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C28F0" w14:textId="77777777" w:rsidR="008938C7" w:rsidRPr="0001795B" w:rsidRDefault="008938C7" w:rsidP="00426B0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672A6659" w14:textId="77777777" w:rsidR="00EC6AFB" w:rsidRPr="0001795B" w:rsidRDefault="00EC6AFB" w:rsidP="00426B04">
      <w:pPr>
        <w:spacing w:after="0" w:line="240" w:lineRule="auto"/>
        <w:rPr>
          <w:rFonts w:ascii="Tahoma" w:hAnsi="Tahoma" w:cs="Tahoma"/>
        </w:rPr>
      </w:pPr>
    </w:p>
    <w:p w14:paraId="63422CF6" w14:textId="77777777" w:rsidR="008938C7" w:rsidRPr="00931F5B" w:rsidRDefault="00DB0142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C0706" w:rsidRPr="0001795B" w14:paraId="09574DA1" w14:textId="77777777" w:rsidTr="65DD3EC6">
        <w:tc>
          <w:tcPr>
            <w:tcW w:w="2410" w:type="dxa"/>
            <w:vAlign w:val="center"/>
          </w:tcPr>
          <w:p w14:paraId="59701564" w14:textId="77777777" w:rsidR="00FC0706" w:rsidRPr="0001795B" w:rsidRDefault="00FC0706" w:rsidP="00FC070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F3000A1" w14:textId="77777777" w:rsidR="00FC0706" w:rsidRPr="00DF5C11" w:rsidRDefault="00FC0706" w:rsidP="0032398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</w:t>
            </w:r>
            <w:r w:rsidR="00603F6D">
              <w:rPr>
                <w:rFonts w:ascii="Tahoma" w:hAnsi="Tahoma" w:cs="Tahoma"/>
                <w:b w:val="0"/>
              </w:rPr>
              <w:t xml:space="preserve"> -</w:t>
            </w:r>
            <w:r>
              <w:rPr>
                <w:rFonts w:ascii="Tahoma" w:hAnsi="Tahoma" w:cs="Tahoma"/>
                <w:b w:val="0"/>
              </w:rPr>
              <w:t xml:space="preserve"> część 2</w:t>
            </w:r>
          </w:p>
        </w:tc>
      </w:tr>
      <w:tr w:rsidR="00315BDC" w:rsidRPr="0001795B" w14:paraId="3F3ACB73" w14:textId="77777777" w:rsidTr="65DD3EC6">
        <w:tc>
          <w:tcPr>
            <w:tcW w:w="2410" w:type="dxa"/>
            <w:vAlign w:val="center"/>
          </w:tcPr>
          <w:p w14:paraId="4223170F" w14:textId="77777777" w:rsidR="00315BDC" w:rsidRPr="0001795B" w:rsidRDefault="00315BDC" w:rsidP="00315BDC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73CABC7" w14:textId="4DADA03E" w:rsidR="00315BDC" w:rsidRDefault="00315BDC" w:rsidP="00315B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4278BC">
              <w:rPr>
                <w:rFonts w:ascii="Tahoma" w:hAnsi="Tahoma" w:cs="Tahoma"/>
                <w:b w:val="0"/>
              </w:rPr>
              <w:t>2</w:t>
            </w:r>
            <w:r w:rsidR="0032398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323989">
              <w:rPr>
                <w:rFonts w:ascii="Tahoma" w:hAnsi="Tahoma" w:cs="Tahoma"/>
                <w:b w:val="0"/>
              </w:rPr>
              <w:t>3</w:t>
            </w:r>
          </w:p>
        </w:tc>
      </w:tr>
      <w:tr w:rsidR="00315BDC" w:rsidRPr="00221949" w14:paraId="4DF5D6EF" w14:textId="77777777" w:rsidTr="65DD3EC6">
        <w:tc>
          <w:tcPr>
            <w:tcW w:w="2410" w:type="dxa"/>
            <w:vAlign w:val="center"/>
          </w:tcPr>
          <w:p w14:paraId="169E2D91" w14:textId="77777777" w:rsidR="00315BDC" w:rsidRPr="00221949" w:rsidRDefault="00315BDC" w:rsidP="00315BDC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315BDC" w:rsidRDefault="00315BDC" w:rsidP="00315B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315BDC" w:rsidRPr="00221949" w14:paraId="178F2B76" w14:textId="77777777" w:rsidTr="65DD3EC6">
        <w:tc>
          <w:tcPr>
            <w:tcW w:w="2410" w:type="dxa"/>
            <w:vAlign w:val="center"/>
          </w:tcPr>
          <w:p w14:paraId="4B835047" w14:textId="77777777" w:rsidR="00315BDC" w:rsidRPr="00221949" w:rsidRDefault="00315BDC" w:rsidP="00315BDC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315BDC" w:rsidRDefault="00315BDC" w:rsidP="00315B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315BDC" w:rsidRPr="00221949" w14:paraId="1194695D" w14:textId="77777777" w:rsidTr="65DD3EC6">
        <w:tc>
          <w:tcPr>
            <w:tcW w:w="2410" w:type="dxa"/>
            <w:vAlign w:val="center"/>
          </w:tcPr>
          <w:p w14:paraId="4C8DEF9C" w14:textId="77777777" w:rsidR="00315BDC" w:rsidRPr="00221949" w:rsidRDefault="00315BDC" w:rsidP="00315BDC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012E1AC" w14:textId="77777777" w:rsidR="00315BDC" w:rsidRDefault="00315BDC" w:rsidP="00315B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licencjackie</w:t>
            </w:r>
          </w:p>
        </w:tc>
      </w:tr>
      <w:tr w:rsidR="00315BDC" w:rsidRPr="00221949" w14:paraId="65CFBCAC" w14:textId="77777777" w:rsidTr="65DD3EC6">
        <w:tc>
          <w:tcPr>
            <w:tcW w:w="2410" w:type="dxa"/>
            <w:vAlign w:val="center"/>
          </w:tcPr>
          <w:p w14:paraId="7F79DBD2" w14:textId="77777777" w:rsidR="00315BDC" w:rsidRPr="00221949" w:rsidRDefault="00315BDC" w:rsidP="00315BDC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323D6F" w14:textId="77777777" w:rsidR="00315BDC" w:rsidRDefault="00315BDC" w:rsidP="00315B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15BDC" w:rsidRPr="00221949" w14:paraId="411B8D8F" w14:textId="77777777" w:rsidTr="65DD3EC6">
        <w:tc>
          <w:tcPr>
            <w:tcW w:w="2410" w:type="dxa"/>
            <w:vAlign w:val="center"/>
          </w:tcPr>
          <w:p w14:paraId="2ED3134E" w14:textId="77777777" w:rsidR="00315BDC" w:rsidRPr="00144013" w:rsidRDefault="00315BDC" w:rsidP="00315B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013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D460186" w14:textId="77777777" w:rsidR="00315BDC" w:rsidRDefault="00315BDC" w:rsidP="00315BD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315BDC" w:rsidRPr="00221949" w14:paraId="53D1203A" w14:textId="77777777" w:rsidTr="65DD3EC6">
        <w:tc>
          <w:tcPr>
            <w:tcW w:w="2410" w:type="dxa"/>
            <w:vAlign w:val="center"/>
          </w:tcPr>
          <w:p w14:paraId="1AA60A9B" w14:textId="77777777" w:rsidR="00315BDC" w:rsidRPr="00221949" w:rsidRDefault="00315BDC" w:rsidP="00315BDC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0E652CF" w14:textId="1E0DE80B" w:rsidR="00315BDC" w:rsidRPr="00221949" w:rsidRDefault="6A99203A" w:rsidP="00315BD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65DD3EC6">
              <w:rPr>
                <w:rFonts w:ascii="Tahoma" w:hAnsi="Tahoma" w:cs="Tahoma"/>
                <w:b w:val="0"/>
                <w:color w:val="auto"/>
              </w:rPr>
              <w:t>d</w:t>
            </w:r>
            <w:r w:rsidR="00315BDC" w:rsidRPr="65DD3EC6">
              <w:rPr>
                <w:rFonts w:ascii="Tahoma" w:hAnsi="Tahoma" w:cs="Tahoma"/>
                <w:b w:val="0"/>
                <w:color w:val="auto"/>
              </w:rPr>
              <w:t>r Janusz Korniak</w:t>
            </w:r>
          </w:p>
        </w:tc>
      </w:tr>
      <w:tr w:rsidR="00BC24B8" w:rsidRPr="00221949" w14:paraId="0CEAFCD2" w14:textId="77777777" w:rsidTr="00CA3FAF">
        <w:tc>
          <w:tcPr>
            <w:tcW w:w="9781" w:type="dxa"/>
            <w:gridSpan w:val="2"/>
            <w:vAlign w:val="center"/>
          </w:tcPr>
          <w:p w14:paraId="29B12BD3" w14:textId="7AD8E03B" w:rsidR="00BC24B8" w:rsidRPr="65DD3EC6" w:rsidRDefault="00BC24B8" w:rsidP="00315BD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14:paraId="0A37501D" w14:textId="77777777" w:rsidR="00FC0706" w:rsidRPr="00221949" w:rsidRDefault="00FC0706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DAB6C7B" w14:textId="77777777" w:rsidR="005247A6" w:rsidRPr="00221949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412A5F" w:rsidRPr="00221949" w:rsidRDefault="00412A5F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21949">
        <w:rPr>
          <w:rFonts w:ascii="Tahoma" w:hAnsi="Tahoma" w:cs="Tahoma"/>
          <w:szCs w:val="24"/>
        </w:rPr>
        <w:t xml:space="preserve">Wymagania wstępne </w:t>
      </w:r>
      <w:r w:rsidR="00F00795" w:rsidRPr="0022194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A6B2F" w:rsidRPr="00221949" w14:paraId="5EAA0055" w14:textId="77777777" w:rsidTr="00FC0706">
        <w:tc>
          <w:tcPr>
            <w:tcW w:w="9776" w:type="dxa"/>
          </w:tcPr>
          <w:p w14:paraId="5978C2E6" w14:textId="77777777" w:rsidR="004846A3" w:rsidRPr="00221949" w:rsidRDefault="00C5474F" w:rsidP="00426B04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Proseminarium, </w:t>
            </w:r>
            <w:r w:rsidR="0038152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Seminarium </w:t>
            </w:r>
            <w:r w:rsidR="009B69C4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dyplomowe </w:t>
            </w:r>
            <w:r w:rsidR="0005215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- </w:t>
            </w:r>
            <w:r w:rsidR="00A712B7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część 1</w:t>
            </w:r>
          </w:p>
        </w:tc>
      </w:tr>
    </w:tbl>
    <w:p w14:paraId="02EB378F" w14:textId="77777777" w:rsidR="0001795B" w:rsidRPr="00221949" w:rsidRDefault="000179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05A809" w14:textId="77777777" w:rsidR="005247A6" w:rsidRPr="00221949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FC0706" w:rsidRPr="00221949" w:rsidRDefault="00FC0706" w:rsidP="00FC0706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1949">
        <w:rPr>
          <w:rFonts w:ascii="Tahoma" w:hAnsi="Tahoma" w:cs="Tahoma"/>
        </w:rPr>
        <w:t>Efekty uczenia się i sposób realizacji zajęć</w:t>
      </w:r>
    </w:p>
    <w:p w14:paraId="5A39BBE3" w14:textId="77777777" w:rsidR="00931F5B" w:rsidRPr="00221949" w:rsidRDefault="00931F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8938C7" w:rsidRPr="0001795B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0A6B2F" w:rsidRPr="000A6B2F" w14:paraId="38905FBE" w14:textId="77777777" w:rsidTr="00FC0706">
        <w:tc>
          <w:tcPr>
            <w:tcW w:w="671" w:type="dxa"/>
            <w:vAlign w:val="center"/>
          </w:tcPr>
          <w:p w14:paraId="6780E770" w14:textId="77777777" w:rsidR="007E2EAF" w:rsidRPr="000A6B2F" w:rsidRDefault="007E2EAF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</w:rPr>
            </w:pPr>
            <w:r w:rsidRPr="000A6B2F">
              <w:rPr>
                <w:rFonts w:ascii="Tahoma" w:hAnsi="Tahoma" w:cs="Tahoma"/>
              </w:rPr>
              <w:t>C</w:t>
            </w:r>
            <w:r w:rsidR="0038152C" w:rsidRPr="000A6B2F">
              <w:rPr>
                <w:rFonts w:ascii="Tahoma" w:hAnsi="Tahoma" w:cs="Tahoma"/>
              </w:rPr>
              <w:t>1</w:t>
            </w:r>
          </w:p>
        </w:tc>
        <w:tc>
          <w:tcPr>
            <w:tcW w:w="9105" w:type="dxa"/>
            <w:vAlign w:val="center"/>
          </w:tcPr>
          <w:p w14:paraId="18BA497C" w14:textId="77777777" w:rsidR="007E2EAF" w:rsidRPr="000A6B2F" w:rsidRDefault="004B389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R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ozwijanie umiejętności 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systematycznego 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 xml:space="preserve">i poprawnego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dokumentowania realizowanych dzia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łań i uzyskanych na ich drodze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wyni</w:t>
            </w:r>
            <w:r w:rsidR="00A712B7" w:rsidRPr="000A6B2F">
              <w:rPr>
                <w:rFonts w:ascii="Tahoma" w:hAnsi="Tahoma" w:cs="Tahoma"/>
                <w:b w:val="0"/>
                <w:sz w:val="20"/>
              </w:rPr>
              <w:t>ków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 (pisania pracy dyplomowej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  <w:tr w:rsidR="001C1BE0" w:rsidRPr="001C1BE0" w14:paraId="6876D379" w14:textId="77777777" w:rsidTr="00FC0706">
        <w:tc>
          <w:tcPr>
            <w:tcW w:w="671" w:type="dxa"/>
            <w:vAlign w:val="center"/>
          </w:tcPr>
          <w:p w14:paraId="550CF7E8" w14:textId="77777777" w:rsidR="005A038B" w:rsidRPr="001C1BE0" w:rsidRDefault="006A3799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>C2</w:t>
            </w:r>
          </w:p>
        </w:tc>
        <w:tc>
          <w:tcPr>
            <w:tcW w:w="9105" w:type="dxa"/>
            <w:vAlign w:val="center"/>
          </w:tcPr>
          <w:p w14:paraId="44656A59" w14:textId="77777777" w:rsidR="005A038B" w:rsidRPr="001C1BE0" w:rsidRDefault="000A6B2F" w:rsidP="000A6B2F">
            <w:pPr>
              <w:pStyle w:val="wrubryce"/>
              <w:spacing w:before="20" w:after="2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 xml:space="preserve">Rozwijanie umiejętności wykorzystywania wyników swojej pracy w praktyce </w:t>
            </w:r>
          </w:p>
        </w:tc>
      </w:tr>
    </w:tbl>
    <w:p w14:paraId="41C8F396" w14:textId="77777777" w:rsidR="00EB479A" w:rsidRPr="00FC0706" w:rsidRDefault="00EB479A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D688E0E" w14:textId="77777777" w:rsidR="00FC0706" w:rsidRPr="00221949" w:rsidRDefault="00FC0706" w:rsidP="00FC070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Przedmiotowe efekty uczenia się, z podziałem na wiedzę, umiejętności i kompetencje, wraz z odniesieniem do efektów uczenia się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221949" w:rsidRPr="00221949" w14:paraId="4A6A5C82" w14:textId="77777777" w:rsidTr="00FC0706">
        <w:trPr>
          <w:cantSplit/>
          <w:trHeight w:val="114"/>
        </w:trPr>
        <w:tc>
          <w:tcPr>
            <w:tcW w:w="851" w:type="dxa"/>
            <w:vAlign w:val="center"/>
          </w:tcPr>
          <w:p w14:paraId="1EA4E93A" w14:textId="77777777" w:rsidR="00AB48B2" w:rsidRPr="00221949" w:rsidRDefault="00AB48B2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14:paraId="70DBBDDB" w14:textId="77777777"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33" w:type="dxa"/>
            <w:vAlign w:val="center"/>
          </w:tcPr>
          <w:p w14:paraId="5E0D3484" w14:textId="77777777"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tr w:rsidR="00221949" w:rsidRPr="00221949" w14:paraId="1A4E6E77" w14:textId="77777777" w:rsidTr="00FC0706">
        <w:trPr>
          <w:trHeight w:val="227"/>
        </w:trPr>
        <w:tc>
          <w:tcPr>
            <w:tcW w:w="9850" w:type="dxa"/>
            <w:gridSpan w:val="3"/>
            <w:vAlign w:val="center"/>
          </w:tcPr>
          <w:p w14:paraId="48FCE929" w14:textId="77777777" w:rsidR="00AB48B2" w:rsidRPr="00221949" w:rsidRDefault="00AB48B2" w:rsidP="00426B0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 zaliczeniu przedmiotu student w zakresie </w:t>
            </w:r>
            <w:r w:rsidRPr="00221949">
              <w:rPr>
                <w:rFonts w:ascii="Tahoma" w:hAnsi="Tahoma" w:cs="Tahoma"/>
                <w:b/>
                <w:smallCaps/>
              </w:rPr>
              <w:t>umiejętności</w:t>
            </w:r>
            <w:r w:rsidRPr="00221949">
              <w:rPr>
                <w:rFonts w:ascii="Tahoma" w:hAnsi="Tahoma" w:cs="Tahoma"/>
              </w:rPr>
              <w:t xml:space="preserve"> potrafi</w:t>
            </w:r>
          </w:p>
        </w:tc>
      </w:tr>
      <w:tr w:rsidR="00AC10A6" w:rsidRPr="00221949" w14:paraId="51E690EB" w14:textId="77777777" w:rsidTr="00FC0706">
        <w:trPr>
          <w:trHeight w:val="227"/>
        </w:trPr>
        <w:tc>
          <w:tcPr>
            <w:tcW w:w="851" w:type="dxa"/>
            <w:vAlign w:val="center"/>
          </w:tcPr>
          <w:p w14:paraId="0C1A98AF" w14:textId="77777777" w:rsidR="00AC10A6" w:rsidRPr="006F0EF2" w:rsidRDefault="00AC10A6" w:rsidP="00AC10A6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14:paraId="24195D88" w14:textId="464FA836" w:rsidR="00AC10A6" w:rsidRPr="006F0EF2" w:rsidRDefault="00323989" w:rsidP="00AC10A6">
            <w:pPr>
              <w:pStyle w:val="wrubryce"/>
              <w:jc w:val="left"/>
              <w:rPr>
                <w:rFonts w:ascii="Tahoma" w:hAnsi="Tahoma" w:cs="Tahoma"/>
                <w:spacing w:val="-4"/>
              </w:rPr>
            </w:pPr>
            <w:r>
              <w:rPr>
                <w:rFonts w:ascii="Tahoma" w:hAnsi="Tahoma" w:cs="Tahoma"/>
                <w:spacing w:val="-4"/>
              </w:rPr>
              <w:t>E</w:t>
            </w:r>
            <w:r w:rsidR="00AC10A6" w:rsidRPr="006F0EF2">
              <w:rPr>
                <w:rFonts w:ascii="Tahoma" w:hAnsi="Tahoma" w:cs="Tahoma"/>
                <w:spacing w:val="-4"/>
              </w:rPr>
              <w:t xml:space="preserve">fektywnie pozyskiwać wiedzę oraz informacje z literatury i innych źródeł dokonywać interpretacji wyników, a także wyciągać i formułować wnioski </w:t>
            </w:r>
          </w:p>
        </w:tc>
        <w:tc>
          <w:tcPr>
            <w:tcW w:w="1633" w:type="dxa"/>
            <w:vAlign w:val="center"/>
          </w:tcPr>
          <w:p w14:paraId="3CFCD0C1" w14:textId="77777777" w:rsidR="00AC10A6" w:rsidRPr="006F0EF2" w:rsidRDefault="00AC10A6" w:rsidP="00AC10A6">
            <w:pPr>
              <w:pStyle w:val="wrubryce"/>
              <w:jc w:val="center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K_U01</w:t>
            </w:r>
          </w:p>
        </w:tc>
      </w:tr>
      <w:tr w:rsidR="00AC10A6" w:rsidRPr="00221949" w14:paraId="32643166" w14:textId="77777777" w:rsidTr="00FC0706">
        <w:trPr>
          <w:trHeight w:val="227"/>
        </w:trPr>
        <w:tc>
          <w:tcPr>
            <w:tcW w:w="851" w:type="dxa"/>
            <w:vAlign w:val="center"/>
          </w:tcPr>
          <w:p w14:paraId="5465AD23" w14:textId="77777777" w:rsidR="00AC10A6" w:rsidRPr="006F0EF2" w:rsidRDefault="00AC10A6" w:rsidP="00AC10A6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14:paraId="7E76A744" w14:textId="6691CC03" w:rsidR="00AC10A6" w:rsidRPr="006F0EF2" w:rsidRDefault="00323989" w:rsidP="00AC10A6">
            <w:pPr>
              <w:pStyle w:val="wrubryce"/>
              <w:jc w:val="left"/>
              <w:rPr>
                <w:rFonts w:ascii="Tahoma" w:hAnsi="Tahoma" w:cs="Tahoma"/>
                <w:spacing w:val="-4"/>
              </w:rPr>
            </w:pPr>
            <w:r>
              <w:rPr>
                <w:rFonts w:ascii="Tahoma" w:hAnsi="Tahoma" w:cs="Tahoma"/>
                <w:spacing w:val="-4"/>
              </w:rPr>
              <w:t>P</w:t>
            </w:r>
            <w:r w:rsidR="00AC10A6" w:rsidRPr="006F0EF2">
              <w:rPr>
                <w:rFonts w:ascii="Tahoma" w:hAnsi="Tahoma" w:cs="Tahoma"/>
                <w:spacing w:val="-4"/>
              </w:rPr>
              <w:t>racować indywidualnie lub w zespole porozumiewając się przy użyciu różnych kanałów komunikacji; umie oszacować czas potrzebny na realizację zadania; zrealizować prace dyplomową zapewniając dotrzymanie terminów</w:t>
            </w:r>
          </w:p>
        </w:tc>
        <w:tc>
          <w:tcPr>
            <w:tcW w:w="1633" w:type="dxa"/>
            <w:vAlign w:val="center"/>
          </w:tcPr>
          <w:p w14:paraId="5E6EAEE4" w14:textId="77777777" w:rsidR="00AC10A6" w:rsidRPr="006F0EF2" w:rsidRDefault="00AC10A6" w:rsidP="00AC10A6">
            <w:pPr>
              <w:pStyle w:val="wrubryce"/>
              <w:jc w:val="center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K_U02</w:t>
            </w:r>
          </w:p>
        </w:tc>
      </w:tr>
      <w:tr w:rsidR="00AC10A6" w:rsidRPr="00221949" w14:paraId="490FDB98" w14:textId="77777777" w:rsidTr="00FC0706">
        <w:trPr>
          <w:trHeight w:val="227"/>
        </w:trPr>
        <w:tc>
          <w:tcPr>
            <w:tcW w:w="851" w:type="dxa"/>
            <w:vAlign w:val="center"/>
          </w:tcPr>
          <w:p w14:paraId="340958A9" w14:textId="77777777" w:rsidR="00AC10A6" w:rsidRPr="00221949" w:rsidRDefault="00AC10A6" w:rsidP="00AC10A6">
            <w:pPr>
              <w:pStyle w:val="BodyText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366" w:type="dxa"/>
            <w:vAlign w:val="center"/>
          </w:tcPr>
          <w:p w14:paraId="43F6029A" w14:textId="77777777" w:rsidR="00AC10A6" w:rsidRPr="00221949" w:rsidRDefault="00AC10A6" w:rsidP="00AC10A6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pacing w:val="-4"/>
              </w:rPr>
              <w:t>Terminowo i poprawnie przygotować dokumentację realizowanych działań (pracę dyplomową) z uwzględnieniem jej merytorycznych i formalnych aspektów</w:t>
            </w:r>
          </w:p>
        </w:tc>
        <w:tc>
          <w:tcPr>
            <w:tcW w:w="1633" w:type="dxa"/>
            <w:vAlign w:val="center"/>
          </w:tcPr>
          <w:p w14:paraId="0495AD78" w14:textId="77777777" w:rsidR="00AC10A6" w:rsidRDefault="00AC10A6" w:rsidP="00AC10A6">
            <w:pPr>
              <w:pStyle w:val="BodyText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K_U06</w:t>
            </w:r>
          </w:p>
          <w:p w14:paraId="17B67F8B" w14:textId="77777777" w:rsidR="00AC10A6" w:rsidRPr="00221949" w:rsidRDefault="00AC10A6" w:rsidP="00AC10A6">
            <w:pPr>
              <w:pStyle w:val="BodyText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</w:tc>
      </w:tr>
      <w:tr w:rsidR="00AC10A6" w:rsidRPr="001C1BE0" w14:paraId="02293826" w14:textId="77777777" w:rsidTr="00FC0706">
        <w:trPr>
          <w:trHeight w:val="227"/>
        </w:trPr>
        <w:tc>
          <w:tcPr>
            <w:tcW w:w="851" w:type="dxa"/>
            <w:vAlign w:val="center"/>
          </w:tcPr>
          <w:p w14:paraId="47D65549" w14:textId="77777777" w:rsidR="00AC10A6" w:rsidRPr="001C1BE0" w:rsidRDefault="00AC10A6" w:rsidP="00AC10A6">
            <w:pPr>
              <w:pStyle w:val="BodyText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C1BE0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366" w:type="dxa"/>
            <w:vAlign w:val="center"/>
          </w:tcPr>
          <w:p w14:paraId="4BD5B99E" w14:textId="77777777" w:rsidR="00AC10A6" w:rsidRPr="001C1BE0" w:rsidRDefault="00AC10A6" w:rsidP="00AC10A6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Pr="001C1BE0">
              <w:rPr>
                <w:rFonts w:ascii="Tahoma" w:hAnsi="Tahoma" w:cs="Tahoma"/>
              </w:rPr>
              <w:t>ykorzystać wyniki swojej pracy w praktyce</w:t>
            </w:r>
          </w:p>
        </w:tc>
        <w:tc>
          <w:tcPr>
            <w:tcW w:w="1633" w:type="dxa"/>
            <w:vAlign w:val="center"/>
          </w:tcPr>
          <w:p w14:paraId="28A130F8" w14:textId="77777777" w:rsidR="00AC10A6" w:rsidRDefault="00AC10A6" w:rsidP="00AC10A6">
            <w:pPr>
              <w:pStyle w:val="BodyText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  <w:p w14:paraId="3713FF74" w14:textId="77777777" w:rsidR="00AC10A6" w:rsidRPr="001C1BE0" w:rsidRDefault="00AC10A6" w:rsidP="00AC10A6">
            <w:pPr>
              <w:pStyle w:val="BodyText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K_U22</w:t>
            </w:r>
          </w:p>
        </w:tc>
      </w:tr>
    </w:tbl>
    <w:p w14:paraId="72A3D3EC" w14:textId="77777777" w:rsidR="006D39AF" w:rsidRPr="006D39AF" w:rsidRDefault="006D39AF" w:rsidP="00426B04">
      <w:pPr>
        <w:pStyle w:val="Podpunkty"/>
        <w:ind w:left="0"/>
        <w:rPr>
          <w:rFonts w:ascii="Tahoma" w:hAnsi="Tahoma" w:cs="Tahoma"/>
        </w:rPr>
      </w:pPr>
    </w:p>
    <w:p w14:paraId="293D984B" w14:textId="77777777" w:rsidR="0035344F" w:rsidRPr="00307065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14:paraId="69D49F22" w14:textId="77777777" w:rsidTr="006D0E4B">
        <w:tc>
          <w:tcPr>
            <w:tcW w:w="9776" w:type="dxa"/>
            <w:gridSpan w:val="8"/>
            <w:vAlign w:val="center"/>
          </w:tcPr>
          <w:p w14:paraId="405EF4AA" w14:textId="77777777"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003FAC8C" w14:textId="77777777" w:rsidTr="006D0E4B">
        <w:tc>
          <w:tcPr>
            <w:tcW w:w="1202" w:type="dxa"/>
            <w:vAlign w:val="center"/>
          </w:tcPr>
          <w:p w14:paraId="7F659B18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7336E69A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069C5F5A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Ćw</w:t>
            </w:r>
          </w:p>
        </w:tc>
        <w:tc>
          <w:tcPr>
            <w:tcW w:w="1200" w:type="dxa"/>
            <w:vAlign w:val="center"/>
          </w:tcPr>
          <w:p w14:paraId="1FE97689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63A8E3D2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79E7D876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184951BB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eL</w:t>
            </w:r>
          </w:p>
        </w:tc>
        <w:tc>
          <w:tcPr>
            <w:tcW w:w="1359" w:type="dxa"/>
            <w:vAlign w:val="center"/>
          </w:tcPr>
          <w:p w14:paraId="3925AF48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79213429" w14:textId="77777777" w:rsidTr="006D0E4B">
        <w:tc>
          <w:tcPr>
            <w:tcW w:w="1202" w:type="dxa"/>
            <w:vAlign w:val="center"/>
          </w:tcPr>
          <w:p w14:paraId="6A09E912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33E67AC6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33CFEC6B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14:paraId="1BBD13F9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0BE14808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09FA2A7E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237AFA41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14:paraId="78941E47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0D0B940D" w14:textId="77777777" w:rsidR="0035344F" w:rsidRPr="00F53F75" w:rsidRDefault="0035344F" w:rsidP="00426B04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0E27B00A" w14:textId="77777777" w:rsidR="00A712B7" w:rsidRDefault="00A712B7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08D35114" w14:textId="77777777" w:rsidR="008938C7" w:rsidRPr="00307065" w:rsidRDefault="008D2150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leGrid"/>
        <w:tblW w:w="9810" w:type="dxa"/>
        <w:tblInd w:w="-34" w:type="dxa"/>
        <w:tblLook w:val="04A0" w:firstRow="1" w:lastRow="0" w:firstColumn="1" w:lastColumn="0" w:noHBand="0" w:noVBand="1"/>
      </w:tblPr>
      <w:tblGrid>
        <w:gridCol w:w="2108"/>
        <w:gridCol w:w="7702"/>
      </w:tblGrid>
      <w:tr w:rsidR="006A46E0" w:rsidRPr="0001795B" w14:paraId="2AE9DA32" w14:textId="77777777" w:rsidTr="006D0E4B">
        <w:tc>
          <w:tcPr>
            <w:tcW w:w="2108" w:type="dxa"/>
            <w:vAlign w:val="center"/>
          </w:tcPr>
          <w:p w14:paraId="14F03308" w14:textId="77777777"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702" w:type="dxa"/>
            <w:vAlign w:val="center"/>
          </w:tcPr>
          <w:p w14:paraId="7021D996" w14:textId="77777777"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323989" w:rsidRPr="001C1BE0" w14:paraId="4572D398" w14:textId="77777777" w:rsidTr="006D0E4B">
        <w:tc>
          <w:tcPr>
            <w:tcW w:w="2108" w:type="dxa"/>
            <w:vAlign w:val="center"/>
          </w:tcPr>
          <w:p w14:paraId="7FB2EE44" w14:textId="77777777" w:rsidR="00323989" w:rsidRPr="001C1BE0" w:rsidRDefault="00323989" w:rsidP="0032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 xml:space="preserve">Ćwiczenia </w:t>
            </w:r>
          </w:p>
          <w:p w14:paraId="30A9B766" w14:textId="77777777" w:rsidR="00323989" w:rsidRPr="001C1BE0" w:rsidRDefault="00323989" w:rsidP="0032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C1BE0">
              <w:rPr>
                <w:rFonts w:ascii="Tahoma" w:hAnsi="Tahoma" w:cs="Tahoma"/>
                <w:b w:val="0"/>
              </w:rPr>
              <w:t>seminaryjne</w:t>
            </w:r>
          </w:p>
        </w:tc>
        <w:tc>
          <w:tcPr>
            <w:tcW w:w="7702" w:type="dxa"/>
            <w:vAlign w:val="center"/>
          </w:tcPr>
          <w:p w14:paraId="7623D21F" w14:textId="63F10B1B" w:rsidR="00323989" w:rsidRPr="001C1BE0" w:rsidRDefault="00323989" w:rsidP="0032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Studenci samodzielnie przygotowują opracowania dotyczące realizacji praktycznego zadania stanowiącego temat pracy dyplomowej, a następnie przedstawiają swoje opracowania poddając je dyskusji. Biorą aktywny udział w dyskusji nad analizowanym zagadnieniem wykazując się posiadaną wiedzą i umiejętnościami.</w:t>
            </w:r>
          </w:p>
        </w:tc>
      </w:tr>
    </w:tbl>
    <w:p w14:paraId="60061E4C" w14:textId="77777777" w:rsidR="000C41C8" w:rsidRPr="00D465B9" w:rsidRDefault="000C41C8" w:rsidP="00426B04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AB97512" w14:textId="77777777" w:rsidR="008938C7" w:rsidRPr="00D465B9" w:rsidRDefault="00F02B6C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14:paraId="44EAFD9C" w14:textId="77777777" w:rsidR="00D465B9" w:rsidRPr="006C5198" w:rsidRDefault="00D465B9" w:rsidP="00426B04">
      <w:pPr>
        <w:pStyle w:val="Podpunkty"/>
        <w:ind w:left="0"/>
        <w:rPr>
          <w:rFonts w:ascii="Tahoma" w:hAnsi="Tahoma" w:cs="Tahoma"/>
          <w:b w:val="0"/>
          <w:sz w:val="14"/>
        </w:rPr>
      </w:pPr>
    </w:p>
    <w:p w14:paraId="23D11BFB" w14:textId="77777777" w:rsidR="008938C7" w:rsidRPr="00D465B9" w:rsidRDefault="002870E3" w:rsidP="00426B0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796" w:rsidRPr="00F02B6C" w14:paraId="74B437EE" w14:textId="77777777" w:rsidTr="002B2796">
        <w:trPr>
          <w:cantSplit/>
          <w:trHeight w:val="281"/>
        </w:trPr>
        <w:tc>
          <w:tcPr>
            <w:tcW w:w="568" w:type="dxa"/>
            <w:vAlign w:val="center"/>
          </w:tcPr>
          <w:p w14:paraId="4840D583" w14:textId="77777777" w:rsidR="002B2796" w:rsidRPr="00F02B6C" w:rsidRDefault="002B2796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C88D5CF" w14:textId="77777777" w:rsidR="002B2796" w:rsidRPr="00F02B6C" w:rsidRDefault="002B2796" w:rsidP="00EA2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2870E3">
              <w:rPr>
                <w:rFonts w:ascii="Tahoma" w:hAnsi="Tahoma" w:cs="Tahoma"/>
              </w:rPr>
              <w:t>ćwiczeń</w:t>
            </w:r>
          </w:p>
        </w:tc>
      </w:tr>
      <w:tr w:rsidR="0068371B" w:rsidRPr="0068371B" w14:paraId="633818EA" w14:textId="77777777" w:rsidTr="002B2796">
        <w:trPr>
          <w:trHeight w:val="493"/>
        </w:trPr>
        <w:tc>
          <w:tcPr>
            <w:tcW w:w="568" w:type="dxa"/>
            <w:vAlign w:val="center"/>
          </w:tcPr>
          <w:p w14:paraId="2F32F6A8" w14:textId="77777777" w:rsidR="002B2796" w:rsidRPr="0068371B" w:rsidRDefault="002B2796" w:rsidP="00426B04">
            <w:pPr>
              <w:pStyle w:val="Nagwkitablic"/>
              <w:rPr>
                <w:rFonts w:ascii="Tahoma" w:hAnsi="Tahoma" w:cs="Tahoma"/>
                <w:b w:val="0"/>
              </w:rPr>
            </w:pPr>
            <w:r w:rsidRPr="0068371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0CC539D6" w14:textId="77777777" w:rsidR="002B2796" w:rsidRPr="0068371B" w:rsidRDefault="002B2796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14:paraId="56933679" w14:textId="77777777" w:rsidR="002B2796" w:rsidRPr="0068371B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Wstęp</w:t>
            </w:r>
            <w:r w:rsidR="003B220B" w:rsidRPr="0068371B">
              <w:rPr>
                <w:rFonts w:ascii="Tahoma" w:hAnsi="Tahoma" w:cs="Tahoma"/>
              </w:rPr>
              <w:t>, w tym cel</w:t>
            </w:r>
            <w:r w:rsidR="001C1BE0" w:rsidRPr="0068371B">
              <w:rPr>
                <w:rFonts w:ascii="Tahoma" w:hAnsi="Tahoma" w:cs="Tahoma"/>
              </w:rPr>
              <w:t>, zakres i struktura</w:t>
            </w:r>
            <w:r w:rsidR="003B220B" w:rsidRPr="0068371B">
              <w:rPr>
                <w:rFonts w:ascii="Tahoma" w:hAnsi="Tahoma" w:cs="Tahoma"/>
              </w:rPr>
              <w:t xml:space="preserve"> pracy.</w:t>
            </w:r>
          </w:p>
          <w:p w14:paraId="18F223CE" w14:textId="77777777" w:rsidR="003B220B" w:rsidRPr="0068371B" w:rsidRDefault="002B2796" w:rsidP="005725F1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Częś</w:t>
            </w:r>
            <w:r w:rsidR="00531023" w:rsidRPr="0068371B">
              <w:rPr>
                <w:rFonts w:ascii="Tahoma" w:hAnsi="Tahoma" w:cs="Tahoma"/>
              </w:rPr>
              <w:t>ć</w:t>
            </w:r>
            <w:r w:rsidRPr="0068371B">
              <w:rPr>
                <w:rFonts w:ascii="Tahoma" w:hAnsi="Tahoma" w:cs="Tahoma"/>
              </w:rPr>
              <w:t xml:space="preserve"> główn</w:t>
            </w:r>
            <w:r w:rsidR="00531023" w:rsidRPr="0068371B">
              <w:rPr>
                <w:rFonts w:ascii="Tahoma" w:hAnsi="Tahoma" w:cs="Tahoma"/>
              </w:rPr>
              <w:t>a</w:t>
            </w:r>
            <w:r w:rsidR="003B220B" w:rsidRPr="0068371B">
              <w:rPr>
                <w:rFonts w:ascii="Tahoma" w:hAnsi="Tahoma" w:cs="Tahoma"/>
              </w:rPr>
              <w:t xml:space="preserve"> pracy, podzielona na rozdziały</w:t>
            </w:r>
            <w:r w:rsidR="005725F1" w:rsidRPr="0068371B">
              <w:rPr>
                <w:rFonts w:ascii="Tahoma" w:hAnsi="Tahoma" w:cs="Tahoma"/>
              </w:rPr>
              <w:t xml:space="preserve"> (</w:t>
            </w:r>
            <w:r w:rsidR="003B220B" w:rsidRPr="0068371B">
              <w:rPr>
                <w:rFonts w:ascii="Tahoma" w:hAnsi="Tahoma" w:cs="Tahoma"/>
              </w:rPr>
              <w:t>ewentualnie podrozdziały</w:t>
            </w:r>
            <w:r w:rsidR="005725F1" w:rsidRPr="0068371B">
              <w:rPr>
                <w:rFonts w:ascii="Tahoma" w:hAnsi="Tahoma" w:cs="Tahoma"/>
              </w:rPr>
              <w:t>)</w:t>
            </w:r>
            <w:r w:rsidR="003B220B" w:rsidRPr="0068371B">
              <w:rPr>
                <w:rFonts w:ascii="Tahoma" w:hAnsi="Tahoma" w:cs="Tahoma"/>
              </w:rPr>
              <w:t>, dostosowana do specyfiki i przedmiotu rozwiązywanego problemu (zagadnienia), składająca się z części teoretycznej i</w:t>
            </w:r>
            <w:r w:rsidR="005725F1" w:rsidRPr="0068371B">
              <w:rPr>
                <w:rFonts w:ascii="Tahoma" w:hAnsi="Tahoma" w:cs="Tahoma"/>
              </w:rPr>
              <w:t> </w:t>
            </w:r>
            <w:r w:rsidR="003B220B" w:rsidRPr="0068371B">
              <w:rPr>
                <w:rFonts w:ascii="Tahoma" w:hAnsi="Tahoma" w:cs="Tahoma"/>
              </w:rPr>
              <w:t>praktycznej.</w:t>
            </w:r>
          </w:p>
          <w:p w14:paraId="3E83BA75" w14:textId="77777777" w:rsidR="002B2796" w:rsidRPr="0068371B" w:rsidRDefault="002B2796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Zakończe</w:t>
            </w:r>
            <w:r w:rsidR="00531023" w:rsidRPr="0068371B">
              <w:rPr>
                <w:rFonts w:ascii="Tahoma" w:hAnsi="Tahoma" w:cs="Tahoma"/>
              </w:rPr>
              <w:t>nie.</w:t>
            </w:r>
          </w:p>
          <w:p w14:paraId="2586E233" w14:textId="77777777" w:rsidR="002B2796" w:rsidRPr="0068371B" w:rsidRDefault="003B220B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L</w:t>
            </w:r>
            <w:r w:rsidR="002B2796" w:rsidRPr="0068371B">
              <w:rPr>
                <w:rFonts w:ascii="Tahoma" w:hAnsi="Tahoma" w:cs="Tahoma"/>
              </w:rPr>
              <w:t>iteratur</w:t>
            </w:r>
            <w:r w:rsidRPr="0068371B">
              <w:rPr>
                <w:rFonts w:ascii="Tahoma" w:hAnsi="Tahoma" w:cs="Tahoma"/>
              </w:rPr>
              <w:t>a</w:t>
            </w:r>
            <w:r w:rsidR="00531023" w:rsidRPr="0068371B">
              <w:rPr>
                <w:rFonts w:ascii="Tahoma" w:hAnsi="Tahoma" w:cs="Tahoma"/>
              </w:rPr>
              <w:t>.</w:t>
            </w:r>
          </w:p>
          <w:p w14:paraId="4A51CB69" w14:textId="77777777" w:rsidR="002B2796" w:rsidRPr="0068371B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Streszczenie.</w:t>
            </w:r>
          </w:p>
          <w:p w14:paraId="59095B21" w14:textId="77777777" w:rsidR="005725F1" w:rsidRPr="0068371B" w:rsidRDefault="005725F1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Załączniki.</w:t>
            </w:r>
          </w:p>
        </w:tc>
      </w:tr>
    </w:tbl>
    <w:p w14:paraId="4B94D5A5" w14:textId="77777777" w:rsidR="00272A90" w:rsidRPr="00F53F75" w:rsidRDefault="00272A90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3C4E50F" w14:textId="77777777"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21949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leGrid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221949" w:rsidRPr="00221949" w14:paraId="441DDAC5" w14:textId="77777777" w:rsidTr="006D0E4B">
        <w:tc>
          <w:tcPr>
            <w:tcW w:w="3220" w:type="dxa"/>
          </w:tcPr>
          <w:p w14:paraId="6C6116C4" w14:textId="77777777" w:rsidR="00F4304E" w:rsidRPr="00221949" w:rsidRDefault="00F4304E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  <w:r w:rsidR="0068371B"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77AF9FE2" w14:textId="77777777"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6A6E780B" w14:textId="77777777"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Treści kształcenia</w:t>
            </w:r>
          </w:p>
        </w:tc>
      </w:tr>
      <w:tr w:rsidR="00221949" w:rsidRPr="00221949" w14:paraId="266E8ED3" w14:textId="77777777" w:rsidTr="006D0E4B">
        <w:tc>
          <w:tcPr>
            <w:tcW w:w="3220" w:type="dxa"/>
            <w:vAlign w:val="center"/>
          </w:tcPr>
          <w:p w14:paraId="6A8BA582" w14:textId="77777777"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1" w:type="dxa"/>
            <w:vAlign w:val="center"/>
          </w:tcPr>
          <w:p w14:paraId="0D9DB19F" w14:textId="77777777"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14:paraId="7536E356" w14:textId="77777777"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221949" w:rsidRPr="00221949" w14:paraId="45BC5967" w14:textId="77777777" w:rsidTr="006D0E4B">
        <w:tc>
          <w:tcPr>
            <w:tcW w:w="3220" w:type="dxa"/>
            <w:vAlign w:val="center"/>
          </w:tcPr>
          <w:p w14:paraId="6EE9D1DB" w14:textId="77777777" w:rsidR="000E34EE" w:rsidRPr="00221949" w:rsidRDefault="00BD32CE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1" w:type="dxa"/>
            <w:vAlign w:val="center"/>
          </w:tcPr>
          <w:p w14:paraId="048F97FB" w14:textId="77777777"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69" w:type="dxa"/>
            <w:vAlign w:val="center"/>
          </w:tcPr>
          <w:p w14:paraId="13759875" w14:textId="77777777"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AC10A6" w:rsidRPr="00221949" w14:paraId="0AE1EF5F" w14:textId="77777777" w:rsidTr="006D0E4B">
        <w:tc>
          <w:tcPr>
            <w:tcW w:w="3220" w:type="dxa"/>
            <w:vAlign w:val="center"/>
          </w:tcPr>
          <w:p w14:paraId="6E64BB24" w14:textId="77777777" w:rsidR="00AC10A6" w:rsidRPr="006F0EF2" w:rsidRDefault="00AC10A6" w:rsidP="00AC10A6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P_U03</w:t>
            </w:r>
          </w:p>
        </w:tc>
        <w:tc>
          <w:tcPr>
            <w:tcW w:w="3221" w:type="dxa"/>
            <w:vAlign w:val="center"/>
          </w:tcPr>
          <w:p w14:paraId="45EE8A95" w14:textId="77777777" w:rsidR="00AC10A6" w:rsidRPr="006F0EF2" w:rsidRDefault="00AC10A6" w:rsidP="00AC10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369" w:type="dxa"/>
            <w:vAlign w:val="center"/>
          </w:tcPr>
          <w:p w14:paraId="04114351" w14:textId="77777777" w:rsidR="00AC10A6" w:rsidRPr="006F0EF2" w:rsidRDefault="00AC10A6" w:rsidP="00AC10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Cw1</w:t>
            </w:r>
          </w:p>
        </w:tc>
      </w:tr>
      <w:tr w:rsidR="00AC10A6" w:rsidRPr="00221949" w14:paraId="7E6945C7" w14:textId="77777777" w:rsidTr="006D0E4B">
        <w:tc>
          <w:tcPr>
            <w:tcW w:w="3220" w:type="dxa"/>
            <w:vAlign w:val="center"/>
          </w:tcPr>
          <w:p w14:paraId="1F95EB56" w14:textId="77777777" w:rsidR="00AC10A6" w:rsidRPr="006F0EF2" w:rsidRDefault="00AC10A6" w:rsidP="00AC10A6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P_U04</w:t>
            </w:r>
          </w:p>
        </w:tc>
        <w:tc>
          <w:tcPr>
            <w:tcW w:w="3221" w:type="dxa"/>
            <w:vAlign w:val="center"/>
          </w:tcPr>
          <w:p w14:paraId="610AC9BF" w14:textId="77777777" w:rsidR="00AC10A6" w:rsidRPr="006F0EF2" w:rsidRDefault="00AC10A6" w:rsidP="00AC10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14:paraId="3E096918" w14:textId="77777777" w:rsidR="00AC10A6" w:rsidRPr="006F0EF2" w:rsidRDefault="00AC10A6" w:rsidP="00AC10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Cw1</w:t>
            </w:r>
          </w:p>
        </w:tc>
      </w:tr>
    </w:tbl>
    <w:p w14:paraId="3DEEC669" w14:textId="77777777" w:rsidR="006D39AF" w:rsidRPr="00221949" w:rsidRDefault="006D39AF" w:rsidP="00426B04">
      <w:pPr>
        <w:pStyle w:val="Podpunkty"/>
        <w:ind w:left="0"/>
        <w:rPr>
          <w:rFonts w:ascii="Tahoma" w:hAnsi="Tahoma" w:cs="Tahoma"/>
        </w:rPr>
      </w:pPr>
    </w:p>
    <w:p w14:paraId="587DF2CE" w14:textId="77777777"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Metody weryfikacji efektów uczenia się</w:t>
      </w: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3231"/>
      </w:tblGrid>
      <w:tr w:rsidR="00221949" w:rsidRPr="00221949" w14:paraId="445DF342" w14:textId="77777777" w:rsidTr="00323989">
        <w:tc>
          <w:tcPr>
            <w:tcW w:w="1418" w:type="dxa"/>
            <w:vAlign w:val="center"/>
          </w:tcPr>
          <w:p w14:paraId="5A822C8D" w14:textId="77777777" w:rsidR="0068371B" w:rsidRPr="00221949" w:rsidRDefault="0068371B" w:rsidP="0032398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</w:p>
          <w:p w14:paraId="1B6A8071" w14:textId="77777777" w:rsidR="0068371B" w:rsidRPr="00221949" w:rsidRDefault="0068371B" w:rsidP="0032398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5132" w:type="dxa"/>
            <w:vAlign w:val="center"/>
          </w:tcPr>
          <w:p w14:paraId="07412A5E" w14:textId="77777777" w:rsidR="0068371B" w:rsidRPr="00221949" w:rsidRDefault="0068371B" w:rsidP="0032398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Metoda oceny</w:t>
            </w:r>
          </w:p>
        </w:tc>
        <w:tc>
          <w:tcPr>
            <w:tcW w:w="3231" w:type="dxa"/>
            <w:vAlign w:val="center"/>
          </w:tcPr>
          <w:p w14:paraId="7F8F4A1F" w14:textId="77777777" w:rsidR="0068371B" w:rsidRPr="00221949" w:rsidRDefault="0068371B" w:rsidP="0032398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Forma zajęć, w ramach której </w:t>
            </w:r>
          </w:p>
          <w:p w14:paraId="4AE185E2" w14:textId="77777777" w:rsidR="0068371B" w:rsidRPr="00221949" w:rsidRDefault="0068371B" w:rsidP="0032398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następuje weryfikacja efektu</w:t>
            </w:r>
          </w:p>
        </w:tc>
      </w:tr>
      <w:tr w:rsidR="00AC10A6" w:rsidRPr="00221949" w14:paraId="5467F2ED" w14:textId="77777777" w:rsidTr="0068371B">
        <w:tc>
          <w:tcPr>
            <w:tcW w:w="1418" w:type="dxa"/>
            <w:vAlign w:val="center"/>
          </w:tcPr>
          <w:p w14:paraId="5E18AEBA" w14:textId="77777777" w:rsidR="00AC10A6" w:rsidRPr="00221949" w:rsidRDefault="00AC10A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32" w:type="dxa"/>
            <w:vMerge w:val="restart"/>
            <w:vAlign w:val="center"/>
          </w:tcPr>
          <w:p w14:paraId="5C9CDD50" w14:textId="77777777" w:rsidR="00AC10A6" w:rsidRPr="00221949" w:rsidRDefault="00AC10A6" w:rsidP="00551FB5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Zadanie praktyczne - opracowywanie ostatecznej wersji pracy dyplomowej</w:t>
            </w:r>
          </w:p>
        </w:tc>
        <w:tc>
          <w:tcPr>
            <w:tcW w:w="3231" w:type="dxa"/>
            <w:vMerge w:val="restart"/>
            <w:vAlign w:val="center"/>
          </w:tcPr>
          <w:p w14:paraId="29D4CA53" w14:textId="77777777" w:rsidR="00AC10A6" w:rsidRPr="00221949" w:rsidRDefault="00AC10A6" w:rsidP="00BD32CE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C10A6" w:rsidRPr="00221949" w14:paraId="698DEDF2" w14:textId="77777777" w:rsidTr="004278BC">
        <w:trPr>
          <w:trHeight w:val="277"/>
        </w:trPr>
        <w:tc>
          <w:tcPr>
            <w:tcW w:w="1418" w:type="dxa"/>
            <w:vAlign w:val="center"/>
          </w:tcPr>
          <w:p w14:paraId="1169B774" w14:textId="77777777" w:rsidR="00AC10A6" w:rsidRPr="00221949" w:rsidRDefault="00AC10A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32" w:type="dxa"/>
            <w:vMerge/>
            <w:vAlign w:val="center"/>
          </w:tcPr>
          <w:p w14:paraId="3656B9AB" w14:textId="77777777" w:rsidR="00AC10A6" w:rsidRPr="00221949" w:rsidRDefault="00AC10A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45FB0818" w14:textId="77777777" w:rsidR="00AC10A6" w:rsidRPr="00221949" w:rsidRDefault="00AC10A6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C10A6" w:rsidRPr="00221949" w14:paraId="612406A0" w14:textId="77777777" w:rsidTr="004278BC">
        <w:trPr>
          <w:trHeight w:val="277"/>
        </w:trPr>
        <w:tc>
          <w:tcPr>
            <w:tcW w:w="1418" w:type="dxa"/>
            <w:vAlign w:val="center"/>
          </w:tcPr>
          <w:p w14:paraId="4F839E17" w14:textId="77777777" w:rsidR="00AC10A6" w:rsidRPr="006F0EF2" w:rsidRDefault="00AC10A6" w:rsidP="00AC10A6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P_U03</w:t>
            </w:r>
          </w:p>
        </w:tc>
        <w:tc>
          <w:tcPr>
            <w:tcW w:w="5132" w:type="dxa"/>
            <w:vMerge/>
            <w:vAlign w:val="center"/>
          </w:tcPr>
          <w:p w14:paraId="049F31CB" w14:textId="77777777" w:rsidR="00AC10A6" w:rsidRPr="00221949" w:rsidRDefault="00AC10A6" w:rsidP="00AC10A6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53128261" w14:textId="77777777" w:rsidR="00AC10A6" w:rsidRPr="00221949" w:rsidRDefault="00AC10A6" w:rsidP="00AC10A6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C10A6" w:rsidRPr="00221949" w14:paraId="57E68226" w14:textId="77777777" w:rsidTr="004278BC">
        <w:trPr>
          <w:trHeight w:val="277"/>
        </w:trPr>
        <w:tc>
          <w:tcPr>
            <w:tcW w:w="1418" w:type="dxa"/>
            <w:vAlign w:val="center"/>
          </w:tcPr>
          <w:p w14:paraId="2034615C" w14:textId="77777777" w:rsidR="00AC10A6" w:rsidRPr="006F0EF2" w:rsidRDefault="00AC10A6" w:rsidP="00AC10A6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P_U04</w:t>
            </w:r>
          </w:p>
        </w:tc>
        <w:tc>
          <w:tcPr>
            <w:tcW w:w="5132" w:type="dxa"/>
            <w:vMerge/>
            <w:vAlign w:val="center"/>
          </w:tcPr>
          <w:p w14:paraId="62486C05" w14:textId="77777777" w:rsidR="00AC10A6" w:rsidRPr="00221949" w:rsidRDefault="00AC10A6" w:rsidP="00AC10A6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4101652C" w14:textId="77777777" w:rsidR="00AC10A6" w:rsidRPr="00221949" w:rsidRDefault="00AC10A6" w:rsidP="00AC10A6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4B99056E" w14:textId="77777777" w:rsidR="00EC6AFB" w:rsidRPr="00221949" w:rsidRDefault="00EC6AFB" w:rsidP="00426B04">
      <w:pPr>
        <w:pStyle w:val="Podpunkty"/>
        <w:ind w:left="0"/>
        <w:rPr>
          <w:rFonts w:ascii="Tahoma" w:hAnsi="Tahoma" w:cs="Tahoma"/>
        </w:rPr>
      </w:pPr>
    </w:p>
    <w:p w14:paraId="0A54CB16" w14:textId="77777777"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Kryteria oceny osiągniętych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221949" w:rsidRPr="00221949" w14:paraId="0C233D4F" w14:textId="77777777" w:rsidTr="00153E96">
        <w:trPr>
          <w:trHeight w:val="397"/>
        </w:trPr>
        <w:tc>
          <w:tcPr>
            <w:tcW w:w="1276" w:type="dxa"/>
            <w:vAlign w:val="center"/>
          </w:tcPr>
          <w:p w14:paraId="24307C51" w14:textId="77777777" w:rsidR="0068371B" w:rsidRPr="00221949" w:rsidRDefault="0068371B" w:rsidP="0068371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Efekt</w:t>
            </w:r>
          </w:p>
          <w:p w14:paraId="35EF8493" w14:textId="77777777" w:rsidR="00EC6AFB" w:rsidRPr="00221949" w:rsidRDefault="0068371B" w:rsidP="0068371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716B7D79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14:paraId="7C4D5007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64CA4D2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14:paraId="1417B444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14:paraId="05761450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732279D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14:paraId="3CC8B65F" w14:textId="77777777"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682084" w:rsidRPr="00221949" w14:paraId="7419A4CB" w14:textId="77777777" w:rsidTr="00153E96">
        <w:tc>
          <w:tcPr>
            <w:tcW w:w="1276" w:type="dxa"/>
            <w:vAlign w:val="center"/>
          </w:tcPr>
          <w:p w14:paraId="7B9B9D63" w14:textId="23817A2A" w:rsidR="00682084" w:rsidRPr="00682084" w:rsidRDefault="00682084" w:rsidP="0068208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084">
              <w:rPr>
                <w:rFonts w:ascii="Tahoma" w:hAnsi="Tahoma" w:cs="Tahoma"/>
                <w:b w:val="0"/>
                <w:sz w:val="18"/>
              </w:rPr>
              <w:t>P_U01</w:t>
            </w:r>
          </w:p>
        </w:tc>
        <w:tc>
          <w:tcPr>
            <w:tcW w:w="2127" w:type="dxa"/>
            <w:vAlign w:val="center"/>
          </w:tcPr>
          <w:p w14:paraId="79899E09" w14:textId="61AC3204" w:rsidR="00682084" w:rsidRPr="00682084" w:rsidRDefault="00323989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pacing w:val="-4"/>
                <w:sz w:val="18"/>
              </w:rPr>
              <w:t>E</w:t>
            </w:r>
            <w:r w:rsidR="00682084" w:rsidRPr="00682084">
              <w:rPr>
                <w:rFonts w:ascii="Tahoma" w:hAnsi="Tahoma" w:cs="Tahoma"/>
                <w:spacing w:val="-4"/>
                <w:sz w:val="18"/>
              </w:rPr>
              <w:t>fektywnie pozyskiwać wiedzy oraz informacji z literatury i innych źródeł dokonywać interpretacji wyników, a także wyciągać i formułować wniosków</w:t>
            </w:r>
          </w:p>
        </w:tc>
        <w:tc>
          <w:tcPr>
            <w:tcW w:w="2126" w:type="dxa"/>
            <w:vAlign w:val="center"/>
          </w:tcPr>
          <w:p w14:paraId="5234EEF5" w14:textId="0F12C1F0" w:rsidR="00682084" w:rsidRPr="00682084" w:rsidRDefault="00323989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pacing w:val="-4"/>
                <w:sz w:val="18"/>
              </w:rPr>
              <w:t>P</w:t>
            </w:r>
            <w:r w:rsidR="00682084" w:rsidRPr="00682084">
              <w:rPr>
                <w:rFonts w:ascii="Tahoma" w:hAnsi="Tahoma" w:cs="Tahoma"/>
                <w:spacing w:val="-4"/>
                <w:sz w:val="18"/>
              </w:rPr>
              <w:t>ozyskiwać wiedzę oraz informacje z literatury i innych źródeł dokonywać interpretacji wyników, a także wyciągać i formułować wnioski z pomocą promotora</w:t>
            </w:r>
          </w:p>
        </w:tc>
        <w:tc>
          <w:tcPr>
            <w:tcW w:w="2126" w:type="dxa"/>
            <w:vAlign w:val="center"/>
          </w:tcPr>
          <w:p w14:paraId="5244DE2C" w14:textId="60B42889" w:rsidR="00682084" w:rsidRPr="00682084" w:rsidRDefault="00323989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pacing w:val="-4"/>
                <w:sz w:val="18"/>
              </w:rPr>
              <w:t>P</w:t>
            </w:r>
            <w:r w:rsidR="00682084" w:rsidRPr="00682084">
              <w:rPr>
                <w:rFonts w:ascii="Tahoma" w:hAnsi="Tahoma" w:cs="Tahoma"/>
                <w:spacing w:val="-4"/>
                <w:sz w:val="18"/>
              </w:rPr>
              <w:t>ozyskiwać wiedzę oraz informacje z literatury i innych źródeł dokonywać interpretacji wyników, a także wyciągać i formułować wnioski z nieznaczną pomocą promotora</w:t>
            </w:r>
          </w:p>
        </w:tc>
        <w:tc>
          <w:tcPr>
            <w:tcW w:w="2126" w:type="dxa"/>
            <w:vAlign w:val="center"/>
          </w:tcPr>
          <w:p w14:paraId="4361693F" w14:textId="31CE1589" w:rsidR="00682084" w:rsidRPr="00682084" w:rsidRDefault="00323989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pacing w:val="-4"/>
                <w:sz w:val="18"/>
              </w:rPr>
              <w:t>P</w:t>
            </w:r>
            <w:r w:rsidR="00682084" w:rsidRPr="00682084">
              <w:rPr>
                <w:rFonts w:ascii="Tahoma" w:hAnsi="Tahoma" w:cs="Tahoma"/>
                <w:spacing w:val="-4"/>
                <w:sz w:val="18"/>
              </w:rPr>
              <w:t>ozyskiwać wiedzę oraz informacje z literatury i innych źródeł dokonywać interpretacji wyników, a także wyciągać i formułować wnioski bez pomocy promotora</w:t>
            </w:r>
          </w:p>
        </w:tc>
      </w:tr>
      <w:tr w:rsidR="00682084" w:rsidRPr="0068371B" w14:paraId="363D3048" w14:textId="77777777" w:rsidTr="00153E96">
        <w:tc>
          <w:tcPr>
            <w:tcW w:w="1276" w:type="dxa"/>
            <w:vAlign w:val="center"/>
          </w:tcPr>
          <w:p w14:paraId="548E0CF9" w14:textId="5997627D" w:rsidR="00682084" w:rsidRPr="00682084" w:rsidRDefault="00682084" w:rsidP="0068208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084">
              <w:rPr>
                <w:rFonts w:ascii="Tahoma" w:hAnsi="Tahoma" w:cs="Tahoma"/>
                <w:b w:val="0"/>
                <w:sz w:val="18"/>
              </w:rPr>
              <w:t>P_U02</w:t>
            </w:r>
          </w:p>
        </w:tc>
        <w:tc>
          <w:tcPr>
            <w:tcW w:w="2127" w:type="dxa"/>
            <w:vAlign w:val="center"/>
          </w:tcPr>
          <w:p w14:paraId="01350417" w14:textId="374F9239" w:rsidR="00682084" w:rsidRPr="00682084" w:rsidRDefault="00323989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pacing w:val="-4"/>
                <w:sz w:val="18"/>
              </w:rPr>
              <w:t>P</w:t>
            </w:r>
            <w:r w:rsidR="00682084" w:rsidRPr="00682084">
              <w:rPr>
                <w:rFonts w:ascii="Tahoma" w:hAnsi="Tahoma" w:cs="Tahoma"/>
                <w:spacing w:val="-4"/>
                <w:sz w:val="18"/>
              </w:rPr>
              <w:t>racować indywidualnie i w zespole porozumiewając się przy użyciu różnych kanałów komunikacji; nie umie oszacować czasu potrzebnego na realizację zadania; zrealizować pracy dyplomowej zapewniając dotrzymanie terminów</w:t>
            </w:r>
          </w:p>
        </w:tc>
        <w:tc>
          <w:tcPr>
            <w:tcW w:w="2126" w:type="dxa"/>
            <w:vAlign w:val="center"/>
          </w:tcPr>
          <w:p w14:paraId="056DB99A" w14:textId="39B21AA5" w:rsidR="00682084" w:rsidRPr="00682084" w:rsidRDefault="00323989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pacing w:val="-4"/>
                <w:sz w:val="18"/>
              </w:rPr>
              <w:t>P</w:t>
            </w:r>
            <w:r w:rsidR="00682084" w:rsidRPr="00682084">
              <w:rPr>
                <w:rFonts w:ascii="Tahoma" w:hAnsi="Tahoma" w:cs="Tahoma"/>
                <w:spacing w:val="-4"/>
                <w:sz w:val="18"/>
              </w:rPr>
              <w:t>racować indywidualnie lub w zespole porozumiewając się przy użyciu różnych kanałów komunikacji; umie oszacować czas potrzebny na realizację zadania; zrealizować prace dyplomową zapewniając dotrzymanie terminów z pomocą promotora</w:t>
            </w:r>
          </w:p>
        </w:tc>
        <w:tc>
          <w:tcPr>
            <w:tcW w:w="2126" w:type="dxa"/>
            <w:vAlign w:val="center"/>
          </w:tcPr>
          <w:p w14:paraId="286E7A64" w14:textId="386CF7B5" w:rsidR="00682084" w:rsidRPr="00682084" w:rsidRDefault="00323989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pacing w:val="-4"/>
                <w:sz w:val="18"/>
              </w:rPr>
              <w:t>P</w:t>
            </w:r>
            <w:r w:rsidR="00682084" w:rsidRPr="00682084">
              <w:rPr>
                <w:rFonts w:ascii="Tahoma" w:hAnsi="Tahoma" w:cs="Tahoma"/>
                <w:spacing w:val="-4"/>
                <w:sz w:val="18"/>
              </w:rPr>
              <w:t xml:space="preserve">racować indywidualnie i w zespole porozumiewając się przy użyciu różnych kanałów komunikacji; umie oszacować czas potrzebny na realizację zadania; zrealizować prace dyplomową zapewniając dotrzymanie </w:t>
            </w:r>
            <w:r w:rsidR="00682084" w:rsidRPr="00682084">
              <w:rPr>
                <w:rFonts w:ascii="Tahoma" w:hAnsi="Tahoma" w:cs="Tahoma"/>
                <w:spacing w:val="-4"/>
                <w:sz w:val="18"/>
              </w:rPr>
              <w:lastRenderedPageBreak/>
              <w:t>terminów z nieznaczną pomocą promotora</w:t>
            </w:r>
          </w:p>
        </w:tc>
        <w:tc>
          <w:tcPr>
            <w:tcW w:w="2126" w:type="dxa"/>
            <w:vAlign w:val="center"/>
          </w:tcPr>
          <w:p w14:paraId="4A2A87C4" w14:textId="6F5D15CD" w:rsidR="00682084" w:rsidRPr="00682084" w:rsidRDefault="00323989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pacing w:val="-4"/>
                <w:sz w:val="18"/>
              </w:rPr>
              <w:lastRenderedPageBreak/>
              <w:t>P</w:t>
            </w:r>
            <w:r w:rsidR="00682084" w:rsidRPr="00682084">
              <w:rPr>
                <w:rFonts w:ascii="Tahoma" w:hAnsi="Tahoma" w:cs="Tahoma"/>
                <w:spacing w:val="-4"/>
                <w:sz w:val="18"/>
              </w:rPr>
              <w:t xml:space="preserve">racować indywidualnie i w zespole porozumiewając się przy użyciu różnych kanałów komunikacji; umie oszacować czas potrzebny na realizację zadania; zrealizować prace dyplomową zapewniając dotrzymanie </w:t>
            </w:r>
            <w:r w:rsidR="00682084" w:rsidRPr="00682084">
              <w:rPr>
                <w:rFonts w:ascii="Tahoma" w:hAnsi="Tahoma" w:cs="Tahoma"/>
                <w:spacing w:val="-4"/>
                <w:sz w:val="18"/>
              </w:rPr>
              <w:lastRenderedPageBreak/>
              <w:t>terminów bez pomocy promotora</w:t>
            </w:r>
          </w:p>
        </w:tc>
      </w:tr>
      <w:tr w:rsidR="00682084" w:rsidRPr="0068371B" w14:paraId="4FDC11DC" w14:textId="77777777" w:rsidTr="00153E96">
        <w:tc>
          <w:tcPr>
            <w:tcW w:w="1276" w:type="dxa"/>
            <w:vAlign w:val="center"/>
          </w:tcPr>
          <w:p w14:paraId="7D5250AA" w14:textId="085B0D2C" w:rsidR="00682084" w:rsidRPr="00682084" w:rsidRDefault="00682084" w:rsidP="0068208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084">
              <w:rPr>
                <w:rFonts w:ascii="Tahoma" w:hAnsi="Tahoma" w:cs="Tahoma"/>
                <w:b w:val="0"/>
                <w:sz w:val="18"/>
              </w:rPr>
              <w:lastRenderedPageBreak/>
              <w:t>P_U03</w:t>
            </w:r>
          </w:p>
        </w:tc>
        <w:tc>
          <w:tcPr>
            <w:tcW w:w="2127" w:type="dxa"/>
            <w:vAlign w:val="center"/>
          </w:tcPr>
          <w:p w14:paraId="59ED8550" w14:textId="281505F6" w:rsidR="00682084" w:rsidRPr="00682084" w:rsidRDefault="00682084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084">
              <w:rPr>
                <w:rFonts w:ascii="Tahoma" w:hAnsi="Tahoma" w:cs="Tahoma"/>
                <w:sz w:val="18"/>
                <w:szCs w:val="18"/>
              </w:rPr>
              <w:t>przygotować końcowej wersji pracy dyplomowej</w:t>
            </w:r>
          </w:p>
        </w:tc>
        <w:tc>
          <w:tcPr>
            <w:tcW w:w="2126" w:type="dxa"/>
            <w:vAlign w:val="center"/>
          </w:tcPr>
          <w:p w14:paraId="08203C23" w14:textId="499271F4" w:rsidR="00682084" w:rsidRPr="00682084" w:rsidRDefault="00682084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084">
              <w:rPr>
                <w:rFonts w:ascii="Tahoma" w:hAnsi="Tahoma" w:cs="Tahoma"/>
                <w:sz w:val="18"/>
                <w:szCs w:val="18"/>
              </w:rPr>
              <w:t>opracować końcową wersję pracy dyplomowej przy wydatnej pomocy promotora zarówno w zakresie wymogów merytorycznych jak i formalnych</w:t>
            </w:r>
          </w:p>
        </w:tc>
        <w:tc>
          <w:tcPr>
            <w:tcW w:w="2126" w:type="dxa"/>
            <w:vAlign w:val="center"/>
          </w:tcPr>
          <w:p w14:paraId="57AFB7AC" w14:textId="122A7157" w:rsidR="00682084" w:rsidRPr="00682084" w:rsidRDefault="00682084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084">
              <w:rPr>
                <w:rFonts w:ascii="Tahoma" w:hAnsi="Tahoma" w:cs="Tahoma"/>
                <w:sz w:val="18"/>
                <w:szCs w:val="18"/>
              </w:rPr>
              <w:t>samodzielnie opracować końcową wersję pracy dyplomowej, przy czym jego działania nie mają charakteru pracy systematycznej</w:t>
            </w:r>
          </w:p>
        </w:tc>
        <w:tc>
          <w:tcPr>
            <w:tcW w:w="2126" w:type="dxa"/>
            <w:vAlign w:val="center"/>
          </w:tcPr>
          <w:p w14:paraId="0B261ABA" w14:textId="014AC5F7" w:rsidR="00682084" w:rsidRPr="00682084" w:rsidRDefault="00682084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084">
              <w:rPr>
                <w:rFonts w:ascii="Tahoma" w:hAnsi="Tahoma" w:cs="Tahoma"/>
                <w:sz w:val="18"/>
                <w:szCs w:val="18"/>
              </w:rPr>
              <w:t>w ramach systematycznych działań samodzielnie i terminowo opracować końcową wersję pracy dyplomowej</w:t>
            </w:r>
          </w:p>
        </w:tc>
      </w:tr>
      <w:tr w:rsidR="00682084" w:rsidRPr="0068371B" w14:paraId="70AEC356" w14:textId="77777777" w:rsidTr="00153E96">
        <w:tc>
          <w:tcPr>
            <w:tcW w:w="1276" w:type="dxa"/>
            <w:vAlign w:val="center"/>
          </w:tcPr>
          <w:p w14:paraId="2281A0D5" w14:textId="2C99406A" w:rsidR="00682084" w:rsidRPr="00682084" w:rsidRDefault="00682084" w:rsidP="0068208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2084">
              <w:rPr>
                <w:rFonts w:ascii="Tahoma" w:hAnsi="Tahoma" w:cs="Tahoma"/>
                <w:b w:val="0"/>
                <w:sz w:val="18"/>
              </w:rPr>
              <w:t>P_U04</w:t>
            </w:r>
          </w:p>
        </w:tc>
        <w:tc>
          <w:tcPr>
            <w:tcW w:w="2127" w:type="dxa"/>
            <w:vAlign w:val="center"/>
          </w:tcPr>
          <w:p w14:paraId="6203CD3D" w14:textId="0E48F861" w:rsidR="00682084" w:rsidRPr="00682084" w:rsidRDefault="00682084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084">
              <w:rPr>
                <w:rFonts w:ascii="Tahoma" w:hAnsi="Tahoma" w:cs="Tahoma"/>
                <w:sz w:val="18"/>
                <w:szCs w:val="18"/>
              </w:rPr>
              <w:t>wyciągnąć poprawnych wniosków na podstawie wyników swojej pracy</w:t>
            </w:r>
          </w:p>
        </w:tc>
        <w:tc>
          <w:tcPr>
            <w:tcW w:w="2126" w:type="dxa"/>
            <w:vAlign w:val="center"/>
          </w:tcPr>
          <w:p w14:paraId="46E59066" w14:textId="206D665D" w:rsidR="00682084" w:rsidRPr="00682084" w:rsidRDefault="00682084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084">
              <w:rPr>
                <w:rFonts w:ascii="Tahoma" w:hAnsi="Tahoma" w:cs="Tahoma"/>
                <w:sz w:val="18"/>
                <w:szCs w:val="18"/>
              </w:rPr>
              <w:t>wyciągnąć poprawne wnioski na podstawie wyników swojej pracy, ale przy wydatnej pomocy promotora</w:t>
            </w:r>
          </w:p>
        </w:tc>
        <w:tc>
          <w:tcPr>
            <w:tcW w:w="2126" w:type="dxa"/>
            <w:vAlign w:val="center"/>
          </w:tcPr>
          <w:p w14:paraId="6FE180D4" w14:textId="1FFCB3B3" w:rsidR="00682084" w:rsidRPr="00682084" w:rsidRDefault="00682084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084">
              <w:rPr>
                <w:rFonts w:ascii="Tahoma" w:hAnsi="Tahoma" w:cs="Tahoma"/>
                <w:sz w:val="18"/>
                <w:szCs w:val="18"/>
              </w:rPr>
              <w:t xml:space="preserve">samodzielnie wyciągnąć poprawne wnioski, na podstawie wyników swojej pracy, ale ma problem z ich uogólnieniem </w:t>
            </w:r>
          </w:p>
        </w:tc>
        <w:tc>
          <w:tcPr>
            <w:tcW w:w="2126" w:type="dxa"/>
            <w:vAlign w:val="center"/>
          </w:tcPr>
          <w:p w14:paraId="391834CF" w14:textId="3C8694CF" w:rsidR="00682084" w:rsidRPr="00682084" w:rsidRDefault="00682084" w:rsidP="0068208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2084">
              <w:rPr>
                <w:rFonts w:ascii="Tahoma" w:hAnsi="Tahoma" w:cs="Tahoma"/>
                <w:sz w:val="18"/>
                <w:szCs w:val="18"/>
              </w:rPr>
              <w:t xml:space="preserve">samodzielnie wyciągnąć poprawne wnioski i sformułować uogólnienia, na podstawie wyników swojej pracy </w:t>
            </w:r>
          </w:p>
        </w:tc>
      </w:tr>
    </w:tbl>
    <w:p w14:paraId="1299C43A" w14:textId="3FBE25FE" w:rsidR="00B767D5" w:rsidRDefault="00B767D5" w:rsidP="00426B04">
      <w:pPr>
        <w:pStyle w:val="Podpunkty"/>
        <w:ind w:left="0"/>
        <w:rPr>
          <w:rFonts w:ascii="Tahoma" w:hAnsi="Tahoma" w:cs="Tahoma"/>
        </w:rPr>
      </w:pPr>
    </w:p>
    <w:p w14:paraId="60267E0A" w14:textId="1145D432" w:rsidR="006C6590" w:rsidRDefault="006C6590" w:rsidP="00BC24B8">
      <w:pPr>
        <w:spacing w:after="0" w:line="240" w:lineRule="auto"/>
        <w:rPr>
          <w:rFonts w:ascii="Tahoma" w:hAnsi="Tahoma" w:cs="Tahoma"/>
        </w:rPr>
      </w:pPr>
    </w:p>
    <w:p w14:paraId="5B3EF4A0" w14:textId="77777777" w:rsidR="00D04098" w:rsidRPr="0001795B" w:rsidRDefault="00D04098" w:rsidP="00D0409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04098" w:rsidRPr="00A1763B" w14:paraId="4AA28130" w14:textId="77777777" w:rsidTr="006D0E4B">
        <w:tc>
          <w:tcPr>
            <w:tcW w:w="9776" w:type="dxa"/>
          </w:tcPr>
          <w:p w14:paraId="0936845D" w14:textId="77777777" w:rsidR="00D04098" w:rsidRPr="00A1763B" w:rsidRDefault="00D04098" w:rsidP="0032398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A6B2F" w:rsidRPr="000A6B2F" w14:paraId="2A1293E9" w14:textId="77777777" w:rsidTr="006D0E4B">
        <w:tc>
          <w:tcPr>
            <w:tcW w:w="9776" w:type="dxa"/>
            <w:vAlign w:val="center"/>
          </w:tcPr>
          <w:p w14:paraId="6F10D66D" w14:textId="77777777" w:rsidR="00D04098" w:rsidRPr="000A6B2F" w:rsidRDefault="00D04098" w:rsidP="00323989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0A6B2F" w:rsidRPr="000A6B2F" w14:paraId="6F3FFF97" w14:textId="77777777" w:rsidTr="006D0E4B">
        <w:tc>
          <w:tcPr>
            <w:tcW w:w="9776" w:type="dxa"/>
            <w:vAlign w:val="center"/>
          </w:tcPr>
          <w:p w14:paraId="10B7BE29" w14:textId="77777777" w:rsidR="00D04098" w:rsidRPr="000A6B2F" w:rsidRDefault="00D04098" w:rsidP="00991CD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991CDB" w:rsidRPr="000A6B2F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  <w:tr w:rsidR="000A6B2F" w:rsidRPr="000A6B2F" w14:paraId="238FE2AB" w14:textId="77777777" w:rsidTr="006D0E4B">
        <w:tc>
          <w:tcPr>
            <w:tcW w:w="9776" w:type="dxa"/>
          </w:tcPr>
          <w:p w14:paraId="5E23A139" w14:textId="77777777" w:rsidR="00D04098" w:rsidRPr="000A6B2F" w:rsidRDefault="00D04098" w:rsidP="0032398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A6B2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53E96" w:rsidRPr="00BC24B8" w14:paraId="3C16CC74" w14:textId="77777777" w:rsidTr="006D0E4B">
        <w:tc>
          <w:tcPr>
            <w:tcW w:w="9776" w:type="dxa"/>
            <w:vAlign w:val="center"/>
          </w:tcPr>
          <w:p w14:paraId="713E838D" w14:textId="77777777" w:rsidR="00153E96" w:rsidRPr="00434EF4" w:rsidRDefault="00153E96" w:rsidP="00153E9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34EF4">
              <w:rPr>
                <w:rFonts w:ascii="Verdana" w:hAnsi="Verdana"/>
                <w:b w:val="0"/>
                <w:sz w:val="18"/>
                <w:szCs w:val="18"/>
                <w:lang w:val="en-US"/>
              </w:rPr>
              <w:t>Ranjit Kumar, Research Methodology: A Step-by-Step Guide for Beginners, SAGE Publications Ltd</w:t>
            </w:r>
          </w:p>
        </w:tc>
      </w:tr>
      <w:tr w:rsidR="00153E96" w:rsidRPr="00BC24B8" w14:paraId="5A12E152" w14:textId="77777777" w:rsidTr="006D0E4B">
        <w:tc>
          <w:tcPr>
            <w:tcW w:w="9776" w:type="dxa"/>
            <w:vAlign w:val="center"/>
          </w:tcPr>
          <w:p w14:paraId="62359D54" w14:textId="77777777" w:rsidR="00153E96" w:rsidRPr="00434EF4" w:rsidRDefault="00153E96" w:rsidP="00153E96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val="en-US" w:eastAsia="zh-CN"/>
              </w:rPr>
            </w:pPr>
            <w:r w:rsidRPr="00434EF4">
              <w:rPr>
                <w:rFonts w:ascii="Verdana" w:hAnsi="Verdana"/>
                <w:b w:val="0"/>
                <w:sz w:val="18"/>
                <w:szCs w:val="18"/>
                <w:lang w:val="en-US"/>
              </w:rPr>
              <w:t>Francis C. Dane, Evaluating Research: Methodology for People Who Need to Read Research Second Edition, SAGE Publications Ltd</w:t>
            </w:r>
          </w:p>
        </w:tc>
      </w:tr>
    </w:tbl>
    <w:p w14:paraId="4DDBEF00" w14:textId="77777777" w:rsidR="00A712B7" w:rsidRPr="00153E96" w:rsidRDefault="00A712B7" w:rsidP="00426B04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461D779" w14:textId="77777777" w:rsidR="000737E2" w:rsidRPr="00153E96" w:rsidRDefault="000737E2">
      <w:pPr>
        <w:spacing w:after="0" w:line="240" w:lineRule="auto"/>
        <w:rPr>
          <w:rFonts w:ascii="Tahoma" w:hAnsi="Tahoma" w:cs="Tahoma"/>
          <w:b/>
          <w:smallCaps/>
          <w:lang w:val="en-US"/>
        </w:rPr>
      </w:pPr>
    </w:p>
    <w:p w14:paraId="1289F27B" w14:textId="77777777" w:rsidR="0068371B" w:rsidRDefault="0068371B" w:rsidP="0068371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878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778"/>
      </w:tblGrid>
      <w:tr w:rsidR="00977F16" w:rsidRPr="006F0EF2" w14:paraId="27F44263" w14:textId="77777777" w:rsidTr="00977F1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977F16" w:rsidRPr="006F0EF2" w:rsidRDefault="00977F16" w:rsidP="00323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0EF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977F16" w:rsidRPr="006F0EF2" w:rsidRDefault="00977F16" w:rsidP="00323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0EF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77F16" w:rsidRPr="006F0EF2" w14:paraId="09BA4629" w14:textId="77777777" w:rsidTr="00977F1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F2D8B6" w14:textId="77777777" w:rsidR="00977F16" w:rsidRPr="006F0EF2" w:rsidRDefault="00977F16" w:rsidP="00323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DF42" w14:textId="77777777" w:rsidR="00977F16" w:rsidRPr="006F0EF2" w:rsidRDefault="00977F16" w:rsidP="00323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0EF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77F16" w:rsidRPr="006F0EF2" w14:paraId="0E368085" w14:textId="77777777" w:rsidTr="00977F1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A2EE4" w14:textId="77777777" w:rsidR="00977F16" w:rsidRPr="006F0EF2" w:rsidRDefault="00977F16" w:rsidP="003239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F0EF2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9A7B4" w14:textId="77777777" w:rsidR="00977F16" w:rsidRPr="006F0EF2" w:rsidRDefault="00977F16" w:rsidP="003239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0EF2">
              <w:rPr>
                <w:color w:val="auto"/>
                <w:sz w:val="20"/>
                <w:szCs w:val="20"/>
              </w:rPr>
              <w:t>15h</w:t>
            </w:r>
          </w:p>
        </w:tc>
      </w:tr>
      <w:tr w:rsidR="00977F16" w:rsidRPr="006F0EF2" w14:paraId="6016CEC8" w14:textId="77777777" w:rsidTr="00977F1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5F00" w14:textId="77777777" w:rsidR="00977F16" w:rsidRPr="006F0EF2" w:rsidRDefault="00977F16" w:rsidP="00323989">
            <w:pPr>
              <w:pStyle w:val="Default"/>
              <w:rPr>
                <w:color w:val="auto"/>
                <w:sz w:val="20"/>
                <w:szCs w:val="20"/>
              </w:rPr>
            </w:pPr>
            <w:r w:rsidRPr="006F0EF2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36FE0" w14:textId="77777777" w:rsidR="00977F16" w:rsidRPr="006F0EF2" w:rsidRDefault="00977F16" w:rsidP="003239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0EF2">
              <w:rPr>
                <w:color w:val="auto"/>
                <w:sz w:val="20"/>
                <w:szCs w:val="20"/>
              </w:rPr>
              <w:t>3h</w:t>
            </w:r>
          </w:p>
        </w:tc>
      </w:tr>
      <w:tr w:rsidR="00977F16" w:rsidRPr="006F0EF2" w14:paraId="68FF5476" w14:textId="77777777" w:rsidTr="00977F1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CBB01" w14:textId="77777777" w:rsidR="00977F16" w:rsidRPr="006F0EF2" w:rsidRDefault="00977F16" w:rsidP="00323989">
            <w:pPr>
              <w:pStyle w:val="Default"/>
              <w:rPr>
                <w:color w:val="auto"/>
                <w:sz w:val="20"/>
                <w:szCs w:val="20"/>
              </w:rPr>
            </w:pPr>
            <w:r w:rsidRPr="006F0EF2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C27E7" w14:textId="77777777" w:rsidR="00977F16" w:rsidRPr="006F0EF2" w:rsidRDefault="00977F16" w:rsidP="003239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0EF2">
              <w:rPr>
                <w:color w:val="auto"/>
                <w:sz w:val="20"/>
                <w:szCs w:val="20"/>
              </w:rPr>
              <w:t>107h</w:t>
            </w:r>
          </w:p>
        </w:tc>
      </w:tr>
      <w:tr w:rsidR="00977F16" w:rsidRPr="006F0EF2" w14:paraId="18E21F45" w14:textId="77777777" w:rsidTr="00977F1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67B2" w14:textId="77777777" w:rsidR="00977F16" w:rsidRPr="006F0EF2" w:rsidRDefault="00977F16" w:rsidP="003239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0AC07" w14:textId="77777777" w:rsidR="00977F16" w:rsidRPr="006F0EF2" w:rsidRDefault="00977F16" w:rsidP="003239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>125h</w:t>
            </w:r>
          </w:p>
        </w:tc>
      </w:tr>
      <w:tr w:rsidR="00977F16" w:rsidRPr="006F0EF2" w14:paraId="61AC3525" w14:textId="77777777" w:rsidTr="00977F1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AC19" w14:textId="77777777" w:rsidR="00977F16" w:rsidRPr="006F0EF2" w:rsidRDefault="00977F16" w:rsidP="003239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79C54" w14:textId="77777777" w:rsidR="00977F16" w:rsidRPr="006F0EF2" w:rsidRDefault="00977F16" w:rsidP="003239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977F16" w:rsidRPr="006F0EF2" w14:paraId="6BF4E5B5" w14:textId="77777777" w:rsidTr="00977F1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C4E9" w14:textId="77777777" w:rsidR="00977F16" w:rsidRPr="006F0EF2" w:rsidRDefault="00977F16" w:rsidP="003239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2FA13" w14:textId="77777777" w:rsidR="00977F16" w:rsidRPr="006F0EF2" w:rsidRDefault="00977F16" w:rsidP="003239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F0EF2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Pr="006F0EF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977F16" w:rsidRPr="006F0EF2" w14:paraId="3129426F" w14:textId="77777777" w:rsidTr="00977F1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2D01" w14:textId="77777777" w:rsidR="00977F16" w:rsidRPr="006F0EF2" w:rsidRDefault="00977F16" w:rsidP="003239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6ED27" w14:textId="77777777" w:rsidR="00977F16" w:rsidRPr="006F0EF2" w:rsidRDefault="00977F16" w:rsidP="003239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14:paraId="0FB78278" w14:textId="77777777" w:rsidR="0068371B" w:rsidRPr="00221949" w:rsidRDefault="0068371B" w:rsidP="0068371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FC39945" w14:textId="77777777" w:rsidR="0068371B" w:rsidRPr="00221949" w:rsidRDefault="0068371B" w:rsidP="0068371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68371B" w:rsidRPr="00221949" w:rsidSect="00FC0706"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891A1" w14:textId="77777777" w:rsidR="00323989" w:rsidRDefault="00323989">
      <w:r>
        <w:separator/>
      </w:r>
    </w:p>
  </w:endnote>
  <w:endnote w:type="continuationSeparator" w:id="0">
    <w:p w14:paraId="5BA940E1" w14:textId="77777777" w:rsidR="00323989" w:rsidRDefault="00323989">
      <w:r>
        <w:continuationSeparator/>
      </w:r>
    </w:p>
  </w:endnote>
  <w:endnote w:type="continuationNotice" w:id="1">
    <w:p w14:paraId="2E79F86C" w14:textId="77777777" w:rsidR="002A11DE" w:rsidRDefault="002A11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323989" w:rsidRDefault="00323989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62CB0E" w14:textId="77777777" w:rsidR="00323989" w:rsidRDefault="00323989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D3D22A9" w14:textId="77777777" w:rsidR="00323989" w:rsidRPr="0080542D" w:rsidRDefault="00323989" w:rsidP="0080542D">
        <w:pPr>
          <w:pStyle w:val="Footer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1476755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EB546F9" w14:textId="77777777" w:rsidR="00323989" w:rsidRPr="002F0F0F" w:rsidRDefault="00323989" w:rsidP="002F0F0F">
        <w:pPr>
          <w:pStyle w:val="Footer"/>
          <w:spacing w:after="0" w:line="240" w:lineRule="auto"/>
          <w:jc w:val="center"/>
          <w:rPr>
            <w:sz w:val="20"/>
          </w:rPr>
        </w:pPr>
        <w:r w:rsidRPr="002F0F0F">
          <w:rPr>
            <w:sz w:val="20"/>
          </w:rPr>
          <w:fldChar w:fldCharType="begin"/>
        </w:r>
        <w:r w:rsidRPr="002F0F0F">
          <w:rPr>
            <w:sz w:val="20"/>
          </w:rPr>
          <w:instrText>PAGE   \* MERGEFORMAT</w:instrText>
        </w:r>
        <w:r w:rsidRPr="002F0F0F">
          <w:rPr>
            <w:sz w:val="20"/>
          </w:rPr>
          <w:fldChar w:fldCharType="separate"/>
        </w:r>
        <w:r w:rsidRPr="002F0F0F">
          <w:rPr>
            <w:sz w:val="20"/>
          </w:rPr>
          <w:t>2</w:t>
        </w:r>
        <w:r w:rsidRPr="002F0F0F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AD594" w14:textId="77777777" w:rsidR="00323989" w:rsidRDefault="00323989">
      <w:r>
        <w:separator/>
      </w:r>
    </w:p>
  </w:footnote>
  <w:footnote w:type="continuationSeparator" w:id="0">
    <w:p w14:paraId="50FEC679" w14:textId="77777777" w:rsidR="00323989" w:rsidRDefault="00323989">
      <w:r>
        <w:continuationSeparator/>
      </w:r>
    </w:p>
  </w:footnote>
  <w:footnote w:type="continuationNotice" w:id="1">
    <w:p w14:paraId="034734F2" w14:textId="77777777" w:rsidR="002A11DE" w:rsidRDefault="002A11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7CC1D" w14:textId="77777777" w:rsidR="00323989" w:rsidRDefault="00323989" w:rsidP="00FC0706">
    <w:pPr>
      <w:pStyle w:val="Header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ACCF62A" wp14:editId="540CA50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10FFD37" w14:textId="77777777" w:rsidR="00323989" w:rsidRDefault="00323989" w:rsidP="00FC0706">
    <w:pPr>
      <w:pStyle w:val="Header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1C078C4"/>
    <w:multiLevelType w:val="hybridMultilevel"/>
    <w:tmpl w:val="7B107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9C0C1E"/>
    <w:multiLevelType w:val="hybridMultilevel"/>
    <w:tmpl w:val="931AEE76"/>
    <w:lvl w:ilvl="0" w:tplc="B3EA9FB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6814850"/>
    <w:multiLevelType w:val="hybridMultilevel"/>
    <w:tmpl w:val="D506F47C"/>
    <w:lvl w:ilvl="0" w:tplc="CD5CCF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32EA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A4F3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83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F8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0A2E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1E63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C33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0A1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926965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917BEC"/>
    <w:multiLevelType w:val="hybridMultilevel"/>
    <w:tmpl w:val="C248FDD6"/>
    <w:lvl w:ilvl="0" w:tplc="80F82EA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1435627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8192898">
    <w:abstractNumId w:val="2"/>
  </w:num>
  <w:num w:numId="3" w16cid:durableId="1730180650">
    <w:abstractNumId w:val="7"/>
  </w:num>
  <w:num w:numId="4" w16cid:durableId="1142230884">
    <w:abstractNumId w:val="14"/>
  </w:num>
  <w:num w:numId="5" w16cid:durableId="1856574325">
    <w:abstractNumId w:val="0"/>
  </w:num>
  <w:num w:numId="6" w16cid:durableId="1865437677">
    <w:abstractNumId w:val="19"/>
  </w:num>
  <w:num w:numId="7" w16cid:durableId="2137409852">
    <w:abstractNumId w:val="3"/>
  </w:num>
  <w:num w:numId="8" w16cid:durableId="464466306">
    <w:abstractNumId w:val="19"/>
    <w:lvlOverride w:ilvl="0">
      <w:startOverride w:val="1"/>
    </w:lvlOverride>
  </w:num>
  <w:num w:numId="9" w16cid:durableId="384452609">
    <w:abstractNumId w:val="20"/>
  </w:num>
  <w:num w:numId="10" w16cid:durableId="1238246245">
    <w:abstractNumId w:val="13"/>
  </w:num>
  <w:num w:numId="11" w16cid:durableId="607665696">
    <w:abstractNumId w:val="15"/>
  </w:num>
  <w:num w:numId="12" w16cid:durableId="1297183209">
    <w:abstractNumId w:val="1"/>
  </w:num>
  <w:num w:numId="13" w16cid:durableId="1030377511">
    <w:abstractNumId w:val="6"/>
  </w:num>
  <w:num w:numId="14" w16cid:durableId="739793303">
    <w:abstractNumId w:val="16"/>
  </w:num>
  <w:num w:numId="15" w16cid:durableId="1259370234">
    <w:abstractNumId w:val="12"/>
  </w:num>
  <w:num w:numId="16" w16cid:durableId="324482148">
    <w:abstractNumId w:val="21"/>
  </w:num>
  <w:num w:numId="17" w16cid:durableId="434831548">
    <w:abstractNumId w:val="4"/>
  </w:num>
  <w:num w:numId="18" w16cid:durableId="713895057">
    <w:abstractNumId w:val="23"/>
  </w:num>
  <w:num w:numId="19" w16cid:durableId="298610786">
    <w:abstractNumId w:val="22"/>
  </w:num>
  <w:num w:numId="20" w16cid:durableId="620654494">
    <w:abstractNumId w:val="18"/>
  </w:num>
  <w:num w:numId="21" w16cid:durableId="1135564022">
    <w:abstractNumId w:val="11"/>
  </w:num>
  <w:num w:numId="22" w16cid:durableId="1162043956">
    <w:abstractNumId w:val="24"/>
  </w:num>
  <w:num w:numId="23" w16cid:durableId="391537045">
    <w:abstractNumId w:val="26"/>
  </w:num>
  <w:num w:numId="24" w16cid:durableId="1529370453">
    <w:abstractNumId w:val="5"/>
  </w:num>
  <w:num w:numId="25" w16cid:durableId="1356492428">
    <w:abstractNumId w:val="25"/>
  </w:num>
  <w:num w:numId="26" w16cid:durableId="1048728666">
    <w:abstractNumId w:val="8"/>
  </w:num>
  <w:num w:numId="27" w16cid:durableId="2136364050">
    <w:abstractNumId w:val="10"/>
  </w:num>
  <w:num w:numId="28" w16cid:durableId="1277055605">
    <w:abstractNumId w:val="27"/>
  </w:num>
  <w:num w:numId="29" w16cid:durableId="182015376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3tzQ1MLMwtLQ0MjRT0lEKTi0uzszPAykwqQUAIyHlLywAAAA="/>
  </w:docVars>
  <w:rsids>
    <w:rsidRoot w:val="00A11DDA"/>
    <w:rsid w:val="0000013E"/>
    <w:rsid w:val="00000F41"/>
    <w:rsid w:val="0000137A"/>
    <w:rsid w:val="00004948"/>
    <w:rsid w:val="00004DB8"/>
    <w:rsid w:val="0001795B"/>
    <w:rsid w:val="00027526"/>
    <w:rsid w:val="00030F12"/>
    <w:rsid w:val="0003677D"/>
    <w:rsid w:val="00041E4B"/>
    <w:rsid w:val="00043806"/>
    <w:rsid w:val="00046652"/>
    <w:rsid w:val="0005215C"/>
    <w:rsid w:val="00054405"/>
    <w:rsid w:val="0005749C"/>
    <w:rsid w:val="00071FEB"/>
    <w:rsid w:val="000737E2"/>
    <w:rsid w:val="00081599"/>
    <w:rsid w:val="00096DEE"/>
    <w:rsid w:val="000A44C3"/>
    <w:rsid w:val="000A5135"/>
    <w:rsid w:val="000A6B2F"/>
    <w:rsid w:val="000B1F32"/>
    <w:rsid w:val="000C250E"/>
    <w:rsid w:val="000C41C8"/>
    <w:rsid w:val="000D50FC"/>
    <w:rsid w:val="000D6CF0"/>
    <w:rsid w:val="000E34EE"/>
    <w:rsid w:val="00114163"/>
    <w:rsid w:val="00131673"/>
    <w:rsid w:val="00133A52"/>
    <w:rsid w:val="00145F76"/>
    <w:rsid w:val="001520C9"/>
    <w:rsid w:val="00153E96"/>
    <w:rsid w:val="00196F16"/>
    <w:rsid w:val="001A3560"/>
    <w:rsid w:val="001B3BF7"/>
    <w:rsid w:val="001C1BE0"/>
    <w:rsid w:val="001C4693"/>
    <w:rsid w:val="001C4F0A"/>
    <w:rsid w:val="001D73E7"/>
    <w:rsid w:val="001E3F2A"/>
    <w:rsid w:val="001E4D03"/>
    <w:rsid w:val="0020696D"/>
    <w:rsid w:val="00221949"/>
    <w:rsid w:val="002325AB"/>
    <w:rsid w:val="00232843"/>
    <w:rsid w:val="002519E8"/>
    <w:rsid w:val="00272A90"/>
    <w:rsid w:val="00285CA1"/>
    <w:rsid w:val="002870E3"/>
    <w:rsid w:val="00293E7C"/>
    <w:rsid w:val="00295CEE"/>
    <w:rsid w:val="002A11DE"/>
    <w:rsid w:val="002A249F"/>
    <w:rsid w:val="002B2796"/>
    <w:rsid w:val="002C52B7"/>
    <w:rsid w:val="002F0F0F"/>
    <w:rsid w:val="002F73F3"/>
    <w:rsid w:val="002F74F5"/>
    <w:rsid w:val="00307065"/>
    <w:rsid w:val="00314269"/>
    <w:rsid w:val="00315BDC"/>
    <w:rsid w:val="003171A0"/>
    <w:rsid w:val="00323989"/>
    <w:rsid w:val="00344326"/>
    <w:rsid w:val="00350CF9"/>
    <w:rsid w:val="0035344F"/>
    <w:rsid w:val="00354B97"/>
    <w:rsid w:val="00365292"/>
    <w:rsid w:val="0038152C"/>
    <w:rsid w:val="0039645B"/>
    <w:rsid w:val="003973B8"/>
    <w:rsid w:val="003B220B"/>
    <w:rsid w:val="003B444A"/>
    <w:rsid w:val="003D4003"/>
    <w:rsid w:val="003E1A8D"/>
    <w:rsid w:val="003F4233"/>
    <w:rsid w:val="003F7573"/>
    <w:rsid w:val="003F7B62"/>
    <w:rsid w:val="003F7FEB"/>
    <w:rsid w:val="00412A5F"/>
    <w:rsid w:val="00414A54"/>
    <w:rsid w:val="00426B04"/>
    <w:rsid w:val="00426BA1"/>
    <w:rsid w:val="00426BFE"/>
    <w:rsid w:val="004278BC"/>
    <w:rsid w:val="00442815"/>
    <w:rsid w:val="00456E8E"/>
    <w:rsid w:val="00457FDC"/>
    <w:rsid w:val="004600E4"/>
    <w:rsid w:val="004846A3"/>
    <w:rsid w:val="0048771D"/>
    <w:rsid w:val="00497319"/>
    <w:rsid w:val="004A1B60"/>
    <w:rsid w:val="004A3490"/>
    <w:rsid w:val="004B3893"/>
    <w:rsid w:val="004C4181"/>
    <w:rsid w:val="004D26FD"/>
    <w:rsid w:val="004D3C8D"/>
    <w:rsid w:val="004D4462"/>
    <w:rsid w:val="004D4B1B"/>
    <w:rsid w:val="004D72D9"/>
    <w:rsid w:val="004F23C6"/>
    <w:rsid w:val="004F2C68"/>
    <w:rsid w:val="004F7459"/>
    <w:rsid w:val="0050227B"/>
    <w:rsid w:val="005213B8"/>
    <w:rsid w:val="005247A6"/>
    <w:rsid w:val="00531023"/>
    <w:rsid w:val="005327A7"/>
    <w:rsid w:val="005356FF"/>
    <w:rsid w:val="00540FDE"/>
    <w:rsid w:val="0055143E"/>
    <w:rsid w:val="00551FB5"/>
    <w:rsid w:val="0055583B"/>
    <w:rsid w:val="005677A6"/>
    <w:rsid w:val="005725F1"/>
    <w:rsid w:val="00581858"/>
    <w:rsid w:val="0059033B"/>
    <w:rsid w:val="005925D4"/>
    <w:rsid w:val="005955F9"/>
    <w:rsid w:val="005A038B"/>
    <w:rsid w:val="005D48B3"/>
    <w:rsid w:val="006004FD"/>
    <w:rsid w:val="00603431"/>
    <w:rsid w:val="00603F6D"/>
    <w:rsid w:val="006163D2"/>
    <w:rsid w:val="00623B5D"/>
    <w:rsid w:val="00625D38"/>
    <w:rsid w:val="00626EA3"/>
    <w:rsid w:val="0063007E"/>
    <w:rsid w:val="00641D09"/>
    <w:rsid w:val="00663E53"/>
    <w:rsid w:val="006718C6"/>
    <w:rsid w:val="00676A3F"/>
    <w:rsid w:val="00680BA2"/>
    <w:rsid w:val="00682084"/>
    <w:rsid w:val="0068371B"/>
    <w:rsid w:val="00684D54"/>
    <w:rsid w:val="006863F4"/>
    <w:rsid w:val="0069627A"/>
    <w:rsid w:val="006A0758"/>
    <w:rsid w:val="006A25F0"/>
    <w:rsid w:val="006A3799"/>
    <w:rsid w:val="006A4148"/>
    <w:rsid w:val="006A46E0"/>
    <w:rsid w:val="006B07BF"/>
    <w:rsid w:val="006C5198"/>
    <w:rsid w:val="006C6590"/>
    <w:rsid w:val="006D0E4B"/>
    <w:rsid w:val="006D2994"/>
    <w:rsid w:val="006D34D7"/>
    <w:rsid w:val="006D39AF"/>
    <w:rsid w:val="006E6720"/>
    <w:rsid w:val="0070294D"/>
    <w:rsid w:val="007158A9"/>
    <w:rsid w:val="007323E0"/>
    <w:rsid w:val="00737467"/>
    <w:rsid w:val="00741B8D"/>
    <w:rsid w:val="007461A1"/>
    <w:rsid w:val="00776076"/>
    <w:rsid w:val="00790329"/>
    <w:rsid w:val="00791A05"/>
    <w:rsid w:val="007A79F2"/>
    <w:rsid w:val="007B49E2"/>
    <w:rsid w:val="007B676A"/>
    <w:rsid w:val="007C068F"/>
    <w:rsid w:val="007C675D"/>
    <w:rsid w:val="007D1198"/>
    <w:rsid w:val="007D17E2"/>
    <w:rsid w:val="007D191E"/>
    <w:rsid w:val="007E2EAF"/>
    <w:rsid w:val="007F2FF6"/>
    <w:rsid w:val="008046AE"/>
    <w:rsid w:val="0080542D"/>
    <w:rsid w:val="00814597"/>
    <w:rsid w:val="00814C3C"/>
    <w:rsid w:val="00834C98"/>
    <w:rsid w:val="00840F8D"/>
    <w:rsid w:val="00846BE3"/>
    <w:rsid w:val="00847A73"/>
    <w:rsid w:val="00855154"/>
    <w:rsid w:val="00857E00"/>
    <w:rsid w:val="00865D83"/>
    <w:rsid w:val="00877135"/>
    <w:rsid w:val="008938C7"/>
    <w:rsid w:val="008A26F4"/>
    <w:rsid w:val="008B67C7"/>
    <w:rsid w:val="008B6A8D"/>
    <w:rsid w:val="008C6711"/>
    <w:rsid w:val="008C7BF3"/>
    <w:rsid w:val="008D2150"/>
    <w:rsid w:val="00912AA1"/>
    <w:rsid w:val="00914E87"/>
    <w:rsid w:val="00923212"/>
    <w:rsid w:val="00931F5B"/>
    <w:rsid w:val="00933296"/>
    <w:rsid w:val="00936103"/>
    <w:rsid w:val="00940876"/>
    <w:rsid w:val="009458F5"/>
    <w:rsid w:val="00951291"/>
    <w:rsid w:val="00955477"/>
    <w:rsid w:val="00955756"/>
    <w:rsid w:val="009614FE"/>
    <w:rsid w:val="00964390"/>
    <w:rsid w:val="00965DBC"/>
    <w:rsid w:val="00977F16"/>
    <w:rsid w:val="00991CDB"/>
    <w:rsid w:val="009A1C95"/>
    <w:rsid w:val="009A3FEE"/>
    <w:rsid w:val="009A43CE"/>
    <w:rsid w:val="009A5A9E"/>
    <w:rsid w:val="009B4991"/>
    <w:rsid w:val="009B69C4"/>
    <w:rsid w:val="009C0FE1"/>
    <w:rsid w:val="009C2E67"/>
    <w:rsid w:val="009C41D8"/>
    <w:rsid w:val="009C5D79"/>
    <w:rsid w:val="009C7640"/>
    <w:rsid w:val="009E09D8"/>
    <w:rsid w:val="009E33F5"/>
    <w:rsid w:val="009E36D2"/>
    <w:rsid w:val="009E3809"/>
    <w:rsid w:val="009F5624"/>
    <w:rsid w:val="00A11DDA"/>
    <w:rsid w:val="00A143BC"/>
    <w:rsid w:val="00A22B5F"/>
    <w:rsid w:val="00A32047"/>
    <w:rsid w:val="00A34FC0"/>
    <w:rsid w:val="00A40742"/>
    <w:rsid w:val="00A45FE3"/>
    <w:rsid w:val="00A60416"/>
    <w:rsid w:val="00A64607"/>
    <w:rsid w:val="00A64E4D"/>
    <w:rsid w:val="00A712B7"/>
    <w:rsid w:val="00AA3B18"/>
    <w:rsid w:val="00AB48B2"/>
    <w:rsid w:val="00AB655E"/>
    <w:rsid w:val="00AC10A6"/>
    <w:rsid w:val="00AC234A"/>
    <w:rsid w:val="00AC3F49"/>
    <w:rsid w:val="00AC4827"/>
    <w:rsid w:val="00AC57A5"/>
    <w:rsid w:val="00AD3FE9"/>
    <w:rsid w:val="00AD6773"/>
    <w:rsid w:val="00AE3B8A"/>
    <w:rsid w:val="00AF0B6F"/>
    <w:rsid w:val="00AF7D73"/>
    <w:rsid w:val="00B020D2"/>
    <w:rsid w:val="00B03E50"/>
    <w:rsid w:val="00B056F7"/>
    <w:rsid w:val="00B60B0B"/>
    <w:rsid w:val="00B74C01"/>
    <w:rsid w:val="00B767D5"/>
    <w:rsid w:val="00B80C5D"/>
    <w:rsid w:val="00B83F26"/>
    <w:rsid w:val="00B95607"/>
    <w:rsid w:val="00B96AC5"/>
    <w:rsid w:val="00BB4F43"/>
    <w:rsid w:val="00BC24B8"/>
    <w:rsid w:val="00BD32CE"/>
    <w:rsid w:val="00BF07B2"/>
    <w:rsid w:val="00BF7AEB"/>
    <w:rsid w:val="00C10249"/>
    <w:rsid w:val="00C15B5C"/>
    <w:rsid w:val="00C1735E"/>
    <w:rsid w:val="00C2107E"/>
    <w:rsid w:val="00C35FCC"/>
    <w:rsid w:val="00C37C9A"/>
    <w:rsid w:val="00C46122"/>
    <w:rsid w:val="00C50308"/>
    <w:rsid w:val="00C5474F"/>
    <w:rsid w:val="00C71373"/>
    <w:rsid w:val="00C808CB"/>
    <w:rsid w:val="00C84778"/>
    <w:rsid w:val="00C947FB"/>
    <w:rsid w:val="00CB5513"/>
    <w:rsid w:val="00CB6ECF"/>
    <w:rsid w:val="00CD2DB2"/>
    <w:rsid w:val="00CF1CB2"/>
    <w:rsid w:val="00CF4ABE"/>
    <w:rsid w:val="00D04098"/>
    <w:rsid w:val="00D11547"/>
    <w:rsid w:val="00D15718"/>
    <w:rsid w:val="00D26E38"/>
    <w:rsid w:val="00D304A3"/>
    <w:rsid w:val="00D324FD"/>
    <w:rsid w:val="00D36BD4"/>
    <w:rsid w:val="00D43CB7"/>
    <w:rsid w:val="00D465B9"/>
    <w:rsid w:val="00D9173B"/>
    <w:rsid w:val="00D928ED"/>
    <w:rsid w:val="00D96430"/>
    <w:rsid w:val="00DA5CDB"/>
    <w:rsid w:val="00DB0142"/>
    <w:rsid w:val="00DC6D02"/>
    <w:rsid w:val="00DC79BC"/>
    <w:rsid w:val="00DD0720"/>
    <w:rsid w:val="00DD2ED3"/>
    <w:rsid w:val="00DE190F"/>
    <w:rsid w:val="00DF5C11"/>
    <w:rsid w:val="00E16E4A"/>
    <w:rsid w:val="00E522DF"/>
    <w:rsid w:val="00E72237"/>
    <w:rsid w:val="00E81056"/>
    <w:rsid w:val="00E9725F"/>
    <w:rsid w:val="00EA1B88"/>
    <w:rsid w:val="00EA220A"/>
    <w:rsid w:val="00EA27B0"/>
    <w:rsid w:val="00EB0814"/>
    <w:rsid w:val="00EB479A"/>
    <w:rsid w:val="00EB52B7"/>
    <w:rsid w:val="00EB779C"/>
    <w:rsid w:val="00EC15E6"/>
    <w:rsid w:val="00EC6AFB"/>
    <w:rsid w:val="00EE1036"/>
    <w:rsid w:val="00EE1335"/>
    <w:rsid w:val="00EF0A10"/>
    <w:rsid w:val="00EF0DCD"/>
    <w:rsid w:val="00EF653B"/>
    <w:rsid w:val="00F00795"/>
    <w:rsid w:val="00F01879"/>
    <w:rsid w:val="00F02B6C"/>
    <w:rsid w:val="00F03B30"/>
    <w:rsid w:val="00F128D3"/>
    <w:rsid w:val="00F130E8"/>
    <w:rsid w:val="00F201F9"/>
    <w:rsid w:val="00F4304E"/>
    <w:rsid w:val="00F469CC"/>
    <w:rsid w:val="00F53F75"/>
    <w:rsid w:val="00F61412"/>
    <w:rsid w:val="00F6275B"/>
    <w:rsid w:val="00F86696"/>
    <w:rsid w:val="00F87AEE"/>
    <w:rsid w:val="00F96331"/>
    <w:rsid w:val="00FA09BD"/>
    <w:rsid w:val="00FA5FD5"/>
    <w:rsid w:val="00FB1480"/>
    <w:rsid w:val="00FB5D79"/>
    <w:rsid w:val="00FB6199"/>
    <w:rsid w:val="00FC0706"/>
    <w:rsid w:val="00FC1BE5"/>
    <w:rsid w:val="00FD1C22"/>
    <w:rsid w:val="00FD24FA"/>
    <w:rsid w:val="00FD3016"/>
    <w:rsid w:val="00FD36B1"/>
    <w:rsid w:val="00FD6AD1"/>
    <w:rsid w:val="00FF704E"/>
    <w:rsid w:val="65DD3EC6"/>
    <w:rsid w:val="6A99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7C53216"/>
  <w15:docId w15:val="{D86FF5F0-52E4-4BDB-9D33-7CD9C0A8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efaultParagraphFont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yperlink">
    <w:name w:val="Hyper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973B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3973B8"/>
  </w:style>
  <w:style w:type="paragraph" w:styleId="BodyTextIndent2">
    <w:name w:val="Body Text Indent 2"/>
    <w:basedOn w:val="Normal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Heading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efaultParagraphFont"/>
    <w:rsid w:val="003973B8"/>
    <w:rPr>
      <w:b/>
      <w:sz w:val="24"/>
    </w:rPr>
  </w:style>
  <w:style w:type="paragraph" w:styleId="Header">
    <w:name w:val="header"/>
    <w:basedOn w:val="Normal"/>
    <w:link w:val="HeaderChar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D73"/>
    <w:rPr>
      <w:sz w:val="24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13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013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013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TableNormal"/>
    <w:next w:val="TableGrid"/>
    <w:uiPriority w:val="59"/>
    <w:rsid w:val="006D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semiHidden/>
    <w:rsid w:val="00AB48B2"/>
    <w:rPr>
      <w:rFonts w:eastAsia="Times New Roman"/>
    </w:rPr>
  </w:style>
  <w:style w:type="paragraph" w:styleId="Title">
    <w:name w:val="Title"/>
    <w:basedOn w:val="Normal"/>
    <w:link w:val="TitleChar"/>
    <w:qFormat/>
    <w:rsid w:val="003B220B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itleChar">
    <w:name w:val="Title Char"/>
    <w:basedOn w:val="DefaultParagraphFont"/>
    <w:link w:val="Title"/>
    <w:rsid w:val="003B220B"/>
    <w:rPr>
      <w:rFonts w:eastAsia="Times New Roman"/>
      <w:b/>
      <w:snapToGrid w:val="0"/>
      <w:sz w:val="28"/>
    </w:rPr>
  </w:style>
  <w:style w:type="character" w:customStyle="1" w:styleId="HeaderChar">
    <w:name w:val="Header Char"/>
    <w:basedOn w:val="DefaultParagraphFont"/>
    <w:link w:val="Header"/>
    <w:semiHidden/>
    <w:rsid w:val="00FC070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Janusz Korniak</DisplayName>
        <AccountId>9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Props1.xml><?xml version="1.0" encoding="utf-8"?>
<ds:datastoreItem xmlns:ds="http://schemas.openxmlformats.org/officeDocument/2006/customXml" ds:itemID="{64EC449F-8C3C-4E20-9E0D-34F16584C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AABE79-89DA-421D-B782-A013EC4628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DC7B50-6CC2-41F5-A492-7CCE8B22B9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C52AC0-95A4-44D5-948C-2F119AEDA6D8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4</cp:revision>
  <cp:lastPrinted>2017-06-27T07:08:00Z</cp:lastPrinted>
  <dcterms:created xsi:type="dcterms:W3CDTF">2021-09-21T07:25:00Z</dcterms:created>
  <dcterms:modified xsi:type="dcterms:W3CDTF">2024-06-04T13:19:00Z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