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7365B" w14:textId="6EC33A1F"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14:paraId="5299B225" w14:textId="77777777" w:rsidR="00CF3744" w:rsidRDefault="00CF3744" w:rsidP="0001795B">
      <w:pPr>
        <w:spacing w:after="0" w:line="240" w:lineRule="auto"/>
        <w:rPr>
          <w:rFonts w:ascii="Tahoma" w:hAnsi="Tahoma" w:cs="Tahoma"/>
        </w:rPr>
      </w:pPr>
    </w:p>
    <w:p w14:paraId="4D74F01B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6D76388" w14:textId="29B14E0C" w:rsid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20BEE57" w14:textId="77777777" w:rsidR="00CF3744" w:rsidRPr="00B158DC" w:rsidRDefault="00CF3744" w:rsidP="0001795B">
      <w:pPr>
        <w:spacing w:after="0" w:line="240" w:lineRule="auto"/>
        <w:rPr>
          <w:rFonts w:ascii="Tahoma" w:hAnsi="Tahoma" w:cs="Tahoma"/>
        </w:rPr>
      </w:pPr>
    </w:p>
    <w:p w14:paraId="3012283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1C473A9" w14:textId="77777777" w:rsidTr="004846A3">
        <w:tc>
          <w:tcPr>
            <w:tcW w:w="2410" w:type="dxa"/>
            <w:vAlign w:val="center"/>
          </w:tcPr>
          <w:p w14:paraId="439D3DE3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25C15FE" w14:textId="069906C0" w:rsidR="00DB0142" w:rsidRPr="00B158DC" w:rsidRDefault="0038015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700E">
              <w:rPr>
                <w:rFonts w:ascii="Tahoma" w:hAnsi="Tahoma" w:cs="Tahoma"/>
                <w:b w:val="0"/>
              </w:rPr>
              <w:t>Algorytmy i struktury danych II</w:t>
            </w:r>
            <w:r w:rsidR="00EC7484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0BBE0400" w14:textId="77777777" w:rsidTr="004846A3">
        <w:tc>
          <w:tcPr>
            <w:tcW w:w="2410" w:type="dxa"/>
            <w:vAlign w:val="center"/>
          </w:tcPr>
          <w:p w14:paraId="0895F1B1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B65CEDE" w14:textId="3D7329AB" w:rsidR="007461A1" w:rsidRPr="00B158DC" w:rsidRDefault="00FE5FE8" w:rsidP="004C54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4C5415">
              <w:rPr>
                <w:rFonts w:ascii="Tahoma" w:hAnsi="Tahoma" w:cs="Tahoma"/>
                <w:b w:val="0"/>
              </w:rPr>
              <w:t>2</w:t>
            </w:r>
            <w:r w:rsidR="0038015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EC7484">
              <w:rPr>
                <w:rFonts w:ascii="Tahoma" w:hAnsi="Tahoma" w:cs="Tahoma"/>
                <w:b w:val="0"/>
              </w:rPr>
              <w:t>2</w:t>
            </w:r>
            <w:r w:rsidR="00380153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B158DC" w14:paraId="5E2D57CB" w14:textId="77777777" w:rsidTr="004846A3">
        <w:tc>
          <w:tcPr>
            <w:tcW w:w="2410" w:type="dxa"/>
            <w:vAlign w:val="center"/>
          </w:tcPr>
          <w:p w14:paraId="13AC3677" w14:textId="77777777" w:rsidR="00DB0142" w:rsidRPr="0001729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29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0B22B20" w14:textId="77777777" w:rsidR="00DB0142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5F8A5E3D" w14:textId="77777777" w:rsidTr="004846A3">
        <w:tc>
          <w:tcPr>
            <w:tcW w:w="2410" w:type="dxa"/>
            <w:vAlign w:val="center"/>
          </w:tcPr>
          <w:p w14:paraId="0C8DF9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AE119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169C0FB8" w14:textId="77777777" w:rsidTr="004846A3">
        <w:tc>
          <w:tcPr>
            <w:tcW w:w="2410" w:type="dxa"/>
            <w:vAlign w:val="center"/>
          </w:tcPr>
          <w:p w14:paraId="5A4E220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27D290A" w14:textId="49F4FDBC" w:rsidR="00BF7529" w:rsidRPr="00B158DC" w:rsidRDefault="008D3E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BF7529">
              <w:rPr>
                <w:rFonts w:ascii="Tahoma" w:hAnsi="Tahoma" w:cs="Tahoma"/>
                <w:b w:val="0"/>
              </w:rPr>
              <w:t xml:space="preserve"> – inżynierskie</w:t>
            </w:r>
          </w:p>
        </w:tc>
      </w:tr>
      <w:tr w:rsidR="008938C7" w:rsidRPr="00B158DC" w14:paraId="7B32F5BB" w14:textId="77777777" w:rsidTr="004846A3">
        <w:tc>
          <w:tcPr>
            <w:tcW w:w="2410" w:type="dxa"/>
            <w:vAlign w:val="center"/>
          </w:tcPr>
          <w:p w14:paraId="7C13CA5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E45EA1C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250817C8" w14:textId="77777777" w:rsidTr="004846A3">
        <w:tc>
          <w:tcPr>
            <w:tcW w:w="2410" w:type="dxa"/>
            <w:vAlign w:val="center"/>
          </w:tcPr>
          <w:p w14:paraId="6D0A04A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61BFCE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B158DC" w14:paraId="250BA370" w14:textId="77777777" w:rsidTr="004846A3">
        <w:tc>
          <w:tcPr>
            <w:tcW w:w="2410" w:type="dxa"/>
            <w:vAlign w:val="center"/>
          </w:tcPr>
          <w:p w14:paraId="4285143F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6667E65" w14:textId="7EDE8F4A" w:rsidR="008938C7" w:rsidRPr="00B158DC" w:rsidRDefault="00380153" w:rsidP="004C54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700E">
              <w:rPr>
                <w:rFonts w:ascii="Tahoma" w:hAnsi="Tahoma" w:cs="Tahoma"/>
                <w:b w:val="0"/>
                <w:color w:val="00000A"/>
              </w:rPr>
              <w:t>prof. dr hab. inż.</w:t>
            </w:r>
            <w:r>
              <w:rPr>
                <w:rFonts w:ascii="Tahoma" w:hAnsi="Tahoma" w:cs="Tahoma"/>
                <w:b w:val="0"/>
                <w:color w:val="00000A"/>
              </w:rPr>
              <w:t xml:space="preserve"> </w:t>
            </w:r>
            <w:r w:rsidRPr="0058700E">
              <w:rPr>
                <w:rFonts w:ascii="Tahoma" w:hAnsi="Tahoma" w:cs="Tahoma"/>
                <w:b w:val="0"/>
                <w:color w:val="00000A"/>
              </w:rPr>
              <w:t>Władysław Homenda</w:t>
            </w:r>
            <w:r>
              <w:rPr>
                <w:rFonts w:ascii="Tahoma" w:hAnsi="Tahoma" w:cs="Tahoma"/>
                <w:b w:val="0"/>
                <w:color w:val="00000A"/>
              </w:rPr>
              <w:t xml:space="preserve"> </w:t>
            </w:r>
          </w:p>
        </w:tc>
      </w:tr>
    </w:tbl>
    <w:p w14:paraId="4A89C2B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01090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C4441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EC476BD" w14:textId="77777777" w:rsidTr="008046AE">
        <w:tc>
          <w:tcPr>
            <w:tcW w:w="9778" w:type="dxa"/>
          </w:tcPr>
          <w:p w14:paraId="3075B599" w14:textId="35672756" w:rsidR="004846A3" w:rsidRPr="00B158DC" w:rsidRDefault="00515C17" w:rsidP="00515C17">
            <w:pPr>
              <w:pStyle w:val="Punktygwne"/>
              <w:tabs>
                <w:tab w:val="left" w:pos="1160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Matematyka, Matematyka dyskretna, Programowanie, Algorytmy i struktury danych I </w:t>
            </w:r>
          </w:p>
        </w:tc>
      </w:tr>
    </w:tbl>
    <w:p w14:paraId="420C076D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85C77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4255DB" w14:textId="77777777" w:rsidR="008938C7" w:rsidRPr="00EF3C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3C21">
        <w:rPr>
          <w:rFonts w:ascii="Tahoma" w:hAnsi="Tahoma" w:cs="Tahoma"/>
        </w:rPr>
        <w:t xml:space="preserve">Efekty </w:t>
      </w:r>
      <w:r w:rsidR="00C41795" w:rsidRPr="00EF3C21">
        <w:rPr>
          <w:rFonts w:ascii="Tahoma" w:hAnsi="Tahoma" w:cs="Tahoma"/>
        </w:rPr>
        <w:t xml:space="preserve">uczenia się </w:t>
      </w:r>
      <w:r w:rsidRPr="00EF3C21">
        <w:rPr>
          <w:rFonts w:ascii="Tahoma" w:hAnsi="Tahoma" w:cs="Tahoma"/>
        </w:rPr>
        <w:t xml:space="preserve">i sposób </w:t>
      </w:r>
      <w:r w:rsidR="00B60B0B" w:rsidRPr="00EF3C21">
        <w:rPr>
          <w:rFonts w:ascii="Tahoma" w:hAnsi="Tahoma" w:cs="Tahoma"/>
        </w:rPr>
        <w:t>realizacji</w:t>
      </w:r>
      <w:r w:rsidRPr="00EF3C21">
        <w:rPr>
          <w:rFonts w:ascii="Tahoma" w:hAnsi="Tahoma" w:cs="Tahoma"/>
        </w:rPr>
        <w:t xml:space="preserve"> zajęć</w:t>
      </w:r>
    </w:p>
    <w:p w14:paraId="28E497CA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9FE31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36A7D8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F65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486A" w14:textId="6F229611" w:rsidR="00721413" w:rsidRPr="00D27BA6" w:rsidRDefault="00D27BA6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Pogłębienie</w:t>
            </w:r>
            <w:r w:rsidRPr="00D27BA6">
              <w:rPr>
                <w:rFonts w:ascii="Tahoma" w:hAnsi="Tahoma" w:cs="Tahoma"/>
                <w:b w:val="0"/>
                <w:bCs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D27BA6">
              <w:rPr>
                <w:rFonts w:ascii="Tahoma" w:hAnsi="Tahoma" w:cs="Tahoma"/>
                <w:b w:val="0"/>
                <w:bCs/>
              </w:rPr>
              <w:t xml:space="preserve"> matematyczn</w:t>
            </w:r>
            <w:r>
              <w:rPr>
                <w:rFonts w:ascii="Tahoma" w:hAnsi="Tahoma" w:cs="Tahoma"/>
                <w:b w:val="0"/>
                <w:bCs/>
              </w:rPr>
              <w:t>ej, w szczególności z obszaru matematyki dyskretnej,</w:t>
            </w:r>
            <w:r w:rsidRPr="00D27BA6">
              <w:rPr>
                <w:rFonts w:ascii="Tahoma" w:hAnsi="Tahoma" w:cs="Tahoma"/>
                <w:b w:val="0"/>
                <w:bCs/>
              </w:rPr>
              <w:t xml:space="preserve"> niezbędn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D27BA6">
              <w:rPr>
                <w:rFonts w:ascii="Tahoma" w:hAnsi="Tahoma" w:cs="Tahoma"/>
                <w:b w:val="0"/>
                <w:bCs/>
              </w:rPr>
              <w:t xml:space="preserve"> do opisu i analizy algorytmów.</w:t>
            </w:r>
          </w:p>
        </w:tc>
      </w:tr>
      <w:tr w:rsidR="00FE21E9" w:rsidRPr="00B158DC" w14:paraId="5651D81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9136" w14:textId="77777777" w:rsidR="00FE21E9" w:rsidRPr="00B158DC" w:rsidRDefault="00FE21E9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5B0" w14:textId="67C42708" w:rsidR="00FE21E9" w:rsidRPr="00D27BA6" w:rsidRDefault="000965C6" w:rsidP="00D27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Uzupełnienie</w:t>
            </w:r>
            <w:r w:rsidR="00D27BA6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515C17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wiedzy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wyniesionej z przedmiotu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AiSD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</w:t>
            </w:r>
            <w:r w:rsidR="00515C17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>w zakresie technik algorytmicznych oraz znaczenia</w:t>
            </w:r>
            <w:r w:rsidR="00D27BA6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515C17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myślenia algorytmicznego i </w:t>
            </w:r>
            <w:proofErr w:type="spellStart"/>
            <w:r w:rsidR="00515C17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>komputacyjnego</w:t>
            </w:r>
            <w:proofErr w:type="spellEnd"/>
            <w:r w:rsidR="00515C17"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różnych obszarach aktywności człowieka</w:t>
            </w:r>
          </w:p>
        </w:tc>
      </w:tr>
      <w:tr w:rsidR="00EF3C21" w:rsidRPr="00B158DC" w14:paraId="20B28B9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91D8" w14:textId="77777777" w:rsidR="00EF3C21" w:rsidRDefault="00EF3C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DABF" w14:textId="51629F2B" w:rsidR="00EF3C21" w:rsidRPr="00D27BA6" w:rsidRDefault="00D27BA6" w:rsidP="00D27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Rozszerzenie i p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ogłębienie umiejętności praktycznego projektowania i weryfikowania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metod algorytmicznych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>, a także oceny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optymalizacji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ich złożoności.</w:t>
            </w:r>
          </w:p>
        </w:tc>
      </w:tr>
      <w:tr w:rsidR="000965C6" w:rsidRPr="00B158DC" w14:paraId="79C50083" w14:textId="77777777" w:rsidTr="005C705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8D3D" w14:textId="77777777" w:rsidR="000965C6" w:rsidRPr="00B158DC" w:rsidRDefault="000965C6" w:rsidP="005C705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3E0A" w14:textId="77777777" w:rsidR="000965C6" w:rsidRPr="00224EFA" w:rsidRDefault="000965C6" w:rsidP="005C7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Pogłębienie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umiejętności oceny przydatności algorytmów i struktur danych do rozwiązywania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zadań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inżynierskich, typowych dla rzeczywistych problemów informatycznych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,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D27BA6">
              <w:rPr>
                <w:rFonts w:ascii="Tahoma" w:hAnsi="Tahoma" w:cs="Tahoma"/>
                <w:sz w:val="20"/>
                <w:szCs w:val="20"/>
                <w:lang w:eastAsia="pl-PL"/>
              </w:rPr>
              <w:t>wybierania i stosowania właściwych algorytmów i struktur danych.</w:t>
            </w:r>
          </w:p>
        </w:tc>
      </w:tr>
      <w:tr w:rsidR="00EF3C21" w:rsidRPr="00B158DC" w14:paraId="7871AE3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9850" w14:textId="6A7B9C22" w:rsidR="00EF3C21" w:rsidRPr="00B158DC" w:rsidRDefault="00EF3C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0965C6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418F" w14:textId="20EA665B" w:rsidR="00EF3C21" w:rsidRPr="00224EFA" w:rsidRDefault="00084DA3" w:rsidP="00096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Utrwalenie</w:t>
            </w:r>
            <w:r w:rsidR="000965C6" w:rsidRPr="000965C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umiejętności oszacowania złożoności czasowej i pamięciowej problemu</w:t>
            </w:r>
            <w:r w:rsidR="000965C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0965C6" w:rsidRPr="000965C6">
              <w:rPr>
                <w:rFonts w:ascii="Tahoma" w:hAnsi="Tahoma" w:cs="Tahoma"/>
                <w:sz w:val="20"/>
                <w:szCs w:val="20"/>
                <w:lang w:eastAsia="pl-PL"/>
              </w:rPr>
              <w:t>informatycznego opartego na wykorzystaniu wybranych algorytmów i struktur danych.</w:t>
            </w:r>
          </w:p>
        </w:tc>
      </w:tr>
    </w:tbl>
    <w:p w14:paraId="3C36493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9A3313A" w14:textId="77777777" w:rsidR="008938C7" w:rsidRPr="00EF3C2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3C21">
        <w:rPr>
          <w:rFonts w:ascii="Tahoma" w:hAnsi="Tahoma" w:cs="Tahoma"/>
        </w:rPr>
        <w:t>Przedmiotowe e</w:t>
      </w:r>
      <w:r w:rsidR="008938C7" w:rsidRPr="00EF3C21">
        <w:rPr>
          <w:rFonts w:ascii="Tahoma" w:hAnsi="Tahoma" w:cs="Tahoma"/>
        </w:rPr>
        <w:t xml:space="preserve">fekty </w:t>
      </w:r>
      <w:r w:rsidR="00EE3891" w:rsidRPr="00EF3C21">
        <w:rPr>
          <w:rFonts w:ascii="Tahoma" w:hAnsi="Tahoma" w:cs="Tahoma"/>
        </w:rPr>
        <w:t>uczenia się</w:t>
      </w:r>
      <w:r w:rsidR="008938C7" w:rsidRPr="00EF3C21">
        <w:rPr>
          <w:rFonts w:ascii="Tahoma" w:hAnsi="Tahoma" w:cs="Tahoma"/>
        </w:rPr>
        <w:t xml:space="preserve">, </w:t>
      </w:r>
      <w:r w:rsidR="00F31E7C" w:rsidRPr="00EF3C21">
        <w:rPr>
          <w:rFonts w:ascii="Tahoma" w:hAnsi="Tahoma" w:cs="Tahoma"/>
        </w:rPr>
        <w:t>z podziałem na wiedzę, umiejętności i kompe</w:t>
      </w:r>
      <w:r w:rsidR="003E56F9" w:rsidRPr="00EF3C21">
        <w:rPr>
          <w:rFonts w:ascii="Tahoma" w:hAnsi="Tahoma" w:cs="Tahoma"/>
        </w:rPr>
        <w:t xml:space="preserve">tencje społeczne, wraz z </w:t>
      </w:r>
      <w:r w:rsidR="00F31E7C" w:rsidRPr="00EF3C21">
        <w:rPr>
          <w:rFonts w:ascii="Tahoma" w:hAnsi="Tahoma" w:cs="Tahoma"/>
        </w:rPr>
        <w:t>odniesieniem do e</w:t>
      </w:r>
      <w:r w:rsidR="00B21019" w:rsidRPr="00EF3C21">
        <w:rPr>
          <w:rFonts w:ascii="Tahoma" w:hAnsi="Tahoma" w:cs="Tahoma"/>
        </w:rPr>
        <w:t xml:space="preserve">fektów </w:t>
      </w:r>
      <w:r w:rsidR="00EE3891" w:rsidRPr="00EF3C21">
        <w:rPr>
          <w:rFonts w:ascii="Tahoma" w:hAnsi="Tahoma" w:cs="Tahoma"/>
        </w:rPr>
        <w:t>uczenia się</w:t>
      </w:r>
      <w:r w:rsidR="00B21019" w:rsidRPr="00EF3C2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EF3C21" w14:paraId="5807BE44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4A42FAC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9C5BCC4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 xml:space="preserve">Opis przedmiotowych efektów </w:t>
            </w:r>
            <w:r w:rsidR="00EE3891" w:rsidRPr="00EF3C2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1E77887" w14:textId="77777777" w:rsidR="00B21019" w:rsidRPr="00EF3C2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Odniesienie do efektów</w:t>
            </w:r>
            <w:r w:rsidR="00B158DC" w:rsidRPr="00EF3C21">
              <w:rPr>
                <w:rFonts w:ascii="Tahoma" w:hAnsi="Tahoma" w:cs="Tahoma"/>
              </w:rPr>
              <w:t xml:space="preserve"> </w:t>
            </w:r>
            <w:r w:rsidR="00EE3891" w:rsidRPr="00EF3C21">
              <w:rPr>
                <w:rFonts w:ascii="Tahoma" w:hAnsi="Tahoma" w:cs="Tahoma"/>
              </w:rPr>
              <w:t xml:space="preserve">uczenia się </w:t>
            </w:r>
            <w:r w:rsidRPr="00EF3C2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4EEFAD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C1B0DD8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CF3744" w:rsidRPr="001211B6" w14:paraId="2BEF5AF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1944F3" w14:textId="77777777" w:rsidR="00CF3744" w:rsidRPr="001211B6" w:rsidRDefault="00CF3744" w:rsidP="00CF374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776DF17" w14:textId="2C7FB55E" w:rsidR="00CF3744" w:rsidRPr="001211B6" w:rsidRDefault="000965C6" w:rsidP="00D8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dokonać analizy </w:t>
            </w:r>
            <w:r w:rsidR="00D83EE8"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problemów i zagadnień</w:t>
            </w: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inżynierskich z punktu widzenia </w:t>
            </w:r>
            <w:r w:rsidR="00D83EE8"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nabytej </w:t>
            </w: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wiedzy</w:t>
            </w:r>
            <w:r w:rsidR="00D83EE8"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abstrakcyjnej</w:t>
            </w: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D83EE8"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oraz zaproponować </w:t>
            </w:r>
            <w:r w:rsidR="004E4C84" w:rsidRPr="001211B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ich </w:t>
            </w:r>
            <w:r w:rsidR="00D83EE8"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modele i rozwiązania algorytmiczne</w:t>
            </w: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14:paraId="065953C5" w14:textId="06A19D47" w:rsidR="00CF3744" w:rsidRPr="001211B6" w:rsidRDefault="001211B6" w:rsidP="00CF3744">
            <w:pPr>
              <w:pStyle w:val="wrubryce"/>
              <w:jc w:val="center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K_W0</w:t>
            </w:r>
            <w:r>
              <w:rPr>
                <w:rFonts w:ascii="Tahoma" w:hAnsi="Tahoma" w:cs="Tahoma"/>
              </w:rPr>
              <w:t>3</w:t>
            </w:r>
          </w:p>
        </w:tc>
      </w:tr>
      <w:tr w:rsidR="004E4C84" w:rsidRPr="001211B6" w14:paraId="512C4ADC" w14:textId="77777777" w:rsidTr="005C705F">
        <w:trPr>
          <w:trHeight w:val="227"/>
          <w:jc w:val="center"/>
        </w:trPr>
        <w:tc>
          <w:tcPr>
            <w:tcW w:w="846" w:type="dxa"/>
            <w:vAlign w:val="center"/>
          </w:tcPr>
          <w:p w14:paraId="6EB24A14" w14:textId="77777777" w:rsidR="004E4C84" w:rsidRPr="001211B6" w:rsidRDefault="004E4C84" w:rsidP="005C705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8D0CF09" w14:textId="77777777" w:rsidR="004E4C84" w:rsidRPr="001211B6" w:rsidRDefault="004E4C84" w:rsidP="005C7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Potrafi przeprowadzić analizę krytyczną i ocenę porównawczą różnych modeli i metod rozwiązań problemów i zagadnień inżynierskich.</w:t>
            </w:r>
          </w:p>
        </w:tc>
        <w:tc>
          <w:tcPr>
            <w:tcW w:w="1785" w:type="dxa"/>
            <w:vAlign w:val="center"/>
          </w:tcPr>
          <w:p w14:paraId="0DA36A28" w14:textId="1EE09BF0" w:rsidR="004E4C84" w:rsidRPr="001211B6" w:rsidRDefault="001211B6" w:rsidP="005C705F">
            <w:pPr>
              <w:pStyle w:val="wrubryce"/>
              <w:jc w:val="center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04</w:t>
            </w:r>
          </w:p>
        </w:tc>
      </w:tr>
      <w:tr w:rsidR="008938C7" w:rsidRPr="00B158DC" w14:paraId="6C7065D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BD02D8E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CF3744" w:rsidRPr="001211B6" w14:paraId="75092C1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EFEFCD6" w14:textId="77777777" w:rsidR="00CF3744" w:rsidRPr="001211B6" w:rsidRDefault="00CF3744" w:rsidP="00CF3744">
            <w:pPr>
              <w:pStyle w:val="centralniewrubryce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736659A" w14:textId="5F6AA092" w:rsidR="00CF3744" w:rsidRPr="001211B6" w:rsidRDefault="004E4C84" w:rsidP="004E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Potrafi konstruować algorytmy z wykorzystaniem metod abstrakcyjnych, technik algorytmicznych i różnych struktur danych.</w:t>
            </w:r>
          </w:p>
        </w:tc>
        <w:tc>
          <w:tcPr>
            <w:tcW w:w="1785" w:type="dxa"/>
            <w:vAlign w:val="center"/>
          </w:tcPr>
          <w:p w14:paraId="4CE47FD7" w14:textId="561A4534" w:rsidR="00CF3744" w:rsidRPr="001211B6" w:rsidRDefault="00906334" w:rsidP="00CF3744">
            <w:pPr>
              <w:pStyle w:val="wrubryce"/>
              <w:jc w:val="center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br/>
            </w:r>
            <w:r w:rsidRPr="001211B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</w:t>
            </w:r>
            <w:r w:rsidRPr="001211B6">
              <w:rPr>
                <w:rFonts w:ascii="Tahoma" w:hAnsi="Tahoma" w:cs="Tahoma"/>
              </w:rPr>
              <w:t>1</w:t>
            </w:r>
          </w:p>
        </w:tc>
      </w:tr>
      <w:tr w:rsidR="00CF3744" w:rsidRPr="001211B6" w14:paraId="1A4580A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EDC8D8" w14:textId="77777777" w:rsidR="00CF3744" w:rsidRPr="001211B6" w:rsidRDefault="00CF3744" w:rsidP="00CF3744">
            <w:pPr>
              <w:pStyle w:val="centralniewrubryce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C3EF9C8" w14:textId="7ED63ED8" w:rsidR="00CF3744" w:rsidRPr="001211B6" w:rsidRDefault="004E4C84" w:rsidP="004E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  <w:sz w:val="20"/>
                <w:szCs w:val="20"/>
                <w:lang w:eastAsia="pl-PL"/>
              </w:rPr>
              <w:t>Potrafi ocenić przydatność algorytmów i struktur danych, w tym szczególności grafów służących do rozwiązywania zadań inżynierskich, typowych dla rzeczywistych problemów informatycznych oraz wybierać i stosować właściwe metody.</w:t>
            </w:r>
          </w:p>
        </w:tc>
        <w:tc>
          <w:tcPr>
            <w:tcW w:w="1785" w:type="dxa"/>
            <w:vAlign w:val="center"/>
          </w:tcPr>
          <w:p w14:paraId="47015C7A" w14:textId="3474F9D8" w:rsidR="00CF3744" w:rsidRPr="001211B6" w:rsidRDefault="00906334" w:rsidP="00CF3744">
            <w:pPr>
              <w:pStyle w:val="wrubryce"/>
              <w:jc w:val="center"/>
              <w:rPr>
                <w:rFonts w:ascii="Tahoma" w:hAnsi="Tahoma" w:cs="Tahoma"/>
              </w:rPr>
            </w:pPr>
            <w:r w:rsidRPr="001211B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06</w:t>
            </w:r>
            <w:r>
              <w:rPr>
                <w:rFonts w:ascii="Tahoma" w:hAnsi="Tahoma" w:cs="Tahoma"/>
              </w:rPr>
              <w:br/>
            </w:r>
            <w:r w:rsidR="00CF3744" w:rsidRPr="001211B6">
              <w:rPr>
                <w:rFonts w:ascii="Tahoma" w:hAnsi="Tahoma" w:cs="Tahoma"/>
              </w:rPr>
              <w:t>K_U11</w:t>
            </w:r>
          </w:p>
        </w:tc>
      </w:tr>
      <w:tr w:rsidR="00526AD4" w:rsidRPr="00B158DC" w14:paraId="641DA9F8" w14:textId="77777777" w:rsidTr="005C705F">
        <w:trPr>
          <w:trHeight w:val="227"/>
          <w:jc w:val="center"/>
        </w:trPr>
        <w:tc>
          <w:tcPr>
            <w:tcW w:w="846" w:type="dxa"/>
            <w:vAlign w:val="center"/>
          </w:tcPr>
          <w:p w14:paraId="202984F4" w14:textId="77777777" w:rsidR="00526AD4" w:rsidRPr="00B158DC" w:rsidRDefault="00526AD4" w:rsidP="005C705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73DE5543" w14:textId="223E6096" w:rsidR="00526AD4" w:rsidRPr="00B158DC" w:rsidRDefault="00526AD4" w:rsidP="005C705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pracować samodzielnie i w zespole</w:t>
            </w:r>
          </w:p>
        </w:tc>
        <w:tc>
          <w:tcPr>
            <w:tcW w:w="1785" w:type="dxa"/>
            <w:vAlign w:val="center"/>
          </w:tcPr>
          <w:p w14:paraId="3379D643" w14:textId="7D053A78" w:rsidR="00526AD4" w:rsidRPr="00B158DC" w:rsidRDefault="00526AD4" w:rsidP="005C705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</w:t>
            </w:r>
            <w:r w:rsidR="00906334">
              <w:rPr>
                <w:rFonts w:ascii="Tahoma" w:hAnsi="Tahoma" w:cs="Tahoma"/>
              </w:rPr>
              <w:t>2</w:t>
            </w:r>
            <w:r w:rsidR="00906334">
              <w:rPr>
                <w:rFonts w:ascii="Tahoma" w:hAnsi="Tahoma" w:cs="Tahoma"/>
              </w:rPr>
              <w:br/>
              <w:t>K_U04</w:t>
            </w:r>
          </w:p>
        </w:tc>
      </w:tr>
      <w:tr w:rsidR="00CF3744" w:rsidRPr="00B158DC" w14:paraId="17DB4EA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76623D8" w14:textId="04C1DDA0" w:rsidR="00CF3744" w:rsidRPr="00B158DC" w:rsidRDefault="00CF3744" w:rsidP="00CF374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526AD4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2479FBBF" w14:textId="013F84BF" w:rsidR="00CF3744" w:rsidRPr="00B158DC" w:rsidRDefault="00526AD4" w:rsidP="00CF374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dokumentację analizy problemu i jego rozwiązania</w:t>
            </w:r>
          </w:p>
        </w:tc>
        <w:tc>
          <w:tcPr>
            <w:tcW w:w="1785" w:type="dxa"/>
            <w:vAlign w:val="center"/>
          </w:tcPr>
          <w:p w14:paraId="76BBA5FA" w14:textId="12A38AC5" w:rsidR="00CF3744" w:rsidRPr="00B158DC" w:rsidRDefault="00CF3744" w:rsidP="00CF374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906334">
              <w:rPr>
                <w:rFonts w:ascii="Tahoma" w:hAnsi="Tahoma" w:cs="Tahoma"/>
              </w:rPr>
              <w:t>03</w:t>
            </w:r>
          </w:p>
        </w:tc>
      </w:tr>
      <w:tr w:rsidR="007F5B70" w:rsidRPr="00B158DC" w14:paraId="74F59FE9" w14:textId="77777777" w:rsidTr="0028273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CA805DD" w14:textId="1B13F522" w:rsidR="007F5B70" w:rsidRDefault="007F5B70" w:rsidP="007F5B70">
            <w:pPr>
              <w:pStyle w:val="wrubryce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  <w:b/>
                <w:smallCaps/>
              </w:rPr>
              <w:t xml:space="preserve"> </w:t>
            </w:r>
          </w:p>
        </w:tc>
      </w:tr>
      <w:tr w:rsidR="00584A89" w:rsidRPr="00B158DC" w14:paraId="4A70ABE6" w14:textId="77777777" w:rsidTr="00584A8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9BD0" w14:textId="2D68B6C1" w:rsidR="00584A89" w:rsidRPr="00B158DC" w:rsidRDefault="00584A89" w:rsidP="002171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4CC3" w14:textId="49377263" w:rsidR="00584A89" w:rsidRPr="00584A89" w:rsidRDefault="001211B6" w:rsidP="0021718F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Potrafi </w:t>
            </w:r>
            <w:r w:rsidR="00526AD4">
              <w:rPr>
                <w:rFonts w:ascii="Tahoma" w:eastAsia="Calibri" w:hAnsi="Tahoma" w:cs="Tahoma"/>
                <w:lang w:eastAsia="en-US"/>
              </w:rPr>
              <w:t>ocenić możliwości zastosowania metod algorytmicznych w różnych obszarach aktywności społecznej.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9247" w14:textId="7A9F486D" w:rsidR="00584A89" w:rsidRPr="00B158DC" w:rsidRDefault="00584A89" w:rsidP="00CF374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00506869" w14:textId="77777777" w:rsidR="00EC7484" w:rsidRPr="00B158DC" w:rsidRDefault="00EC748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DC8ADDD" w14:textId="77777777" w:rsidR="00FA71F9" w:rsidRPr="00B92BE4" w:rsidRDefault="00FA71F9" w:rsidP="00FA71F9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b w:val="0"/>
          <w:bCs/>
        </w:rPr>
      </w:pPr>
      <w:r w:rsidRPr="00B158DC">
        <w:rPr>
          <w:rFonts w:ascii="Tahoma" w:hAnsi="Tahoma" w:cs="Tahoma"/>
        </w:rPr>
        <w:t>Formy zajęć dydaktycznych oraz wymiar godzin i punktów ECTS</w:t>
      </w:r>
      <w:r>
        <w:rPr>
          <w:rFonts w:ascii="Tahoma" w:hAnsi="Tahoma" w:cs="Tahoma"/>
        </w:rPr>
        <w:t xml:space="preserve"> </w:t>
      </w:r>
      <w:r w:rsidRPr="00B92BE4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FA71F9" w:rsidRPr="00B158DC" w14:paraId="4F1659BF" w14:textId="77777777" w:rsidTr="00274806">
        <w:trPr>
          <w:trHeight w:val="284"/>
        </w:trPr>
        <w:tc>
          <w:tcPr>
            <w:tcW w:w="9778" w:type="dxa"/>
            <w:gridSpan w:val="8"/>
            <w:vAlign w:val="center"/>
          </w:tcPr>
          <w:p w14:paraId="16C2ED4D" w14:textId="77777777" w:rsidR="00FA71F9" w:rsidRPr="00B158DC" w:rsidRDefault="00FA71F9" w:rsidP="0027480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FA71F9" w:rsidRPr="00B158DC" w14:paraId="6152F7BF" w14:textId="77777777" w:rsidTr="00274806">
        <w:trPr>
          <w:trHeight w:val="345"/>
        </w:trPr>
        <w:tc>
          <w:tcPr>
            <w:tcW w:w="1222" w:type="dxa"/>
            <w:vAlign w:val="center"/>
          </w:tcPr>
          <w:p w14:paraId="277DC5C3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F18875C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B0D8CC6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vAlign w:val="center"/>
          </w:tcPr>
          <w:p w14:paraId="21DE2BD3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43F15A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408EF046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6A47A75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EFAA9DB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FA71F9" w:rsidRPr="00B158DC" w14:paraId="26D21E13" w14:textId="77777777" w:rsidTr="00274806">
        <w:trPr>
          <w:trHeight w:val="284"/>
        </w:trPr>
        <w:tc>
          <w:tcPr>
            <w:tcW w:w="1222" w:type="dxa"/>
            <w:vAlign w:val="center"/>
          </w:tcPr>
          <w:p w14:paraId="46F73546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4C3A4EF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09B2AE2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CAEDFB"/>
            <w:vAlign w:val="center"/>
          </w:tcPr>
          <w:p w14:paraId="4BC8F392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77350F36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CAEDFB"/>
            <w:vAlign w:val="center"/>
          </w:tcPr>
          <w:p w14:paraId="49958F64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09AAC413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730D116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65D873BA" w14:textId="77777777" w:rsidR="00FA71F9" w:rsidRPr="00B158DC" w:rsidRDefault="00FA71F9" w:rsidP="00FA71F9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FA71F9" w:rsidRPr="00B158DC" w14:paraId="158A6A12" w14:textId="77777777" w:rsidTr="00274806">
        <w:trPr>
          <w:trHeight w:val="284"/>
        </w:trPr>
        <w:tc>
          <w:tcPr>
            <w:tcW w:w="9778" w:type="dxa"/>
            <w:gridSpan w:val="8"/>
            <w:vAlign w:val="center"/>
          </w:tcPr>
          <w:p w14:paraId="3BDC8295" w14:textId="77777777" w:rsidR="00FA71F9" w:rsidRPr="00B158DC" w:rsidRDefault="00FA71F9" w:rsidP="0027480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FA71F9" w:rsidRPr="00B158DC" w14:paraId="4DC24A04" w14:textId="77777777" w:rsidTr="00274806">
        <w:trPr>
          <w:trHeight w:val="284"/>
        </w:trPr>
        <w:tc>
          <w:tcPr>
            <w:tcW w:w="1222" w:type="dxa"/>
            <w:vAlign w:val="center"/>
          </w:tcPr>
          <w:p w14:paraId="7A13E324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7FDDB87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0DBC933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vAlign w:val="center"/>
          </w:tcPr>
          <w:p w14:paraId="5AC2665E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EDE10DE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583A03FE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4B7FE1E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19C8C61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FA71F9" w:rsidRPr="00B158DC" w14:paraId="6E455617" w14:textId="77777777" w:rsidTr="00274806">
        <w:trPr>
          <w:trHeight w:val="284"/>
        </w:trPr>
        <w:tc>
          <w:tcPr>
            <w:tcW w:w="1222" w:type="dxa"/>
            <w:vAlign w:val="center"/>
          </w:tcPr>
          <w:p w14:paraId="319E610F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23FE3B9E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B41D498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CAEDFB"/>
            <w:vAlign w:val="center"/>
          </w:tcPr>
          <w:p w14:paraId="5785ADE6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3E6D32F0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CAEDFB"/>
            <w:vAlign w:val="center"/>
          </w:tcPr>
          <w:p w14:paraId="7E47E79E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278D8EB6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CA8AEC2" w14:textId="77777777" w:rsidR="00FA71F9" w:rsidRPr="00B158DC" w:rsidRDefault="00FA71F9" w:rsidP="0027480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634773FB" w14:textId="27C23DFE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1D0F571" w14:textId="77777777" w:rsidR="00EC7484" w:rsidRPr="00B158DC" w:rsidRDefault="00EC748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39415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6ACFEAB6" w14:textId="77777777" w:rsidTr="00814C3C">
        <w:tc>
          <w:tcPr>
            <w:tcW w:w="2127" w:type="dxa"/>
            <w:vAlign w:val="center"/>
          </w:tcPr>
          <w:p w14:paraId="7A8BB82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D24E0C6" w14:textId="6BD7A29F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4ECA4DD4" w14:textId="77777777" w:rsidTr="00814C3C">
        <w:tc>
          <w:tcPr>
            <w:tcW w:w="2127" w:type="dxa"/>
            <w:vAlign w:val="center"/>
          </w:tcPr>
          <w:p w14:paraId="456C3FB4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4D4B255" w14:textId="1E99449B" w:rsidR="006A46E0" w:rsidRPr="002F1AE0" w:rsidRDefault="002F1A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proofErr w:type="spellStart"/>
            <w:r w:rsidRPr="002F1AE0">
              <w:rPr>
                <w:rFonts w:ascii="Tahoma" w:hAnsi="Tahoma" w:cs="Tahoma"/>
                <w:b w:val="0"/>
                <w:bCs/>
                <w:lang w:val="en-GB"/>
              </w:rPr>
              <w:t>Wykład</w:t>
            </w:r>
            <w:proofErr w:type="spellEnd"/>
            <w:r w:rsidRPr="002F1AE0">
              <w:rPr>
                <w:rFonts w:ascii="Tahoma" w:hAnsi="Tahoma" w:cs="Tahoma"/>
                <w:b w:val="0"/>
                <w:bCs/>
                <w:lang w:val="en-GB"/>
              </w:rPr>
              <w:t xml:space="preserve"> </w:t>
            </w:r>
            <w:proofErr w:type="spellStart"/>
            <w:r w:rsidRPr="002F1AE0">
              <w:rPr>
                <w:rFonts w:ascii="Tahoma" w:hAnsi="Tahoma" w:cs="Tahoma"/>
                <w:b w:val="0"/>
                <w:bCs/>
                <w:lang w:val="en-GB"/>
              </w:rPr>
              <w:t>informacyjny</w:t>
            </w:r>
            <w:proofErr w:type="spellEnd"/>
            <w:r w:rsidRPr="002F1AE0">
              <w:rPr>
                <w:rFonts w:ascii="Tahoma" w:hAnsi="Tahoma" w:cs="Tahoma"/>
                <w:b w:val="0"/>
                <w:bCs/>
                <w:lang w:val="en-GB"/>
              </w:rPr>
              <w:t xml:space="preserve"> </w:t>
            </w:r>
            <w:proofErr w:type="spellStart"/>
            <w:r w:rsidRPr="002F1AE0">
              <w:rPr>
                <w:rFonts w:ascii="Tahoma" w:hAnsi="Tahoma" w:cs="Tahoma"/>
                <w:b w:val="0"/>
                <w:bCs/>
                <w:lang w:val="en-GB"/>
              </w:rPr>
              <w:t>i</w:t>
            </w:r>
            <w:proofErr w:type="spellEnd"/>
            <w:r w:rsidRPr="002F1AE0">
              <w:rPr>
                <w:rFonts w:ascii="Tahoma" w:hAnsi="Tahoma" w:cs="Tahoma"/>
                <w:b w:val="0"/>
                <w:bCs/>
                <w:lang w:val="en-GB"/>
              </w:rPr>
              <w:t xml:space="preserve"> </w:t>
            </w:r>
            <w:proofErr w:type="spellStart"/>
            <w:r w:rsidRPr="002F1AE0">
              <w:rPr>
                <w:rFonts w:ascii="Tahoma" w:hAnsi="Tahoma" w:cs="Tahoma"/>
                <w:b w:val="0"/>
                <w:bCs/>
                <w:lang w:val="en-GB"/>
              </w:rPr>
              <w:t>problemowy</w:t>
            </w:r>
            <w:proofErr w:type="spellEnd"/>
            <w:r w:rsidRPr="002F1AE0">
              <w:rPr>
                <w:rFonts w:ascii="Tahoma" w:hAnsi="Tahoma" w:cs="Tahoma"/>
                <w:b w:val="0"/>
                <w:bCs/>
                <w:lang w:val="en-GB"/>
              </w:rPr>
              <w:t>.</w:t>
            </w:r>
          </w:p>
        </w:tc>
      </w:tr>
      <w:tr w:rsidR="006A46E0" w:rsidRPr="00B158DC" w14:paraId="1B8312AE" w14:textId="77777777" w:rsidTr="00814C3C">
        <w:tc>
          <w:tcPr>
            <w:tcW w:w="2127" w:type="dxa"/>
            <w:vAlign w:val="center"/>
          </w:tcPr>
          <w:p w14:paraId="4218ADE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7D39835" w14:textId="6229C57C" w:rsidR="006A46E0" w:rsidRPr="002F1AE0" w:rsidRDefault="002F1AE0" w:rsidP="002F1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</w:rPr>
            </w:pPr>
            <w:r w:rsidRPr="002F1AE0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Ćwiczenia laboratoryjne przy komputerze. W trakcie zajęć studenci dokonują analizy</w:t>
            </w:r>
            <w:r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jednego, dwóch lub trzech (w zależności od ich złożoności) problemów </w:t>
            </w:r>
            <w:r w:rsidRPr="002F1AE0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i implementacji </w:t>
            </w:r>
            <w:r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ich </w:t>
            </w:r>
            <w:r w:rsidRPr="002F1AE0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algorytmiczn</w:t>
            </w:r>
            <w:r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ego rozwiązania</w:t>
            </w:r>
            <w:r w:rsidRPr="002F1AE0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6A46E0" w:rsidRPr="00B158DC" w14:paraId="14F0353F" w14:textId="77777777" w:rsidTr="00814C3C">
        <w:tc>
          <w:tcPr>
            <w:tcW w:w="2127" w:type="dxa"/>
            <w:vAlign w:val="center"/>
          </w:tcPr>
          <w:p w14:paraId="0E70667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918BBFB" w14:textId="147B4144" w:rsidR="006A46E0" w:rsidRPr="002F1AE0" w:rsidRDefault="002F1AE0" w:rsidP="002F1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Studenci rozwiązują </w:t>
            </w:r>
            <w:r w:rsidR="0080077C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zespołowo jeden zaawansowany problem</w:t>
            </w:r>
            <w:r w:rsidRPr="002F1AE0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.</w:t>
            </w:r>
            <w:r w:rsidR="0080077C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Zajęcia </w:t>
            </w:r>
            <w:r w:rsidR="00084DA3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audytoryjne </w:t>
            </w:r>
            <w:r w:rsidR="0080077C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mają charakter konsultacji.</w:t>
            </w:r>
          </w:p>
        </w:tc>
      </w:tr>
    </w:tbl>
    <w:p w14:paraId="5E377A0B" w14:textId="2864D2CF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EF8121C" w14:textId="77777777" w:rsidR="00EC7484" w:rsidRPr="00B158DC" w:rsidRDefault="00EC748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151CEC4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A75F5B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A60566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947A8F5" w14:textId="77777777" w:rsidTr="003A2A08">
        <w:trPr>
          <w:cantSplit/>
          <w:trHeight w:val="281"/>
        </w:trPr>
        <w:tc>
          <w:tcPr>
            <w:tcW w:w="568" w:type="dxa"/>
            <w:vAlign w:val="center"/>
          </w:tcPr>
          <w:p w14:paraId="0CDEAC7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58B3A47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52117E4C" w14:textId="77777777" w:rsidTr="003A2A08">
        <w:tc>
          <w:tcPr>
            <w:tcW w:w="568" w:type="dxa"/>
            <w:vAlign w:val="center"/>
          </w:tcPr>
          <w:p w14:paraId="2D299FD0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0E4BC1D" w14:textId="5BBCE9D2" w:rsidR="009146BE" w:rsidRPr="009359C4" w:rsidRDefault="0080077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Sortowanie – zaawansowane metody sortowania, </w:t>
            </w:r>
            <w:r w:rsidR="008B7A58">
              <w:rPr>
                <w:rFonts w:ascii="Tahoma" w:hAnsi="Tahoma" w:cs="Tahoma"/>
                <w:b w:val="0"/>
              </w:rPr>
              <w:t>w tym algorytmy wykorzystujące informacje dodatkowe oprócz porównań sortowanych elementów</w:t>
            </w:r>
            <w:r w:rsidR="00084DA3">
              <w:rPr>
                <w:rFonts w:ascii="Tahoma" w:hAnsi="Tahoma" w:cs="Tahoma"/>
                <w:b w:val="0"/>
              </w:rPr>
              <w:t>, np.</w:t>
            </w:r>
            <w:r w:rsidR="008B7A58">
              <w:rPr>
                <w:rFonts w:ascii="Tahoma" w:hAnsi="Tahoma" w:cs="Tahoma"/>
                <w:b w:val="0"/>
              </w:rPr>
              <w:t>:</w:t>
            </w:r>
            <w:r>
              <w:rPr>
                <w:rFonts w:ascii="Tahoma" w:hAnsi="Tahoma" w:cs="Tahoma"/>
                <w:b w:val="0"/>
              </w:rPr>
              <w:t xml:space="preserve"> przez kopcowanie (</w:t>
            </w:r>
            <w:proofErr w:type="spellStart"/>
            <w:r>
              <w:rPr>
                <w:rFonts w:ascii="Tahoma" w:hAnsi="Tahoma" w:cs="Tahoma"/>
                <w:b w:val="0"/>
              </w:rPr>
              <w:t>heap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sort), kubełkowe (</w:t>
            </w:r>
            <w:proofErr w:type="spellStart"/>
            <w:r>
              <w:rPr>
                <w:rFonts w:ascii="Tahoma" w:hAnsi="Tahoma" w:cs="Tahoma"/>
                <w:b w:val="0"/>
              </w:rPr>
              <w:t>bucket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sort), Shell-a</w:t>
            </w:r>
            <w:r w:rsidR="008B7A58">
              <w:rPr>
                <w:rFonts w:ascii="Tahoma" w:hAnsi="Tahoma" w:cs="Tahoma"/>
                <w:b w:val="0"/>
              </w:rPr>
              <w:t>. Analiza złożoności obliczeniowej algorytmów.</w:t>
            </w:r>
            <w:r w:rsidR="003A2A0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65076" w:rsidRPr="00B158DC" w14:paraId="41136346" w14:textId="77777777" w:rsidTr="003A2A08">
        <w:tc>
          <w:tcPr>
            <w:tcW w:w="568" w:type="dxa"/>
            <w:vAlign w:val="center"/>
          </w:tcPr>
          <w:p w14:paraId="04271AAE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6B373C5B" w14:textId="400EEA7E" w:rsidR="009146BE" w:rsidRPr="009359C4" w:rsidRDefault="008B7A5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Wyszukiwanie – drzewa </w:t>
            </w:r>
            <w:proofErr w:type="spellStart"/>
            <w:r>
              <w:rPr>
                <w:rFonts w:ascii="Tahoma" w:hAnsi="Tahoma" w:cs="Tahoma"/>
                <w:b w:val="0"/>
              </w:rPr>
              <w:t>wyszukiwa</w:t>
            </w:r>
            <w:r w:rsidR="00F407A7">
              <w:rPr>
                <w:rFonts w:ascii="Tahoma" w:hAnsi="Tahoma" w:cs="Tahoma"/>
                <w:b w:val="0"/>
              </w:rPr>
              <w:t>ń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binarnych, równoważenie drzew. Analiza złożoności obliczeniowej algorytmów.</w:t>
            </w:r>
            <w:r w:rsidR="003A2A0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96446" w:rsidRPr="00B158DC" w14:paraId="3C115276" w14:textId="77777777" w:rsidTr="00D6335E">
        <w:tc>
          <w:tcPr>
            <w:tcW w:w="568" w:type="dxa"/>
            <w:vAlign w:val="center"/>
          </w:tcPr>
          <w:p w14:paraId="307E951F" w14:textId="77777777" w:rsidR="00D96446" w:rsidRPr="00B158DC" w:rsidRDefault="00D96446" w:rsidP="00D633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32BA2CD" w14:textId="10C8177E" w:rsidR="00D96446" w:rsidRPr="009359C4" w:rsidRDefault="00D96446" w:rsidP="00D633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Wyszukiwanie wzorca w tekście, metody podstawowe: naiwna, </w:t>
            </w:r>
            <w:proofErr w:type="spellStart"/>
            <w:r>
              <w:rPr>
                <w:rFonts w:ascii="Tahoma" w:hAnsi="Tahoma" w:cs="Tahoma"/>
                <w:b w:val="0"/>
              </w:rPr>
              <w:t>Knuth</w:t>
            </w:r>
            <w:proofErr w:type="spellEnd"/>
            <w:r>
              <w:rPr>
                <w:rFonts w:ascii="Tahoma" w:hAnsi="Tahoma" w:cs="Tahoma"/>
                <w:b w:val="0"/>
              </w:rPr>
              <w:t>-Morris-</w:t>
            </w:r>
            <w:proofErr w:type="spellStart"/>
            <w:r>
              <w:rPr>
                <w:rFonts w:ascii="Tahoma" w:hAnsi="Tahoma" w:cs="Tahoma"/>
                <w:b w:val="0"/>
              </w:rPr>
              <w:t>Prat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</w:rPr>
              <w:t>Boyer</w:t>
            </w:r>
            <w:proofErr w:type="spellEnd"/>
            <w:r>
              <w:rPr>
                <w:rFonts w:ascii="Tahoma" w:hAnsi="Tahoma" w:cs="Tahoma"/>
                <w:b w:val="0"/>
              </w:rPr>
              <w:t>-Moore, Rabin-Karp. Analiza złożoności obliczeniowej algorytmów.</w:t>
            </w:r>
          </w:p>
        </w:tc>
      </w:tr>
      <w:tr w:rsidR="00945211" w:rsidRPr="00945211" w14:paraId="68A58151" w14:textId="77777777" w:rsidTr="00D6335E">
        <w:tc>
          <w:tcPr>
            <w:tcW w:w="568" w:type="dxa"/>
            <w:vAlign w:val="center"/>
          </w:tcPr>
          <w:p w14:paraId="1B310889" w14:textId="77777777" w:rsidR="00945211" w:rsidRPr="00945211" w:rsidRDefault="00945211" w:rsidP="00D633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45211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43211EC0" w14:textId="673A0381" w:rsidR="00945211" w:rsidRPr="00945211" w:rsidRDefault="00945211" w:rsidP="0094521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45211">
              <w:rPr>
                <w:rFonts w:ascii="Tahoma" w:hAnsi="Tahoma" w:cs="Tahoma"/>
                <w:sz w:val="20"/>
                <w:szCs w:val="20"/>
              </w:rPr>
              <w:t xml:space="preserve">Wyznaczanie najkrótszych dróg w grafie, algorytm </w:t>
            </w:r>
            <w:r w:rsidRPr="00945211">
              <w:rPr>
                <w:rFonts w:ascii="Tahoma" w:hAnsi="Tahoma" w:cs="Tahoma"/>
                <w:color w:val="202122"/>
                <w:sz w:val="20"/>
                <w:szCs w:val="20"/>
                <w:shd w:val="clear" w:color="auto" w:fill="FFFFFF"/>
              </w:rPr>
              <w:t>Floyda-</w:t>
            </w:r>
            <w:proofErr w:type="spellStart"/>
            <w:r w:rsidRPr="00945211">
              <w:rPr>
                <w:rFonts w:ascii="Tahoma" w:hAnsi="Tahoma" w:cs="Tahoma"/>
                <w:color w:val="202122"/>
                <w:sz w:val="20"/>
                <w:szCs w:val="20"/>
                <w:shd w:val="clear" w:color="auto" w:fill="FFFFFF"/>
              </w:rPr>
              <w:t>Warshalla</w:t>
            </w:r>
            <w:proofErr w:type="spellEnd"/>
            <w:r w:rsidR="00F407A7">
              <w:rPr>
                <w:rFonts w:ascii="Tahoma" w:hAnsi="Tahoma" w:cs="Tahoma"/>
                <w:color w:val="20212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A65076" w:rsidRPr="00B158DC" w14:paraId="0148095C" w14:textId="77777777" w:rsidTr="003A2A08">
        <w:tc>
          <w:tcPr>
            <w:tcW w:w="568" w:type="dxa"/>
            <w:vAlign w:val="center"/>
          </w:tcPr>
          <w:p w14:paraId="1FD443C8" w14:textId="446657AA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</w:t>
            </w:r>
            <w:r w:rsidR="00945211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2D3910D8" w14:textId="4C64726A" w:rsidR="009146BE" w:rsidRPr="00D96446" w:rsidRDefault="00D964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D96446">
              <w:rPr>
                <w:rFonts w:ascii="Arial" w:hAnsi="Arial" w:cs="Arial"/>
                <w:b w:val="0"/>
                <w:bCs/>
              </w:rPr>
              <w:t xml:space="preserve">Algorytmy geometryczne: wyznaczanie otoczki wypukłej, algorytmy Grahama, </w:t>
            </w:r>
            <w:proofErr w:type="spellStart"/>
            <w:r w:rsidRPr="00D96446">
              <w:rPr>
                <w:rFonts w:ascii="Arial" w:hAnsi="Arial" w:cs="Arial"/>
                <w:b w:val="0"/>
                <w:bCs/>
              </w:rPr>
              <w:t>Jarvisa</w:t>
            </w:r>
            <w:proofErr w:type="spellEnd"/>
            <w:r w:rsidRPr="00D96446">
              <w:rPr>
                <w:rFonts w:ascii="Arial" w:hAnsi="Arial" w:cs="Arial"/>
                <w:b w:val="0"/>
                <w:bCs/>
              </w:rPr>
              <w:t xml:space="preserve"> i </w:t>
            </w:r>
            <w:proofErr w:type="spellStart"/>
            <w:r w:rsidRPr="00D96446">
              <w:rPr>
                <w:rFonts w:ascii="Arial" w:hAnsi="Arial" w:cs="Arial"/>
                <w:b w:val="0"/>
                <w:bCs/>
              </w:rPr>
              <w:t>quickhull</w:t>
            </w:r>
            <w:proofErr w:type="spellEnd"/>
            <w:r w:rsidRPr="00D96446">
              <w:rPr>
                <w:rFonts w:ascii="Arial" w:hAnsi="Arial" w:cs="Arial"/>
                <w:b w:val="0"/>
                <w:bCs/>
              </w:rPr>
              <w:t>.</w:t>
            </w:r>
          </w:p>
        </w:tc>
      </w:tr>
    </w:tbl>
    <w:p w14:paraId="2C26E79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8E3D4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9E1A5AD" w14:textId="77777777" w:rsidTr="001211B6">
        <w:trPr>
          <w:cantSplit/>
          <w:trHeight w:val="281"/>
        </w:trPr>
        <w:tc>
          <w:tcPr>
            <w:tcW w:w="568" w:type="dxa"/>
            <w:vAlign w:val="center"/>
          </w:tcPr>
          <w:p w14:paraId="4AD1AEF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931785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9359C4" w14:paraId="6D86E255" w14:textId="77777777" w:rsidTr="001211B6">
        <w:tc>
          <w:tcPr>
            <w:tcW w:w="568" w:type="dxa"/>
            <w:vAlign w:val="center"/>
          </w:tcPr>
          <w:p w14:paraId="509DA70D" w14:textId="77777777" w:rsidR="00A65076" w:rsidRPr="009359C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lastRenderedPageBreak/>
              <w:t>L1</w:t>
            </w:r>
          </w:p>
        </w:tc>
        <w:tc>
          <w:tcPr>
            <w:tcW w:w="9213" w:type="dxa"/>
            <w:vAlign w:val="center"/>
          </w:tcPr>
          <w:p w14:paraId="4B1E8952" w14:textId="0D02E62B" w:rsidR="00A65076" w:rsidRPr="003A2A08" w:rsidRDefault="003A2A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A2A08">
              <w:rPr>
                <w:rFonts w:ascii="Tahoma" w:hAnsi="Tahoma" w:cs="Tahoma"/>
                <w:b w:val="0"/>
                <w:bCs/>
              </w:rPr>
              <w:t>Analiz</w:t>
            </w:r>
            <w:r w:rsidR="001211B6">
              <w:rPr>
                <w:rFonts w:ascii="Tahoma" w:hAnsi="Tahoma" w:cs="Tahoma"/>
                <w:b w:val="0"/>
                <w:bCs/>
              </w:rPr>
              <w:t>a</w:t>
            </w:r>
            <w:r w:rsidRPr="003A2A08">
              <w:rPr>
                <w:rFonts w:ascii="Tahoma" w:hAnsi="Tahoma" w:cs="Tahoma"/>
                <w:b w:val="0"/>
                <w:bCs/>
              </w:rPr>
              <w:t xml:space="preserve"> dwóch lub trzech (w zależności od ich złożoności) problemów i implementacj</w:t>
            </w:r>
            <w:r w:rsidR="001211B6">
              <w:rPr>
                <w:rFonts w:ascii="Tahoma" w:hAnsi="Tahoma" w:cs="Tahoma"/>
                <w:b w:val="0"/>
                <w:bCs/>
              </w:rPr>
              <w:t>a</w:t>
            </w:r>
            <w:r w:rsidRPr="003A2A08">
              <w:rPr>
                <w:rFonts w:ascii="Tahoma" w:hAnsi="Tahoma" w:cs="Tahoma"/>
                <w:b w:val="0"/>
                <w:bCs/>
              </w:rPr>
              <w:t xml:space="preserve"> ich algorytmicznego rozwiązania.</w:t>
            </w:r>
          </w:p>
        </w:tc>
      </w:tr>
    </w:tbl>
    <w:p w14:paraId="4DC89197" w14:textId="77777777" w:rsidR="003F12D2" w:rsidRPr="00B158DC" w:rsidRDefault="003F12D2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961FA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C4D7701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E4938B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A117F4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35771946" w14:textId="77777777" w:rsidTr="00786A38">
        <w:tc>
          <w:tcPr>
            <w:tcW w:w="568" w:type="dxa"/>
            <w:vAlign w:val="center"/>
          </w:tcPr>
          <w:p w14:paraId="02DB268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2C61AF42" w14:textId="29422380" w:rsidR="009359C4" w:rsidRDefault="009359C4" w:rsidP="009359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272F">
              <w:rPr>
                <w:rFonts w:ascii="Tahoma" w:hAnsi="Tahoma" w:cs="Tahoma"/>
              </w:rPr>
              <w:t>W ramach projektu należy samodzielnie wykonać</w:t>
            </w:r>
            <w:r w:rsidR="00CF3744">
              <w:rPr>
                <w:rFonts w:ascii="Tahoma" w:hAnsi="Tahoma" w:cs="Tahoma"/>
              </w:rPr>
              <w:t xml:space="preserve">: </w:t>
            </w:r>
            <w:r w:rsidR="003A2A08">
              <w:rPr>
                <w:rFonts w:ascii="Tahoma" w:hAnsi="Tahoma" w:cs="Tahoma"/>
                <w:bCs/>
              </w:rPr>
              <w:t xml:space="preserve">rozwiązać zespołowo jeden zaawansowany problem; zajęcia </w:t>
            </w:r>
            <w:r w:rsidR="00084DA3">
              <w:rPr>
                <w:rFonts w:ascii="Tahoma" w:hAnsi="Tahoma" w:cs="Tahoma"/>
                <w:bCs/>
              </w:rPr>
              <w:t>audytoryjne</w:t>
            </w:r>
            <w:r w:rsidR="003A2A08">
              <w:rPr>
                <w:rFonts w:ascii="Tahoma" w:hAnsi="Tahoma" w:cs="Tahoma"/>
                <w:bCs/>
              </w:rPr>
              <w:t xml:space="preserve"> mają charakter konsultacji.</w:t>
            </w:r>
          </w:p>
          <w:p w14:paraId="236D5C35" w14:textId="0A3BBA9A" w:rsidR="00A65076" w:rsidRPr="009359C4" w:rsidRDefault="009359C4" w:rsidP="009359C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Jako wynik projektu należy</w:t>
            </w:r>
            <w:r w:rsidR="00CF3744">
              <w:rPr>
                <w:rFonts w:ascii="Tahoma" w:hAnsi="Tahoma" w:cs="Tahoma"/>
                <w:b w:val="0"/>
              </w:rPr>
              <w:t xml:space="preserve"> </w:t>
            </w:r>
            <w:r w:rsidR="003A2A08">
              <w:rPr>
                <w:rFonts w:ascii="Tahoma" w:hAnsi="Tahoma" w:cs="Tahoma"/>
                <w:b w:val="0"/>
              </w:rPr>
              <w:t>przygotować program komputerowy i sprawozdanie. Sprawozdanie zawiera sformułowanie problem</w:t>
            </w:r>
            <w:r w:rsidR="00084DA3">
              <w:rPr>
                <w:rFonts w:ascii="Tahoma" w:hAnsi="Tahoma" w:cs="Tahoma"/>
                <w:b w:val="0"/>
              </w:rPr>
              <w:t>u</w:t>
            </w:r>
            <w:r w:rsidR="003A2A08">
              <w:rPr>
                <w:rFonts w:ascii="Tahoma" w:hAnsi="Tahoma" w:cs="Tahoma"/>
                <w:b w:val="0"/>
              </w:rPr>
              <w:t>, wybór i uzasadnienie</w:t>
            </w:r>
            <w:r w:rsidR="00CF3744">
              <w:rPr>
                <w:rFonts w:ascii="Tahoma" w:hAnsi="Tahoma" w:cs="Tahoma"/>
                <w:b w:val="0"/>
              </w:rPr>
              <w:t xml:space="preserve"> </w:t>
            </w:r>
            <w:r w:rsidR="003A2A08">
              <w:rPr>
                <w:rFonts w:ascii="Tahoma" w:hAnsi="Tahoma" w:cs="Tahoma"/>
                <w:b w:val="0"/>
              </w:rPr>
              <w:t xml:space="preserve">metody rozwiązania, </w:t>
            </w:r>
            <w:r w:rsidR="001211B6">
              <w:rPr>
                <w:rFonts w:ascii="Tahoma" w:hAnsi="Tahoma" w:cs="Tahoma"/>
                <w:b w:val="0"/>
              </w:rPr>
              <w:t>analizę empiryczną złożoności.</w:t>
            </w:r>
            <w:r w:rsidR="00CF3744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4B1BFAC0" w14:textId="77777777" w:rsidR="00EC7484" w:rsidRPr="00B158DC" w:rsidRDefault="00EC7484" w:rsidP="00EC7484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58AE63B" w14:textId="77777777" w:rsidR="00721413" w:rsidRPr="009359C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359C4">
        <w:rPr>
          <w:rFonts w:ascii="Tahoma" w:hAnsi="Tahoma" w:cs="Tahoma"/>
          <w:spacing w:val="-4"/>
        </w:rPr>
        <w:t xml:space="preserve">Korelacja pomiędzy efektami </w:t>
      </w:r>
      <w:r w:rsidR="004F33B4" w:rsidRPr="009359C4">
        <w:rPr>
          <w:rFonts w:ascii="Tahoma" w:hAnsi="Tahoma" w:cs="Tahoma"/>
          <w:spacing w:val="-4"/>
        </w:rPr>
        <w:t>uczenia się</w:t>
      </w:r>
      <w:r w:rsidRPr="009359C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9359C4" w14:paraId="02FFDFC5" w14:textId="77777777" w:rsidTr="00BE54DB">
        <w:tc>
          <w:tcPr>
            <w:tcW w:w="3221" w:type="dxa"/>
          </w:tcPr>
          <w:p w14:paraId="6CAF5E5E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 xml:space="preserve">Efekt </w:t>
            </w:r>
            <w:r w:rsidR="004F33B4" w:rsidRPr="009359C4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1EC41C95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64895146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Treści kształcenia</w:t>
            </w:r>
          </w:p>
        </w:tc>
      </w:tr>
      <w:tr w:rsidR="00001355" w:rsidRPr="00224EFA" w14:paraId="3749293E" w14:textId="77777777" w:rsidTr="00BE54DB">
        <w:tc>
          <w:tcPr>
            <w:tcW w:w="3221" w:type="dxa"/>
            <w:vAlign w:val="center"/>
          </w:tcPr>
          <w:p w14:paraId="4D05A859" w14:textId="77777777" w:rsidR="00001355" w:rsidRPr="00354894" w:rsidRDefault="00001355" w:rsidP="000013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P_W01</w:t>
            </w:r>
          </w:p>
        </w:tc>
        <w:tc>
          <w:tcPr>
            <w:tcW w:w="3220" w:type="dxa"/>
            <w:vAlign w:val="center"/>
          </w:tcPr>
          <w:p w14:paraId="6D184E46" w14:textId="7ACAEC24" w:rsidR="00001355" w:rsidRPr="00354894" w:rsidRDefault="00D7076E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 xml:space="preserve">C1, C2, </w:t>
            </w:r>
          </w:p>
        </w:tc>
        <w:tc>
          <w:tcPr>
            <w:tcW w:w="3221" w:type="dxa"/>
            <w:vAlign w:val="center"/>
          </w:tcPr>
          <w:p w14:paraId="587FBB81" w14:textId="10F76BA2" w:rsidR="00001355" w:rsidRPr="00354894" w:rsidRDefault="00BE54DB" w:rsidP="0000135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W1, W2, W3</w:t>
            </w:r>
            <w:r w:rsidR="00151498">
              <w:rPr>
                <w:rFonts w:ascii="Tahoma" w:hAnsi="Tahoma" w:cs="Tahoma"/>
                <w:b w:val="0"/>
                <w:smallCaps w:val="0"/>
                <w:szCs w:val="20"/>
              </w:rPr>
              <w:t>, W4, W5</w:t>
            </w:r>
          </w:p>
        </w:tc>
      </w:tr>
      <w:tr w:rsidR="00001355" w:rsidRPr="00224EFA" w14:paraId="1B3A897B" w14:textId="77777777" w:rsidTr="00BE54DB">
        <w:tc>
          <w:tcPr>
            <w:tcW w:w="3221" w:type="dxa"/>
            <w:vAlign w:val="center"/>
          </w:tcPr>
          <w:p w14:paraId="0CC00026" w14:textId="77777777" w:rsidR="00001355" w:rsidRPr="00354894" w:rsidRDefault="00001355" w:rsidP="000013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P_W02</w:t>
            </w:r>
          </w:p>
        </w:tc>
        <w:tc>
          <w:tcPr>
            <w:tcW w:w="3220" w:type="dxa"/>
            <w:vAlign w:val="center"/>
          </w:tcPr>
          <w:p w14:paraId="3CD2765D" w14:textId="548E66AA" w:rsidR="00001355" w:rsidRPr="00354894" w:rsidRDefault="00BE54DB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C1, C4, C5</w:t>
            </w:r>
          </w:p>
        </w:tc>
        <w:tc>
          <w:tcPr>
            <w:tcW w:w="3221" w:type="dxa"/>
            <w:vAlign w:val="center"/>
          </w:tcPr>
          <w:p w14:paraId="7113AF57" w14:textId="6CCF736B" w:rsidR="00001355" w:rsidRPr="00354894" w:rsidRDefault="00151498" w:rsidP="0000135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W1, W2, W3, W4, W5</w:t>
            </w:r>
          </w:p>
        </w:tc>
      </w:tr>
      <w:tr w:rsidR="00BE54DB" w:rsidRPr="00224EFA" w14:paraId="2ED8DFB2" w14:textId="77777777" w:rsidTr="00BE54DB">
        <w:tc>
          <w:tcPr>
            <w:tcW w:w="3221" w:type="dxa"/>
            <w:vAlign w:val="center"/>
          </w:tcPr>
          <w:p w14:paraId="2FB8E450" w14:textId="77777777" w:rsidR="00BE54DB" w:rsidRPr="00354894" w:rsidRDefault="00BE54DB" w:rsidP="00BE54DB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P_U01</w:t>
            </w:r>
          </w:p>
        </w:tc>
        <w:tc>
          <w:tcPr>
            <w:tcW w:w="3220" w:type="dxa"/>
            <w:vAlign w:val="center"/>
          </w:tcPr>
          <w:p w14:paraId="631BA67B" w14:textId="269E5C4D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C3, C4, C5</w:t>
            </w:r>
          </w:p>
        </w:tc>
        <w:tc>
          <w:tcPr>
            <w:tcW w:w="3221" w:type="dxa"/>
            <w:vAlign w:val="center"/>
          </w:tcPr>
          <w:p w14:paraId="36CE9939" w14:textId="587A3DE8" w:rsidR="00BE54DB" w:rsidRPr="00BE54DB" w:rsidRDefault="00BE54DB" w:rsidP="00BE54D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BE54DB">
              <w:rPr>
                <w:rFonts w:ascii="Tahoma" w:hAnsi="Tahoma" w:cs="Tahoma"/>
                <w:b w:val="0"/>
                <w:bCs/>
                <w:szCs w:val="20"/>
              </w:rPr>
              <w:t>L1, P1</w:t>
            </w:r>
          </w:p>
        </w:tc>
      </w:tr>
      <w:tr w:rsidR="00BE54DB" w:rsidRPr="00224EFA" w14:paraId="549D1FB1" w14:textId="77777777" w:rsidTr="00BE54DB">
        <w:tc>
          <w:tcPr>
            <w:tcW w:w="3221" w:type="dxa"/>
            <w:vAlign w:val="center"/>
          </w:tcPr>
          <w:p w14:paraId="510A8E26" w14:textId="77777777" w:rsidR="00BE54DB" w:rsidRPr="00354894" w:rsidRDefault="00BE54DB" w:rsidP="00BE54DB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P_U02</w:t>
            </w:r>
          </w:p>
        </w:tc>
        <w:tc>
          <w:tcPr>
            <w:tcW w:w="3220" w:type="dxa"/>
            <w:vAlign w:val="center"/>
          </w:tcPr>
          <w:p w14:paraId="1CFC2385" w14:textId="2447AEFF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C3, C4, C5</w:t>
            </w:r>
          </w:p>
        </w:tc>
        <w:tc>
          <w:tcPr>
            <w:tcW w:w="3221" w:type="dxa"/>
            <w:vAlign w:val="center"/>
          </w:tcPr>
          <w:p w14:paraId="0FEB6562" w14:textId="64A5E384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L1, P1</w:t>
            </w:r>
          </w:p>
        </w:tc>
      </w:tr>
      <w:tr w:rsidR="00BE54DB" w:rsidRPr="00224EFA" w14:paraId="57882538" w14:textId="77777777" w:rsidTr="00BE54DB">
        <w:tc>
          <w:tcPr>
            <w:tcW w:w="3221" w:type="dxa"/>
            <w:vAlign w:val="center"/>
          </w:tcPr>
          <w:p w14:paraId="2AD5A0E5" w14:textId="77777777" w:rsidR="00BE54DB" w:rsidRPr="00354894" w:rsidRDefault="00BE54DB" w:rsidP="00BE54DB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P_U03</w:t>
            </w:r>
          </w:p>
        </w:tc>
        <w:tc>
          <w:tcPr>
            <w:tcW w:w="3220" w:type="dxa"/>
            <w:vAlign w:val="center"/>
          </w:tcPr>
          <w:p w14:paraId="608A31A1" w14:textId="6D1128E0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C3, C4, C5</w:t>
            </w:r>
          </w:p>
        </w:tc>
        <w:tc>
          <w:tcPr>
            <w:tcW w:w="3221" w:type="dxa"/>
            <w:vAlign w:val="center"/>
          </w:tcPr>
          <w:p w14:paraId="309ECF6C" w14:textId="4B1630EB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P1</w:t>
            </w:r>
          </w:p>
        </w:tc>
      </w:tr>
      <w:tr w:rsidR="00BE54DB" w:rsidRPr="00224EFA" w14:paraId="49408FC3" w14:textId="77777777" w:rsidTr="00BE54DB">
        <w:tc>
          <w:tcPr>
            <w:tcW w:w="3221" w:type="dxa"/>
            <w:vAlign w:val="center"/>
          </w:tcPr>
          <w:p w14:paraId="3C5F6A42" w14:textId="7E28E08B" w:rsidR="00BE54DB" w:rsidRPr="00354894" w:rsidRDefault="00BE54DB" w:rsidP="00BE54DB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220" w:type="dxa"/>
            <w:vAlign w:val="center"/>
          </w:tcPr>
          <w:p w14:paraId="337C370D" w14:textId="4BD2EC95" w:rsidR="00BE54DB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C3, C4, C5</w:t>
            </w:r>
          </w:p>
        </w:tc>
        <w:tc>
          <w:tcPr>
            <w:tcW w:w="3221" w:type="dxa"/>
            <w:vAlign w:val="center"/>
          </w:tcPr>
          <w:p w14:paraId="3F58B5BB" w14:textId="0619AE47" w:rsidR="00BE54DB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P1</w:t>
            </w:r>
          </w:p>
        </w:tc>
      </w:tr>
      <w:tr w:rsidR="00BE54DB" w:rsidRPr="00224EFA" w14:paraId="2FE018AD" w14:textId="77777777" w:rsidTr="00BE54DB">
        <w:tc>
          <w:tcPr>
            <w:tcW w:w="3221" w:type="dxa"/>
          </w:tcPr>
          <w:p w14:paraId="3E48432E" w14:textId="2D5579DA" w:rsidR="00BE54DB" w:rsidRPr="00354894" w:rsidRDefault="00BE54DB" w:rsidP="00BE54D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20" w:type="dxa"/>
          </w:tcPr>
          <w:p w14:paraId="7546213C" w14:textId="0C3ED1D4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C4</w:t>
            </w:r>
          </w:p>
        </w:tc>
        <w:tc>
          <w:tcPr>
            <w:tcW w:w="3221" w:type="dxa"/>
          </w:tcPr>
          <w:p w14:paraId="1E75FFB9" w14:textId="7FD06ECA" w:rsidR="00BE54DB" w:rsidRPr="00354894" w:rsidRDefault="00BE54DB" w:rsidP="00BE54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P1</w:t>
            </w:r>
          </w:p>
        </w:tc>
      </w:tr>
    </w:tbl>
    <w:p w14:paraId="4C3A1612" w14:textId="77777777" w:rsidR="00CF3744" w:rsidRDefault="00CF3744" w:rsidP="00CF3744">
      <w:pPr>
        <w:pStyle w:val="Podpunkty"/>
        <w:ind w:left="0"/>
        <w:rPr>
          <w:rFonts w:ascii="Tahoma" w:hAnsi="Tahoma" w:cs="Tahoma"/>
        </w:rPr>
      </w:pPr>
    </w:p>
    <w:p w14:paraId="5622CFAE" w14:textId="6D540B15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Metody </w:t>
      </w:r>
      <w:r w:rsidR="00603431" w:rsidRPr="00F758AF">
        <w:rPr>
          <w:rFonts w:ascii="Tahoma" w:hAnsi="Tahoma" w:cs="Tahoma"/>
        </w:rPr>
        <w:t xml:space="preserve">weryfikacji efektów </w:t>
      </w:r>
      <w:r w:rsidR="004F33B4" w:rsidRPr="00F758A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F758AF" w14:paraId="6D67A36D" w14:textId="77777777" w:rsidTr="00584A89">
        <w:tc>
          <w:tcPr>
            <w:tcW w:w="1418" w:type="dxa"/>
            <w:vAlign w:val="center"/>
          </w:tcPr>
          <w:p w14:paraId="108619FC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 xml:space="preserve">Efekt </w:t>
            </w:r>
            <w:r w:rsidR="004F33B4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39F8EE0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B38CEF1" w14:textId="77777777" w:rsidR="004A1B60" w:rsidRPr="00F758A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97E1D" w:rsidRPr="00F758AF" w14:paraId="50EBEE7B" w14:textId="77777777" w:rsidTr="00584A89">
        <w:tc>
          <w:tcPr>
            <w:tcW w:w="1418" w:type="dxa"/>
            <w:vAlign w:val="center"/>
          </w:tcPr>
          <w:p w14:paraId="3BF58F6C" w14:textId="157AA51E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68C01C4" w14:textId="1EE1ACE1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  <w:lang w:val="en-GB"/>
              </w:rPr>
              <w:t xml:space="preserve">Test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otwarty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14:paraId="542CACBF" w14:textId="7ED381DB" w:rsidR="00C97E1D" w:rsidRPr="00C97E1D" w:rsidRDefault="00C97E1D" w:rsidP="00F758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Wykład</w:t>
            </w:r>
            <w:proofErr w:type="spellEnd"/>
          </w:p>
        </w:tc>
      </w:tr>
      <w:tr w:rsidR="00C97E1D" w:rsidRPr="00F758AF" w14:paraId="005621D8" w14:textId="77777777" w:rsidTr="00584A89">
        <w:tc>
          <w:tcPr>
            <w:tcW w:w="1418" w:type="dxa"/>
            <w:vAlign w:val="center"/>
          </w:tcPr>
          <w:p w14:paraId="0628CF63" w14:textId="45423B8C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66A8AF40" w14:textId="3B429BD8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  <w:lang w:val="en-GB"/>
              </w:rPr>
              <w:t xml:space="preserve">Test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otwarty</w:t>
            </w:r>
            <w:proofErr w:type="spellEnd"/>
          </w:p>
        </w:tc>
        <w:tc>
          <w:tcPr>
            <w:tcW w:w="3260" w:type="dxa"/>
            <w:vMerge/>
            <w:vAlign w:val="center"/>
          </w:tcPr>
          <w:p w14:paraId="7058237B" w14:textId="6AB9FABC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C97E1D" w:rsidRPr="00B158DC" w14:paraId="5872A801" w14:textId="77777777" w:rsidTr="00584A89">
        <w:tc>
          <w:tcPr>
            <w:tcW w:w="1418" w:type="dxa"/>
            <w:vAlign w:val="center"/>
          </w:tcPr>
          <w:p w14:paraId="6A54E65D" w14:textId="01840FD2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5616639D" w14:textId="58ABF237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Kolokwium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praktyczne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14:paraId="33F8521B" w14:textId="11CCF328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C97E1D" w:rsidRPr="00B158DC" w14:paraId="04468DC0" w14:textId="77777777" w:rsidTr="00584A89">
        <w:tc>
          <w:tcPr>
            <w:tcW w:w="1418" w:type="dxa"/>
            <w:vAlign w:val="center"/>
          </w:tcPr>
          <w:p w14:paraId="2C8C4BDB" w14:textId="425F8CDB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1D46D80B" w14:textId="0C8F0163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Kolokwium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praktyczne</w:t>
            </w:r>
            <w:proofErr w:type="spellEnd"/>
          </w:p>
        </w:tc>
        <w:tc>
          <w:tcPr>
            <w:tcW w:w="3260" w:type="dxa"/>
            <w:vMerge/>
            <w:vAlign w:val="center"/>
          </w:tcPr>
          <w:p w14:paraId="41DADC69" w14:textId="0F5E7D33" w:rsidR="00C97E1D" w:rsidRPr="00C97E1D" w:rsidRDefault="00C97E1D" w:rsidP="00F758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C97E1D" w:rsidRPr="00B158DC" w14:paraId="4733F572" w14:textId="77777777" w:rsidTr="005C705F">
        <w:tc>
          <w:tcPr>
            <w:tcW w:w="1418" w:type="dxa"/>
            <w:vAlign w:val="center"/>
          </w:tcPr>
          <w:p w14:paraId="22034863" w14:textId="77777777" w:rsidR="00C97E1D" w:rsidRPr="00C97E1D" w:rsidRDefault="00C97E1D" w:rsidP="005C70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72FCBDE0" w14:textId="132E54A9" w:rsidR="00C97E1D" w:rsidRPr="00C97E1D" w:rsidRDefault="00C97E1D" w:rsidP="005C70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Wykonania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zadania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projektowego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14:paraId="650D3841" w14:textId="558730C8" w:rsidR="00C97E1D" w:rsidRPr="00C97E1D" w:rsidRDefault="00C97E1D" w:rsidP="005C70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Projekt</w:t>
            </w:r>
          </w:p>
        </w:tc>
      </w:tr>
      <w:tr w:rsidR="00C97E1D" w:rsidRPr="00B158DC" w14:paraId="254DD17D" w14:textId="77777777" w:rsidTr="00584A89">
        <w:tc>
          <w:tcPr>
            <w:tcW w:w="1418" w:type="dxa"/>
            <w:vAlign w:val="center"/>
          </w:tcPr>
          <w:p w14:paraId="035D0E33" w14:textId="76F14A34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14:paraId="23F66CE2" w14:textId="1003939F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Wykonania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zadania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projektowego</w:t>
            </w:r>
            <w:proofErr w:type="spellEnd"/>
          </w:p>
        </w:tc>
        <w:tc>
          <w:tcPr>
            <w:tcW w:w="3260" w:type="dxa"/>
            <w:vMerge/>
            <w:vAlign w:val="center"/>
          </w:tcPr>
          <w:p w14:paraId="3FBBDE59" w14:textId="36F5C92C" w:rsidR="00C97E1D" w:rsidRPr="00C97E1D" w:rsidRDefault="00C97E1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584A89" w:rsidRPr="00B158DC" w14:paraId="204340FA" w14:textId="77777777" w:rsidTr="00584A89">
        <w:tc>
          <w:tcPr>
            <w:tcW w:w="1418" w:type="dxa"/>
          </w:tcPr>
          <w:p w14:paraId="4E99F722" w14:textId="75E8C835" w:rsidR="00584A89" w:rsidRPr="00C97E1D" w:rsidRDefault="00584A89" w:rsidP="002171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</w:tcPr>
          <w:p w14:paraId="03AAB031" w14:textId="3795F7AC" w:rsidR="00584A89" w:rsidRPr="00C97E1D" w:rsidRDefault="00C97E1D" w:rsidP="002171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Wykonania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zadania</w:t>
            </w:r>
            <w:proofErr w:type="spellEnd"/>
            <w:r w:rsidRPr="00C97E1D">
              <w:rPr>
                <w:rFonts w:ascii="Tahoma" w:hAnsi="Tahoma" w:cs="Tahoma"/>
                <w:b w:val="0"/>
                <w:lang w:val="en-GB"/>
              </w:rPr>
              <w:t xml:space="preserve"> </w:t>
            </w:r>
            <w:proofErr w:type="spellStart"/>
            <w:r w:rsidRPr="00C97E1D">
              <w:rPr>
                <w:rFonts w:ascii="Tahoma" w:hAnsi="Tahoma" w:cs="Tahoma"/>
                <w:b w:val="0"/>
                <w:lang w:val="en-GB"/>
              </w:rPr>
              <w:t>projektowego</w:t>
            </w:r>
            <w:proofErr w:type="spellEnd"/>
          </w:p>
        </w:tc>
        <w:tc>
          <w:tcPr>
            <w:tcW w:w="3260" w:type="dxa"/>
          </w:tcPr>
          <w:p w14:paraId="4635FD4D" w14:textId="556A07D0" w:rsidR="00584A89" w:rsidRPr="00C97E1D" w:rsidRDefault="00C97E1D" w:rsidP="002171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7E1D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23F4A1C6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AEEEA57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Kryteria oceny </w:t>
      </w:r>
      <w:r w:rsidR="00167B9C" w:rsidRPr="00F758AF">
        <w:rPr>
          <w:rFonts w:ascii="Tahoma" w:hAnsi="Tahoma" w:cs="Tahoma"/>
        </w:rPr>
        <w:t xml:space="preserve">stopnia </w:t>
      </w:r>
      <w:r w:rsidRPr="00F758AF">
        <w:rPr>
          <w:rFonts w:ascii="Tahoma" w:hAnsi="Tahoma" w:cs="Tahoma"/>
        </w:rPr>
        <w:t>osiągnię</w:t>
      </w:r>
      <w:r w:rsidR="00167B9C" w:rsidRPr="00F758AF">
        <w:rPr>
          <w:rFonts w:ascii="Tahoma" w:hAnsi="Tahoma" w:cs="Tahoma"/>
        </w:rPr>
        <w:t>cia</w:t>
      </w:r>
      <w:r w:rsidRPr="00F758AF">
        <w:rPr>
          <w:rFonts w:ascii="Tahoma" w:hAnsi="Tahoma" w:cs="Tahoma"/>
        </w:rPr>
        <w:t xml:space="preserve"> efektów </w:t>
      </w:r>
      <w:r w:rsidR="00755AAB" w:rsidRPr="00F758A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F758AF" w14:paraId="34E114A3" w14:textId="77777777" w:rsidTr="00C97E1D">
        <w:trPr>
          <w:trHeight w:val="397"/>
        </w:trPr>
        <w:tc>
          <w:tcPr>
            <w:tcW w:w="1418" w:type="dxa"/>
            <w:vAlign w:val="center"/>
          </w:tcPr>
          <w:p w14:paraId="3AA0FB66" w14:textId="77777777" w:rsidR="008938C7" w:rsidRPr="00F758A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</w:rPr>
              <w:t>Efekt</w:t>
            </w:r>
            <w:r w:rsidR="00755AAB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CD95231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2</w:t>
            </w:r>
          </w:p>
          <w:p w14:paraId="48330F59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9E0923C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3</w:t>
            </w:r>
          </w:p>
          <w:p w14:paraId="6756FDE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F56AB2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4</w:t>
            </w:r>
          </w:p>
          <w:p w14:paraId="0AEFFDA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3E2183A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5</w:t>
            </w:r>
          </w:p>
          <w:p w14:paraId="03C843E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F758AF" w:rsidRPr="00224EFA" w14:paraId="37A45FE4" w14:textId="77777777" w:rsidTr="00C97E1D">
        <w:tc>
          <w:tcPr>
            <w:tcW w:w="1418" w:type="dxa"/>
            <w:vAlign w:val="center"/>
          </w:tcPr>
          <w:p w14:paraId="11CB2190" w14:textId="77777777" w:rsidR="00F758AF" w:rsidRPr="00224EFA" w:rsidRDefault="00F758AF" w:rsidP="00F758A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8D33FC5" w14:textId="3E527F7C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omówić, przeanalizować ani zinterpretować zagadnień z zakresu wiedzy matematycznej niezbędnej do opisu i analizy algorytmów</w:t>
            </w:r>
          </w:p>
        </w:tc>
        <w:tc>
          <w:tcPr>
            <w:tcW w:w="2127" w:type="dxa"/>
            <w:vAlign w:val="center"/>
          </w:tcPr>
          <w:p w14:paraId="1B4233B9" w14:textId="2AA60675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 lub przeanalizować zagadnienia z zakresu wiedzy matematycznej niezbędnej do opisu i analizy algorytmów</w:t>
            </w:r>
          </w:p>
        </w:tc>
        <w:tc>
          <w:tcPr>
            <w:tcW w:w="2126" w:type="dxa"/>
            <w:vAlign w:val="center"/>
          </w:tcPr>
          <w:p w14:paraId="55C6FACD" w14:textId="2AF8ECED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 i przeanalizować zagadnienia z zakresu wiedzy matematycznej niezbędnej do opisu i analizy algorytmów</w:t>
            </w:r>
          </w:p>
        </w:tc>
        <w:tc>
          <w:tcPr>
            <w:tcW w:w="1984" w:type="dxa"/>
            <w:vAlign w:val="center"/>
          </w:tcPr>
          <w:p w14:paraId="4D9065F6" w14:textId="0B2C9FFE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omówić, przeanalizować i zaimplementować zagadnienia z zakresu wiedzy matematycznej niezbędnej do opisu i analizy algorytmów</w:t>
            </w:r>
          </w:p>
        </w:tc>
      </w:tr>
      <w:tr w:rsidR="00F758AF" w:rsidRPr="00224EFA" w14:paraId="3115F45A" w14:textId="77777777" w:rsidTr="00C97E1D">
        <w:tc>
          <w:tcPr>
            <w:tcW w:w="1418" w:type="dxa"/>
            <w:vAlign w:val="center"/>
          </w:tcPr>
          <w:p w14:paraId="37FF7948" w14:textId="77777777" w:rsidR="00F758AF" w:rsidRPr="00224EFA" w:rsidRDefault="00F758AF" w:rsidP="00F758A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5EDC959F" w14:textId="1EEA83DE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omówić, analizować ani wykorzystywać zagadnień dotyczące podstawowych technik algorytmicznych</w:t>
            </w:r>
          </w:p>
        </w:tc>
        <w:tc>
          <w:tcPr>
            <w:tcW w:w="2127" w:type="dxa"/>
            <w:vAlign w:val="center"/>
          </w:tcPr>
          <w:p w14:paraId="4F64E621" w14:textId="532E1878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 lub analizować zagadnienia dotyczące podstawowych technik algorytmicznych</w:t>
            </w:r>
          </w:p>
        </w:tc>
        <w:tc>
          <w:tcPr>
            <w:tcW w:w="2126" w:type="dxa"/>
            <w:vAlign w:val="center"/>
          </w:tcPr>
          <w:p w14:paraId="6CDD5302" w14:textId="60EEEBC9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 i analizować zagadnienia dotyczące podstawowych technik algorytmicznych</w:t>
            </w:r>
          </w:p>
        </w:tc>
        <w:tc>
          <w:tcPr>
            <w:tcW w:w="1984" w:type="dxa"/>
            <w:vAlign w:val="center"/>
          </w:tcPr>
          <w:p w14:paraId="01C65776" w14:textId="03545EE5" w:rsidR="00F758AF" w:rsidRPr="005D106B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5D106B">
              <w:rPr>
                <w:rFonts w:ascii="Tahoma" w:hAnsi="Tahoma" w:cs="Tahoma"/>
                <w:sz w:val="20"/>
                <w:szCs w:val="20"/>
                <w:lang w:eastAsia="pl-PL"/>
              </w:rPr>
              <w:t>omówić, analizować I wykorzystywać zagadnienia dotyczące podstawowych technik algorytmicznych</w:t>
            </w:r>
          </w:p>
        </w:tc>
      </w:tr>
      <w:tr w:rsidR="00F758AF" w:rsidRPr="00224EFA" w14:paraId="54B07996" w14:textId="77777777" w:rsidTr="00C97E1D">
        <w:tc>
          <w:tcPr>
            <w:tcW w:w="1418" w:type="dxa"/>
            <w:vAlign w:val="center"/>
          </w:tcPr>
          <w:p w14:paraId="324BFA2A" w14:textId="77777777" w:rsidR="00F758AF" w:rsidRPr="00224EFA" w:rsidRDefault="00F758AF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27C8E318" w14:textId="6F196382" w:rsidR="00F758AF" w:rsidRPr="00197096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zaprojektować ani zaimplementować prostego algorytmu wyszukiwania lub </w:t>
            </w: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sortowania dla żadnej struktury danych</w:t>
            </w:r>
          </w:p>
        </w:tc>
        <w:tc>
          <w:tcPr>
            <w:tcW w:w="2127" w:type="dxa"/>
            <w:vAlign w:val="center"/>
          </w:tcPr>
          <w:p w14:paraId="60BCCE48" w14:textId="5DFDE705" w:rsidR="00F758AF" w:rsidRPr="00197096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zaprojektować i zaimplementować prosty algorytm wyszukiwania lub </w:t>
            </w: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sortowania dla różnych struktur danych z wykorzystaniem</w:t>
            </w:r>
            <w:r w:rsidRPr="00197096">
              <w:rPr>
                <w:rFonts w:ascii="Tahoma" w:hAnsi="Tahoma" w:cs="Tahoma"/>
                <w:sz w:val="20"/>
              </w:rPr>
              <w:t xml:space="preserve"> </w:t>
            </w: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poznanych technik</w:t>
            </w:r>
          </w:p>
        </w:tc>
        <w:tc>
          <w:tcPr>
            <w:tcW w:w="2126" w:type="dxa"/>
            <w:vAlign w:val="center"/>
          </w:tcPr>
          <w:p w14:paraId="464293B2" w14:textId="3EF7ED08" w:rsidR="00F758AF" w:rsidRPr="00197096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zaprojektować i zaimplementować złożony algorytmy wyszukiwania lub </w:t>
            </w: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sortowania dla różnych struktur danych z wykorzystaniem</w:t>
            </w:r>
            <w:r w:rsidRPr="00197096">
              <w:rPr>
                <w:rFonts w:ascii="Tahoma" w:hAnsi="Tahoma" w:cs="Tahoma"/>
                <w:sz w:val="20"/>
              </w:rPr>
              <w:t xml:space="preserve"> </w:t>
            </w: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poznanych technik</w:t>
            </w:r>
          </w:p>
        </w:tc>
        <w:tc>
          <w:tcPr>
            <w:tcW w:w="1984" w:type="dxa"/>
            <w:vAlign w:val="center"/>
          </w:tcPr>
          <w:p w14:paraId="0328F0F4" w14:textId="645DA671" w:rsidR="00F758AF" w:rsidRPr="00197096" w:rsidRDefault="005D106B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zaprojektować i zaimplementować złożony algorytmy wyszukiwania i </w:t>
            </w: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sortowania dla różnych struktur danych z wykorzystaniem</w:t>
            </w:r>
            <w:r w:rsidR="00197096" w:rsidRPr="001970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poznanych technik</w:t>
            </w:r>
          </w:p>
        </w:tc>
      </w:tr>
      <w:tr w:rsidR="00F758AF" w:rsidRPr="00224EFA" w14:paraId="16C9D0BC" w14:textId="77777777" w:rsidTr="00C97E1D">
        <w:tc>
          <w:tcPr>
            <w:tcW w:w="1418" w:type="dxa"/>
            <w:vAlign w:val="center"/>
          </w:tcPr>
          <w:p w14:paraId="11354B23" w14:textId="77777777" w:rsidR="00F758AF" w:rsidRPr="00224EFA" w:rsidRDefault="00F758AF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44902773" w14:textId="3D28A0C4" w:rsidR="00F758AF" w:rsidRPr="00197096" w:rsidRDefault="00197096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dobrać i zaimplementować żadnego algorytmu do rozwiązania prostego problemu inżynierskiego, typowego dla informatyki</w:t>
            </w:r>
          </w:p>
        </w:tc>
        <w:tc>
          <w:tcPr>
            <w:tcW w:w="2127" w:type="dxa"/>
            <w:vAlign w:val="center"/>
          </w:tcPr>
          <w:p w14:paraId="69464748" w14:textId="39456126" w:rsidR="00F758AF" w:rsidRPr="00197096" w:rsidRDefault="00197096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dobrać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i</w:t>
            </w: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zaimplementować podstawowy algorytm grafowy do rozwiązania prostego problemu inżynierskiego, typowego dla informatyki</w:t>
            </w:r>
          </w:p>
        </w:tc>
        <w:tc>
          <w:tcPr>
            <w:tcW w:w="2126" w:type="dxa"/>
            <w:vAlign w:val="center"/>
          </w:tcPr>
          <w:p w14:paraId="4829938F" w14:textId="764DC07C" w:rsidR="00F758AF" w:rsidRPr="00197096" w:rsidRDefault="00197096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dobrać, zaimplementować i zmodyfikować podstawowy algorytm grafowy do rozwiązania prostego problemu inżynierskiego, typowego dla informatyki</w:t>
            </w:r>
          </w:p>
        </w:tc>
        <w:tc>
          <w:tcPr>
            <w:tcW w:w="1984" w:type="dxa"/>
            <w:vAlign w:val="center"/>
          </w:tcPr>
          <w:p w14:paraId="169BD06B" w14:textId="6D138147" w:rsidR="00197096" w:rsidRPr="00197096" w:rsidRDefault="00197096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dobrać, zaimplementować i zmodyfikować</w:t>
            </w:r>
          </w:p>
          <w:p w14:paraId="7E0EBF32" w14:textId="6DCCED87" w:rsidR="00F758AF" w:rsidRPr="00197096" w:rsidRDefault="00197096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złożony algorytm grafowy do rozwiązania problemu inżynierskiego, typowego dla informatyki</w:t>
            </w:r>
          </w:p>
        </w:tc>
      </w:tr>
      <w:tr w:rsidR="00F758AF" w:rsidRPr="00224EFA" w14:paraId="76E40B0A" w14:textId="77777777" w:rsidTr="00C97E1D">
        <w:tc>
          <w:tcPr>
            <w:tcW w:w="1418" w:type="dxa"/>
            <w:vAlign w:val="center"/>
          </w:tcPr>
          <w:p w14:paraId="5759819B" w14:textId="77777777" w:rsidR="00F758AF" w:rsidRPr="00224EFA" w:rsidRDefault="00F758AF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1FCDF1D3" w14:textId="233FD665" w:rsidR="00F758AF" w:rsidRPr="00197096" w:rsidRDefault="00632CB8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przygotować implementację przydzielonej części zadania projektowego, </w:t>
            </w:r>
            <w:r w:rsidR="00197096" w:rsidRPr="001970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oszacować złożoność obliczeniową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projektu</w:t>
            </w:r>
            <w:r w:rsidR="00197096" w:rsidRPr="001970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problemu informatycznego</w:t>
            </w:r>
          </w:p>
        </w:tc>
        <w:tc>
          <w:tcPr>
            <w:tcW w:w="2127" w:type="dxa"/>
            <w:vAlign w:val="center"/>
          </w:tcPr>
          <w:p w14:paraId="3AC2EF50" w14:textId="776B4932" w:rsidR="00F758AF" w:rsidRPr="00197096" w:rsidRDefault="00632CB8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przygotować implementację przydzielonej części zadania projektowego, </w:t>
            </w:r>
            <w:r w:rsidR="00197096"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oszacować złożoność obliczeniową prostych problemów informatycznych</w:t>
            </w:r>
          </w:p>
        </w:tc>
        <w:tc>
          <w:tcPr>
            <w:tcW w:w="2126" w:type="dxa"/>
            <w:vAlign w:val="center"/>
          </w:tcPr>
          <w:p w14:paraId="6363AAB9" w14:textId="0257C071" w:rsidR="00F758AF" w:rsidRPr="00197096" w:rsidRDefault="00632CB8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przygotować implementację przydzielonej części zadania projektowego, </w:t>
            </w:r>
            <w:r w:rsidR="00197096"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oszacować złożoność obliczeniową różnych rozwiązań dotyczących tego samego problemu informatycznego i wybrać lepszy</w:t>
            </w:r>
          </w:p>
        </w:tc>
        <w:tc>
          <w:tcPr>
            <w:tcW w:w="1984" w:type="dxa"/>
            <w:vAlign w:val="center"/>
          </w:tcPr>
          <w:p w14:paraId="0199732C" w14:textId="7B7E710F" w:rsidR="00F758AF" w:rsidRPr="00197096" w:rsidRDefault="00632CB8" w:rsidP="00DE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przygotować implementację przydzielonej części zadania projektowego, </w:t>
            </w:r>
            <w:r w:rsidR="00197096" w:rsidRPr="00197096">
              <w:rPr>
                <w:rFonts w:ascii="Tahoma" w:hAnsi="Tahoma" w:cs="Tahoma"/>
                <w:sz w:val="20"/>
                <w:szCs w:val="20"/>
                <w:lang w:eastAsia="pl-PL"/>
              </w:rPr>
              <w:t>oszacować złożoność obliczeniową złożonych problemów informatycznych</w:t>
            </w:r>
          </w:p>
        </w:tc>
      </w:tr>
      <w:tr w:rsidR="00BE54DB" w:rsidRPr="00224EFA" w14:paraId="7D366851" w14:textId="77777777" w:rsidTr="00C97E1D">
        <w:tc>
          <w:tcPr>
            <w:tcW w:w="1418" w:type="dxa"/>
            <w:vAlign w:val="center"/>
          </w:tcPr>
          <w:p w14:paraId="2CA58077" w14:textId="72112222" w:rsidR="00BE54DB" w:rsidRPr="00224EFA" w:rsidRDefault="00BE54DB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643E331D" w14:textId="54D363DB" w:rsidR="00BE54DB" w:rsidRPr="00224EFA" w:rsidRDefault="00632CB8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</w:t>
            </w:r>
          </w:p>
        </w:tc>
        <w:tc>
          <w:tcPr>
            <w:tcW w:w="2127" w:type="dxa"/>
            <w:vAlign w:val="center"/>
          </w:tcPr>
          <w:p w14:paraId="413BD03A" w14:textId="138B5016" w:rsidR="00BE54DB" w:rsidRPr="00224EFA" w:rsidRDefault="00632CB8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</w:t>
            </w:r>
          </w:p>
        </w:tc>
        <w:tc>
          <w:tcPr>
            <w:tcW w:w="2126" w:type="dxa"/>
            <w:vAlign w:val="center"/>
          </w:tcPr>
          <w:p w14:paraId="2EB0221B" w14:textId="28655DC9" w:rsidR="00BE54DB" w:rsidRPr="00224EFA" w:rsidRDefault="00632CB8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projektowego, dokonać krytycznej analizy swojego udziału w projekcie</w:t>
            </w:r>
          </w:p>
        </w:tc>
        <w:tc>
          <w:tcPr>
            <w:tcW w:w="1984" w:type="dxa"/>
            <w:vAlign w:val="center"/>
          </w:tcPr>
          <w:p w14:paraId="361921E7" w14:textId="3AA9ACF2" w:rsidR="00BE54DB" w:rsidRPr="00224EFA" w:rsidRDefault="00632CB8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projektowego, dokonać krytycznej analizy swojego udziału w projekcie, dokonać krytycznej oceny rozwiązania projektowego</w:t>
            </w:r>
          </w:p>
        </w:tc>
      </w:tr>
      <w:tr w:rsidR="00C97E1D" w:rsidRPr="00224EFA" w14:paraId="36615D04" w14:textId="77777777" w:rsidTr="00C97E1D">
        <w:tc>
          <w:tcPr>
            <w:tcW w:w="1418" w:type="dxa"/>
            <w:vAlign w:val="center"/>
          </w:tcPr>
          <w:p w14:paraId="4B8F4504" w14:textId="59BA3576" w:rsidR="00C97E1D" w:rsidRPr="00224EFA" w:rsidRDefault="00C97E1D" w:rsidP="00C97E1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52578FAE" w14:textId="6D91F094" w:rsidR="00C97E1D" w:rsidRDefault="00C97E1D" w:rsidP="00C97E1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</w:t>
            </w:r>
          </w:p>
        </w:tc>
        <w:tc>
          <w:tcPr>
            <w:tcW w:w="2127" w:type="dxa"/>
            <w:vAlign w:val="center"/>
          </w:tcPr>
          <w:p w14:paraId="042FEF44" w14:textId="12C748FE" w:rsidR="00C97E1D" w:rsidRDefault="00C97E1D" w:rsidP="00C97E1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</w:t>
            </w:r>
          </w:p>
        </w:tc>
        <w:tc>
          <w:tcPr>
            <w:tcW w:w="2126" w:type="dxa"/>
            <w:vAlign w:val="center"/>
          </w:tcPr>
          <w:p w14:paraId="3DFAAA24" w14:textId="0247E90E" w:rsidR="00C97E1D" w:rsidRDefault="00C97E1D" w:rsidP="00C97E1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projektowego, dokonać krytycznej analizy swojego udziału w projekcie</w:t>
            </w:r>
          </w:p>
        </w:tc>
        <w:tc>
          <w:tcPr>
            <w:tcW w:w="1984" w:type="dxa"/>
            <w:vAlign w:val="center"/>
          </w:tcPr>
          <w:p w14:paraId="545E07E2" w14:textId="1BC47B15" w:rsidR="00C97E1D" w:rsidRDefault="00C97E1D" w:rsidP="00C97E1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przydzielonej części zadania projektowego, dokonać krytycznej analizy swojego udziału w projekcie, dokonać krytycznej oceny rozwiązania projektowego</w:t>
            </w:r>
          </w:p>
        </w:tc>
      </w:tr>
    </w:tbl>
    <w:p w14:paraId="4D6ADAE1" w14:textId="18261EFC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097F7634" w14:textId="77777777" w:rsidR="00EC1A6A" w:rsidRPr="00B158DC" w:rsidRDefault="00EC1A6A" w:rsidP="00A02A52">
      <w:pPr>
        <w:pStyle w:val="Podpunkty"/>
        <w:ind w:left="0"/>
        <w:rPr>
          <w:rFonts w:ascii="Tahoma" w:hAnsi="Tahoma" w:cs="Tahoma"/>
        </w:rPr>
      </w:pPr>
    </w:p>
    <w:p w14:paraId="37C986A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11DE63B" w14:textId="77777777" w:rsidTr="005B11FF">
        <w:tc>
          <w:tcPr>
            <w:tcW w:w="9776" w:type="dxa"/>
          </w:tcPr>
          <w:p w14:paraId="493FD6B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42628" w:rsidRPr="00FA71F9" w14:paraId="6444979B" w14:textId="77777777" w:rsidTr="005B11FF">
        <w:tc>
          <w:tcPr>
            <w:tcW w:w="9776" w:type="dxa"/>
            <w:vAlign w:val="center"/>
          </w:tcPr>
          <w:p w14:paraId="6316298B" w14:textId="3AC423D2" w:rsidR="00A42628" w:rsidRPr="00A4750E" w:rsidRDefault="00CC3C7E" w:rsidP="00A426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4750E">
              <w:rPr>
                <w:rFonts w:ascii="Tahoma" w:hAnsi="Tahoma" w:cs="Tahoma"/>
                <w:b w:val="0"/>
                <w:bCs/>
                <w:sz w:val="20"/>
                <w:lang w:val="da-DK"/>
              </w:rPr>
              <w:t>Thomas H. Cormen</w:t>
            </w:r>
            <w:r w:rsidRPr="00A4750E">
              <w:rPr>
                <w:rStyle w:val="None"/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, </w:t>
            </w:r>
            <w:r w:rsidRPr="00A4750E">
              <w:rPr>
                <w:rFonts w:ascii="Tahoma" w:hAnsi="Tahoma" w:cs="Tahoma"/>
                <w:b w:val="0"/>
                <w:bCs/>
                <w:sz w:val="20"/>
                <w:lang w:val="de-DE"/>
              </w:rPr>
              <w:t xml:space="preserve">Charles E. </w:t>
            </w:r>
            <w:proofErr w:type="spellStart"/>
            <w:r w:rsidRPr="00A4750E">
              <w:rPr>
                <w:rFonts w:ascii="Tahoma" w:hAnsi="Tahoma" w:cs="Tahoma"/>
                <w:b w:val="0"/>
                <w:bCs/>
                <w:sz w:val="20"/>
                <w:lang w:val="de-DE"/>
              </w:rPr>
              <w:t>Leiserson</w:t>
            </w:r>
            <w:proofErr w:type="spellEnd"/>
            <w:r w:rsidRPr="00A4750E">
              <w:rPr>
                <w:rStyle w:val="None"/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, </w:t>
            </w:r>
            <w:r w:rsidRPr="00A4750E">
              <w:rPr>
                <w:rFonts w:ascii="Tahoma" w:hAnsi="Tahoma" w:cs="Tahoma"/>
                <w:b w:val="0"/>
                <w:bCs/>
                <w:sz w:val="20"/>
                <w:lang w:val="en-US"/>
              </w:rPr>
              <w:t>Ronald L. Rivest</w:t>
            </w:r>
            <w:r w:rsidRPr="00A4750E">
              <w:rPr>
                <w:rStyle w:val="None"/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, </w:t>
            </w:r>
            <w:hyperlink r:id="rId8" w:history="1">
              <w:r w:rsidRPr="00A4750E">
                <w:rPr>
                  <w:rStyle w:val="Hipercze"/>
                  <w:rFonts w:ascii="Tahoma" w:hAnsi="Tahoma" w:cs="Tahoma"/>
                  <w:b w:val="0"/>
                  <w:bCs/>
                  <w:color w:val="000000"/>
                  <w:sz w:val="20"/>
                  <w:lang w:val="en-US"/>
                </w:rPr>
                <w:t>Clifford Stein</w:t>
              </w:r>
            </w:hyperlink>
            <w:r w:rsidRPr="00A4750E">
              <w:rPr>
                <w:rStyle w:val="None"/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, </w:t>
            </w:r>
            <w:r w:rsidRPr="00A4750E">
              <w:rPr>
                <w:rFonts w:ascii="Tahoma" w:hAnsi="Tahoma" w:cs="Tahoma"/>
                <w:b w:val="0"/>
                <w:bCs/>
                <w:sz w:val="20"/>
              </w:rPr>
              <w:t>Wprowadzenie do algorytm</w:t>
            </w:r>
            <w:proofErr w:type="spellStart"/>
            <w:r w:rsidRPr="00A4750E">
              <w:rPr>
                <w:rFonts w:ascii="Tahoma" w:hAnsi="Tahoma" w:cs="Tahoma"/>
                <w:b w:val="0"/>
                <w:bCs/>
                <w:sz w:val="20"/>
                <w:lang w:val="es-ES_tradnl"/>
              </w:rPr>
              <w:t>ó</w:t>
            </w:r>
            <w:proofErr w:type="spellEnd"/>
            <w:r w:rsidRPr="00A4750E">
              <w:rPr>
                <w:rFonts w:ascii="Tahoma" w:hAnsi="Tahoma" w:cs="Tahoma"/>
                <w:b w:val="0"/>
                <w:bCs/>
                <w:sz w:val="20"/>
              </w:rPr>
              <w:t>w</w:t>
            </w:r>
            <w:r w:rsidRPr="00A4750E">
              <w:rPr>
                <w:rStyle w:val="None"/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, Wydawnictwo Naukowe PWN</w:t>
            </w:r>
            <w:r w:rsidRPr="00A4750E">
              <w:rPr>
                <w:rFonts w:ascii="Tahoma" w:hAnsi="Tahoma" w:cs="Tahoma"/>
                <w:b w:val="0"/>
                <w:bCs/>
                <w:sz w:val="20"/>
              </w:rPr>
              <w:t>, 2023.</w:t>
            </w:r>
          </w:p>
        </w:tc>
      </w:tr>
      <w:tr w:rsidR="00A42628" w:rsidRPr="00E95B07" w14:paraId="594A4D2A" w14:textId="77777777" w:rsidTr="006E2596">
        <w:tc>
          <w:tcPr>
            <w:tcW w:w="9776" w:type="dxa"/>
          </w:tcPr>
          <w:p w14:paraId="3678F48B" w14:textId="4F2E3FFA" w:rsidR="00A42628" w:rsidRPr="00A42628" w:rsidRDefault="00A42628" w:rsidP="00A426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2628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00A42628">
              <w:rPr>
                <w:rFonts w:ascii="Tahoma" w:hAnsi="Tahoma" w:cs="Tahoma"/>
                <w:b w:val="0"/>
                <w:sz w:val="20"/>
              </w:rPr>
              <w:t>Sedgewick</w:t>
            </w:r>
            <w:proofErr w:type="spellEnd"/>
            <w:r w:rsidRPr="00A42628">
              <w:rPr>
                <w:rFonts w:ascii="Tahoma" w:hAnsi="Tahoma" w:cs="Tahoma"/>
                <w:b w:val="0"/>
                <w:sz w:val="20"/>
              </w:rPr>
              <w:t>, K. Wayne: Algorytmy, Wydawnictwo Helion, Gliwice 2012 (lub nowsze).</w:t>
            </w:r>
          </w:p>
        </w:tc>
      </w:tr>
    </w:tbl>
    <w:p w14:paraId="64854E13" w14:textId="77777777" w:rsidR="00FC1BE5" w:rsidRPr="00A4262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B655E" w:rsidRPr="00B158DC" w14:paraId="5237DCC4" w14:textId="77777777" w:rsidTr="00E95B07">
        <w:tc>
          <w:tcPr>
            <w:tcW w:w="9778" w:type="dxa"/>
          </w:tcPr>
          <w:p w14:paraId="691127F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400D7" w:rsidRPr="00E400D7" w14:paraId="03FAE61D" w14:textId="77777777" w:rsidTr="00E95B07">
        <w:tc>
          <w:tcPr>
            <w:tcW w:w="9778" w:type="dxa"/>
          </w:tcPr>
          <w:p w14:paraId="5FB6D449" w14:textId="569E73AC" w:rsidR="00E400D7" w:rsidRPr="00E400D7" w:rsidRDefault="00E400D7" w:rsidP="00E400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E400D7">
              <w:rPr>
                <w:rFonts w:ascii="Tahoma" w:hAnsi="Tahoma" w:cs="Tahoma"/>
                <w:b w:val="0"/>
                <w:bCs/>
                <w:color w:val="0F1111"/>
                <w:sz w:val="20"/>
                <w:shd w:val="clear" w:color="auto" w:fill="FFFFFF"/>
                <w:lang w:val="en-US"/>
              </w:rPr>
              <w:t xml:space="preserve">Donald E. Knuth, </w:t>
            </w:r>
            <w:r w:rsidRPr="00E400D7">
              <w:rPr>
                <w:rStyle w:val="a-size-extra-large"/>
                <w:rFonts w:ascii="Tahoma" w:hAnsi="Tahoma" w:cs="Tahoma"/>
                <w:b w:val="0"/>
                <w:bCs/>
                <w:color w:val="0F1111"/>
                <w:sz w:val="20"/>
                <w:lang w:val="en-US"/>
              </w:rPr>
              <w:t xml:space="preserve">The Art of Computer Programming: Volume 1: Fundamental Algorithms, </w:t>
            </w:r>
            <w:proofErr w:type="spellStart"/>
            <w:r w:rsidRPr="00E400D7">
              <w:rPr>
                <w:rStyle w:val="a-size-extra-large"/>
                <w:rFonts w:ascii="Tahoma" w:hAnsi="Tahoma" w:cs="Tahoma"/>
                <w:b w:val="0"/>
                <w:bCs/>
                <w:color w:val="0F1111"/>
                <w:sz w:val="20"/>
                <w:lang w:val="en-US"/>
              </w:rPr>
              <w:t>dowolne</w:t>
            </w:r>
            <w:proofErr w:type="spellEnd"/>
            <w:r w:rsidRPr="00E400D7">
              <w:rPr>
                <w:rStyle w:val="a-size-extra-large"/>
                <w:rFonts w:ascii="Tahoma" w:hAnsi="Tahoma" w:cs="Tahoma"/>
                <w:b w:val="0"/>
                <w:bCs/>
                <w:color w:val="0F1111"/>
                <w:sz w:val="20"/>
                <w:lang w:val="en-US"/>
              </w:rPr>
              <w:t xml:space="preserve"> </w:t>
            </w:r>
            <w:proofErr w:type="spellStart"/>
            <w:r w:rsidRPr="00E400D7">
              <w:rPr>
                <w:rStyle w:val="a-size-extra-large"/>
                <w:rFonts w:ascii="Tahoma" w:hAnsi="Tahoma" w:cs="Tahoma"/>
                <w:b w:val="0"/>
                <w:bCs/>
                <w:color w:val="0F1111"/>
                <w:sz w:val="20"/>
                <w:lang w:val="en-US"/>
              </w:rPr>
              <w:t>wydanie</w:t>
            </w:r>
            <w:proofErr w:type="spellEnd"/>
          </w:p>
        </w:tc>
      </w:tr>
      <w:tr w:rsidR="00E95B07" w:rsidRPr="00A42628" w14:paraId="11D4EBD0" w14:textId="77777777" w:rsidTr="00E95B07">
        <w:tc>
          <w:tcPr>
            <w:tcW w:w="9778" w:type="dxa"/>
          </w:tcPr>
          <w:p w14:paraId="6385748B" w14:textId="5E76087A" w:rsidR="00E95B07" w:rsidRPr="00A42628" w:rsidRDefault="00C97E1D" w:rsidP="000E47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42628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J. Wojciechowski, K. </w:t>
            </w:r>
            <w:proofErr w:type="spellStart"/>
            <w:r w:rsidRPr="00A42628">
              <w:rPr>
                <w:rFonts w:ascii="Tahoma" w:hAnsi="Tahoma" w:cs="Tahoma"/>
                <w:sz w:val="20"/>
                <w:szCs w:val="20"/>
                <w:lang w:eastAsia="pl-PL"/>
              </w:rPr>
              <w:t>Pieńkosz</w:t>
            </w:r>
            <w:proofErr w:type="spellEnd"/>
            <w:r w:rsidRPr="00A42628">
              <w:rPr>
                <w:rFonts w:ascii="Tahoma" w:hAnsi="Tahoma" w:cs="Tahoma"/>
                <w:sz w:val="20"/>
                <w:szCs w:val="20"/>
                <w:lang w:eastAsia="pl-PL"/>
              </w:rPr>
              <w:t>: Grafy i sieci, Wydawnictwo Naukowe PWN, 2013 lub nowsze</w:t>
            </w:r>
          </w:p>
        </w:tc>
      </w:tr>
      <w:tr w:rsidR="00E95B07" w:rsidRPr="00E400D7" w14:paraId="06E5D33A" w14:textId="77777777" w:rsidTr="00E95B07">
        <w:tc>
          <w:tcPr>
            <w:tcW w:w="9778" w:type="dxa"/>
          </w:tcPr>
          <w:p w14:paraId="306752F2" w14:textId="5B95CB8B" w:rsidR="00E95B07" w:rsidRPr="00A42628" w:rsidRDefault="00A42628" w:rsidP="00C97E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A42628">
              <w:rPr>
                <w:rFonts w:ascii="Tahoma" w:hAnsi="Tahoma" w:cs="Tahoma"/>
                <w:color w:val="0F1111"/>
                <w:sz w:val="20"/>
                <w:szCs w:val="20"/>
                <w:shd w:val="clear" w:color="auto" w:fill="FFFFFF"/>
                <w:lang w:val="en-US"/>
              </w:rPr>
              <w:t xml:space="preserve">Donald E. Knuth, </w:t>
            </w:r>
            <w:r w:rsidRPr="00A42628">
              <w:rPr>
                <w:rStyle w:val="a-size-extra-large"/>
                <w:rFonts w:ascii="Tahoma" w:hAnsi="Tahoma" w:cs="Tahoma"/>
                <w:color w:val="0F1111"/>
                <w:sz w:val="20"/>
                <w:szCs w:val="20"/>
                <w:lang w:val="en-US"/>
              </w:rPr>
              <w:t xml:space="preserve">The Art of Computer Programming: Volume 2: Searching and Sorting, </w:t>
            </w:r>
            <w:proofErr w:type="spellStart"/>
            <w:r w:rsidRPr="00A42628">
              <w:rPr>
                <w:rStyle w:val="a-size-extra-large"/>
                <w:rFonts w:ascii="Tahoma" w:hAnsi="Tahoma" w:cs="Tahoma"/>
                <w:color w:val="0F1111"/>
                <w:sz w:val="20"/>
                <w:szCs w:val="20"/>
                <w:lang w:val="en-US"/>
              </w:rPr>
              <w:t>dowolne</w:t>
            </w:r>
            <w:proofErr w:type="spellEnd"/>
            <w:r w:rsidRPr="00A42628">
              <w:rPr>
                <w:rStyle w:val="a-size-extra-large"/>
                <w:rFonts w:ascii="Tahoma" w:hAnsi="Tahoma" w:cs="Tahoma"/>
                <w:color w:val="0F111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628">
              <w:rPr>
                <w:rStyle w:val="a-size-extra-large"/>
                <w:rFonts w:ascii="Tahoma" w:hAnsi="Tahoma" w:cs="Tahoma"/>
                <w:color w:val="0F1111"/>
                <w:sz w:val="20"/>
                <w:szCs w:val="20"/>
                <w:lang w:val="en-US"/>
              </w:rPr>
              <w:t>wydanie</w:t>
            </w:r>
            <w:proofErr w:type="spellEnd"/>
          </w:p>
        </w:tc>
      </w:tr>
      <w:tr w:rsidR="00C97E1D" w:rsidRPr="00A42628" w14:paraId="02E01893" w14:textId="77777777" w:rsidTr="00E95B07">
        <w:tc>
          <w:tcPr>
            <w:tcW w:w="9778" w:type="dxa"/>
          </w:tcPr>
          <w:p w14:paraId="51D56713" w14:textId="4D68BA23" w:rsidR="00C97E1D" w:rsidRPr="00A42628" w:rsidRDefault="00C97E1D" w:rsidP="000E47A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42628">
              <w:rPr>
                <w:rFonts w:ascii="Tahoma" w:hAnsi="Tahoma" w:cs="Tahoma"/>
                <w:sz w:val="20"/>
                <w:szCs w:val="20"/>
                <w:lang w:eastAsia="pl-PL"/>
              </w:rPr>
              <w:t>A. Drozdek: C++. Algorytmy i struktury danych, Wydawnictwo Helion, Gliwice 2004 (lub nowsze).</w:t>
            </w:r>
          </w:p>
        </w:tc>
      </w:tr>
      <w:tr w:rsidR="00C97E1D" w:rsidRPr="00A42628" w14:paraId="03D2B954" w14:textId="77777777" w:rsidTr="00E95B07">
        <w:tc>
          <w:tcPr>
            <w:tcW w:w="9778" w:type="dxa"/>
          </w:tcPr>
          <w:p w14:paraId="33ECF4E2" w14:textId="77777777" w:rsidR="00C97E1D" w:rsidRPr="00A42628" w:rsidRDefault="00C97E1D" w:rsidP="00C97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42628">
              <w:rPr>
                <w:rFonts w:ascii="Tahoma" w:hAnsi="Tahoma" w:cs="Tahoma"/>
                <w:sz w:val="20"/>
                <w:szCs w:val="20"/>
                <w:lang w:eastAsia="pl-PL"/>
              </w:rPr>
              <w:t>M.J. Kubiak: C++. Zadania z programowania z przykładowymi rozwiązaniami, Wydawnictwo Helion, Gliwice</w:t>
            </w:r>
          </w:p>
          <w:p w14:paraId="3B88A29A" w14:textId="247B42B1" w:rsidR="00C97E1D" w:rsidRPr="00A42628" w:rsidRDefault="00C97E1D" w:rsidP="00C97E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42628">
              <w:rPr>
                <w:rFonts w:ascii="Tahoma" w:hAnsi="Tahoma" w:cs="Tahoma"/>
                <w:sz w:val="20"/>
                <w:szCs w:val="20"/>
                <w:lang w:val="en-GB" w:eastAsia="pl-PL"/>
              </w:rPr>
              <w:t>2011 (</w:t>
            </w:r>
            <w:proofErr w:type="spellStart"/>
            <w:r w:rsidRPr="00A42628">
              <w:rPr>
                <w:rFonts w:ascii="Tahoma" w:hAnsi="Tahoma" w:cs="Tahoma"/>
                <w:sz w:val="20"/>
                <w:szCs w:val="20"/>
                <w:lang w:val="en-GB" w:eastAsia="pl-PL"/>
              </w:rPr>
              <w:t>lub</w:t>
            </w:r>
            <w:proofErr w:type="spellEnd"/>
            <w:r w:rsidRPr="00A42628">
              <w:rPr>
                <w:rFonts w:ascii="Tahoma" w:hAnsi="Tahoma" w:cs="Tahom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42628">
              <w:rPr>
                <w:rFonts w:ascii="Tahoma" w:hAnsi="Tahoma" w:cs="Tahoma"/>
                <w:sz w:val="20"/>
                <w:szCs w:val="20"/>
                <w:lang w:val="en-GB" w:eastAsia="pl-PL"/>
              </w:rPr>
              <w:t>nowsze</w:t>
            </w:r>
            <w:proofErr w:type="spellEnd"/>
            <w:r w:rsidRPr="00A42628">
              <w:rPr>
                <w:rFonts w:ascii="Tahoma" w:hAnsi="Tahoma" w:cs="Tahoma"/>
                <w:sz w:val="20"/>
                <w:szCs w:val="20"/>
                <w:lang w:val="en-GB" w:eastAsia="pl-PL"/>
              </w:rPr>
              <w:t>).</w:t>
            </w:r>
          </w:p>
        </w:tc>
      </w:tr>
    </w:tbl>
    <w:p w14:paraId="1C81E59D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527BB2" w14:textId="79E65565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66FFDA" w14:textId="77777777" w:rsidR="00EC1A6A" w:rsidRDefault="00EC1A6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D18F2A" w14:textId="77777777" w:rsidR="00EC7484" w:rsidRPr="00B158DC" w:rsidRDefault="00EC748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603653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F11061C" w14:textId="61081B9F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F5B70" w:rsidRPr="00B158DC" w14:paraId="0EA9E8F8" w14:textId="77777777" w:rsidTr="0097428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F6E1AF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CDA4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F5B70" w:rsidRPr="00B158DC" w14:paraId="60FB13BF" w14:textId="77777777" w:rsidTr="0097428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5B2426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862A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FA96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F5B70" w:rsidRPr="00A13FB4" w14:paraId="5B1A2995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7CA0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D1BA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B0F9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F5B70" w:rsidRPr="00A13FB4" w14:paraId="58E3FA05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0CE7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B03E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F0872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F5B70" w:rsidRPr="00A13FB4" w14:paraId="02188CFB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6E47" w14:textId="77777777" w:rsidR="007F5B70" w:rsidRPr="00A13FB4" w:rsidRDefault="007F5B70" w:rsidP="00974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792E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95F5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F5B70" w:rsidRPr="00A13FB4" w14:paraId="735FC8C9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3CC6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2544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80F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7F5B70" w:rsidRPr="00A13FB4" w14:paraId="1A535258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AFD8" w14:textId="77777777" w:rsidR="007F5B70" w:rsidRPr="00A13FB4" w:rsidRDefault="007F5B70" w:rsidP="00974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CFCD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DF9C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F5B70" w:rsidRPr="00A13FB4" w14:paraId="0BDF6C6F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B863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6D35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496B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F5B70" w:rsidRPr="00A13FB4" w14:paraId="37C73488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9AA5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67E3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2EED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7F5B70" w:rsidRPr="00A13FB4" w14:paraId="02CD7B4D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7C0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127F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3B6D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F5B70" w:rsidRPr="00A13FB4" w14:paraId="09B9A060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DD04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A418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FBB1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7F5B70" w:rsidRPr="00A13FB4" w14:paraId="046B25F6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4C02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A6FF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35F1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7F5B70" w:rsidRPr="00A13FB4" w14:paraId="1F7E9F91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05D1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E64A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63AD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7F5B70" w:rsidRPr="00A13FB4" w14:paraId="7A8CC932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4E99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2403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7E86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F5B70" w:rsidRPr="00A13FB4" w14:paraId="16EA37E8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804C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A446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E1E7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73E4D099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8B593A"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05F3" w14:textId="77777777" w:rsidR="005C69DA" w:rsidRDefault="005C69DA">
      <w:r>
        <w:separator/>
      </w:r>
    </w:p>
  </w:endnote>
  <w:endnote w:type="continuationSeparator" w:id="0">
    <w:p w14:paraId="690CD18D" w14:textId="77777777" w:rsidR="005C69DA" w:rsidRDefault="005C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B983E" w14:textId="77777777" w:rsidR="00242A3B" w:rsidRDefault="00242A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5C7889" w14:textId="77777777" w:rsidR="00242A3B" w:rsidRDefault="00242A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45841C8" w14:textId="77777777" w:rsidR="00242A3B" w:rsidRPr="005D2001" w:rsidRDefault="00242A3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B59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BBB15" w14:textId="77777777" w:rsidR="005C69DA" w:rsidRDefault="005C69DA">
      <w:r>
        <w:separator/>
      </w:r>
    </w:p>
  </w:footnote>
  <w:footnote w:type="continuationSeparator" w:id="0">
    <w:p w14:paraId="5576EC30" w14:textId="77777777" w:rsidR="005C69DA" w:rsidRDefault="005C6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58C1" w14:textId="699BABD7" w:rsidR="00242A3B" w:rsidRDefault="00242A3B">
    <w:pPr>
      <w:pStyle w:val="Nagwek"/>
    </w:pPr>
  </w:p>
  <w:p w14:paraId="0FC84CBF" w14:textId="77777777" w:rsidR="00EC7484" w:rsidRDefault="00EC74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6D73A" w14:textId="33111B75" w:rsidR="008B593A" w:rsidRDefault="008B593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2AEE7FC" wp14:editId="3B06A90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4750E">
      <w:rPr>
        <w:noProof/>
      </w:rPr>
      <w:pict w14:anchorId="5F0D105B">
        <v:rect id="_x0000_i1025" alt="" style="width:451.3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0F0AE3"/>
    <w:multiLevelType w:val="hybridMultilevel"/>
    <w:tmpl w:val="AEB62EE6"/>
    <w:lvl w:ilvl="0" w:tplc="30AA56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55"/>
    <w:rsid w:val="0000137A"/>
    <w:rsid w:val="00004948"/>
    <w:rsid w:val="0001729C"/>
    <w:rsid w:val="0001795B"/>
    <w:rsid w:val="0002291A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4DA3"/>
    <w:rsid w:val="000965C6"/>
    <w:rsid w:val="00096DEE"/>
    <w:rsid w:val="000A1541"/>
    <w:rsid w:val="000A5135"/>
    <w:rsid w:val="000C41C8"/>
    <w:rsid w:val="000C55D4"/>
    <w:rsid w:val="000D6CF0"/>
    <w:rsid w:val="000D7D8F"/>
    <w:rsid w:val="000E47AA"/>
    <w:rsid w:val="000E549E"/>
    <w:rsid w:val="00107BBD"/>
    <w:rsid w:val="00114163"/>
    <w:rsid w:val="001211B6"/>
    <w:rsid w:val="00131673"/>
    <w:rsid w:val="00133A52"/>
    <w:rsid w:val="00151498"/>
    <w:rsid w:val="00167B9C"/>
    <w:rsid w:val="001933D5"/>
    <w:rsid w:val="00196F16"/>
    <w:rsid w:val="00197096"/>
    <w:rsid w:val="001B3BF7"/>
    <w:rsid w:val="001C4F0A"/>
    <w:rsid w:val="001C6C52"/>
    <w:rsid w:val="001D3E18"/>
    <w:rsid w:val="001D73E7"/>
    <w:rsid w:val="001E3F2A"/>
    <w:rsid w:val="001F143D"/>
    <w:rsid w:val="0020696D"/>
    <w:rsid w:val="002325AB"/>
    <w:rsid w:val="00232843"/>
    <w:rsid w:val="00242A3B"/>
    <w:rsid w:val="00252644"/>
    <w:rsid w:val="00264599"/>
    <w:rsid w:val="00285CA1"/>
    <w:rsid w:val="00285D49"/>
    <w:rsid w:val="00290EBA"/>
    <w:rsid w:val="00293E7C"/>
    <w:rsid w:val="002A249F"/>
    <w:rsid w:val="002A3A00"/>
    <w:rsid w:val="002D70D2"/>
    <w:rsid w:val="002E42B0"/>
    <w:rsid w:val="002F1AE0"/>
    <w:rsid w:val="002F70F0"/>
    <w:rsid w:val="002F74C7"/>
    <w:rsid w:val="00300E79"/>
    <w:rsid w:val="00307065"/>
    <w:rsid w:val="00314269"/>
    <w:rsid w:val="00316CE8"/>
    <w:rsid w:val="00334E85"/>
    <w:rsid w:val="00350CF9"/>
    <w:rsid w:val="0035344F"/>
    <w:rsid w:val="00354894"/>
    <w:rsid w:val="00365292"/>
    <w:rsid w:val="00371123"/>
    <w:rsid w:val="003724A3"/>
    <w:rsid w:val="00380153"/>
    <w:rsid w:val="0039645B"/>
    <w:rsid w:val="003973B8"/>
    <w:rsid w:val="003A2A08"/>
    <w:rsid w:val="003A3B72"/>
    <w:rsid w:val="003A5FF0"/>
    <w:rsid w:val="003D0B08"/>
    <w:rsid w:val="003D4003"/>
    <w:rsid w:val="003E1A8D"/>
    <w:rsid w:val="003E56F9"/>
    <w:rsid w:val="003F12D2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0FD9"/>
    <w:rsid w:val="004A1B60"/>
    <w:rsid w:val="004A310A"/>
    <w:rsid w:val="004C4181"/>
    <w:rsid w:val="004C5415"/>
    <w:rsid w:val="004D26FD"/>
    <w:rsid w:val="004D72D9"/>
    <w:rsid w:val="004E4C84"/>
    <w:rsid w:val="004F2084"/>
    <w:rsid w:val="004F2C68"/>
    <w:rsid w:val="004F33B4"/>
    <w:rsid w:val="00515C17"/>
    <w:rsid w:val="005247A6"/>
    <w:rsid w:val="00526AD4"/>
    <w:rsid w:val="0053225B"/>
    <w:rsid w:val="00546EAF"/>
    <w:rsid w:val="005807B4"/>
    <w:rsid w:val="00581858"/>
    <w:rsid w:val="005819BB"/>
    <w:rsid w:val="00584A89"/>
    <w:rsid w:val="005930A7"/>
    <w:rsid w:val="005955F9"/>
    <w:rsid w:val="005B11FF"/>
    <w:rsid w:val="005C55D0"/>
    <w:rsid w:val="005C69DA"/>
    <w:rsid w:val="005D106B"/>
    <w:rsid w:val="005D2001"/>
    <w:rsid w:val="00603431"/>
    <w:rsid w:val="00606392"/>
    <w:rsid w:val="00626EA3"/>
    <w:rsid w:val="0063007E"/>
    <w:rsid w:val="00632CB8"/>
    <w:rsid w:val="00641D09"/>
    <w:rsid w:val="00655670"/>
    <w:rsid w:val="00655F46"/>
    <w:rsid w:val="00663E53"/>
    <w:rsid w:val="00676A3F"/>
    <w:rsid w:val="00680BA2"/>
    <w:rsid w:val="00684D54"/>
    <w:rsid w:val="006863F4"/>
    <w:rsid w:val="006A46E0"/>
    <w:rsid w:val="006B07BF"/>
    <w:rsid w:val="006D0821"/>
    <w:rsid w:val="006E6720"/>
    <w:rsid w:val="007158A9"/>
    <w:rsid w:val="00721413"/>
    <w:rsid w:val="007334E2"/>
    <w:rsid w:val="0073390C"/>
    <w:rsid w:val="00741B8D"/>
    <w:rsid w:val="007461A1"/>
    <w:rsid w:val="00755AAB"/>
    <w:rsid w:val="007720A2"/>
    <w:rsid w:val="00772A96"/>
    <w:rsid w:val="00776076"/>
    <w:rsid w:val="00786A38"/>
    <w:rsid w:val="00790329"/>
    <w:rsid w:val="00794F15"/>
    <w:rsid w:val="00796DC2"/>
    <w:rsid w:val="007A79F2"/>
    <w:rsid w:val="007C068F"/>
    <w:rsid w:val="007C675D"/>
    <w:rsid w:val="007D191E"/>
    <w:rsid w:val="007E4D57"/>
    <w:rsid w:val="007F2FF6"/>
    <w:rsid w:val="007F5B70"/>
    <w:rsid w:val="0080077C"/>
    <w:rsid w:val="008046AE"/>
    <w:rsid w:val="0080542D"/>
    <w:rsid w:val="00814C3C"/>
    <w:rsid w:val="00846BE3"/>
    <w:rsid w:val="00847A73"/>
    <w:rsid w:val="00857E00"/>
    <w:rsid w:val="00877135"/>
    <w:rsid w:val="008938C7"/>
    <w:rsid w:val="008B593A"/>
    <w:rsid w:val="008B6A8D"/>
    <w:rsid w:val="008B7A58"/>
    <w:rsid w:val="008C6711"/>
    <w:rsid w:val="008C7BF3"/>
    <w:rsid w:val="008D2150"/>
    <w:rsid w:val="008D3EE6"/>
    <w:rsid w:val="00901FE1"/>
    <w:rsid w:val="00906334"/>
    <w:rsid w:val="009146BE"/>
    <w:rsid w:val="00914E87"/>
    <w:rsid w:val="00923212"/>
    <w:rsid w:val="00931F5B"/>
    <w:rsid w:val="00933296"/>
    <w:rsid w:val="009359C4"/>
    <w:rsid w:val="00940876"/>
    <w:rsid w:val="00945211"/>
    <w:rsid w:val="009458F5"/>
    <w:rsid w:val="00953B89"/>
    <w:rsid w:val="00955477"/>
    <w:rsid w:val="009614FE"/>
    <w:rsid w:val="00964390"/>
    <w:rsid w:val="009759DC"/>
    <w:rsid w:val="009A3FEE"/>
    <w:rsid w:val="009A43CE"/>
    <w:rsid w:val="009B2BD4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2628"/>
    <w:rsid w:val="00A45FE3"/>
    <w:rsid w:val="00A4750E"/>
    <w:rsid w:val="00A64607"/>
    <w:rsid w:val="00A65076"/>
    <w:rsid w:val="00AA3B18"/>
    <w:rsid w:val="00AA4DD9"/>
    <w:rsid w:val="00AB655E"/>
    <w:rsid w:val="00AB6DE0"/>
    <w:rsid w:val="00AC57A5"/>
    <w:rsid w:val="00AE334B"/>
    <w:rsid w:val="00AE3B8A"/>
    <w:rsid w:val="00AF0B6F"/>
    <w:rsid w:val="00AF7D73"/>
    <w:rsid w:val="00B03E50"/>
    <w:rsid w:val="00B056F7"/>
    <w:rsid w:val="00B158DC"/>
    <w:rsid w:val="00B17492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822"/>
    <w:rsid w:val="00BB4F43"/>
    <w:rsid w:val="00BE54DB"/>
    <w:rsid w:val="00BF7529"/>
    <w:rsid w:val="00C10249"/>
    <w:rsid w:val="00C132B4"/>
    <w:rsid w:val="00C15B5C"/>
    <w:rsid w:val="00C33798"/>
    <w:rsid w:val="00C37C9A"/>
    <w:rsid w:val="00C41795"/>
    <w:rsid w:val="00C50308"/>
    <w:rsid w:val="00C947FB"/>
    <w:rsid w:val="00C97E1D"/>
    <w:rsid w:val="00CB5513"/>
    <w:rsid w:val="00CC3C7E"/>
    <w:rsid w:val="00CD2DB2"/>
    <w:rsid w:val="00CF1CB2"/>
    <w:rsid w:val="00CF2FBF"/>
    <w:rsid w:val="00CF3744"/>
    <w:rsid w:val="00D11547"/>
    <w:rsid w:val="00D1183C"/>
    <w:rsid w:val="00D17216"/>
    <w:rsid w:val="00D27BA6"/>
    <w:rsid w:val="00D36BD4"/>
    <w:rsid w:val="00D43CB7"/>
    <w:rsid w:val="00D465B9"/>
    <w:rsid w:val="00D55B2B"/>
    <w:rsid w:val="00D67F4C"/>
    <w:rsid w:val="00D7076E"/>
    <w:rsid w:val="00D83EE8"/>
    <w:rsid w:val="00D96446"/>
    <w:rsid w:val="00DB0142"/>
    <w:rsid w:val="00DB3A5B"/>
    <w:rsid w:val="00DB7026"/>
    <w:rsid w:val="00DD2ED3"/>
    <w:rsid w:val="00DE190F"/>
    <w:rsid w:val="00DE492C"/>
    <w:rsid w:val="00DF5C11"/>
    <w:rsid w:val="00E16E4A"/>
    <w:rsid w:val="00E400D7"/>
    <w:rsid w:val="00E46276"/>
    <w:rsid w:val="00E95B07"/>
    <w:rsid w:val="00E9725F"/>
    <w:rsid w:val="00E9743E"/>
    <w:rsid w:val="00EA1B74"/>
    <w:rsid w:val="00EA1B88"/>
    <w:rsid w:val="00EA39FC"/>
    <w:rsid w:val="00EB0ADA"/>
    <w:rsid w:val="00EB52B7"/>
    <w:rsid w:val="00EC15E6"/>
    <w:rsid w:val="00EC1A6A"/>
    <w:rsid w:val="00EC7484"/>
    <w:rsid w:val="00EE1335"/>
    <w:rsid w:val="00EE3891"/>
    <w:rsid w:val="00EF3C21"/>
    <w:rsid w:val="00F00795"/>
    <w:rsid w:val="00F01879"/>
    <w:rsid w:val="00F03B30"/>
    <w:rsid w:val="00F128D3"/>
    <w:rsid w:val="00F139C0"/>
    <w:rsid w:val="00F201F9"/>
    <w:rsid w:val="00F23ABE"/>
    <w:rsid w:val="00F31E7C"/>
    <w:rsid w:val="00F407A7"/>
    <w:rsid w:val="00F4304E"/>
    <w:rsid w:val="00F469CC"/>
    <w:rsid w:val="00F53F75"/>
    <w:rsid w:val="00F758AF"/>
    <w:rsid w:val="00FA09BD"/>
    <w:rsid w:val="00FA5FD5"/>
    <w:rsid w:val="00FA71F9"/>
    <w:rsid w:val="00FB455D"/>
    <w:rsid w:val="00FB6199"/>
    <w:rsid w:val="00FC1BE5"/>
    <w:rsid w:val="00FD3016"/>
    <w:rsid w:val="00FD36B1"/>
    <w:rsid w:val="00FE21E9"/>
    <w:rsid w:val="00FE5FE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4:docId w14:val="01D5D6E6"/>
  <w15:docId w15:val="{BEB78365-9689-406C-8066-014D3467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06B"/>
    <w:pPr>
      <w:spacing w:after="200" w:line="276" w:lineRule="auto"/>
    </w:pPr>
    <w:rPr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a-size-extra-large">
    <w:name w:val="a-size-extra-large"/>
    <w:basedOn w:val="Domylnaczcionkaakapitu"/>
    <w:rsid w:val="00A42628"/>
  </w:style>
  <w:style w:type="character" w:customStyle="1" w:styleId="apple-converted-space">
    <w:name w:val="apple-converted-space"/>
    <w:basedOn w:val="Domylnaczcionkaakapitu"/>
    <w:rsid w:val="00A42628"/>
  </w:style>
  <w:style w:type="character" w:customStyle="1" w:styleId="None">
    <w:name w:val="None"/>
    <w:rsid w:val="00CC3C7E"/>
  </w:style>
  <w:style w:type="character" w:customStyle="1" w:styleId="Hyperlink0">
    <w:name w:val="Hyperlink.0"/>
    <w:basedOn w:val="Domylnaczcionkaakapitu"/>
    <w:rsid w:val="00CC3C7E"/>
    <w:rPr>
      <w:outline w:val="0"/>
      <w:shadow w:val="0"/>
      <w:emboss w:val="0"/>
      <w:imprint w:val="0"/>
      <w:color w:val="00000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/index.php?title=Clifford_Stein&amp;action=edit&amp;redlink=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BCDCF-7C9E-4CAD-87D2-E3CF959A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1549</Words>
  <Characters>9296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Anna Marczakiewicz</cp:lastModifiedBy>
  <cp:revision>9</cp:revision>
  <cp:lastPrinted>2019-06-05T11:04:00Z</cp:lastPrinted>
  <dcterms:created xsi:type="dcterms:W3CDTF">2021-09-17T13:57:00Z</dcterms:created>
  <dcterms:modified xsi:type="dcterms:W3CDTF">2024-05-23T11:40:00Z</dcterms:modified>
</cp:coreProperties>
</file>