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82C94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2EC32194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0EEBEF41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C4644D7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ECBB6B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63C27009" w14:textId="77777777" w:rsidTr="004846A3">
        <w:tc>
          <w:tcPr>
            <w:tcW w:w="2410" w:type="dxa"/>
            <w:vAlign w:val="center"/>
          </w:tcPr>
          <w:p w14:paraId="682E20D6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CAEAA27" w14:textId="77777777" w:rsidR="004B3621" w:rsidRPr="00DF5C11" w:rsidRDefault="00F96EEC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SAP w Logistyce</w:t>
            </w:r>
          </w:p>
        </w:tc>
      </w:tr>
      <w:tr w:rsidR="00590946" w:rsidRPr="0001795B" w14:paraId="3A7474E5" w14:textId="77777777" w:rsidTr="004846A3">
        <w:tc>
          <w:tcPr>
            <w:tcW w:w="2410" w:type="dxa"/>
            <w:vAlign w:val="center"/>
          </w:tcPr>
          <w:p w14:paraId="3550E941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C11303C" w14:textId="77777777" w:rsidR="00590946" w:rsidRPr="00DF5C11" w:rsidRDefault="00590946" w:rsidP="00CA50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C4859">
              <w:rPr>
                <w:rFonts w:ascii="Tahoma" w:hAnsi="Tahoma" w:cs="Tahoma"/>
                <w:b w:val="0"/>
              </w:rPr>
              <w:t>2</w:t>
            </w:r>
            <w:r w:rsidR="00AB50F5">
              <w:rPr>
                <w:rFonts w:ascii="Tahoma" w:hAnsi="Tahoma" w:cs="Tahoma"/>
                <w:b w:val="0"/>
              </w:rPr>
              <w:t>2</w:t>
            </w:r>
            <w:r w:rsidR="008E4C8D">
              <w:rPr>
                <w:rFonts w:ascii="Tahoma" w:hAnsi="Tahoma" w:cs="Tahoma"/>
                <w:b w:val="0"/>
              </w:rPr>
              <w:t>/20</w:t>
            </w:r>
            <w:r w:rsidR="009C4859">
              <w:rPr>
                <w:rFonts w:ascii="Tahoma" w:hAnsi="Tahoma" w:cs="Tahoma"/>
                <w:b w:val="0"/>
              </w:rPr>
              <w:t>2</w:t>
            </w:r>
            <w:r w:rsidR="00AB50F5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38169E25" w14:textId="77777777" w:rsidTr="004846A3">
        <w:tc>
          <w:tcPr>
            <w:tcW w:w="2410" w:type="dxa"/>
            <w:vAlign w:val="center"/>
          </w:tcPr>
          <w:p w14:paraId="20B53BDA" w14:textId="77777777" w:rsidR="00590946" w:rsidRPr="0001795B" w:rsidRDefault="00F5651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3C5D8AF" w14:textId="77777777" w:rsidR="00590946" w:rsidRPr="00DF5C11" w:rsidRDefault="00F56510" w:rsidP="008E4C8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246D175D" w14:textId="77777777" w:rsidTr="004846A3">
        <w:tc>
          <w:tcPr>
            <w:tcW w:w="2410" w:type="dxa"/>
            <w:vAlign w:val="center"/>
          </w:tcPr>
          <w:p w14:paraId="56BDD2D9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B4EADC4" w14:textId="77777777" w:rsidR="00590946" w:rsidRPr="00DF5C11" w:rsidRDefault="008E4C8D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0FA26C37" w14:textId="77777777" w:rsidTr="004846A3">
        <w:tc>
          <w:tcPr>
            <w:tcW w:w="2410" w:type="dxa"/>
            <w:vAlign w:val="center"/>
          </w:tcPr>
          <w:p w14:paraId="0826187D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88634C0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1F9B064A" w14:textId="77777777" w:rsidTr="004846A3">
        <w:tc>
          <w:tcPr>
            <w:tcW w:w="2410" w:type="dxa"/>
            <w:vAlign w:val="center"/>
          </w:tcPr>
          <w:p w14:paraId="651E31E0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26C4B8B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6DC561CC" w14:textId="77777777" w:rsidTr="004846A3">
        <w:tc>
          <w:tcPr>
            <w:tcW w:w="2410" w:type="dxa"/>
            <w:vAlign w:val="center"/>
          </w:tcPr>
          <w:p w14:paraId="194D02DA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A7320FD" w14:textId="77777777" w:rsidR="00590946" w:rsidRPr="009F0094" w:rsidRDefault="00AB50F5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 w:rsidRPr="00AB50F5">
              <w:rPr>
                <w:rFonts w:ascii="Tahoma" w:hAnsi="Tahoma" w:cs="Tahoma"/>
                <w:color w:val="000000"/>
              </w:rPr>
              <w:t>Logistyka produkcji i procesów magazynowych</w:t>
            </w:r>
          </w:p>
        </w:tc>
      </w:tr>
      <w:tr w:rsidR="00590946" w:rsidRPr="0001795B" w14:paraId="12760915" w14:textId="77777777" w:rsidTr="004846A3">
        <w:tc>
          <w:tcPr>
            <w:tcW w:w="2410" w:type="dxa"/>
            <w:vAlign w:val="center"/>
          </w:tcPr>
          <w:p w14:paraId="4845D1C9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98DDD78" w14:textId="77777777" w:rsidR="00590946" w:rsidRPr="00DF5C11" w:rsidRDefault="008E4C8D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</w:t>
            </w:r>
            <w:r w:rsidR="00590946">
              <w:rPr>
                <w:rFonts w:ascii="Tahoma" w:hAnsi="Tahoma" w:cs="Tahoma"/>
                <w:b w:val="0"/>
              </w:rPr>
              <w:t>Kozik Piotr</w:t>
            </w:r>
          </w:p>
        </w:tc>
      </w:tr>
    </w:tbl>
    <w:p w14:paraId="55471EDA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77823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45520C28" w14:textId="77777777" w:rsidTr="008046AE">
        <w:tc>
          <w:tcPr>
            <w:tcW w:w="9778" w:type="dxa"/>
          </w:tcPr>
          <w:p w14:paraId="17CA41FC" w14:textId="77777777" w:rsidR="004846A3" w:rsidRPr="00931F5B" w:rsidRDefault="00321F02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20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321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</w:p>
        </w:tc>
      </w:tr>
    </w:tbl>
    <w:p w14:paraId="77A9296D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A7451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6510">
        <w:rPr>
          <w:rFonts w:ascii="Tahoma" w:hAnsi="Tahoma" w:cs="Tahoma"/>
        </w:rPr>
        <w:t>uczenia się</w:t>
      </w:r>
      <w:r w:rsidR="00F56510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F116A6D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A2CBBD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0D6BBEFA" w14:textId="77777777" w:rsidTr="004846A3">
        <w:tc>
          <w:tcPr>
            <w:tcW w:w="675" w:type="dxa"/>
            <w:vAlign w:val="center"/>
          </w:tcPr>
          <w:p w14:paraId="412F7562" w14:textId="77777777" w:rsidR="008046AE" w:rsidRPr="008E4C8D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4C8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4B70C9D" w14:textId="77777777" w:rsidR="008046AE" w:rsidRPr="0001795B" w:rsidRDefault="00EA188E" w:rsidP="00F16B9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Zapoznanie stu</w:t>
            </w:r>
            <w:r w:rsidR="00DB005B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dentów z zakresem, charakterem</w:t>
            </w: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F16B93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zintegrowanych systemów informatycznych stosowanych w przedsiębiorstwach.</w:t>
            </w:r>
          </w:p>
        </w:tc>
      </w:tr>
      <w:tr w:rsidR="008046AE" w:rsidRPr="0001795B" w14:paraId="4DCFB1BA" w14:textId="77777777" w:rsidTr="004846A3">
        <w:tc>
          <w:tcPr>
            <w:tcW w:w="675" w:type="dxa"/>
            <w:vAlign w:val="center"/>
          </w:tcPr>
          <w:p w14:paraId="798A2B6C" w14:textId="77777777" w:rsidR="008046AE" w:rsidRPr="008E4C8D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44B0CDB0" w14:textId="77777777" w:rsidR="008046AE" w:rsidRPr="0001795B" w:rsidRDefault="00037591" w:rsidP="00F16B9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Zapoznanie studentów z</w:t>
            </w:r>
            <w:r w:rsidR="00F16B93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funkcjonalnością zintegrowanego systemu klasy ERP SAP R/3 w obszarze logistyki</w:t>
            </w:r>
            <w:r w:rsidR="00233D72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.</w:t>
            </w:r>
          </w:p>
        </w:tc>
      </w:tr>
    </w:tbl>
    <w:p w14:paraId="33E20FC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840BA8" w14:textId="77777777" w:rsidR="008938C7" w:rsidRPr="008E4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4C8D">
        <w:rPr>
          <w:rFonts w:ascii="Tahoma" w:hAnsi="Tahoma" w:cs="Tahoma"/>
        </w:rPr>
        <w:t>Przedmiotowe e</w:t>
      </w:r>
      <w:r w:rsidR="008938C7" w:rsidRPr="008E4C8D">
        <w:rPr>
          <w:rFonts w:ascii="Tahoma" w:hAnsi="Tahoma" w:cs="Tahoma"/>
        </w:rPr>
        <w:t xml:space="preserve">fekty </w:t>
      </w:r>
      <w:r w:rsidR="00F56510">
        <w:rPr>
          <w:rFonts w:ascii="Tahoma" w:hAnsi="Tahoma" w:cs="Tahoma"/>
        </w:rPr>
        <w:t>uczenia się</w:t>
      </w:r>
      <w:r w:rsidR="008938C7" w:rsidRPr="008E4C8D">
        <w:rPr>
          <w:rFonts w:ascii="Tahoma" w:hAnsi="Tahoma" w:cs="Tahoma"/>
        </w:rPr>
        <w:t xml:space="preserve">, </w:t>
      </w:r>
      <w:r w:rsidR="00F31E7C" w:rsidRPr="008E4C8D">
        <w:rPr>
          <w:rFonts w:ascii="Tahoma" w:hAnsi="Tahoma" w:cs="Tahoma"/>
        </w:rPr>
        <w:t xml:space="preserve">z podziałem na wiedzę, umiejętności i kompetencje, wraz z odniesieniem do efektów </w:t>
      </w:r>
      <w:r w:rsidR="00F56510">
        <w:rPr>
          <w:rFonts w:ascii="Tahoma" w:hAnsi="Tahoma" w:cs="Tahoma"/>
        </w:rPr>
        <w:t>uczenia się</w:t>
      </w:r>
      <w:r w:rsidR="00F56510" w:rsidRPr="008E4C8D">
        <w:rPr>
          <w:rFonts w:ascii="Tahoma" w:hAnsi="Tahoma" w:cs="Tahoma"/>
        </w:rPr>
        <w:t xml:space="preserve"> </w:t>
      </w:r>
      <w:r w:rsidR="00F31E7C" w:rsidRPr="008E4C8D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F56510" w:rsidRPr="008E4C8D" w14:paraId="3A3AC83E" w14:textId="77777777" w:rsidTr="001212F9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1EBFCEA7" w14:textId="77777777" w:rsidR="00F56510" w:rsidRPr="008E4C8D" w:rsidRDefault="00F56510" w:rsidP="0001795B">
            <w:pPr>
              <w:pStyle w:val="Nagwkitablic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14:paraId="3F678D00" w14:textId="77777777" w:rsidR="00F56510" w:rsidRPr="008E4C8D" w:rsidRDefault="00F56510" w:rsidP="0001795B">
            <w:pPr>
              <w:pStyle w:val="Nagwkitablic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0299098D" w14:textId="77777777" w:rsidR="00F56510" w:rsidRPr="008E4C8D" w:rsidRDefault="00F56510" w:rsidP="009C2B30">
            <w:pPr>
              <w:pStyle w:val="Nagwkitablic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41023D0" w14:textId="77777777" w:rsidR="00F56510" w:rsidRPr="008E4C8D" w:rsidRDefault="00F56510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F56510" w:rsidRPr="0001795B" w14:paraId="11CB57C5" w14:textId="77777777" w:rsidTr="00F5651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C20CFA8" w14:textId="77777777" w:rsidR="00F56510" w:rsidRPr="0001795B" w:rsidRDefault="00F56510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F56510" w:rsidRPr="0001795B" w14:paraId="5A2F9364" w14:textId="77777777" w:rsidTr="00F56510">
        <w:trPr>
          <w:trHeight w:val="227"/>
          <w:jc w:val="right"/>
        </w:trPr>
        <w:tc>
          <w:tcPr>
            <w:tcW w:w="993" w:type="dxa"/>
            <w:vAlign w:val="center"/>
          </w:tcPr>
          <w:p w14:paraId="40F2DE3C" w14:textId="77777777" w:rsidR="00F56510" w:rsidRPr="0001795B" w:rsidRDefault="00F56510" w:rsidP="007462D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40446A14" w14:textId="77777777" w:rsidR="00F56510" w:rsidRPr="0001795B" w:rsidRDefault="00F56510" w:rsidP="00CA50A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interpretować główne parametry planistyczne stosowane w systemie klasy ERP SAP </w:t>
            </w:r>
            <w:r w:rsidR="00CA50A7">
              <w:rPr>
                <w:rFonts w:ascii="Tahoma" w:hAnsi="Tahoma" w:cs="Tahoma"/>
              </w:rPr>
              <w:t>S/4 HANA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92" w:type="dxa"/>
            <w:vAlign w:val="center"/>
          </w:tcPr>
          <w:p w14:paraId="1BA669A5" w14:textId="77777777" w:rsidR="00F56510" w:rsidRPr="0001795B" w:rsidRDefault="00F5651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F56510" w:rsidRPr="0001795B" w14:paraId="46249497" w14:textId="77777777" w:rsidTr="00F56510">
        <w:trPr>
          <w:trHeight w:val="227"/>
          <w:jc w:val="right"/>
        </w:trPr>
        <w:tc>
          <w:tcPr>
            <w:tcW w:w="993" w:type="dxa"/>
            <w:vAlign w:val="center"/>
          </w:tcPr>
          <w:p w14:paraId="6E3642DC" w14:textId="77777777" w:rsidR="00F56510" w:rsidRPr="00F423D6" w:rsidRDefault="00F56510" w:rsidP="007462D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14:paraId="32AFE277" w14:textId="77777777" w:rsidR="00F56510" w:rsidRDefault="00F56510" w:rsidP="00413D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wykonać podstawowe czynności związane z obsługą systemu klasy ERP </w:t>
            </w:r>
            <w:r w:rsidR="00CA50A7">
              <w:rPr>
                <w:rFonts w:ascii="Tahoma" w:hAnsi="Tahoma" w:cs="Tahoma"/>
              </w:rPr>
              <w:t>SAP S/4 HANA</w:t>
            </w:r>
            <w:r>
              <w:rPr>
                <w:rFonts w:ascii="Tahoma" w:hAnsi="Tahoma" w:cs="Tahoma"/>
              </w:rPr>
              <w:t xml:space="preserve"> w module PP.</w:t>
            </w:r>
          </w:p>
        </w:tc>
        <w:tc>
          <w:tcPr>
            <w:tcW w:w="1492" w:type="dxa"/>
            <w:vAlign w:val="center"/>
          </w:tcPr>
          <w:p w14:paraId="208FC27A" w14:textId="77777777" w:rsidR="00F56510" w:rsidRPr="00F423D6" w:rsidRDefault="00F5651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AB50F5">
              <w:rPr>
                <w:rFonts w:ascii="Tahoma" w:hAnsi="Tahoma" w:cs="Tahoma"/>
              </w:rPr>
              <w:t>15</w:t>
            </w:r>
          </w:p>
        </w:tc>
      </w:tr>
    </w:tbl>
    <w:p w14:paraId="04654FA2" w14:textId="77777777" w:rsidR="008E4C8D" w:rsidRDefault="008E4C8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ACA71C" w14:textId="77777777" w:rsidR="006A0C1C" w:rsidRDefault="006A0C1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93ABEC" w14:textId="77777777" w:rsidR="006A0C1C" w:rsidRDefault="006A0C1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33752E6" w14:textId="77777777" w:rsidR="006A0C1C" w:rsidRDefault="006A0C1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743D6A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6F754A67" w14:textId="77777777" w:rsidTr="004846A3">
        <w:tc>
          <w:tcPr>
            <w:tcW w:w="9778" w:type="dxa"/>
            <w:gridSpan w:val="8"/>
            <w:vAlign w:val="center"/>
          </w:tcPr>
          <w:p w14:paraId="0264C8B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067BCF1" w14:textId="77777777" w:rsidTr="004846A3">
        <w:tc>
          <w:tcPr>
            <w:tcW w:w="1222" w:type="dxa"/>
            <w:vAlign w:val="center"/>
          </w:tcPr>
          <w:p w14:paraId="01B4528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DCEA7E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C0B74B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E88E1A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45896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B5F88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0D573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4D8E8C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96E2DCF" w14:textId="77777777" w:rsidTr="004846A3">
        <w:tc>
          <w:tcPr>
            <w:tcW w:w="1222" w:type="dxa"/>
            <w:vAlign w:val="center"/>
          </w:tcPr>
          <w:p w14:paraId="76C8336D" w14:textId="77777777" w:rsidR="0035344F" w:rsidRPr="0001795B" w:rsidRDefault="0070474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69E08B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D82FC0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9ACD150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5E6A795" w14:textId="77777777" w:rsidR="0035344F" w:rsidRPr="0001795B" w:rsidRDefault="008E4C8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B7B779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F068D93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9721A77" w14:textId="77777777" w:rsidR="0035344F" w:rsidRPr="0001795B" w:rsidRDefault="004427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2E02B4E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67F39D50" w14:textId="77777777" w:rsidTr="004846A3">
        <w:tc>
          <w:tcPr>
            <w:tcW w:w="9778" w:type="dxa"/>
            <w:gridSpan w:val="8"/>
            <w:vAlign w:val="center"/>
          </w:tcPr>
          <w:p w14:paraId="6CE9FF4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1C09E9F3" w14:textId="77777777" w:rsidTr="004846A3">
        <w:tc>
          <w:tcPr>
            <w:tcW w:w="1222" w:type="dxa"/>
            <w:vAlign w:val="center"/>
          </w:tcPr>
          <w:p w14:paraId="07E6F8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D1886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B6BBC9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2F353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194DB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2C7D52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749FBD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C4E1F0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7F3EFD37" w14:textId="77777777" w:rsidTr="004846A3">
        <w:tc>
          <w:tcPr>
            <w:tcW w:w="1222" w:type="dxa"/>
            <w:vAlign w:val="center"/>
          </w:tcPr>
          <w:p w14:paraId="4360D9E8" w14:textId="77777777" w:rsidR="0035344F" w:rsidRPr="0001795B" w:rsidRDefault="0070474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946FD2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A92C39F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67A02D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178AA06" w14:textId="77777777" w:rsidR="0035344F" w:rsidRPr="0001795B" w:rsidRDefault="008E4C8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1F938D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6F6C6D3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DA71E37" w14:textId="77777777" w:rsidR="0035344F" w:rsidRPr="0001795B" w:rsidRDefault="004427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2E8533FF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2891C8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735B1A7" w14:textId="77777777" w:rsidTr="00814C3C">
        <w:tc>
          <w:tcPr>
            <w:tcW w:w="2127" w:type="dxa"/>
            <w:vAlign w:val="center"/>
          </w:tcPr>
          <w:p w14:paraId="7A6D7ED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5A71DF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7D62379F" w14:textId="77777777" w:rsidTr="00814C3C">
        <w:tc>
          <w:tcPr>
            <w:tcW w:w="2127" w:type="dxa"/>
            <w:vAlign w:val="center"/>
          </w:tcPr>
          <w:p w14:paraId="31ECFF21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C0455F3" w14:textId="77777777" w:rsidR="00953A1A" w:rsidRPr="004957A9" w:rsidRDefault="004957A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57A9">
              <w:rPr>
                <w:rFonts w:ascii="Tahoma" w:hAnsi="Tahoma" w:cs="Tahoma"/>
                <w:b w:val="0"/>
              </w:rPr>
              <w:t>Laboratoryjna, eksperymentu</w:t>
            </w:r>
          </w:p>
        </w:tc>
      </w:tr>
      <w:tr w:rsidR="00953A1A" w:rsidRPr="0001795B" w14:paraId="01027AED" w14:textId="77777777" w:rsidTr="00814C3C">
        <w:tc>
          <w:tcPr>
            <w:tcW w:w="2127" w:type="dxa"/>
            <w:vAlign w:val="center"/>
          </w:tcPr>
          <w:p w14:paraId="3BFCC1C7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AA2C23C" w14:textId="77777777" w:rsidR="00953A1A" w:rsidRPr="0001795B" w:rsidRDefault="008E4C8D" w:rsidP="009C2B3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73284A1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816E69C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3199D6F9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D8E24D" w14:textId="77777777" w:rsidR="000742E0" w:rsidRDefault="000742E0" w:rsidP="00D465B9">
      <w:pPr>
        <w:pStyle w:val="Podpunkty"/>
        <w:ind w:left="0"/>
        <w:rPr>
          <w:rFonts w:ascii="Tahoma" w:hAnsi="Tahoma" w:cs="Tahoma"/>
          <w:smallCaps/>
        </w:rPr>
      </w:pPr>
    </w:p>
    <w:p w14:paraId="1C6E87A1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5AA0F0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55F571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7B5D49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62512B9A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80E8B41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1011A0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48E8B11D" w14:textId="77777777" w:rsidTr="00A65076">
        <w:tc>
          <w:tcPr>
            <w:tcW w:w="568" w:type="dxa"/>
            <w:vAlign w:val="center"/>
          </w:tcPr>
          <w:p w14:paraId="5F02ACB4" w14:textId="77777777" w:rsidR="00A65076" w:rsidRPr="0001795B" w:rsidRDefault="00080C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04A8559A" w14:textId="77777777" w:rsidR="00A65076" w:rsidRPr="0001795B" w:rsidRDefault="00080C44" w:rsidP="004D690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80C44">
              <w:rPr>
                <w:rFonts w:ascii="Tahoma" w:hAnsi="Tahoma" w:cs="Tahoma"/>
                <w:spacing w:val="-6"/>
              </w:rPr>
              <w:t>Wprowadzenie do zagadnienia zintegrowanych systemów informatycznych przedsiębiorstw</w:t>
            </w:r>
          </w:p>
        </w:tc>
      </w:tr>
      <w:tr w:rsidR="00080C44" w:rsidRPr="0001795B" w14:paraId="65E53D3A" w14:textId="77777777" w:rsidTr="00A65076">
        <w:tc>
          <w:tcPr>
            <w:tcW w:w="568" w:type="dxa"/>
            <w:vAlign w:val="center"/>
          </w:tcPr>
          <w:p w14:paraId="21DF79E8" w14:textId="77777777" w:rsidR="00080C44" w:rsidRPr="0001795B" w:rsidRDefault="00080C44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155480FE" w14:textId="77777777" w:rsidR="00080C44" w:rsidRDefault="00080C44" w:rsidP="00080C4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80C44">
              <w:rPr>
                <w:rFonts w:ascii="Tahoma" w:hAnsi="Tahoma" w:cs="Tahoma"/>
                <w:spacing w:val="-6"/>
              </w:rPr>
              <w:t xml:space="preserve">Zapoznanie z metodą planowania produkcji MRP I </w:t>
            </w:r>
            <w:proofErr w:type="spellStart"/>
            <w:r w:rsidRPr="00080C44">
              <w:rPr>
                <w:rFonts w:ascii="Tahoma" w:hAnsi="Tahoma" w:cs="Tahoma"/>
                <w:spacing w:val="-6"/>
              </w:rPr>
              <w:t>i</w:t>
            </w:r>
            <w:proofErr w:type="spellEnd"/>
            <w:r w:rsidRPr="00080C44">
              <w:rPr>
                <w:rFonts w:ascii="Tahoma" w:hAnsi="Tahoma" w:cs="Tahoma"/>
                <w:spacing w:val="-6"/>
              </w:rPr>
              <w:t xml:space="preserve"> MRP</w:t>
            </w:r>
            <w:r>
              <w:rPr>
                <w:rFonts w:ascii="Tahoma" w:hAnsi="Tahoma" w:cs="Tahoma"/>
              </w:rPr>
              <w:t xml:space="preserve"> II</w:t>
            </w:r>
          </w:p>
        </w:tc>
      </w:tr>
      <w:tr w:rsidR="00080C44" w:rsidRPr="0001795B" w14:paraId="28E64CB6" w14:textId="77777777" w:rsidTr="00A65076">
        <w:tc>
          <w:tcPr>
            <w:tcW w:w="568" w:type="dxa"/>
            <w:vAlign w:val="center"/>
          </w:tcPr>
          <w:p w14:paraId="266AD9AD" w14:textId="77777777" w:rsidR="00080C44" w:rsidRPr="0001795B" w:rsidRDefault="00080C44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C2D8222" w14:textId="77777777" w:rsidR="00080C44" w:rsidRDefault="00080C44" w:rsidP="00080C4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w zagadnienia zintegrowanych informatycznych systemów klasy ERP.</w:t>
            </w:r>
          </w:p>
        </w:tc>
      </w:tr>
      <w:tr w:rsidR="00080C44" w:rsidRPr="0001795B" w14:paraId="333BC273" w14:textId="77777777" w:rsidTr="00A65076">
        <w:tc>
          <w:tcPr>
            <w:tcW w:w="568" w:type="dxa"/>
            <w:vAlign w:val="center"/>
          </w:tcPr>
          <w:p w14:paraId="2619AD6C" w14:textId="77777777" w:rsidR="00080C44" w:rsidRPr="0001795B" w:rsidRDefault="00080C44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21ED0C4" w14:textId="77777777" w:rsidR="00080C44" w:rsidRPr="0001795B" w:rsidRDefault="00080C44" w:rsidP="00F96EE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SAP </w:t>
            </w:r>
            <w:r w:rsidR="00F96EEC">
              <w:rPr>
                <w:rFonts w:ascii="Tahoma" w:hAnsi="Tahoma" w:cs="Tahoma"/>
                <w:spacing w:val="-6"/>
              </w:rPr>
              <w:t>S/4 HANA</w:t>
            </w:r>
            <w:r>
              <w:rPr>
                <w:rFonts w:ascii="Tahoma" w:hAnsi="Tahoma" w:cs="Tahoma"/>
                <w:spacing w:val="-6"/>
              </w:rPr>
              <w:t xml:space="preserve"> – zapoznanie z systemem.</w:t>
            </w:r>
          </w:p>
        </w:tc>
      </w:tr>
      <w:tr w:rsidR="00A65076" w:rsidRPr="0001795B" w14:paraId="213E2EF9" w14:textId="77777777" w:rsidTr="00A65076">
        <w:tc>
          <w:tcPr>
            <w:tcW w:w="568" w:type="dxa"/>
            <w:vAlign w:val="center"/>
          </w:tcPr>
          <w:p w14:paraId="169F880D" w14:textId="77777777" w:rsidR="00A65076" w:rsidRPr="0001795B" w:rsidRDefault="00A65076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01331F23" w14:textId="77777777" w:rsidR="00A65076" w:rsidRPr="0001795B" w:rsidRDefault="00546964" w:rsidP="005469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Dane główne materiałowe – analiza podstawowych parametrów logistycznych</w:t>
            </w:r>
            <w:r w:rsidR="001D1934">
              <w:rPr>
                <w:rFonts w:ascii="Tahoma" w:hAnsi="Tahoma" w:cs="Tahoma"/>
              </w:rPr>
              <w:t>.</w:t>
            </w:r>
          </w:p>
        </w:tc>
      </w:tr>
      <w:tr w:rsidR="00A65076" w:rsidRPr="0001795B" w14:paraId="2950C8D7" w14:textId="77777777" w:rsidTr="00A65076">
        <w:tc>
          <w:tcPr>
            <w:tcW w:w="568" w:type="dxa"/>
            <w:vAlign w:val="center"/>
          </w:tcPr>
          <w:p w14:paraId="699CD535" w14:textId="77777777" w:rsidR="00A65076" w:rsidRPr="0001795B" w:rsidRDefault="00A65076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40AC33EC" w14:textId="77777777" w:rsidR="00A65076" w:rsidRPr="0001795B" w:rsidRDefault="00546964" w:rsidP="00040D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Dane główne materiałowe – analiza marszrut technologicznych, specyfikacji materiałowych</w:t>
            </w:r>
            <w:r w:rsidR="001D1934">
              <w:rPr>
                <w:rFonts w:ascii="Tahoma" w:hAnsi="Tahoma" w:cs="Tahoma"/>
              </w:rPr>
              <w:t>.</w:t>
            </w:r>
          </w:p>
        </w:tc>
      </w:tr>
      <w:tr w:rsidR="00A65076" w:rsidRPr="0001795B" w14:paraId="74A3B83F" w14:textId="77777777" w:rsidTr="00A65076">
        <w:tc>
          <w:tcPr>
            <w:tcW w:w="568" w:type="dxa"/>
            <w:vAlign w:val="center"/>
          </w:tcPr>
          <w:p w14:paraId="1B35AD5C" w14:textId="77777777" w:rsidR="00A65076" w:rsidRPr="0001795B" w:rsidRDefault="00040DAF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7548604F" w14:textId="77777777" w:rsidR="00A65076" w:rsidRPr="0001795B" w:rsidRDefault="00546964" w:rsidP="003A48C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produkcji w module PP SAP </w:t>
            </w:r>
            <w:r w:rsidR="00CA50A7">
              <w:rPr>
                <w:rFonts w:ascii="Tahoma" w:hAnsi="Tahoma" w:cs="Tahoma"/>
                <w:spacing w:val="-6"/>
              </w:rPr>
              <w:t>S/4 HANA</w:t>
            </w:r>
            <w:r w:rsidR="001D1934">
              <w:rPr>
                <w:rFonts w:ascii="Tahoma" w:hAnsi="Tahoma" w:cs="Tahoma"/>
              </w:rPr>
              <w:t>.</w:t>
            </w:r>
          </w:p>
        </w:tc>
      </w:tr>
      <w:tr w:rsidR="00040DAF" w:rsidRPr="0001795B" w14:paraId="42503386" w14:textId="77777777" w:rsidTr="00A65076">
        <w:tc>
          <w:tcPr>
            <w:tcW w:w="568" w:type="dxa"/>
            <w:vAlign w:val="center"/>
          </w:tcPr>
          <w:p w14:paraId="47E04B56" w14:textId="77777777" w:rsidR="00040DAF" w:rsidRPr="0001795B" w:rsidRDefault="00040DAF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14:paraId="02B7053A" w14:textId="77777777" w:rsidR="00040DAF" w:rsidRPr="0001795B" w:rsidRDefault="00546964" w:rsidP="003A48C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okna planistycznego MD04.</w:t>
            </w:r>
          </w:p>
        </w:tc>
      </w:tr>
    </w:tbl>
    <w:p w14:paraId="19D57107" w14:textId="77777777"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5DDFC1" w14:textId="77777777" w:rsidR="00F23ABE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85DAA29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A98050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C559F7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BD3776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7AFBD27B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505C55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96FA43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77410F11" w14:textId="77777777" w:rsidTr="00A65076">
        <w:tc>
          <w:tcPr>
            <w:tcW w:w="568" w:type="dxa"/>
            <w:vAlign w:val="center"/>
          </w:tcPr>
          <w:p w14:paraId="29C6A63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4E3EE7D" w14:textId="77777777" w:rsidR="00A65076" w:rsidRPr="0001795B" w:rsidRDefault="009815F3" w:rsidP="009815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>
              <w:rPr>
                <w:rFonts w:ascii="Tahoma" w:hAnsi="Tahoma" w:cs="Tahoma"/>
              </w:rPr>
              <w:t>symulacji wybranego systemu</w:t>
            </w:r>
          </w:p>
        </w:tc>
      </w:tr>
    </w:tbl>
    <w:p w14:paraId="15EC015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FBBAA0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9334E0F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6510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514A4F62" w14:textId="77777777" w:rsidTr="00F03B30">
        <w:tc>
          <w:tcPr>
            <w:tcW w:w="3261" w:type="dxa"/>
          </w:tcPr>
          <w:p w14:paraId="70468FA8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651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E0203AF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E5440E5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C3FE6" w:rsidRPr="0001795B" w14:paraId="064F7913" w14:textId="77777777" w:rsidTr="003D4003">
        <w:tc>
          <w:tcPr>
            <w:tcW w:w="3261" w:type="dxa"/>
            <w:vAlign w:val="center"/>
          </w:tcPr>
          <w:p w14:paraId="2AD4334D" w14:textId="77777777" w:rsidR="004C3FE6" w:rsidRPr="0001795B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4C3FE6" w:rsidRPr="00F423D6">
              <w:rPr>
                <w:rFonts w:ascii="Tahoma" w:hAnsi="Tahoma" w:cs="Tahoma"/>
              </w:rPr>
              <w:t>_U0</w:t>
            </w:r>
            <w:r w:rsidR="004C3FE6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9C0DC81" w14:textId="77777777" w:rsidR="004C3FE6" w:rsidRPr="0001795B" w:rsidRDefault="004C3FE6" w:rsidP="004C3F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AB50F5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6D7F7EF" w14:textId="77777777" w:rsidR="004C3FE6" w:rsidRPr="0001795B" w:rsidRDefault="00AB50F5" w:rsidP="00080C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L1-L6</w:t>
            </w:r>
            <w:r w:rsidR="009815F3">
              <w:rPr>
                <w:rFonts w:ascii="Tahoma" w:hAnsi="Tahoma" w:cs="Tahoma"/>
              </w:rPr>
              <w:t>, P1</w:t>
            </w:r>
          </w:p>
        </w:tc>
      </w:tr>
      <w:tr w:rsidR="004C3FE6" w:rsidRPr="0001795B" w14:paraId="6807990E" w14:textId="77777777" w:rsidTr="003D4003">
        <w:tc>
          <w:tcPr>
            <w:tcW w:w="3261" w:type="dxa"/>
            <w:vAlign w:val="center"/>
          </w:tcPr>
          <w:p w14:paraId="31E47AEF" w14:textId="77777777" w:rsidR="004C3FE6" w:rsidRPr="00F423D6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4C3FE6" w:rsidRPr="00F423D6">
              <w:rPr>
                <w:rFonts w:ascii="Tahoma" w:hAnsi="Tahoma" w:cs="Tahoma"/>
              </w:rPr>
              <w:t>_U0</w:t>
            </w:r>
            <w:r w:rsidR="004C3FE6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54D0309" w14:textId="77777777" w:rsidR="004C3FE6" w:rsidRPr="0001795B" w:rsidRDefault="004C3FE6" w:rsidP="00FA4C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167A2C71" w14:textId="77777777" w:rsidR="004C3FE6" w:rsidRPr="0001795B" w:rsidRDefault="004C3FE6" w:rsidP="00080C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080C44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, L</w:t>
            </w:r>
            <w:r w:rsidR="00080C44">
              <w:rPr>
                <w:rFonts w:ascii="Tahoma" w:hAnsi="Tahoma" w:cs="Tahoma"/>
              </w:rPr>
              <w:t>8</w:t>
            </w:r>
          </w:p>
        </w:tc>
      </w:tr>
    </w:tbl>
    <w:p w14:paraId="06879C29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7E7DDB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6510">
        <w:rPr>
          <w:rFonts w:ascii="Tahoma" w:hAnsi="Tahoma" w:cs="Tahoma"/>
        </w:rPr>
        <w:t>uczenia się</w:t>
      </w:r>
      <w:r w:rsidR="00F56510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5C97683A" w14:textId="77777777" w:rsidTr="000A1541">
        <w:tc>
          <w:tcPr>
            <w:tcW w:w="1418" w:type="dxa"/>
            <w:vAlign w:val="center"/>
          </w:tcPr>
          <w:p w14:paraId="5EAEED6F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6510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7D7A1F9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66DC7D1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E4C8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D61EB21" w14:textId="77777777" w:rsidTr="000A1541">
        <w:tc>
          <w:tcPr>
            <w:tcW w:w="1418" w:type="dxa"/>
            <w:vAlign w:val="center"/>
          </w:tcPr>
          <w:p w14:paraId="378667F7" w14:textId="77777777" w:rsidR="00E44DC1" w:rsidRPr="0001795B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3A4F41FA" w14:textId="77777777" w:rsidR="00E44DC1" w:rsidRPr="0001795B" w:rsidRDefault="009815F3" w:rsidP="009C2B3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0DA2E618" w14:textId="77777777" w:rsidR="00E44DC1" w:rsidRPr="0001795B" w:rsidRDefault="009815F3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4DC1" w:rsidRPr="0001795B" w14:paraId="054290C9" w14:textId="77777777" w:rsidTr="000A1541">
        <w:tc>
          <w:tcPr>
            <w:tcW w:w="1418" w:type="dxa"/>
            <w:vAlign w:val="center"/>
          </w:tcPr>
          <w:p w14:paraId="7086249B" w14:textId="77777777" w:rsidR="00E44DC1" w:rsidRPr="00F423D6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6537436B" w14:textId="77777777" w:rsidR="00E44DC1" w:rsidRPr="0001795B" w:rsidRDefault="00345B35" w:rsidP="009C2B3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4225C7B" w14:textId="77777777" w:rsidR="00E44DC1" w:rsidRPr="0001795B" w:rsidRDefault="009804F2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65B9280A" w14:textId="77777777" w:rsidR="000742E0" w:rsidRDefault="000742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41EA3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6510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F5651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3C40A8F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AC4017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4C7A4F16" w14:textId="77777777" w:rsidR="008938C7" w:rsidRPr="0001795B" w:rsidRDefault="00F5651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B38D2D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1DFD3F6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775F5D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365CF8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D7BA1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60A35A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0BA38B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631DA80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764E08" w:rsidRPr="00317E0F" w14:paraId="73092A0A" w14:textId="77777777" w:rsidTr="00004948">
        <w:tc>
          <w:tcPr>
            <w:tcW w:w="1135" w:type="dxa"/>
            <w:vAlign w:val="center"/>
          </w:tcPr>
          <w:p w14:paraId="12D5C6A6" w14:textId="77777777" w:rsidR="00764E08" w:rsidRPr="0001795B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64E08" w:rsidRPr="00F423D6">
              <w:rPr>
                <w:rFonts w:ascii="Tahoma" w:hAnsi="Tahoma" w:cs="Tahoma"/>
              </w:rPr>
              <w:t>_U0</w:t>
            </w:r>
            <w:r w:rsidR="00764E08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E3298B6" w14:textId="77777777" w:rsidR="00764E08" w:rsidRPr="00513FE6" w:rsidRDefault="006D35E1" w:rsidP="006D35E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513FE6" w:rsidRPr="00513FE6">
              <w:rPr>
                <w:rFonts w:ascii="Tahoma" w:hAnsi="Tahoma" w:cs="Tahoma"/>
              </w:rPr>
              <w:t>pracować dan</w:t>
            </w:r>
            <w:r>
              <w:rPr>
                <w:rFonts w:ascii="Tahoma" w:hAnsi="Tahoma" w:cs="Tahoma"/>
              </w:rPr>
              <w:t>ych</w:t>
            </w:r>
            <w:r w:rsidR="00513FE6" w:rsidRPr="00513FE6">
              <w:rPr>
                <w:rFonts w:ascii="Tahoma" w:hAnsi="Tahoma" w:cs="Tahoma"/>
              </w:rPr>
              <w:t xml:space="preserve"> główn</w:t>
            </w:r>
            <w:r>
              <w:rPr>
                <w:rFonts w:ascii="Tahoma" w:hAnsi="Tahoma" w:cs="Tahoma"/>
              </w:rPr>
              <w:t>ych</w:t>
            </w:r>
            <w:r w:rsidR="00513FE6" w:rsidRPr="00513FE6">
              <w:rPr>
                <w:rFonts w:ascii="Tahoma" w:hAnsi="Tahoma" w:cs="Tahoma"/>
              </w:rPr>
              <w:t xml:space="preserve"> materiałow</w:t>
            </w:r>
            <w:r>
              <w:rPr>
                <w:rFonts w:ascii="Tahoma" w:hAnsi="Tahoma" w:cs="Tahoma"/>
              </w:rPr>
              <w:t>ych</w:t>
            </w:r>
            <w:r w:rsidR="00513FE6" w:rsidRPr="00513FE6">
              <w:rPr>
                <w:rFonts w:ascii="Tahoma" w:hAnsi="Tahoma" w:cs="Tahoma"/>
              </w:rPr>
              <w:t xml:space="preserve"> w systemie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>S/4 HANA</w:t>
            </w:r>
            <w:r w:rsidR="007068F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66193FC1" w14:textId="77777777" w:rsidR="00764E08" w:rsidRPr="00513FE6" w:rsidRDefault="006D35E1" w:rsidP="0001795B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513FE6" w:rsidRPr="00513FE6">
              <w:rPr>
                <w:rFonts w:ascii="Tahoma" w:hAnsi="Tahoma" w:cs="Tahoma"/>
              </w:rPr>
              <w:t xml:space="preserve">pracować dane główne materiałowe w systemie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>S/4 HANA</w:t>
            </w:r>
            <w:r w:rsidR="007068F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71AFAD72" w14:textId="77777777" w:rsidR="00764E08" w:rsidRPr="0001795B" w:rsidRDefault="006D35E1" w:rsidP="006D35E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I</w:t>
            </w:r>
            <w:r w:rsidR="00513FE6">
              <w:rPr>
                <w:rFonts w:ascii="Tahoma" w:hAnsi="Tahoma" w:cs="Tahoma"/>
              </w:rPr>
              <w:t xml:space="preserve">nterpretować główne parametry planistyczne stosowane w systemie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>S/4 HANA</w:t>
            </w:r>
            <w:r w:rsidR="00513FE6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7B9DE28D" w14:textId="77777777" w:rsidR="00764E08" w:rsidRPr="0001795B" w:rsidRDefault="006D35E1" w:rsidP="00513FE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513FE6" w:rsidRPr="00513FE6">
              <w:rPr>
                <w:rFonts w:ascii="Tahoma" w:hAnsi="Tahoma" w:cs="Tahoma"/>
                <w:sz w:val="18"/>
              </w:rPr>
              <w:t xml:space="preserve">optymalizować ustawienia głównych parametrów planistycznych w systemie klasy ERP </w:t>
            </w:r>
            <w:r w:rsidR="00F96EEC" w:rsidRPr="007068F5">
              <w:rPr>
                <w:rFonts w:ascii="Tahoma" w:hAnsi="Tahoma" w:cs="Tahoma"/>
                <w:sz w:val="18"/>
              </w:rPr>
              <w:t xml:space="preserve">SAP </w:t>
            </w:r>
            <w:r w:rsidR="00F96EEC">
              <w:rPr>
                <w:rFonts w:ascii="Tahoma" w:hAnsi="Tahoma" w:cs="Tahoma"/>
                <w:sz w:val="18"/>
              </w:rPr>
              <w:t>S/4 HANA</w:t>
            </w:r>
            <w:r w:rsidR="00513FE6" w:rsidRPr="00513FE6">
              <w:rPr>
                <w:rFonts w:ascii="Tahoma" w:hAnsi="Tahoma" w:cs="Tahoma"/>
                <w:sz w:val="18"/>
              </w:rPr>
              <w:t>.</w:t>
            </w:r>
          </w:p>
        </w:tc>
      </w:tr>
      <w:tr w:rsidR="00764E08" w:rsidRPr="007F4D22" w14:paraId="6994288B" w14:textId="77777777" w:rsidTr="00004948">
        <w:tc>
          <w:tcPr>
            <w:tcW w:w="1135" w:type="dxa"/>
            <w:vAlign w:val="center"/>
          </w:tcPr>
          <w:p w14:paraId="419EB459" w14:textId="77777777" w:rsidR="00764E08" w:rsidRPr="00F423D6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64E08" w:rsidRPr="00F423D6">
              <w:rPr>
                <w:rFonts w:ascii="Tahoma" w:hAnsi="Tahoma" w:cs="Tahoma"/>
              </w:rPr>
              <w:t>_U0</w:t>
            </w:r>
            <w:r w:rsidR="00764E08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07997C6" w14:textId="77777777" w:rsidR="00764E08" w:rsidRPr="0001795B" w:rsidRDefault="006D35E1" w:rsidP="006D35E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Zinterpretować </w:t>
            </w:r>
            <w:r w:rsidR="008E0751">
              <w:rPr>
                <w:rFonts w:ascii="Tahoma" w:hAnsi="Tahoma" w:cs="Tahoma"/>
              </w:rPr>
              <w:t>podstawow</w:t>
            </w:r>
            <w:r>
              <w:rPr>
                <w:rFonts w:ascii="Tahoma" w:hAnsi="Tahoma" w:cs="Tahoma"/>
              </w:rPr>
              <w:t>ych</w:t>
            </w:r>
            <w:r w:rsidR="008E0751">
              <w:rPr>
                <w:rFonts w:ascii="Tahoma" w:hAnsi="Tahoma" w:cs="Tahoma"/>
              </w:rPr>
              <w:t xml:space="preserve"> transakcj</w:t>
            </w:r>
            <w:r>
              <w:rPr>
                <w:rFonts w:ascii="Tahoma" w:hAnsi="Tahoma" w:cs="Tahoma"/>
              </w:rPr>
              <w:t>i</w:t>
            </w:r>
            <w:r w:rsidR="008E0751">
              <w:rPr>
                <w:rFonts w:ascii="Tahoma" w:hAnsi="Tahoma" w:cs="Tahoma"/>
              </w:rPr>
              <w:t xml:space="preserve"> systemu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 xml:space="preserve">S/4 HANA </w:t>
            </w:r>
            <w:r w:rsidR="008E0751">
              <w:rPr>
                <w:rFonts w:ascii="Tahoma" w:hAnsi="Tahoma" w:cs="Tahoma"/>
              </w:rPr>
              <w:t>w module PP.</w:t>
            </w:r>
          </w:p>
        </w:tc>
        <w:tc>
          <w:tcPr>
            <w:tcW w:w="2126" w:type="dxa"/>
            <w:vAlign w:val="center"/>
          </w:tcPr>
          <w:p w14:paraId="53C02773" w14:textId="77777777" w:rsidR="00764E08" w:rsidRPr="0001795B" w:rsidRDefault="008E0751" w:rsidP="006D35E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</w:t>
            </w:r>
            <w:r w:rsidR="006D35E1">
              <w:rPr>
                <w:rFonts w:ascii="Tahoma" w:hAnsi="Tahoma" w:cs="Tahoma"/>
              </w:rPr>
              <w:t xml:space="preserve">interpretować </w:t>
            </w:r>
            <w:r>
              <w:rPr>
                <w:rFonts w:ascii="Tahoma" w:hAnsi="Tahoma" w:cs="Tahoma"/>
              </w:rPr>
              <w:t xml:space="preserve">podstawowe transakcje systemu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 xml:space="preserve">S/4 HANA </w:t>
            </w:r>
            <w:r>
              <w:rPr>
                <w:rFonts w:ascii="Tahoma" w:hAnsi="Tahoma" w:cs="Tahoma"/>
              </w:rPr>
              <w:t>w module PP.</w:t>
            </w:r>
          </w:p>
        </w:tc>
        <w:tc>
          <w:tcPr>
            <w:tcW w:w="2126" w:type="dxa"/>
            <w:vAlign w:val="center"/>
          </w:tcPr>
          <w:p w14:paraId="0DB63A2D" w14:textId="77777777" w:rsidR="00764E08" w:rsidRPr="0001795B" w:rsidRDefault="006D35E1" w:rsidP="008E075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</w:t>
            </w:r>
            <w:r w:rsidR="008E0751">
              <w:rPr>
                <w:rFonts w:ascii="Tahoma" w:hAnsi="Tahoma" w:cs="Tahoma"/>
              </w:rPr>
              <w:t xml:space="preserve">osługiwać się podstawowymi transakcjami systemu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 xml:space="preserve">S/4 HANA </w:t>
            </w:r>
            <w:r w:rsidR="008E0751">
              <w:rPr>
                <w:rFonts w:ascii="Tahoma" w:hAnsi="Tahoma" w:cs="Tahoma"/>
              </w:rPr>
              <w:t>w module PP.</w:t>
            </w:r>
          </w:p>
        </w:tc>
        <w:tc>
          <w:tcPr>
            <w:tcW w:w="2268" w:type="dxa"/>
            <w:vAlign w:val="center"/>
          </w:tcPr>
          <w:p w14:paraId="22E295A9" w14:textId="77777777" w:rsidR="00764E08" w:rsidRDefault="006D35E1" w:rsidP="00F96EE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8E0751" w:rsidRPr="007068F5">
              <w:rPr>
                <w:rFonts w:ascii="Tahoma" w:hAnsi="Tahoma" w:cs="Tahoma"/>
                <w:sz w:val="18"/>
              </w:rPr>
              <w:t>analizować plan produkcji i zakupów w systemie</w:t>
            </w:r>
            <w:r w:rsidR="00764E08" w:rsidRPr="007068F5">
              <w:rPr>
                <w:rFonts w:ascii="Tahoma" w:hAnsi="Tahoma" w:cs="Tahoma"/>
                <w:sz w:val="18"/>
              </w:rPr>
              <w:t xml:space="preserve"> ERP SAP </w:t>
            </w:r>
            <w:r w:rsidR="00F96EEC">
              <w:rPr>
                <w:rFonts w:ascii="Tahoma" w:hAnsi="Tahoma" w:cs="Tahoma"/>
                <w:sz w:val="18"/>
              </w:rPr>
              <w:t>S/4 HANA</w:t>
            </w:r>
            <w:r w:rsidR="00764E08" w:rsidRPr="007068F5">
              <w:rPr>
                <w:rFonts w:ascii="Tahoma" w:hAnsi="Tahoma" w:cs="Tahoma"/>
                <w:sz w:val="18"/>
              </w:rPr>
              <w:t>.</w:t>
            </w:r>
          </w:p>
        </w:tc>
      </w:tr>
    </w:tbl>
    <w:p w14:paraId="73E44684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7236FC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7D60E6D1" w14:textId="77777777" w:rsidTr="00AB655E">
        <w:tc>
          <w:tcPr>
            <w:tcW w:w="9778" w:type="dxa"/>
          </w:tcPr>
          <w:p w14:paraId="13B40CEF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20DE7EE5" w14:textId="77777777" w:rsidTr="00004948">
        <w:tc>
          <w:tcPr>
            <w:tcW w:w="9778" w:type="dxa"/>
            <w:vAlign w:val="center"/>
          </w:tcPr>
          <w:p w14:paraId="0983D066" w14:textId="77777777" w:rsidR="00AB655E" w:rsidRPr="00A7728F" w:rsidRDefault="00A7728F" w:rsidP="009815F3">
            <w:pPr>
              <w:pStyle w:val="Podpunkty"/>
              <w:ind w:left="0"/>
              <w:rPr>
                <w:rFonts w:ascii="Tahoma" w:hAnsi="Tahoma" w:cs="Tahoma"/>
                <w:b w:val="0"/>
                <w:i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P.</w:t>
            </w:r>
            <w:r w:rsidR="001D1934" w:rsidRPr="00A7728F">
              <w:rPr>
                <w:rFonts w:ascii="Tahoma" w:hAnsi="Tahoma" w:cs="Tahoma"/>
                <w:b w:val="0"/>
                <w:sz w:val="18"/>
              </w:rPr>
              <w:t xml:space="preserve"> Lech</w:t>
            </w:r>
            <w:r w:rsidR="001D1934" w:rsidRPr="00A7728F">
              <w:rPr>
                <w:rFonts w:ascii="Tahoma" w:hAnsi="Tahoma" w:cs="Tahoma"/>
                <w:b w:val="0"/>
                <w:i/>
                <w:sz w:val="18"/>
              </w:rPr>
              <w:t xml:space="preserve">: Zintegrowane systemy zarzadzania ERP/ERP II. Wykorzystanie w biznesie, wdrażanie, </w:t>
            </w:r>
            <w:proofErr w:type="spellStart"/>
            <w:r w:rsidR="001D1934" w:rsidRPr="00A7728F">
              <w:rPr>
                <w:rFonts w:ascii="Tahoma" w:hAnsi="Tahoma" w:cs="Tahoma"/>
                <w:b w:val="0"/>
                <w:sz w:val="18"/>
              </w:rPr>
              <w:t>Difin</w:t>
            </w:r>
            <w:proofErr w:type="spellEnd"/>
            <w:r w:rsidR="001D1934" w:rsidRPr="00A7728F">
              <w:rPr>
                <w:rFonts w:ascii="Tahoma" w:hAnsi="Tahoma" w:cs="Tahoma"/>
                <w:b w:val="0"/>
                <w:sz w:val="18"/>
              </w:rPr>
              <w:t>, Warszawa, 2003</w:t>
            </w:r>
          </w:p>
        </w:tc>
      </w:tr>
      <w:tr w:rsidR="00AB655E" w:rsidRPr="0001795B" w14:paraId="0DBA038F" w14:textId="77777777" w:rsidTr="00004948">
        <w:tc>
          <w:tcPr>
            <w:tcW w:w="9778" w:type="dxa"/>
            <w:vAlign w:val="center"/>
          </w:tcPr>
          <w:p w14:paraId="12B6E69E" w14:textId="77777777" w:rsidR="00AB655E" w:rsidRPr="005E0439" w:rsidRDefault="001D1934" w:rsidP="008E4C8D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A7728F">
              <w:rPr>
                <w:rFonts w:ascii="Tahoma" w:hAnsi="Tahoma" w:cs="Tahoma"/>
                <w:b w:val="0"/>
                <w:sz w:val="18"/>
              </w:rPr>
              <w:t xml:space="preserve">Z. J. Klonowski: </w:t>
            </w:r>
            <w:r w:rsidRPr="00A7728F">
              <w:rPr>
                <w:rFonts w:ascii="Tahoma" w:hAnsi="Tahoma" w:cs="Tahoma"/>
                <w:b w:val="0"/>
                <w:i/>
                <w:sz w:val="18"/>
              </w:rPr>
              <w:t>Systemy informatyczne zarządzania przedsiębiorstwem. Modele rozwoju i właściwości funkcjonalne</w:t>
            </w:r>
            <w:r w:rsidRPr="00A7728F">
              <w:rPr>
                <w:rFonts w:ascii="Tahoma" w:hAnsi="Tahoma" w:cs="Tahoma"/>
                <w:b w:val="0"/>
                <w:sz w:val="18"/>
              </w:rPr>
              <w:t xml:space="preserve">, OWPW, </w:t>
            </w:r>
            <w:r w:rsidRPr="00F96EEC">
              <w:rPr>
                <w:rFonts w:ascii="Tahoma" w:hAnsi="Tahoma" w:cs="Tahoma"/>
                <w:b w:val="0"/>
                <w:i/>
                <w:sz w:val="18"/>
              </w:rPr>
              <w:t>Wrocław 2004</w:t>
            </w:r>
          </w:p>
        </w:tc>
      </w:tr>
      <w:tr w:rsidR="00AB655E" w:rsidRPr="0001795B" w14:paraId="5F36A492" w14:textId="77777777" w:rsidTr="00AF7D73">
        <w:tc>
          <w:tcPr>
            <w:tcW w:w="9778" w:type="dxa"/>
          </w:tcPr>
          <w:p w14:paraId="3427355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AB655E" w:rsidRPr="00AB50F5" w14:paraId="15A4A56B" w14:textId="77777777" w:rsidTr="00004948">
        <w:tc>
          <w:tcPr>
            <w:tcW w:w="9778" w:type="dxa"/>
            <w:vAlign w:val="center"/>
          </w:tcPr>
          <w:p w14:paraId="4E545DF0" w14:textId="77777777" w:rsidR="00AB655E" w:rsidRPr="00F96EEC" w:rsidRDefault="00F96EEC" w:rsidP="00C31856">
            <w:pPr>
              <w:spacing w:after="90" w:line="240" w:lineRule="auto"/>
              <w:rPr>
                <w:rFonts w:ascii="Tahoma" w:eastAsia="Times New Roman" w:hAnsi="Tahoma" w:cs="Tahoma"/>
                <w:sz w:val="18"/>
                <w:szCs w:val="20"/>
                <w:lang w:val="en-CA" w:eastAsia="pl-PL"/>
              </w:rPr>
            </w:pPr>
            <w:r w:rsidRPr="00F96EEC"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t xml:space="preserve">Operations Guide for SAP S/4HANA 1909, </w:t>
            </w:r>
            <w:r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t xml:space="preserve">SAP help portal, </w:t>
            </w:r>
            <w:r w:rsidRPr="00F96EEC"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t>20</w:t>
            </w:r>
            <w:r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t>23</w:t>
            </w:r>
          </w:p>
        </w:tc>
      </w:tr>
      <w:tr w:rsidR="00F96EEC" w:rsidRPr="00AB50F5" w14:paraId="17CE548F" w14:textId="77777777" w:rsidTr="00004948">
        <w:tc>
          <w:tcPr>
            <w:tcW w:w="9778" w:type="dxa"/>
            <w:vAlign w:val="center"/>
          </w:tcPr>
          <w:p w14:paraId="686ABC8E" w14:textId="77777777" w:rsidR="00F96EEC" w:rsidRPr="00F96EEC" w:rsidRDefault="00F96EEC" w:rsidP="00F96EEC">
            <w:pPr>
              <w:pStyle w:val="Nagwek4"/>
              <w:shd w:val="clear" w:color="auto" w:fill="FFFFFF"/>
              <w:spacing w:before="0" w:after="0"/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</w:pP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B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.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 Roedel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: 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INVENTORY MANAGEMENT WITH SAP S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/4HANA: THE COMPREHENSIVE GUIDE, 2019</w:t>
            </w:r>
          </w:p>
          <w:p w14:paraId="61D086C0" w14:textId="77777777" w:rsidR="00F96EEC" w:rsidRPr="00F96EEC" w:rsidRDefault="00F96EEC" w:rsidP="00C31856">
            <w:pPr>
              <w:spacing w:after="90" w:line="240" w:lineRule="auto"/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</w:pPr>
          </w:p>
        </w:tc>
      </w:tr>
      <w:tr w:rsidR="00F96EEC" w:rsidRPr="00AB50F5" w14:paraId="3C556B44" w14:textId="77777777" w:rsidTr="00004948">
        <w:tc>
          <w:tcPr>
            <w:tcW w:w="9778" w:type="dxa"/>
            <w:vAlign w:val="center"/>
          </w:tcPr>
          <w:p w14:paraId="618EBF80" w14:textId="77777777" w:rsidR="00F96EEC" w:rsidRPr="00F96EEC" w:rsidRDefault="00F96EEC" w:rsidP="00F96EEC">
            <w:pPr>
              <w:pStyle w:val="Nagwek4"/>
              <w:shd w:val="clear" w:color="auto" w:fill="FFFFFF"/>
              <w:spacing w:before="0" w:after="0"/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</w:pP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H. Goel: 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Handbook for SAP PP in S/4HANA: Production Planning and Execution in SAP S/4HANA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, 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br/>
            </w:r>
            <w:proofErr w:type="spellStart"/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APress</w:t>
            </w:r>
            <w:proofErr w:type="spellEnd"/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, 2022</w:t>
            </w:r>
          </w:p>
        </w:tc>
      </w:tr>
    </w:tbl>
    <w:p w14:paraId="3400DA68" w14:textId="77777777" w:rsidR="00FA5FD5" w:rsidRPr="00F96EEC" w:rsidRDefault="00FA5FD5" w:rsidP="007F4D22">
      <w:pPr>
        <w:spacing w:after="0" w:line="240" w:lineRule="auto"/>
        <w:rPr>
          <w:rFonts w:ascii="Tahoma" w:hAnsi="Tahoma" w:cs="Tahoma"/>
          <w:smallCaps/>
          <w:lang w:val="en-CA"/>
        </w:rPr>
      </w:pPr>
    </w:p>
    <w:p w14:paraId="1FC7A54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AB50F5" w:rsidRPr="002060B2" w14:paraId="36FFF5A4" w14:textId="77777777" w:rsidTr="00412A2A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CFC19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1A5A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B50F5" w:rsidRPr="002060B2" w14:paraId="37FCE9F6" w14:textId="77777777" w:rsidTr="00412A2A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F73AA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077D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323C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B50F5" w:rsidRPr="002060B2" w14:paraId="40E4410A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4C0" w14:textId="77777777" w:rsidR="00AB50F5" w:rsidRPr="002060B2" w:rsidRDefault="00AB50F5" w:rsidP="00412A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7767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9BCA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AB50F5" w:rsidRPr="002060B2" w14:paraId="6060EB29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005E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D791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78BE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AB50F5" w:rsidRPr="002060B2" w14:paraId="6A966110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7172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C4F5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BABA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AB50F5" w:rsidRPr="002060B2" w14:paraId="12924010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8771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D1B7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4741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AB50F5" w:rsidRPr="002060B2" w14:paraId="3591351C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692D" w14:textId="77777777" w:rsidR="00AB50F5" w:rsidRPr="002060B2" w:rsidRDefault="00AB50F5" w:rsidP="00412A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A222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ACC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AB50F5" w:rsidRPr="002060B2" w14:paraId="3D91618B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3436" w14:textId="77777777" w:rsidR="00AB50F5" w:rsidRPr="002060B2" w:rsidRDefault="00AB50F5" w:rsidP="00412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C892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516B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B50F5" w:rsidRPr="002060B2" w14:paraId="6650D61B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C03" w14:textId="77777777" w:rsidR="00AB50F5" w:rsidRPr="002060B2" w:rsidRDefault="00AB50F5" w:rsidP="00412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F2C1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8A69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B50F5" w:rsidRPr="002060B2" w14:paraId="20EF08CB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A7B2" w14:textId="77777777" w:rsidR="00AB50F5" w:rsidRPr="002060B2" w:rsidRDefault="00AB50F5" w:rsidP="00412A2A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21FF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EE4E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B50F5" w:rsidRPr="002060B2" w14:paraId="017EEE48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214D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3A60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3F94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7D87E7A4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CE7437" w14:textId="77777777" w:rsidR="00442777" w:rsidRPr="00964390" w:rsidRDefault="0044277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4D4E1A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C388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A571" w14:textId="77777777" w:rsidR="00F77CDD" w:rsidRDefault="00F77CDD">
      <w:r>
        <w:separator/>
      </w:r>
    </w:p>
  </w:endnote>
  <w:endnote w:type="continuationSeparator" w:id="0">
    <w:p w14:paraId="03A3A5A2" w14:textId="77777777" w:rsidR="00F77CDD" w:rsidRDefault="00F7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21D9" w14:textId="77777777" w:rsidR="001D1934" w:rsidRDefault="001D193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C55EE5" w14:textId="77777777" w:rsidR="001D1934" w:rsidRDefault="001D193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09F4C38" w14:textId="77777777" w:rsidR="001D1934" w:rsidRPr="0080542D" w:rsidRDefault="001D193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A50A7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7C13" w14:textId="77777777" w:rsidR="00F77CDD" w:rsidRDefault="00F77CDD">
      <w:r>
        <w:separator/>
      </w:r>
    </w:p>
  </w:footnote>
  <w:footnote w:type="continuationSeparator" w:id="0">
    <w:p w14:paraId="1F00E92E" w14:textId="77777777" w:rsidR="00F77CDD" w:rsidRDefault="00F77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48BD" w14:textId="77777777" w:rsidR="005C388A" w:rsidRDefault="005C388A">
    <w:pPr>
      <w:pStyle w:val="Nagwek"/>
    </w:pPr>
  </w:p>
  <w:p w14:paraId="1A265F24" w14:textId="77777777" w:rsidR="005C388A" w:rsidRDefault="005C3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86FD" w14:textId="77777777" w:rsidR="005C388A" w:rsidRDefault="005C388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0CD235" wp14:editId="7DE924E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6401"/>
    <w:multiLevelType w:val="hybridMultilevel"/>
    <w:tmpl w:val="98882240"/>
    <w:lvl w:ilvl="0" w:tplc="404E591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A2F0C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3C5C7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ACD7A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16603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D0053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4CF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727DD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44CC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254572"/>
    <w:multiLevelType w:val="hybridMultilevel"/>
    <w:tmpl w:val="D744DEBE"/>
    <w:lvl w:ilvl="0" w:tplc="B72460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E96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000D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B0D5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9AD21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36DE4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C1B5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60A1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32709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04C03"/>
    <w:multiLevelType w:val="hybridMultilevel"/>
    <w:tmpl w:val="8BD6243A"/>
    <w:lvl w:ilvl="0" w:tplc="3B30F17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450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B48B1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1AEE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98CA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B8EE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87D2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26E2D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78C3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A710E3"/>
    <w:multiLevelType w:val="hybridMultilevel"/>
    <w:tmpl w:val="EAAC47A8"/>
    <w:lvl w:ilvl="0" w:tplc="79C62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460B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E99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8658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4887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74C6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40A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E0F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AA2E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AD07D5"/>
    <w:multiLevelType w:val="hybridMultilevel"/>
    <w:tmpl w:val="4EB4CD28"/>
    <w:lvl w:ilvl="0" w:tplc="F7A87F6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8293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C89D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AB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4089A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208B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04B18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526EE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E67FB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950606"/>
    <w:multiLevelType w:val="hybridMultilevel"/>
    <w:tmpl w:val="A456261E"/>
    <w:lvl w:ilvl="0" w:tplc="A6F6D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E60A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367F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85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AD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A0C0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D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EA80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C8E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025DC"/>
    <w:multiLevelType w:val="hybridMultilevel"/>
    <w:tmpl w:val="59E07DAE"/>
    <w:lvl w:ilvl="0" w:tplc="0B8EA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B229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96F2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E259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25D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96A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72DB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A0F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C037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07340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6461678">
    <w:abstractNumId w:val="3"/>
  </w:num>
  <w:num w:numId="3" w16cid:durableId="2108693024">
    <w:abstractNumId w:val="9"/>
  </w:num>
  <w:num w:numId="4" w16cid:durableId="867642909">
    <w:abstractNumId w:val="14"/>
  </w:num>
  <w:num w:numId="5" w16cid:durableId="27949151">
    <w:abstractNumId w:val="1"/>
  </w:num>
  <w:num w:numId="6" w16cid:durableId="1748847458">
    <w:abstractNumId w:val="19"/>
  </w:num>
  <w:num w:numId="7" w16cid:durableId="496925160">
    <w:abstractNumId w:val="4"/>
  </w:num>
  <w:num w:numId="8" w16cid:durableId="568929919">
    <w:abstractNumId w:val="19"/>
    <w:lvlOverride w:ilvl="0">
      <w:startOverride w:val="1"/>
    </w:lvlOverride>
  </w:num>
  <w:num w:numId="9" w16cid:durableId="768811720">
    <w:abstractNumId w:val="20"/>
  </w:num>
  <w:num w:numId="10" w16cid:durableId="787696513">
    <w:abstractNumId w:val="13"/>
  </w:num>
  <w:num w:numId="11" w16cid:durableId="455567952">
    <w:abstractNumId w:val="15"/>
  </w:num>
  <w:num w:numId="12" w16cid:durableId="840512593">
    <w:abstractNumId w:val="2"/>
  </w:num>
  <w:num w:numId="13" w16cid:durableId="2055619245">
    <w:abstractNumId w:val="8"/>
  </w:num>
  <w:num w:numId="14" w16cid:durableId="1155223413">
    <w:abstractNumId w:val="17"/>
  </w:num>
  <w:num w:numId="15" w16cid:durableId="1104423204">
    <w:abstractNumId w:val="12"/>
  </w:num>
  <w:num w:numId="16" w16cid:durableId="85424049">
    <w:abstractNumId w:val="21"/>
  </w:num>
  <w:num w:numId="17" w16cid:durableId="195889917">
    <w:abstractNumId w:val="5"/>
  </w:num>
  <w:num w:numId="18" w16cid:durableId="28384653">
    <w:abstractNumId w:val="23"/>
  </w:num>
  <w:num w:numId="19" w16cid:durableId="84739095">
    <w:abstractNumId w:val="22"/>
  </w:num>
  <w:num w:numId="20" w16cid:durableId="311520685">
    <w:abstractNumId w:val="6"/>
  </w:num>
  <w:num w:numId="21" w16cid:durableId="1869098003">
    <w:abstractNumId w:val="7"/>
  </w:num>
  <w:num w:numId="22" w16cid:durableId="1897936735">
    <w:abstractNumId w:val="0"/>
  </w:num>
  <w:num w:numId="23" w16cid:durableId="877863290">
    <w:abstractNumId w:val="16"/>
  </w:num>
  <w:num w:numId="24" w16cid:durableId="897863206">
    <w:abstractNumId w:val="24"/>
  </w:num>
  <w:num w:numId="25" w16cid:durableId="1830440329">
    <w:abstractNumId w:val="11"/>
  </w:num>
  <w:num w:numId="26" w16cid:durableId="18027648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C66"/>
    <w:rsid w:val="00027E20"/>
    <w:rsid w:val="00030F12"/>
    <w:rsid w:val="0003677D"/>
    <w:rsid w:val="00037591"/>
    <w:rsid w:val="00040DAF"/>
    <w:rsid w:val="00041E4B"/>
    <w:rsid w:val="00043806"/>
    <w:rsid w:val="00046652"/>
    <w:rsid w:val="0005749C"/>
    <w:rsid w:val="00064E66"/>
    <w:rsid w:val="0007015D"/>
    <w:rsid w:val="000742E0"/>
    <w:rsid w:val="00080C44"/>
    <w:rsid w:val="0008262A"/>
    <w:rsid w:val="00083761"/>
    <w:rsid w:val="0008613E"/>
    <w:rsid w:val="00094455"/>
    <w:rsid w:val="00096DEE"/>
    <w:rsid w:val="000A1541"/>
    <w:rsid w:val="000A5135"/>
    <w:rsid w:val="000B25C7"/>
    <w:rsid w:val="000C41C8"/>
    <w:rsid w:val="000D6CF0"/>
    <w:rsid w:val="000D7D8F"/>
    <w:rsid w:val="000E549E"/>
    <w:rsid w:val="000E7DA1"/>
    <w:rsid w:val="000F1F34"/>
    <w:rsid w:val="000F56BB"/>
    <w:rsid w:val="000F7AFA"/>
    <w:rsid w:val="00102071"/>
    <w:rsid w:val="00114163"/>
    <w:rsid w:val="001274CB"/>
    <w:rsid w:val="00131673"/>
    <w:rsid w:val="00133A52"/>
    <w:rsid w:val="00141BA3"/>
    <w:rsid w:val="00147930"/>
    <w:rsid w:val="00151469"/>
    <w:rsid w:val="00185643"/>
    <w:rsid w:val="00196F16"/>
    <w:rsid w:val="001B3BF7"/>
    <w:rsid w:val="001B5D81"/>
    <w:rsid w:val="001C4F0A"/>
    <w:rsid w:val="001D1934"/>
    <w:rsid w:val="001D73E7"/>
    <w:rsid w:val="001E3F2A"/>
    <w:rsid w:val="001F133F"/>
    <w:rsid w:val="0020232A"/>
    <w:rsid w:val="0020696D"/>
    <w:rsid w:val="00227E25"/>
    <w:rsid w:val="002325AB"/>
    <w:rsid w:val="00232843"/>
    <w:rsid w:val="00233D72"/>
    <w:rsid w:val="002510EC"/>
    <w:rsid w:val="002818C7"/>
    <w:rsid w:val="00285CA1"/>
    <w:rsid w:val="00293E7C"/>
    <w:rsid w:val="00295210"/>
    <w:rsid w:val="002A249F"/>
    <w:rsid w:val="002A6D81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4326A"/>
    <w:rsid w:val="00345B35"/>
    <w:rsid w:val="00350CF9"/>
    <w:rsid w:val="0035344F"/>
    <w:rsid w:val="003538EA"/>
    <w:rsid w:val="00362EC2"/>
    <w:rsid w:val="00365292"/>
    <w:rsid w:val="00371123"/>
    <w:rsid w:val="003724A3"/>
    <w:rsid w:val="00384BB1"/>
    <w:rsid w:val="00387044"/>
    <w:rsid w:val="0039645B"/>
    <w:rsid w:val="003973B8"/>
    <w:rsid w:val="003A48CB"/>
    <w:rsid w:val="003A5FF0"/>
    <w:rsid w:val="003D0B08"/>
    <w:rsid w:val="003D4003"/>
    <w:rsid w:val="003E1A8D"/>
    <w:rsid w:val="003E4755"/>
    <w:rsid w:val="003F4233"/>
    <w:rsid w:val="003F7386"/>
    <w:rsid w:val="003F7611"/>
    <w:rsid w:val="003F7B62"/>
    <w:rsid w:val="0040110C"/>
    <w:rsid w:val="00412A5F"/>
    <w:rsid w:val="00413DED"/>
    <w:rsid w:val="00420CF2"/>
    <w:rsid w:val="004252DC"/>
    <w:rsid w:val="00426BA1"/>
    <w:rsid w:val="00426BFE"/>
    <w:rsid w:val="00442777"/>
    <w:rsid w:val="00442815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7F7"/>
    <w:rsid w:val="004A1B60"/>
    <w:rsid w:val="004A405F"/>
    <w:rsid w:val="004B3621"/>
    <w:rsid w:val="004C3FE6"/>
    <w:rsid w:val="004C4181"/>
    <w:rsid w:val="004D26FD"/>
    <w:rsid w:val="004D4791"/>
    <w:rsid w:val="004D6907"/>
    <w:rsid w:val="004D72D9"/>
    <w:rsid w:val="004F2C68"/>
    <w:rsid w:val="004F2FB5"/>
    <w:rsid w:val="00512723"/>
    <w:rsid w:val="00513FE6"/>
    <w:rsid w:val="005179C4"/>
    <w:rsid w:val="005247A6"/>
    <w:rsid w:val="00531D26"/>
    <w:rsid w:val="00546964"/>
    <w:rsid w:val="00570BE9"/>
    <w:rsid w:val="00581858"/>
    <w:rsid w:val="00590946"/>
    <w:rsid w:val="005930A7"/>
    <w:rsid w:val="005955F9"/>
    <w:rsid w:val="005C388A"/>
    <w:rsid w:val="005C55D0"/>
    <w:rsid w:val="005D424F"/>
    <w:rsid w:val="005E0439"/>
    <w:rsid w:val="005E5624"/>
    <w:rsid w:val="005E5FE5"/>
    <w:rsid w:val="005F056B"/>
    <w:rsid w:val="005F6A16"/>
    <w:rsid w:val="00603431"/>
    <w:rsid w:val="006252DD"/>
    <w:rsid w:val="00626EA3"/>
    <w:rsid w:val="0063007E"/>
    <w:rsid w:val="00634D90"/>
    <w:rsid w:val="00641D09"/>
    <w:rsid w:val="00645182"/>
    <w:rsid w:val="00655F46"/>
    <w:rsid w:val="00663E53"/>
    <w:rsid w:val="00676A3F"/>
    <w:rsid w:val="00680BA2"/>
    <w:rsid w:val="00684D54"/>
    <w:rsid w:val="006863F4"/>
    <w:rsid w:val="00686AE9"/>
    <w:rsid w:val="006871FF"/>
    <w:rsid w:val="006A0C1C"/>
    <w:rsid w:val="006A46E0"/>
    <w:rsid w:val="006B07BF"/>
    <w:rsid w:val="006B4FA1"/>
    <w:rsid w:val="006B5E1C"/>
    <w:rsid w:val="006C164E"/>
    <w:rsid w:val="006D35E1"/>
    <w:rsid w:val="006D5C58"/>
    <w:rsid w:val="006E4F2C"/>
    <w:rsid w:val="006E6720"/>
    <w:rsid w:val="00704742"/>
    <w:rsid w:val="007068F5"/>
    <w:rsid w:val="007158A9"/>
    <w:rsid w:val="00716D12"/>
    <w:rsid w:val="007323D8"/>
    <w:rsid w:val="0073390C"/>
    <w:rsid w:val="00741B8D"/>
    <w:rsid w:val="007461A1"/>
    <w:rsid w:val="007462DF"/>
    <w:rsid w:val="00760912"/>
    <w:rsid w:val="00764E08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F2FF6"/>
    <w:rsid w:val="007F43C5"/>
    <w:rsid w:val="007F4D22"/>
    <w:rsid w:val="008046AE"/>
    <w:rsid w:val="0080542D"/>
    <w:rsid w:val="00814C3C"/>
    <w:rsid w:val="00814FA9"/>
    <w:rsid w:val="0084231B"/>
    <w:rsid w:val="00846BE3"/>
    <w:rsid w:val="00847A73"/>
    <w:rsid w:val="008552BA"/>
    <w:rsid w:val="00857E00"/>
    <w:rsid w:val="00872775"/>
    <w:rsid w:val="00877135"/>
    <w:rsid w:val="00891C20"/>
    <w:rsid w:val="008938C7"/>
    <w:rsid w:val="00894A11"/>
    <w:rsid w:val="008A3004"/>
    <w:rsid w:val="008B6A8D"/>
    <w:rsid w:val="008C01C6"/>
    <w:rsid w:val="008C1A8E"/>
    <w:rsid w:val="008C6711"/>
    <w:rsid w:val="008C7BF3"/>
    <w:rsid w:val="008D2150"/>
    <w:rsid w:val="008E0751"/>
    <w:rsid w:val="008E190E"/>
    <w:rsid w:val="008E4C8D"/>
    <w:rsid w:val="009146BE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77"/>
    <w:rsid w:val="009614FE"/>
    <w:rsid w:val="009630B4"/>
    <w:rsid w:val="00964390"/>
    <w:rsid w:val="009804F2"/>
    <w:rsid w:val="009815F3"/>
    <w:rsid w:val="00985ADE"/>
    <w:rsid w:val="00992139"/>
    <w:rsid w:val="009A31A3"/>
    <w:rsid w:val="009A3FEE"/>
    <w:rsid w:val="009A43CE"/>
    <w:rsid w:val="009A6ABC"/>
    <w:rsid w:val="009B4991"/>
    <w:rsid w:val="009C2B30"/>
    <w:rsid w:val="009C4859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16242"/>
    <w:rsid w:val="00A21AFF"/>
    <w:rsid w:val="00A22B5F"/>
    <w:rsid w:val="00A25C90"/>
    <w:rsid w:val="00A25C99"/>
    <w:rsid w:val="00A32047"/>
    <w:rsid w:val="00A45FE3"/>
    <w:rsid w:val="00A6156D"/>
    <w:rsid w:val="00A62704"/>
    <w:rsid w:val="00A64607"/>
    <w:rsid w:val="00A65076"/>
    <w:rsid w:val="00A75755"/>
    <w:rsid w:val="00A7728F"/>
    <w:rsid w:val="00A85AEA"/>
    <w:rsid w:val="00AA3B18"/>
    <w:rsid w:val="00AB50F5"/>
    <w:rsid w:val="00AB655E"/>
    <w:rsid w:val="00AB72E1"/>
    <w:rsid w:val="00AC4B0E"/>
    <w:rsid w:val="00AC57A5"/>
    <w:rsid w:val="00AC6CF3"/>
    <w:rsid w:val="00AD6A83"/>
    <w:rsid w:val="00AE3B8A"/>
    <w:rsid w:val="00AE44B5"/>
    <w:rsid w:val="00AF0B6F"/>
    <w:rsid w:val="00AF7D73"/>
    <w:rsid w:val="00B0302D"/>
    <w:rsid w:val="00B03E50"/>
    <w:rsid w:val="00B056F7"/>
    <w:rsid w:val="00B21950"/>
    <w:rsid w:val="00B44FEF"/>
    <w:rsid w:val="00B60B0B"/>
    <w:rsid w:val="00B63637"/>
    <w:rsid w:val="00B83F26"/>
    <w:rsid w:val="00B90C1A"/>
    <w:rsid w:val="00B95607"/>
    <w:rsid w:val="00B96AC5"/>
    <w:rsid w:val="00BB45E8"/>
    <w:rsid w:val="00BB4F43"/>
    <w:rsid w:val="00BD6833"/>
    <w:rsid w:val="00BE2DDC"/>
    <w:rsid w:val="00C10249"/>
    <w:rsid w:val="00C15B5C"/>
    <w:rsid w:val="00C31856"/>
    <w:rsid w:val="00C37C9A"/>
    <w:rsid w:val="00C50308"/>
    <w:rsid w:val="00C868EB"/>
    <w:rsid w:val="00C947FB"/>
    <w:rsid w:val="00CA50A7"/>
    <w:rsid w:val="00CB5513"/>
    <w:rsid w:val="00CD2DB2"/>
    <w:rsid w:val="00CF1CB2"/>
    <w:rsid w:val="00D11547"/>
    <w:rsid w:val="00D36BD4"/>
    <w:rsid w:val="00D43CB7"/>
    <w:rsid w:val="00D465B9"/>
    <w:rsid w:val="00D66A5E"/>
    <w:rsid w:val="00D94B01"/>
    <w:rsid w:val="00DB005B"/>
    <w:rsid w:val="00DB0142"/>
    <w:rsid w:val="00DC640F"/>
    <w:rsid w:val="00DD0020"/>
    <w:rsid w:val="00DD2ED3"/>
    <w:rsid w:val="00DE190F"/>
    <w:rsid w:val="00DE2139"/>
    <w:rsid w:val="00DF126B"/>
    <w:rsid w:val="00DF5C11"/>
    <w:rsid w:val="00E16E4A"/>
    <w:rsid w:val="00E20A06"/>
    <w:rsid w:val="00E44884"/>
    <w:rsid w:val="00E44DC1"/>
    <w:rsid w:val="00E46276"/>
    <w:rsid w:val="00E52DA6"/>
    <w:rsid w:val="00E53C74"/>
    <w:rsid w:val="00E71C9F"/>
    <w:rsid w:val="00E9256D"/>
    <w:rsid w:val="00E9725F"/>
    <w:rsid w:val="00EA0A3F"/>
    <w:rsid w:val="00EA188E"/>
    <w:rsid w:val="00EA1B88"/>
    <w:rsid w:val="00EA39FC"/>
    <w:rsid w:val="00EA68A6"/>
    <w:rsid w:val="00EA7A39"/>
    <w:rsid w:val="00EB0ADA"/>
    <w:rsid w:val="00EB52B7"/>
    <w:rsid w:val="00EC15E6"/>
    <w:rsid w:val="00EE1335"/>
    <w:rsid w:val="00F00795"/>
    <w:rsid w:val="00F01879"/>
    <w:rsid w:val="00F03B30"/>
    <w:rsid w:val="00F1208F"/>
    <w:rsid w:val="00F128D3"/>
    <w:rsid w:val="00F139C0"/>
    <w:rsid w:val="00F16B93"/>
    <w:rsid w:val="00F201F9"/>
    <w:rsid w:val="00F23ABE"/>
    <w:rsid w:val="00F31E7C"/>
    <w:rsid w:val="00F423D6"/>
    <w:rsid w:val="00F4304E"/>
    <w:rsid w:val="00F4466A"/>
    <w:rsid w:val="00F469CC"/>
    <w:rsid w:val="00F52312"/>
    <w:rsid w:val="00F53F75"/>
    <w:rsid w:val="00F56510"/>
    <w:rsid w:val="00F77CDD"/>
    <w:rsid w:val="00F84E40"/>
    <w:rsid w:val="00F90218"/>
    <w:rsid w:val="00F91F3C"/>
    <w:rsid w:val="00F92F2B"/>
    <w:rsid w:val="00F96EEC"/>
    <w:rsid w:val="00FA0681"/>
    <w:rsid w:val="00FA09BD"/>
    <w:rsid w:val="00FA4C90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F5A1BB9"/>
  <w15:docId w15:val="{89EA879C-F94B-46D3-92CF-41B09BD2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C388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93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9979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9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5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437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1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DED0E-E9EA-4FC7-A12B-A5AAD9A0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2012-05-21T07:27:00Z</cp:lastPrinted>
  <dcterms:created xsi:type="dcterms:W3CDTF">2024-02-20T11:27:00Z</dcterms:created>
  <dcterms:modified xsi:type="dcterms:W3CDTF">2024-02-20T11:27:00Z</dcterms:modified>
</cp:coreProperties>
</file>