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66043" w14:textId="77777777" w:rsidR="009E7CFC" w:rsidRDefault="009E7CFC" w:rsidP="009E7CFC">
      <w:pPr>
        <w:spacing w:before="40" w:after="40" w:line="240" w:lineRule="auto"/>
        <w:rPr>
          <w:rFonts w:ascii="Tahoma" w:hAnsi="Tahoma" w:cs="Tahoma"/>
          <w:b/>
          <w:smallCaps/>
          <w:szCs w:val="24"/>
        </w:rPr>
      </w:pPr>
    </w:p>
    <w:p w14:paraId="5E679F50" w14:textId="469681A0" w:rsidR="008938C7" w:rsidRPr="00BD5B67" w:rsidRDefault="00302F2C" w:rsidP="009E7CFC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</w:t>
      </w:r>
      <w:r w:rsidR="008938C7" w:rsidRPr="00BD5B67">
        <w:rPr>
          <w:rFonts w:ascii="Tahoma" w:hAnsi="Tahoma" w:cs="Tahoma"/>
          <w:b/>
          <w:smallCaps/>
          <w:sz w:val="36"/>
        </w:rPr>
        <w:t>arta przedmiotu</w:t>
      </w:r>
    </w:p>
    <w:p w14:paraId="4857AA03" w14:textId="77777777" w:rsidR="0001795B" w:rsidRPr="00BD5B67" w:rsidRDefault="0001795B" w:rsidP="00BD5B67">
      <w:pPr>
        <w:spacing w:before="40" w:after="40" w:line="240" w:lineRule="auto"/>
        <w:rPr>
          <w:rFonts w:ascii="Tahoma" w:hAnsi="Tahoma" w:cs="Tahoma"/>
        </w:rPr>
      </w:pPr>
    </w:p>
    <w:p w14:paraId="662208C8" w14:textId="77777777" w:rsidR="008938C7" w:rsidRPr="00BD5B67" w:rsidRDefault="00DB0142" w:rsidP="00BD5B6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BD5B67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229"/>
      </w:tblGrid>
      <w:tr w:rsidR="00DB0142" w:rsidRPr="00BD5B67" w14:paraId="5839C59F" w14:textId="77777777" w:rsidTr="009E3DE7">
        <w:trPr>
          <w:trHeight w:val="331"/>
        </w:trPr>
        <w:tc>
          <w:tcPr>
            <w:tcW w:w="2694" w:type="dxa"/>
            <w:vAlign w:val="center"/>
          </w:tcPr>
          <w:p w14:paraId="42B7DCBD" w14:textId="77777777" w:rsidR="00DB0142" w:rsidRPr="00BD5B67" w:rsidRDefault="00DB0142" w:rsidP="00BD5B67">
            <w:pPr>
              <w:pStyle w:val="Pytania"/>
              <w:jc w:val="left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229C10B5" w14:textId="77777777" w:rsidR="00DB0142" w:rsidRPr="00BD5B67" w:rsidRDefault="000C6D36" w:rsidP="00BD5B67">
            <w:pPr>
              <w:pStyle w:val="Odpowiedzi"/>
              <w:rPr>
                <w:rFonts w:ascii="Tahoma" w:hAnsi="Tahoma" w:cs="Tahoma"/>
                <w:b w:val="0"/>
              </w:rPr>
            </w:pPr>
            <w:r w:rsidRPr="00BD5B67">
              <w:rPr>
                <w:rFonts w:ascii="Tahoma" w:hAnsi="Tahoma" w:cs="Tahoma"/>
                <w:b w:val="0"/>
              </w:rPr>
              <w:t>Technologia informacyjna</w:t>
            </w:r>
          </w:p>
        </w:tc>
      </w:tr>
      <w:tr w:rsidR="007461A1" w:rsidRPr="00BD5B67" w14:paraId="4E4850D2" w14:textId="77777777" w:rsidTr="009E3DE7">
        <w:trPr>
          <w:trHeight w:val="331"/>
        </w:trPr>
        <w:tc>
          <w:tcPr>
            <w:tcW w:w="2694" w:type="dxa"/>
            <w:vAlign w:val="center"/>
          </w:tcPr>
          <w:p w14:paraId="3B5F44BF" w14:textId="77777777" w:rsidR="007461A1" w:rsidRPr="00BD5B67" w:rsidRDefault="007461A1" w:rsidP="00BD5B67">
            <w:pPr>
              <w:pStyle w:val="Pytania"/>
              <w:jc w:val="left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50DD2103" w14:textId="77777777" w:rsidR="007461A1" w:rsidRPr="00BD5B67" w:rsidRDefault="00CC6065" w:rsidP="00BD5B67">
            <w:pPr>
              <w:pStyle w:val="Odpowiedzi"/>
              <w:rPr>
                <w:rFonts w:ascii="Tahoma" w:hAnsi="Tahoma" w:cs="Tahoma"/>
                <w:b w:val="0"/>
              </w:rPr>
            </w:pPr>
            <w:r w:rsidRPr="00BD5B67">
              <w:rPr>
                <w:rFonts w:ascii="Tahoma" w:hAnsi="Tahoma" w:cs="Tahoma"/>
                <w:b w:val="0"/>
              </w:rPr>
              <w:t>2022/2023</w:t>
            </w:r>
            <w:r w:rsidR="009E25FF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DB0142" w:rsidRPr="00BD5B67" w14:paraId="1DEF6FE8" w14:textId="77777777" w:rsidTr="009E3DE7">
        <w:trPr>
          <w:trHeight w:val="331"/>
        </w:trPr>
        <w:tc>
          <w:tcPr>
            <w:tcW w:w="2694" w:type="dxa"/>
            <w:vAlign w:val="center"/>
          </w:tcPr>
          <w:p w14:paraId="4751753C" w14:textId="77777777" w:rsidR="00DB0142" w:rsidRPr="00BD5B67" w:rsidRDefault="005516AA" w:rsidP="00BD5B67">
            <w:pPr>
              <w:pStyle w:val="Pytania"/>
              <w:jc w:val="left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Kolegium</w:t>
            </w:r>
          </w:p>
        </w:tc>
        <w:tc>
          <w:tcPr>
            <w:tcW w:w="7229" w:type="dxa"/>
            <w:vAlign w:val="center"/>
          </w:tcPr>
          <w:p w14:paraId="1B0B5CAF" w14:textId="77777777" w:rsidR="00DB0142" w:rsidRPr="00BD5B67" w:rsidRDefault="00CC6065" w:rsidP="00BD5B67">
            <w:pPr>
              <w:pStyle w:val="Odpowiedzi"/>
              <w:rPr>
                <w:rFonts w:ascii="Tahoma" w:hAnsi="Tahoma" w:cs="Tahoma"/>
                <w:b w:val="0"/>
              </w:rPr>
            </w:pPr>
            <w:r w:rsidRPr="00BD5B6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938C7" w:rsidRPr="00BD5B67" w14:paraId="590EAEB2" w14:textId="77777777" w:rsidTr="009E3DE7">
        <w:trPr>
          <w:trHeight w:val="331"/>
        </w:trPr>
        <w:tc>
          <w:tcPr>
            <w:tcW w:w="2694" w:type="dxa"/>
            <w:vAlign w:val="center"/>
          </w:tcPr>
          <w:p w14:paraId="05A4D1F4" w14:textId="77777777" w:rsidR="008938C7" w:rsidRPr="00BD5B67" w:rsidRDefault="008938C7" w:rsidP="00BD5B67">
            <w:pPr>
              <w:pStyle w:val="Pytania"/>
              <w:jc w:val="left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1F1739BC" w14:textId="77777777" w:rsidR="008938C7" w:rsidRPr="00BD5B67" w:rsidRDefault="00CC6065" w:rsidP="00BD5B67">
            <w:pPr>
              <w:pStyle w:val="Odpowiedzi"/>
              <w:rPr>
                <w:rFonts w:ascii="Tahoma" w:hAnsi="Tahoma" w:cs="Tahoma"/>
                <w:b w:val="0"/>
              </w:rPr>
            </w:pPr>
            <w:r w:rsidRPr="00BD5B67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BD5B67" w14:paraId="540739A0" w14:textId="77777777" w:rsidTr="009E3DE7">
        <w:trPr>
          <w:trHeight w:val="313"/>
        </w:trPr>
        <w:tc>
          <w:tcPr>
            <w:tcW w:w="2694" w:type="dxa"/>
            <w:vAlign w:val="center"/>
          </w:tcPr>
          <w:p w14:paraId="2350D4DB" w14:textId="77777777" w:rsidR="008938C7" w:rsidRPr="00BD5B67" w:rsidRDefault="008938C7" w:rsidP="00BD5B67">
            <w:pPr>
              <w:pStyle w:val="Pytania"/>
              <w:jc w:val="left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6F02A880" w14:textId="77777777" w:rsidR="008938C7" w:rsidRPr="00BD5B67" w:rsidRDefault="00A1068C" w:rsidP="00BD5B67">
            <w:pPr>
              <w:pStyle w:val="Odpowiedzi"/>
              <w:rPr>
                <w:rFonts w:ascii="Tahoma" w:hAnsi="Tahoma" w:cs="Tahoma"/>
                <w:b w:val="0"/>
              </w:rPr>
            </w:pPr>
            <w:r w:rsidRPr="00BD5B67">
              <w:rPr>
                <w:rFonts w:ascii="Tahoma" w:hAnsi="Tahoma" w:cs="Tahoma"/>
                <w:b w:val="0"/>
              </w:rPr>
              <w:t xml:space="preserve">Studia </w:t>
            </w:r>
            <w:r w:rsidR="00010581" w:rsidRPr="00BD5B67">
              <w:rPr>
                <w:rFonts w:ascii="Tahoma" w:hAnsi="Tahoma" w:cs="Tahoma"/>
                <w:b w:val="0"/>
              </w:rPr>
              <w:t>pierwszego</w:t>
            </w:r>
            <w:r w:rsidR="005B5ABA" w:rsidRPr="00BD5B67">
              <w:rPr>
                <w:rFonts w:ascii="Tahoma" w:hAnsi="Tahoma" w:cs="Tahoma"/>
                <w:b w:val="0"/>
              </w:rPr>
              <w:t xml:space="preserve"> s</w:t>
            </w:r>
            <w:r w:rsidRPr="00BD5B67">
              <w:rPr>
                <w:rFonts w:ascii="Tahoma" w:hAnsi="Tahoma" w:cs="Tahoma"/>
                <w:b w:val="0"/>
              </w:rPr>
              <w:t>topnia</w:t>
            </w:r>
          </w:p>
        </w:tc>
      </w:tr>
      <w:tr w:rsidR="008938C7" w:rsidRPr="00BD5B67" w14:paraId="0096F8CF" w14:textId="77777777" w:rsidTr="009E3DE7">
        <w:trPr>
          <w:trHeight w:val="331"/>
        </w:trPr>
        <w:tc>
          <w:tcPr>
            <w:tcW w:w="2694" w:type="dxa"/>
            <w:vAlign w:val="center"/>
          </w:tcPr>
          <w:p w14:paraId="343A842B" w14:textId="77777777" w:rsidR="008938C7" w:rsidRPr="00BD5B67" w:rsidRDefault="008938C7" w:rsidP="00BD5B67">
            <w:pPr>
              <w:pStyle w:val="Pytania"/>
              <w:jc w:val="left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 xml:space="preserve">Profil </w:t>
            </w:r>
            <w:r w:rsidR="0035344F" w:rsidRPr="00BD5B67">
              <w:rPr>
                <w:rFonts w:ascii="Tahoma" w:hAnsi="Tahoma" w:cs="Tahoma"/>
                <w:lang w:val="pl-PL" w:eastAsia="pl-PL"/>
              </w:rPr>
              <w:t>kształcenia</w:t>
            </w:r>
          </w:p>
        </w:tc>
        <w:tc>
          <w:tcPr>
            <w:tcW w:w="7229" w:type="dxa"/>
            <w:vAlign w:val="center"/>
          </w:tcPr>
          <w:p w14:paraId="43ED45AE" w14:textId="77777777" w:rsidR="008938C7" w:rsidRPr="00BD5B67" w:rsidRDefault="00A1068C" w:rsidP="00BD5B67">
            <w:pPr>
              <w:pStyle w:val="Odpowiedzi"/>
              <w:rPr>
                <w:rFonts w:ascii="Tahoma" w:hAnsi="Tahoma" w:cs="Tahoma"/>
                <w:b w:val="0"/>
              </w:rPr>
            </w:pPr>
            <w:r w:rsidRPr="00BD5B6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D5B67" w14:paraId="6973771F" w14:textId="77777777" w:rsidTr="009E3DE7">
        <w:trPr>
          <w:trHeight w:val="331"/>
        </w:trPr>
        <w:tc>
          <w:tcPr>
            <w:tcW w:w="2694" w:type="dxa"/>
            <w:vAlign w:val="center"/>
          </w:tcPr>
          <w:p w14:paraId="3AD3D373" w14:textId="77777777" w:rsidR="008938C7" w:rsidRPr="00BD5B67" w:rsidRDefault="008938C7" w:rsidP="00BD5B67">
            <w:pPr>
              <w:pStyle w:val="Pytania"/>
              <w:jc w:val="left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6B63A9BC" w14:textId="77777777" w:rsidR="008938C7" w:rsidRPr="00BD5B67" w:rsidRDefault="004B4B72" w:rsidP="00BD5B67">
            <w:pPr>
              <w:pStyle w:val="Odpowiedzi"/>
              <w:rPr>
                <w:rFonts w:ascii="Tahoma" w:hAnsi="Tahoma" w:cs="Tahoma"/>
                <w:b w:val="0"/>
              </w:rPr>
            </w:pPr>
            <w:r w:rsidRPr="00BD5B67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D5B67" w14:paraId="00F3359F" w14:textId="77777777" w:rsidTr="009E3DE7">
        <w:trPr>
          <w:trHeight w:val="335"/>
        </w:trPr>
        <w:tc>
          <w:tcPr>
            <w:tcW w:w="2694" w:type="dxa"/>
            <w:vAlign w:val="center"/>
          </w:tcPr>
          <w:p w14:paraId="0DADDAC6" w14:textId="5D866C4F" w:rsidR="008938C7" w:rsidRPr="001A503C" w:rsidRDefault="00CC6065" w:rsidP="00BD5B67">
            <w:pPr>
              <w:pStyle w:val="Pytania"/>
              <w:jc w:val="left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</w:rPr>
              <w:t>Osob</w:t>
            </w:r>
            <w:r w:rsidR="001A503C">
              <w:rPr>
                <w:rFonts w:ascii="Tahoma" w:hAnsi="Tahoma" w:cs="Tahoma"/>
                <w:lang w:val="pl-PL"/>
              </w:rPr>
              <w:t>y odpowiedzialne</w:t>
            </w:r>
          </w:p>
        </w:tc>
        <w:tc>
          <w:tcPr>
            <w:tcW w:w="7229" w:type="dxa"/>
            <w:vAlign w:val="center"/>
          </w:tcPr>
          <w:p w14:paraId="61AE90BB" w14:textId="77777777" w:rsidR="008938C7" w:rsidRPr="00BD5B67" w:rsidRDefault="00F9277C" w:rsidP="00BD5B67">
            <w:pPr>
              <w:pStyle w:val="Odpowiedzi"/>
              <w:rPr>
                <w:rFonts w:ascii="Tahoma" w:hAnsi="Tahoma" w:cs="Tahoma"/>
                <w:b w:val="0"/>
              </w:rPr>
            </w:pPr>
            <w:r w:rsidRPr="00AB056B">
              <w:rPr>
                <w:rFonts w:ascii="Tahoma" w:hAnsi="Tahoma" w:cs="Tahoma"/>
                <w:b w:val="0"/>
              </w:rPr>
              <w:t xml:space="preserve">mgr </w:t>
            </w:r>
            <w:proofErr w:type="spellStart"/>
            <w:r>
              <w:rPr>
                <w:rFonts w:ascii="Tahoma" w:hAnsi="Tahoma" w:cs="Tahoma"/>
                <w:b w:val="0"/>
              </w:rPr>
              <w:t>Nataliia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Strukalo</w:t>
            </w:r>
            <w:proofErr w:type="spellEnd"/>
            <w:r>
              <w:rPr>
                <w:rFonts w:ascii="Tahoma" w:hAnsi="Tahoma" w:cs="Tahoma"/>
                <w:b w:val="0"/>
              </w:rPr>
              <w:t>, mgr Łukasz Stokłosa</w:t>
            </w:r>
          </w:p>
        </w:tc>
      </w:tr>
    </w:tbl>
    <w:p w14:paraId="0D5CC684" w14:textId="77777777" w:rsidR="005247A6" w:rsidRPr="00BD5B67" w:rsidRDefault="005247A6" w:rsidP="00BD5B6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B3880CF" w14:textId="77777777" w:rsidR="00412A5F" w:rsidRPr="00BD5B67" w:rsidRDefault="00412A5F" w:rsidP="00BD5B6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BD5B67">
        <w:rPr>
          <w:rFonts w:ascii="Tahoma" w:hAnsi="Tahoma" w:cs="Tahoma"/>
          <w:szCs w:val="24"/>
        </w:rPr>
        <w:t xml:space="preserve">Wymagania wstępne </w:t>
      </w:r>
      <w:r w:rsidR="00F00795" w:rsidRPr="00BD5B6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046AE" w:rsidRPr="00BD5B67" w14:paraId="3191D43D" w14:textId="77777777" w:rsidTr="009E3DE7">
        <w:tc>
          <w:tcPr>
            <w:tcW w:w="9923" w:type="dxa"/>
          </w:tcPr>
          <w:p w14:paraId="01B255CA" w14:textId="77777777" w:rsidR="004846A3" w:rsidRPr="00BD5B67" w:rsidRDefault="007747B6" w:rsidP="00BD5B6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D5B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0C6D36" w:rsidRPr="00BD5B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4288084C" w14:textId="77777777" w:rsidR="005247A6" w:rsidRPr="00BD5B67" w:rsidRDefault="005247A6" w:rsidP="00BD5B6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7B317CF" w14:textId="77777777" w:rsidR="008938C7" w:rsidRPr="00BD5B67" w:rsidRDefault="008938C7" w:rsidP="00BD5B6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BD5B67">
        <w:rPr>
          <w:rFonts w:ascii="Tahoma" w:hAnsi="Tahoma" w:cs="Tahoma"/>
        </w:rPr>
        <w:t xml:space="preserve">Efekty </w:t>
      </w:r>
      <w:r w:rsidR="005516AA" w:rsidRPr="00BD5B67">
        <w:rPr>
          <w:rFonts w:ascii="Tahoma" w:hAnsi="Tahoma" w:cs="Tahoma"/>
        </w:rPr>
        <w:t xml:space="preserve">uczenia się </w:t>
      </w:r>
      <w:r w:rsidRPr="00BD5B67">
        <w:rPr>
          <w:rFonts w:ascii="Tahoma" w:hAnsi="Tahoma" w:cs="Tahoma"/>
        </w:rPr>
        <w:t xml:space="preserve">i sposób </w:t>
      </w:r>
      <w:r w:rsidR="00B60B0B" w:rsidRPr="00BD5B67">
        <w:rPr>
          <w:rFonts w:ascii="Tahoma" w:hAnsi="Tahoma" w:cs="Tahoma"/>
        </w:rPr>
        <w:t>realizacji</w:t>
      </w:r>
      <w:r w:rsidRPr="00BD5B67">
        <w:rPr>
          <w:rFonts w:ascii="Tahoma" w:hAnsi="Tahoma" w:cs="Tahoma"/>
        </w:rPr>
        <w:t xml:space="preserve"> zajęć</w:t>
      </w:r>
    </w:p>
    <w:p w14:paraId="2CA555FD" w14:textId="77777777" w:rsidR="00931F5B" w:rsidRPr="00BD5B67" w:rsidRDefault="00931F5B" w:rsidP="00BD5B6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DE09311" w14:textId="77777777" w:rsidR="008938C7" w:rsidRPr="00BD5B67" w:rsidRDefault="008938C7" w:rsidP="00BD5B6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BD5B67">
        <w:rPr>
          <w:rFonts w:ascii="Tahoma" w:hAnsi="Tahoma" w:cs="Tahoma"/>
        </w:rPr>
        <w:t>Cel</w:t>
      </w:r>
      <w:r w:rsidR="00EE1335" w:rsidRPr="00BD5B67">
        <w:rPr>
          <w:rFonts w:ascii="Tahoma" w:hAnsi="Tahoma" w:cs="Tahoma"/>
        </w:rPr>
        <w:t>e</w:t>
      </w:r>
      <w:r w:rsidRPr="00BD5B67">
        <w:rPr>
          <w:rFonts w:ascii="Tahoma" w:hAnsi="Tahoma" w:cs="Tahoma"/>
        </w:rPr>
        <w:t xml:space="preserve"> przedmiotu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214"/>
      </w:tblGrid>
      <w:tr w:rsidR="008046AE" w:rsidRPr="00BD5B67" w14:paraId="6C2C837F" w14:textId="77777777" w:rsidTr="009E3DE7">
        <w:tc>
          <w:tcPr>
            <w:tcW w:w="709" w:type="dxa"/>
            <w:vAlign w:val="center"/>
          </w:tcPr>
          <w:p w14:paraId="0B76C9F2" w14:textId="77777777" w:rsidR="008046AE" w:rsidRPr="00BD5B67" w:rsidRDefault="008046AE" w:rsidP="00BD5B6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5B67">
              <w:rPr>
                <w:rFonts w:ascii="Tahoma" w:hAnsi="Tahoma" w:cs="Tahoma"/>
                <w:b w:val="0"/>
                <w:sz w:val="20"/>
                <w:lang w:val="pl-PL" w:eastAsia="pl-PL"/>
              </w:rPr>
              <w:t>C1</w:t>
            </w:r>
          </w:p>
        </w:tc>
        <w:tc>
          <w:tcPr>
            <w:tcW w:w="9214" w:type="dxa"/>
            <w:vAlign w:val="center"/>
          </w:tcPr>
          <w:p w14:paraId="672E096D" w14:textId="77777777" w:rsidR="008046AE" w:rsidRPr="00BD5B67" w:rsidRDefault="007E3D6D" w:rsidP="00BD5B6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5B67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Zapoznanie z pojęciami i wiadomościami z zakresu </w:t>
            </w:r>
            <w:r w:rsidR="008A3544" w:rsidRPr="00BD5B67">
              <w:rPr>
                <w:rFonts w:ascii="Tahoma" w:hAnsi="Tahoma" w:cs="Tahoma"/>
                <w:b w:val="0"/>
                <w:sz w:val="20"/>
                <w:lang w:val="pl-PL" w:eastAsia="pl-PL"/>
              </w:rPr>
              <w:t>IT oraz bezpieczeństwa pracy z komputerem</w:t>
            </w:r>
          </w:p>
        </w:tc>
      </w:tr>
      <w:tr w:rsidR="00B05C8A" w:rsidRPr="00BD5B67" w14:paraId="7D40DA6A" w14:textId="77777777" w:rsidTr="009E3DE7">
        <w:tc>
          <w:tcPr>
            <w:tcW w:w="709" w:type="dxa"/>
            <w:vAlign w:val="center"/>
          </w:tcPr>
          <w:p w14:paraId="02BD845E" w14:textId="77777777" w:rsidR="00B05C8A" w:rsidRPr="00BD5B67" w:rsidRDefault="00B05C8A" w:rsidP="00BD5B6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C2</w:t>
            </w:r>
          </w:p>
        </w:tc>
        <w:tc>
          <w:tcPr>
            <w:tcW w:w="9214" w:type="dxa"/>
            <w:vAlign w:val="bottom"/>
          </w:tcPr>
          <w:p w14:paraId="3B8BCCE9" w14:textId="77777777" w:rsidR="00B05C8A" w:rsidRPr="00BD5B67" w:rsidRDefault="007E3D6D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</w:rPr>
              <w:t xml:space="preserve">Kształtowanie umiejętności z zakresu </w:t>
            </w:r>
            <w:r w:rsidR="008A3544" w:rsidRPr="00BD5B67">
              <w:rPr>
                <w:rFonts w:ascii="Tahoma" w:hAnsi="Tahoma" w:cs="Tahoma"/>
                <w:sz w:val="20"/>
              </w:rPr>
              <w:t>obsługi komputera, programów użytkowych pakietu MS Office, systemu operacyjnego oraz pracy w sieci Internet</w:t>
            </w:r>
          </w:p>
        </w:tc>
      </w:tr>
    </w:tbl>
    <w:p w14:paraId="3C080833" w14:textId="77777777" w:rsidR="008046AE" w:rsidRPr="00BD5B67" w:rsidRDefault="008046AE" w:rsidP="00BD5B6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B2F5164" w14:textId="77777777" w:rsidR="008938C7" w:rsidRPr="00BD5B67" w:rsidRDefault="00823224" w:rsidP="00BD5B6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BD5B67">
        <w:rPr>
          <w:rFonts w:ascii="Tahoma" w:hAnsi="Tahoma" w:cs="Tahoma"/>
          <w:lang w:val="pl-PL"/>
        </w:rPr>
        <w:t xml:space="preserve">Przedmiotowe </w:t>
      </w:r>
      <w:r w:rsidR="00451142" w:rsidRPr="00BD5B67">
        <w:rPr>
          <w:rFonts w:ascii="Tahoma" w:hAnsi="Tahoma" w:cs="Tahoma"/>
          <w:lang w:val="pl-PL"/>
        </w:rPr>
        <w:t>efekty</w:t>
      </w:r>
      <w:r w:rsidR="008938C7" w:rsidRPr="00BD5B67">
        <w:rPr>
          <w:rFonts w:ascii="Tahoma" w:hAnsi="Tahoma" w:cs="Tahoma"/>
        </w:rPr>
        <w:t xml:space="preserve"> </w:t>
      </w:r>
      <w:r w:rsidR="005516AA" w:rsidRPr="00BD5B67">
        <w:rPr>
          <w:rFonts w:ascii="Tahoma" w:hAnsi="Tahoma" w:cs="Tahoma"/>
        </w:rPr>
        <w:t>uczenia się</w:t>
      </w:r>
      <w:r w:rsidR="008938C7" w:rsidRPr="00BD5B67">
        <w:rPr>
          <w:rFonts w:ascii="Tahoma" w:hAnsi="Tahoma" w:cs="Tahoma"/>
        </w:rPr>
        <w:t>, z podziałem na wiedzę, umiejętności i kompetencje</w:t>
      </w:r>
      <w:r w:rsidR="0025534F">
        <w:rPr>
          <w:rFonts w:ascii="Tahoma" w:hAnsi="Tahoma" w:cs="Tahoma"/>
          <w:lang w:val="pl-PL"/>
        </w:rPr>
        <w:t xml:space="preserve"> społeczne</w:t>
      </w:r>
      <w:r w:rsidR="00790329" w:rsidRPr="00BD5B67">
        <w:rPr>
          <w:rFonts w:ascii="Tahoma" w:hAnsi="Tahoma" w:cs="Tahoma"/>
        </w:rPr>
        <w:t>, wraz z</w:t>
      </w:r>
      <w:r w:rsidR="00307065" w:rsidRPr="00BD5B67">
        <w:rPr>
          <w:rFonts w:ascii="Tahoma" w:hAnsi="Tahoma" w:cs="Tahoma"/>
        </w:rPr>
        <w:t> </w:t>
      </w:r>
      <w:r w:rsidR="008938C7" w:rsidRPr="00BD5B67">
        <w:rPr>
          <w:rFonts w:ascii="Tahoma" w:hAnsi="Tahoma" w:cs="Tahoma"/>
        </w:rPr>
        <w:t xml:space="preserve">odniesieniem do efektów </w:t>
      </w:r>
      <w:r w:rsidR="005516AA" w:rsidRPr="00BD5B67">
        <w:rPr>
          <w:rFonts w:ascii="Tahoma" w:hAnsi="Tahoma" w:cs="Tahoma"/>
        </w:rPr>
        <w:t xml:space="preserve">uczenia się </w:t>
      </w:r>
      <w:r w:rsidR="008938C7" w:rsidRPr="00BD5B67">
        <w:rPr>
          <w:rFonts w:ascii="Tahoma" w:hAnsi="Tahoma" w:cs="Tahoma"/>
        </w:rPr>
        <w:t xml:space="preserve">dla </w:t>
      </w:r>
      <w:r w:rsidR="00F00795" w:rsidRPr="00BD5B67">
        <w:rPr>
          <w:rFonts w:ascii="Tahoma" w:hAnsi="Tahoma" w:cs="Tahoma"/>
        </w:rPr>
        <w:t>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6163"/>
        <w:gridCol w:w="2837"/>
      </w:tblGrid>
      <w:tr w:rsidR="005516AA" w:rsidRPr="00BD5B67" w14:paraId="1B2D6071" w14:textId="77777777" w:rsidTr="009E3DE7">
        <w:trPr>
          <w:cantSplit/>
          <w:trHeight w:val="734"/>
        </w:trPr>
        <w:tc>
          <w:tcPr>
            <w:tcW w:w="923" w:type="dxa"/>
            <w:vAlign w:val="center"/>
          </w:tcPr>
          <w:p w14:paraId="01521A09" w14:textId="77777777" w:rsidR="005516AA" w:rsidRPr="00BD5B67" w:rsidRDefault="005516AA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6163" w:type="dxa"/>
            <w:vAlign w:val="center"/>
          </w:tcPr>
          <w:p w14:paraId="45BD814B" w14:textId="77777777" w:rsidR="005516AA" w:rsidRPr="00BD5B67" w:rsidRDefault="005516AA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 xml:space="preserve">Opis przedmiotowych efektów </w:t>
            </w:r>
            <w:r w:rsidRPr="00BD5B67">
              <w:rPr>
                <w:rFonts w:ascii="Tahoma" w:hAnsi="Tahoma" w:cs="Tahoma"/>
              </w:rPr>
              <w:t>uczenia się</w:t>
            </w:r>
          </w:p>
        </w:tc>
        <w:tc>
          <w:tcPr>
            <w:tcW w:w="2837" w:type="dxa"/>
            <w:vAlign w:val="center"/>
          </w:tcPr>
          <w:p w14:paraId="1215F2AA" w14:textId="77777777" w:rsidR="005516AA" w:rsidRPr="00BD5B67" w:rsidRDefault="005516AA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Odniesienie do efektów</w:t>
            </w:r>
          </w:p>
          <w:p w14:paraId="6F0B2F95" w14:textId="77777777" w:rsidR="005516AA" w:rsidRPr="00BD5B67" w:rsidRDefault="005516AA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</w:rPr>
              <w:t xml:space="preserve">uczenia się </w:t>
            </w:r>
            <w:r w:rsidRPr="00BD5B67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8938C7" w:rsidRPr="00BD5B67" w14:paraId="51E4418A" w14:textId="77777777" w:rsidTr="009E3DE7">
        <w:trPr>
          <w:trHeight w:val="227"/>
        </w:trPr>
        <w:tc>
          <w:tcPr>
            <w:tcW w:w="9923" w:type="dxa"/>
            <w:gridSpan w:val="3"/>
            <w:vAlign w:val="center"/>
          </w:tcPr>
          <w:p w14:paraId="36D98586" w14:textId="77777777" w:rsidR="008938C7" w:rsidRPr="00BD5B67" w:rsidRDefault="008938C7" w:rsidP="00BD5B67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BD5B67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  <w:r w:rsidRPr="00BD5B67">
              <w:rPr>
                <w:rFonts w:ascii="Tahoma" w:hAnsi="Tahoma" w:cs="Tahoma"/>
                <w:lang w:val="pl-PL" w:eastAsia="pl-PL"/>
              </w:rPr>
              <w:t xml:space="preserve"> potrafi</w:t>
            </w:r>
          </w:p>
        </w:tc>
      </w:tr>
      <w:tr w:rsidR="005516AA" w:rsidRPr="00BD5B67" w14:paraId="16029068" w14:textId="77777777" w:rsidTr="009E3DE7">
        <w:trPr>
          <w:trHeight w:val="227"/>
        </w:trPr>
        <w:tc>
          <w:tcPr>
            <w:tcW w:w="923" w:type="dxa"/>
            <w:vAlign w:val="center"/>
          </w:tcPr>
          <w:p w14:paraId="3CB33F7F" w14:textId="77777777" w:rsidR="005516AA" w:rsidRPr="00BD5B67" w:rsidRDefault="005516AA" w:rsidP="00BD5B67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6163" w:type="dxa"/>
            <w:vAlign w:val="center"/>
          </w:tcPr>
          <w:p w14:paraId="4397C859" w14:textId="77777777" w:rsidR="005516AA" w:rsidRPr="00BD5B67" w:rsidRDefault="005516AA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Zaproponować rozwiązanie problemu informatycznego używając umiejętności z zakresu </w:t>
            </w:r>
            <w:r w:rsidR="007747B6" w:rsidRPr="00BD5B67">
              <w:rPr>
                <w:rFonts w:ascii="Tahoma" w:hAnsi="Tahoma" w:cs="Tahoma"/>
                <w:sz w:val="20"/>
                <w:szCs w:val="20"/>
              </w:rPr>
              <w:t xml:space="preserve">bezpiecznej </w:t>
            </w:r>
            <w:r w:rsidRPr="00BD5B67">
              <w:rPr>
                <w:rFonts w:ascii="Tahoma" w:hAnsi="Tahoma" w:cs="Tahoma"/>
                <w:sz w:val="20"/>
              </w:rPr>
              <w:t>obsługi komputera, programów użytkowych pakietu MS Office, systemu operacyjnego oraz pracy w sieci Internet</w:t>
            </w:r>
          </w:p>
        </w:tc>
        <w:tc>
          <w:tcPr>
            <w:tcW w:w="2837" w:type="dxa"/>
            <w:vAlign w:val="center"/>
          </w:tcPr>
          <w:p w14:paraId="30EDD6AC" w14:textId="77777777" w:rsidR="00D81AAF" w:rsidRPr="00BD5B67" w:rsidRDefault="00D81AAF" w:rsidP="00BD5B67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F51643E" w14:textId="77777777" w:rsidR="005516AA" w:rsidRPr="00BD5B67" w:rsidRDefault="005516AA" w:rsidP="00EB30BE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K_U1</w:t>
            </w:r>
            <w:r w:rsidR="00D81AAF" w:rsidRPr="00BD5B67">
              <w:rPr>
                <w:rFonts w:ascii="Tahoma" w:hAnsi="Tahoma" w:cs="Tahoma"/>
                <w:sz w:val="20"/>
                <w:szCs w:val="20"/>
              </w:rPr>
              <w:t>6</w:t>
            </w:r>
          </w:p>
          <w:p w14:paraId="607F7D9B" w14:textId="77777777" w:rsidR="005516AA" w:rsidRPr="00BD5B67" w:rsidRDefault="005516AA" w:rsidP="00BD5B67">
            <w:pPr>
              <w:spacing w:before="40" w:after="40" w:line="240" w:lineRule="auto"/>
              <w:jc w:val="center"/>
              <w:rPr>
                <w:rFonts w:ascii="Tahoma" w:hAnsi="Tahoma" w:cs="Tahoma"/>
                <w:sz w:val="16"/>
                <w:lang w:eastAsia="pl-PL"/>
              </w:rPr>
            </w:pPr>
          </w:p>
        </w:tc>
      </w:tr>
    </w:tbl>
    <w:p w14:paraId="7B6AAB3D" w14:textId="77777777" w:rsidR="001D73E7" w:rsidRPr="00BD5B67" w:rsidRDefault="001D73E7" w:rsidP="00BD5B6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6382B9C" w14:textId="77777777" w:rsidR="0035344F" w:rsidRPr="00BD5B67" w:rsidRDefault="008938C7" w:rsidP="00BD5B6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BD5B67">
        <w:rPr>
          <w:rFonts w:ascii="Tahoma" w:hAnsi="Tahoma" w:cs="Tahoma"/>
        </w:rPr>
        <w:t xml:space="preserve">Formy zajęć dydaktycznych </w:t>
      </w:r>
      <w:r w:rsidR="004D72D9" w:rsidRPr="00BD5B67">
        <w:rPr>
          <w:rFonts w:ascii="Tahoma" w:hAnsi="Tahoma" w:cs="Tahoma"/>
        </w:rPr>
        <w:t>oraz</w:t>
      </w:r>
      <w:r w:rsidRPr="00BD5B67">
        <w:rPr>
          <w:rFonts w:ascii="Tahoma" w:hAnsi="Tahoma" w:cs="Tahoma"/>
        </w:rPr>
        <w:t xml:space="preserve"> wymiar </w:t>
      </w:r>
      <w:r w:rsidR="004D72D9" w:rsidRPr="00BD5B67">
        <w:rPr>
          <w:rFonts w:ascii="Tahoma" w:hAnsi="Tahoma" w:cs="Tahoma"/>
        </w:rPr>
        <w:t>godzin i punktów ECTS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4"/>
        <w:gridCol w:w="1220"/>
        <w:gridCol w:w="1220"/>
        <w:gridCol w:w="1220"/>
        <w:gridCol w:w="1220"/>
        <w:gridCol w:w="1220"/>
        <w:gridCol w:w="1221"/>
        <w:gridCol w:w="1348"/>
      </w:tblGrid>
      <w:tr w:rsidR="0035344F" w:rsidRPr="00BD5B67" w14:paraId="07F4BA4C" w14:textId="77777777" w:rsidTr="009E3DE7">
        <w:trPr>
          <w:trHeight w:val="368"/>
        </w:trPr>
        <w:tc>
          <w:tcPr>
            <w:tcW w:w="9923" w:type="dxa"/>
            <w:gridSpan w:val="8"/>
            <w:vAlign w:val="center"/>
          </w:tcPr>
          <w:p w14:paraId="73EDE19A" w14:textId="77777777" w:rsidR="0035344F" w:rsidRPr="00BD5B67" w:rsidRDefault="0035344F" w:rsidP="00BD5B6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Studia stacjonarne (ST)</w:t>
            </w:r>
          </w:p>
        </w:tc>
      </w:tr>
      <w:tr w:rsidR="0035344F" w:rsidRPr="00BD5B67" w14:paraId="33D432D4" w14:textId="77777777" w:rsidTr="009E3DE7">
        <w:trPr>
          <w:trHeight w:val="350"/>
        </w:trPr>
        <w:tc>
          <w:tcPr>
            <w:tcW w:w="1254" w:type="dxa"/>
            <w:vAlign w:val="center"/>
          </w:tcPr>
          <w:p w14:paraId="529BB812" w14:textId="77777777" w:rsidR="0035344F" w:rsidRPr="00BD5B67" w:rsidRDefault="0035344F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0" w:type="dxa"/>
            <w:vAlign w:val="center"/>
          </w:tcPr>
          <w:p w14:paraId="3AF168CD" w14:textId="77777777" w:rsidR="0035344F" w:rsidRPr="00BD5B67" w:rsidRDefault="0035344F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0" w:type="dxa"/>
            <w:vAlign w:val="center"/>
          </w:tcPr>
          <w:p w14:paraId="5A4E4747" w14:textId="77777777" w:rsidR="0035344F" w:rsidRPr="00BD5B67" w:rsidRDefault="0035344F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BD5B67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0" w:type="dxa"/>
            <w:vAlign w:val="center"/>
          </w:tcPr>
          <w:p w14:paraId="08116196" w14:textId="77777777" w:rsidR="0035344F" w:rsidRPr="00BD5B67" w:rsidRDefault="0035344F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0" w:type="dxa"/>
            <w:vAlign w:val="center"/>
          </w:tcPr>
          <w:p w14:paraId="1DD97576" w14:textId="77777777" w:rsidR="0035344F" w:rsidRPr="00BD5B67" w:rsidRDefault="0035344F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0" w:type="dxa"/>
            <w:vAlign w:val="center"/>
          </w:tcPr>
          <w:p w14:paraId="3A7BEBA9" w14:textId="77777777" w:rsidR="0035344F" w:rsidRPr="00BD5B67" w:rsidRDefault="0035344F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1" w:type="dxa"/>
            <w:shd w:val="clear" w:color="auto" w:fill="FFFFFF"/>
            <w:vAlign w:val="center"/>
          </w:tcPr>
          <w:p w14:paraId="3F0C8A49" w14:textId="77777777" w:rsidR="0035344F" w:rsidRPr="00BD5B67" w:rsidRDefault="0035344F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proofErr w:type="spellStart"/>
            <w:r w:rsidRPr="00BD5B67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348" w:type="dxa"/>
            <w:shd w:val="clear" w:color="auto" w:fill="FFFFFF"/>
            <w:vAlign w:val="center"/>
          </w:tcPr>
          <w:p w14:paraId="5F21EED4" w14:textId="77777777" w:rsidR="0035344F" w:rsidRPr="00BD5B67" w:rsidRDefault="0035344F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35344F" w:rsidRPr="00BD5B67" w14:paraId="14C89DB6" w14:textId="77777777" w:rsidTr="009E3DE7">
        <w:trPr>
          <w:trHeight w:val="350"/>
        </w:trPr>
        <w:tc>
          <w:tcPr>
            <w:tcW w:w="1254" w:type="dxa"/>
            <w:vAlign w:val="center"/>
          </w:tcPr>
          <w:p w14:paraId="6EAEB37F" w14:textId="77777777" w:rsidR="0035344F" w:rsidRPr="00BD5B67" w:rsidRDefault="00D7088C" w:rsidP="00BD5B67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0" w:type="dxa"/>
            <w:vAlign w:val="center"/>
          </w:tcPr>
          <w:p w14:paraId="3F291017" w14:textId="77777777" w:rsidR="0035344F" w:rsidRPr="00BD5B67" w:rsidRDefault="00D7088C" w:rsidP="00BD5B67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0" w:type="dxa"/>
            <w:vAlign w:val="center"/>
          </w:tcPr>
          <w:p w14:paraId="255B0D10" w14:textId="77777777" w:rsidR="0035344F" w:rsidRPr="00BD5B67" w:rsidRDefault="00D7088C" w:rsidP="00BD5B67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0" w:type="dxa"/>
            <w:vAlign w:val="center"/>
          </w:tcPr>
          <w:p w14:paraId="3110D5F6" w14:textId="77777777" w:rsidR="0035344F" w:rsidRPr="00BD5B67" w:rsidRDefault="009609DB" w:rsidP="00BD5B67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30</w:t>
            </w:r>
          </w:p>
        </w:tc>
        <w:tc>
          <w:tcPr>
            <w:tcW w:w="1220" w:type="dxa"/>
            <w:vAlign w:val="center"/>
          </w:tcPr>
          <w:p w14:paraId="6DED0C37" w14:textId="77777777" w:rsidR="0035344F" w:rsidRPr="00BD5B67" w:rsidRDefault="00D7088C" w:rsidP="00BD5B67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0" w:type="dxa"/>
            <w:vAlign w:val="center"/>
          </w:tcPr>
          <w:p w14:paraId="39FA8F9E" w14:textId="77777777" w:rsidR="0035344F" w:rsidRPr="00BD5B67" w:rsidRDefault="00D7088C" w:rsidP="00BD5B67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1" w:type="dxa"/>
            <w:shd w:val="clear" w:color="auto" w:fill="FFFFFF"/>
            <w:vAlign w:val="center"/>
          </w:tcPr>
          <w:p w14:paraId="5C648121" w14:textId="77777777" w:rsidR="0035344F" w:rsidRPr="00BD5B67" w:rsidRDefault="00D7088C" w:rsidP="00BD5B67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348" w:type="dxa"/>
            <w:shd w:val="clear" w:color="auto" w:fill="FFFFFF"/>
            <w:vAlign w:val="center"/>
          </w:tcPr>
          <w:p w14:paraId="16BABBF0" w14:textId="77777777" w:rsidR="0035344F" w:rsidRPr="00BD5B67" w:rsidRDefault="00054643" w:rsidP="00BD5B67">
            <w:pPr>
              <w:pStyle w:val="centralniewrubryce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3</w:t>
            </w:r>
          </w:p>
        </w:tc>
      </w:tr>
    </w:tbl>
    <w:p w14:paraId="6F571972" w14:textId="77777777" w:rsidR="008938C7" w:rsidRPr="00BD5B67" w:rsidRDefault="008938C7" w:rsidP="00BD5B6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lang w:val="pl-PL"/>
        </w:rPr>
      </w:pPr>
    </w:p>
    <w:p w14:paraId="7B780B71" w14:textId="77777777" w:rsidR="001D6EA0" w:rsidRDefault="001D6EA0">
      <w:r>
        <w:rPr>
          <w:b/>
        </w:rPr>
        <w:br w:type="page"/>
      </w:r>
    </w:p>
    <w:p w14:paraId="2E1D765C" w14:textId="77777777" w:rsidR="008938C7" w:rsidRPr="00BD5B67" w:rsidRDefault="008D2150" w:rsidP="00BD5B6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BD5B67">
        <w:rPr>
          <w:rFonts w:ascii="Tahoma" w:hAnsi="Tahoma" w:cs="Tahoma"/>
        </w:rPr>
        <w:lastRenderedPageBreak/>
        <w:t>Metody realizacji zajęć</w:t>
      </w:r>
      <w:r w:rsidR="006A46E0" w:rsidRPr="00BD5B67">
        <w:rPr>
          <w:rFonts w:ascii="Tahoma" w:hAnsi="Tahoma" w:cs="Tahoma"/>
        </w:rPr>
        <w:t xml:space="preserve"> dydaktycznych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796"/>
      </w:tblGrid>
      <w:tr w:rsidR="006A46E0" w:rsidRPr="00BD5B67" w14:paraId="640BDFC5" w14:textId="77777777" w:rsidTr="009E3DE7">
        <w:tc>
          <w:tcPr>
            <w:tcW w:w="2127" w:type="dxa"/>
            <w:vAlign w:val="center"/>
          </w:tcPr>
          <w:p w14:paraId="3B527619" w14:textId="77777777" w:rsidR="006A46E0" w:rsidRPr="00BD5B67" w:rsidRDefault="006A46E0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796" w:type="dxa"/>
            <w:vAlign w:val="center"/>
          </w:tcPr>
          <w:p w14:paraId="65896C47" w14:textId="77777777" w:rsidR="006A46E0" w:rsidRPr="00BD5B67" w:rsidRDefault="006A46E0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6A46E0" w:rsidRPr="00BD5B67" w14:paraId="1AAFE2FA" w14:textId="77777777" w:rsidTr="009E3DE7">
        <w:tc>
          <w:tcPr>
            <w:tcW w:w="2127" w:type="dxa"/>
            <w:vAlign w:val="center"/>
          </w:tcPr>
          <w:p w14:paraId="36946BB3" w14:textId="77777777" w:rsidR="006A46E0" w:rsidRPr="00BD5B67" w:rsidRDefault="00E95757" w:rsidP="00BD5B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BD5B67">
              <w:rPr>
                <w:rFonts w:ascii="Tahoma" w:hAnsi="Tahoma" w:cs="Tahoma"/>
                <w:b w:val="0"/>
                <w:lang w:val="pl-PL" w:eastAsia="pl-PL"/>
              </w:rPr>
              <w:t>Laboratorium</w:t>
            </w:r>
          </w:p>
        </w:tc>
        <w:tc>
          <w:tcPr>
            <w:tcW w:w="7796" w:type="dxa"/>
            <w:vAlign w:val="center"/>
          </w:tcPr>
          <w:p w14:paraId="76F4716A" w14:textId="77777777" w:rsidR="00EC7ABE" w:rsidRPr="00BD5B67" w:rsidRDefault="0070732F" w:rsidP="00BD5B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 w:eastAsia="pl-PL"/>
              </w:rPr>
            </w:pPr>
            <w:r w:rsidRPr="00BD5B67">
              <w:rPr>
                <w:rFonts w:ascii="Tahoma" w:hAnsi="Tahoma" w:cs="Tahoma"/>
                <w:b w:val="0"/>
                <w:lang w:val="pl-PL" w:eastAsia="pl-PL"/>
              </w:rPr>
              <w:t xml:space="preserve">Ćwiczeniowa </w:t>
            </w:r>
            <w:r w:rsidR="00B05E1F" w:rsidRPr="00BD5B67">
              <w:rPr>
                <w:rFonts w:ascii="Tahoma" w:hAnsi="Tahoma" w:cs="Tahoma"/>
                <w:b w:val="0"/>
                <w:lang w:val="pl-PL" w:eastAsia="pl-PL"/>
              </w:rPr>
              <w:t>–</w:t>
            </w:r>
            <w:r w:rsidRPr="00BD5B67">
              <w:rPr>
                <w:rFonts w:ascii="Tahoma" w:hAnsi="Tahoma" w:cs="Tahoma"/>
                <w:b w:val="0"/>
                <w:lang w:val="pl-PL" w:eastAsia="pl-PL"/>
              </w:rPr>
              <w:t xml:space="preserve"> </w:t>
            </w:r>
            <w:r w:rsidR="00B05E1F" w:rsidRPr="00BD5B67">
              <w:rPr>
                <w:rFonts w:ascii="Tahoma" w:hAnsi="Tahoma" w:cs="Tahoma"/>
                <w:b w:val="0"/>
                <w:color w:val="000000"/>
                <w:lang w:val="pl-PL" w:eastAsia="pl-PL"/>
              </w:rPr>
              <w:t>zajęcia praktyczne przy komputerze</w:t>
            </w:r>
          </w:p>
        </w:tc>
      </w:tr>
    </w:tbl>
    <w:p w14:paraId="68A340D9" w14:textId="77777777" w:rsidR="00006D77" w:rsidRPr="00BD4DCA" w:rsidRDefault="00006D77" w:rsidP="00BD5B67">
      <w:pPr>
        <w:pStyle w:val="Podpunkty"/>
        <w:spacing w:before="40" w:after="40"/>
        <w:ind w:left="0"/>
        <w:rPr>
          <w:rFonts w:ascii="Tahoma" w:hAnsi="Tahoma" w:cs="Tahoma"/>
          <w:lang w:val="pl-PL"/>
        </w:rPr>
      </w:pPr>
    </w:p>
    <w:p w14:paraId="59FBAF3B" w14:textId="77777777" w:rsidR="008938C7" w:rsidRPr="00BD5B67" w:rsidRDefault="00E95757" w:rsidP="00BD5B6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proofErr w:type="spellStart"/>
      <w:r w:rsidRPr="00BD5B67">
        <w:rPr>
          <w:rFonts w:ascii="Tahoma" w:hAnsi="Tahoma" w:cs="Tahoma"/>
          <w:lang w:val="pl-PL"/>
        </w:rPr>
        <w:t>Tr</w:t>
      </w:r>
      <w:r w:rsidR="008938C7" w:rsidRPr="00BD5B67">
        <w:rPr>
          <w:rFonts w:ascii="Tahoma" w:hAnsi="Tahoma" w:cs="Tahoma"/>
        </w:rPr>
        <w:t>eści</w:t>
      </w:r>
      <w:proofErr w:type="spellEnd"/>
      <w:r w:rsidR="008938C7" w:rsidRPr="00BD5B67">
        <w:rPr>
          <w:rFonts w:ascii="Tahoma" w:hAnsi="Tahoma" w:cs="Tahoma"/>
        </w:rPr>
        <w:t xml:space="preserve"> kształcenia </w:t>
      </w:r>
      <w:r w:rsidR="008938C7" w:rsidRPr="00BD5B67">
        <w:rPr>
          <w:rFonts w:ascii="Tahoma" w:hAnsi="Tahoma" w:cs="Tahoma"/>
          <w:b w:val="0"/>
          <w:sz w:val="20"/>
        </w:rPr>
        <w:t>(oddzielnie dla każdej formy zajęć)</w:t>
      </w:r>
    </w:p>
    <w:p w14:paraId="277E4194" w14:textId="77777777" w:rsidR="00D465B9" w:rsidRPr="00BD5B67" w:rsidRDefault="00D465B9" w:rsidP="00BD5B6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1A687C2" w14:textId="77777777" w:rsidR="008938C7" w:rsidRPr="00BD5B67" w:rsidRDefault="00E95757" w:rsidP="00BD5B67">
      <w:pPr>
        <w:pStyle w:val="Podpunkty"/>
        <w:spacing w:before="40" w:after="40"/>
        <w:ind w:left="0"/>
        <w:rPr>
          <w:rFonts w:ascii="Tahoma" w:hAnsi="Tahoma" w:cs="Tahoma"/>
          <w:smallCaps/>
          <w:lang w:val="en-US"/>
        </w:rPr>
      </w:pPr>
      <w:proofErr w:type="spellStart"/>
      <w:r w:rsidRPr="00BD5B67">
        <w:rPr>
          <w:rFonts w:ascii="Tahoma" w:hAnsi="Tahoma" w:cs="Tahoma"/>
          <w:smallCaps/>
          <w:lang w:val="en-US"/>
        </w:rPr>
        <w:t>Laboratorium</w:t>
      </w:r>
      <w:proofErr w:type="spellEnd"/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214"/>
      </w:tblGrid>
      <w:tr w:rsidR="00823224" w:rsidRPr="00BD5B67" w14:paraId="7903EC8F" w14:textId="77777777" w:rsidTr="009E3DE7">
        <w:trPr>
          <w:cantSplit/>
          <w:trHeight w:val="493"/>
        </w:trPr>
        <w:tc>
          <w:tcPr>
            <w:tcW w:w="709" w:type="dxa"/>
            <w:vAlign w:val="center"/>
          </w:tcPr>
          <w:p w14:paraId="5CB2F1C5" w14:textId="77777777" w:rsidR="00823224" w:rsidRPr="00BD4DCA" w:rsidRDefault="00823224" w:rsidP="00BD4DCA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4DCA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9214" w:type="dxa"/>
            <w:vAlign w:val="center"/>
          </w:tcPr>
          <w:p w14:paraId="57F1F9AB" w14:textId="77777777" w:rsidR="00823224" w:rsidRPr="00BD4DCA" w:rsidRDefault="00823224" w:rsidP="00BD4DCA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4DCA">
              <w:rPr>
                <w:rFonts w:ascii="Tahoma" w:hAnsi="Tahoma" w:cs="Tahoma"/>
                <w:lang w:val="pl-PL" w:eastAsia="pl-PL"/>
              </w:rPr>
              <w:t>Treści kształcenia realizowane w ramach ćwiczeń</w:t>
            </w:r>
          </w:p>
        </w:tc>
      </w:tr>
      <w:tr w:rsidR="00823224" w:rsidRPr="00BD5B67" w14:paraId="233663EA" w14:textId="77777777" w:rsidTr="009E3DE7">
        <w:tc>
          <w:tcPr>
            <w:tcW w:w="709" w:type="dxa"/>
            <w:vAlign w:val="center"/>
          </w:tcPr>
          <w:p w14:paraId="2697292E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L1</w:t>
            </w:r>
          </w:p>
        </w:tc>
        <w:tc>
          <w:tcPr>
            <w:tcW w:w="9214" w:type="dxa"/>
            <w:vAlign w:val="center"/>
          </w:tcPr>
          <w:p w14:paraId="10138DAD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Komputer jako maszyna matematyczno-elektroniczna. Ewolucja elementów elektronicznych, świat analogowy i cyfrowy, systemy liczenia, system binarny.</w:t>
            </w:r>
          </w:p>
          <w:p w14:paraId="592ECFA8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Architektura systemu komputerowego, charakterystyka poszczególnych elementów: jednostka centralna, urządzenia wejścia/wyjścia, komunikacja pomiędzy elementami systemu komputerowego.</w:t>
            </w:r>
          </w:p>
          <w:p w14:paraId="73E14781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System operacyjny i oprogramowanie narzędziowe oraz użytkowe. Elementy pakietu biurowego, narzędzia do kompresji danych, narzędzia antywirusowe.</w:t>
            </w:r>
          </w:p>
          <w:p w14:paraId="24811A26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Sieci komputerowe i usługi sieciowe. Rodzaje i przeznaczenie sieci.</w:t>
            </w:r>
          </w:p>
          <w:p w14:paraId="07D4E811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Zagadnienia bezpieczeństwa pracy w sieci. Autoryzacja użytkowników, szyfrowanie danych, certyfikaty i podpisy cyfrowe.</w:t>
            </w:r>
          </w:p>
          <w:p w14:paraId="0DD799DD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Humanistyczne i prawne aspekty informatyki. Ustawa o ochronie praw autorskich. Licencje i ich rodzaje. Bezpieczeństwo i higiena pracy z komputerem.</w:t>
            </w:r>
          </w:p>
        </w:tc>
      </w:tr>
      <w:tr w:rsidR="00823224" w:rsidRPr="00BD5B67" w14:paraId="5FEAADC7" w14:textId="77777777" w:rsidTr="009E3DE7">
        <w:tc>
          <w:tcPr>
            <w:tcW w:w="709" w:type="dxa"/>
            <w:vAlign w:val="center"/>
          </w:tcPr>
          <w:p w14:paraId="78A3DD6C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L2</w:t>
            </w:r>
          </w:p>
        </w:tc>
        <w:tc>
          <w:tcPr>
            <w:tcW w:w="9214" w:type="dxa"/>
            <w:vAlign w:val="center"/>
          </w:tcPr>
          <w:p w14:paraId="41727B22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Korzystanie z głównych elementów systemu operacyjnego. Używanie funkcji pulpitu i sprawne poruszanie się w środowisku graficznym. Zarządzanie drukarkami.</w:t>
            </w:r>
          </w:p>
        </w:tc>
      </w:tr>
      <w:tr w:rsidR="00823224" w:rsidRPr="00BD5B67" w14:paraId="05E9F4B2" w14:textId="77777777" w:rsidTr="009E3DE7">
        <w:tc>
          <w:tcPr>
            <w:tcW w:w="709" w:type="dxa"/>
            <w:vAlign w:val="center"/>
          </w:tcPr>
          <w:p w14:paraId="491990BF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L3</w:t>
            </w:r>
          </w:p>
        </w:tc>
        <w:tc>
          <w:tcPr>
            <w:tcW w:w="9214" w:type="dxa"/>
            <w:vAlign w:val="center"/>
          </w:tcPr>
          <w:p w14:paraId="74D2C6FA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Organizacja przechowywania danych w pamięciach masowych, praca z plikami, tworzenie katalogów, nazewnictwo plików, kopiowanie i przenoszenie plików i katalogów.</w:t>
            </w:r>
          </w:p>
          <w:p w14:paraId="55284B9F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Wyszukiwanie plików i katalogów. Kompresja i dekompresja plików.</w:t>
            </w:r>
          </w:p>
        </w:tc>
      </w:tr>
      <w:tr w:rsidR="00823224" w:rsidRPr="00BD5B67" w14:paraId="2E9E2A26" w14:textId="77777777" w:rsidTr="009E3DE7">
        <w:tc>
          <w:tcPr>
            <w:tcW w:w="709" w:type="dxa"/>
            <w:vAlign w:val="center"/>
          </w:tcPr>
          <w:p w14:paraId="7B5D13A6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L4</w:t>
            </w:r>
          </w:p>
        </w:tc>
        <w:tc>
          <w:tcPr>
            <w:tcW w:w="9214" w:type="dxa"/>
            <w:vAlign w:val="center"/>
          </w:tcPr>
          <w:p w14:paraId="3CC7AFFB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Obsługa przeglądarki internetowej. Zmiana ustawień przeglądarki. Elementy okna programu. Wyszukiwanie informacji w Internecie, obsługa programów, klucze </w:t>
            </w:r>
            <w:proofErr w:type="spellStart"/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wyszukiwań</w:t>
            </w:r>
            <w:proofErr w:type="spellEnd"/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.</w:t>
            </w:r>
          </w:p>
          <w:p w14:paraId="53B70095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Usługi w Internecie, logowanie i bezpieczeństwo logowania, umiejętność korzystania z formularzy. Kopiowanie informacji z sieci Internet, zapisywanie stron WWW. Korzystanie z programów antywirusowych.</w:t>
            </w:r>
          </w:p>
        </w:tc>
      </w:tr>
      <w:tr w:rsidR="00823224" w:rsidRPr="00BD5B67" w14:paraId="2E61E71B" w14:textId="77777777" w:rsidTr="009E3DE7">
        <w:tc>
          <w:tcPr>
            <w:tcW w:w="709" w:type="dxa"/>
            <w:vAlign w:val="center"/>
          </w:tcPr>
          <w:p w14:paraId="04C3BB5D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L5</w:t>
            </w:r>
          </w:p>
        </w:tc>
        <w:tc>
          <w:tcPr>
            <w:tcW w:w="9214" w:type="dxa"/>
            <w:vAlign w:val="center"/>
          </w:tcPr>
          <w:p w14:paraId="63F7A42B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Obsługa programów pocztowych i programów klienta FTP.</w:t>
            </w:r>
          </w:p>
        </w:tc>
      </w:tr>
      <w:tr w:rsidR="00823224" w:rsidRPr="00BD5B67" w14:paraId="3CFCE79E" w14:textId="77777777" w:rsidTr="009E3DE7">
        <w:tc>
          <w:tcPr>
            <w:tcW w:w="709" w:type="dxa"/>
            <w:vAlign w:val="center"/>
          </w:tcPr>
          <w:p w14:paraId="7CEBB658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L6</w:t>
            </w:r>
          </w:p>
        </w:tc>
        <w:tc>
          <w:tcPr>
            <w:tcW w:w="9214" w:type="dxa"/>
            <w:vAlign w:val="center"/>
          </w:tcPr>
          <w:p w14:paraId="79BF4F5E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Praca z dokumentami tekstowymi, zapisywanie w różnych formatach plików. Wybór odpowiednich opcji w celu zwiększenia szybkości i efektywności pracy.</w:t>
            </w:r>
          </w:p>
          <w:p w14:paraId="3B54BDAA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Tworzenie i edycja dokumentów tekstowych, zastosowanie różnych formatów w celu udoskonalenia dokumentu</w:t>
            </w:r>
          </w:p>
        </w:tc>
      </w:tr>
      <w:tr w:rsidR="00823224" w:rsidRPr="00BD5B67" w14:paraId="6F18F9D0" w14:textId="77777777" w:rsidTr="009E3DE7">
        <w:tc>
          <w:tcPr>
            <w:tcW w:w="709" w:type="dxa"/>
            <w:vAlign w:val="center"/>
          </w:tcPr>
          <w:p w14:paraId="4D4E6F77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L7</w:t>
            </w:r>
          </w:p>
        </w:tc>
        <w:tc>
          <w:tcPr>
            <w:tcW w:w="9214" w:type="dxa"/>
            <w:vAlign w:val="center"/>
          </w:tcPr>
          <w:p w14:paraId="5517049E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Wykorzystanie zaawansowanych narzędzi edytora tekstu jak korespondencja seryjna, szablony dokumentów, tworzenie automatycznych spisów obiektów</w:t>
            </w:r>
          </w:p>
        </w:tc>
      </w:tr>
      <w:tr w:rsidR="00823224" w:rsidRPr="00BD5B67" w14:paraId="0F456488" w14:textId="77777777" w:rsidTr="009E3DE7">
        <w:tc>
          <w:tcPr>
            <w:tcW w:w="709" w:type="dxa"/>
            <w:vAlign w:val="center"/>
          </w:tcPr>
          <w:p w14:paraId="2C34874A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L8</w:t>
            </w:r>
          </w:p>
        </w:tc>
        <w:tc>
          <w:tcPr>
            <w:tcW w:w="9214" w:type="dxa"/>
            <w:vAlign w:val="center"/>
          </w:tcPr>
          <w:p w14:paraId="7636FCEB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Praca z arkuszami kalkulacyjnymi, zapisywanie w różnych formatach plików. Wybór odpowiednich opcji w celu zwiększenia szybkości i efektywności pracy.</w:t>
            </w:r>
          </w:p>
          <w:p w14:paraId="3691B7D0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Tworzenie i edycja zawartości arkuszy kalkulacyjnych. Formatowanie danych. Zastosowanie predefiniowanych formuł matematycznych i logicznych a także tworzenie własnych formuł.</w:t>
            </w:r>
          </w:p>
        </w:tc>
      </w:tr>
      <w:tr w:rsidR="00823224" w:rsidRPr="00BD5B67" w14:paraId="4CD9AA42" w14:textId="77777777" w:rsidTr="009E3DE7">
        <w:tc>
          <w:tcPr>
            <w:tcW w:w="709" w:type="dxa"/>
            <w:vAlign w:val="center"/>
          </w:tcPr>
          <w:p w14:paraId="742E7132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L9</w:t>
            </w:r>
          </w:p>
        </w:tc>
        <w:tc>
          <w:tcPr>
            <w:tcW w:w="9214" w:type="dxa"/>
            <w:vAlign w:val="center"/>
          </w:tcPr>
          <w:p w14:paraId="34B9896B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Dobór, tworzenie i modyfikacja wykresów. Ustawienia dokumentów do wydruku. Sprawdzanie i poprawa zawartości.</w:t>
            </w:r>
          </w:p>
        </w:tc>
      </w:tr>
      <w:tr w:rsidR="00823224" w:rsidRPr="00BD5B67" w14:paraId="339D0ED5" w14:textId="77777777" w:rsidTr="009E3DE7">
        <w:tc>
          <w:tcPr>
            <w:tcW w:w="709" w:type="dxa"/>
            <w:vAlign w:val="center"/>
          </w:tcPr>
          <w:p w14:paraId="55657E64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L10</w:t>
            </w:r>
          </w:p>
        </w:tc>
        <w:tc>
          <w:tcPr>
            <w:tcW w:w="9214" w:type="dxa"/>
            <w:vAlign w:val="center"/>
          </w:tcPr>
          <w:p w14:paraId="31AEA90E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Tworzenie prostych baz danych w różnych trybach projektowania, tworzenie tabel, określanie i modyfikowanie pól i ich właściwości, wprowadzanie i edycja danych w tabeli</w:t>
            </w:r>
          </w:p>
          <w:p w14:paraId="1498590D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Sortowanie i filtrowanie tabeli lub formularza, tworzenie, modyfikacja i uruchamianie kwerend w celu wybierania określonych informacji z bazy danych</w:t>
            </w:r>
          </w:p>
        </w:tc>
      </w:tr>
      <w:tr w:rsidR="00823224" w:rsidRPr="00BD5B67" w14:paraId="4BA110B8" w14:textId="77777777" w:rsidTr="009E3DE7">
        <w:tc>
          <w:tcPr>
            <w:tcW w:w="709" w:type="dxa"/>
            <w:vAlign w:val="center"/>
          </w:tcPr>
          <w:p w14:paraId="2B4EC351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L11</w:t>
            </w:r>
          </w:p>
        </w:tc>
        <w:tc>
          <w:tcPr>
            <w:tcW w:w="9214" w:type="dxa"/>
            <w:vAlign w:val="center"/>
          </w:tcPr>
          <w:p w14:paraId="07A7CE46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Tworzenie i edycja formularzy w celu wprowadzania, modyfikowania i usuwania rekordów i danych w rekordach. Tworzenie i edycja typowych raportów z danych i przygotowanie wydruków</w:t>
            </w:r>
          </w:p>
        </w:tc>
      </w:tr>
      <w:tr w:rsidR="00823224" w:rsidRPr="00BD5B67" w14:paraId="1DE07F72" w14:textId="77777777" w:rsidTr="009E3DE7">
        <w:tc>
          <w:tcPr>
            <w:tcW w:w="709" w:type="dxa"/>
            <w:vAlign w:val="center"/>
          </w:tcPr>
          <w:p w14:paraId="7D0B5302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L12</w:t>
            </w:r>
          </w:p>
        </w:tc>
        <w:tc>
          <w:tcPr>
            <w:tcW w:w="9214" w:type="dxa"/>
            <w:vAlign w:val="center"/>
          </w:tcPr>
          <w:p w14:paraId="367C70B5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Tworzenie prezentacji multimedialnych stosując różne sposoby jej wyświetlania, wraz z umiejętnością zastosowania różnych sposobów układu i wyglądu slajdów</w:t>
            </w:r>
          </w:p>
          <w:p w14:paraId="5EFCA8B1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Wprowadzanie, formatowanie i edycja tekstu w prezentacjach, wstawianie i edycja obrazów i rysun</w:t>
            </w: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lastRenderedPageBreak/>
              <w:t>ków.</w:t>
            </w:r>
          </w:p>
        </w:tc>
      </w:tr>
      <w:tr w:rsidR="00823224" w:rsidRPr="00BD5B67" w14:paraId="444CD35D" w14:textId="77777777" w:rsidTr="009E3DE7">
        <w:tc>
          <w:tcPr>
            <w:tcW w:w="709" w:type="dxa"/>
            <w:vAlign w:val="center"/>
          </w:tcPr>
          <w:p w14:paraId="4885F688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lastRenderedPageBreak/>
              <w:t>L13</w:t>
            </w:r>
          </w:p>
        </w:tc>
        <w:tc>
          <w:tcPr>
            <w:tcW w:w="9214" w:type="dxa"/>
            <w:vAlign w:val="center"/>
          </w:tcPr>
          <w:p w14:paraId="564F8922" w14:textId="77777777" w:rsidR="00823224" w:rsidRPr="00BD4DCA" w:rsidRDefault="00823224" w:rsidP="00BD4D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  <w:r w:rsidRPr="00BD4DCA">
              <w:rPr>
                <w:rFonts w:ascii="Tahoma" w:hAnsi="Tahoma" w:cs="Tahoma"/>
                <w:b w:val="0"/>
                <w:sz w:val="20"/>
                <w:lang w:val="pl-PL" w:eastAsia="pl-PL"/>
              </w:rPr>
              <w:t>Tworzenie i formatowanie wykresów z danych, stosowanie animacji elementów i przejść slajdów oraz sprawdzanie i poprawianie zawartości prezentacji przed jej końcowym rozpowszechnianiem</w:t>
            </w:r>
          </w:p>
        </w:tc>
      </w:tr>
    </w:tbl>
    <w:p w14:paraId="525573D8" w14:textId="77777777" w:rsidR="00B05E1F" w:rsidRPr="00BD4DCA" w:rsidRDefault="00B05E1F" w:rsidP="00BD5B6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  <w:lang w:val="pl-PL"/>
        </w:rPr>
      </w:pPr>
    </w:p>
    <w:p w14:paraId="334A163D" w14:textId="77777777" w:rsidR="00426BA1" w:rsidRPr="00BD5B67" w:rsidRDefault="00426BA1" w:rsidP="00BD5B6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BD5B67">
        <w:rPr>
          <w:rFonts w:ascii="Tahoma" w:hAnsi="Tahoma" w:cs="Tahoma"/>
          <w:spacing w:val="-8"/>
        </w:rPr>
        <w:t xml:space="preserve">Korelacja pomiędzy efektami </w:t>
      </w:r>
      <w:r w:rsidR="005516AA" w:rsidRPr="00BD5B67">
        <w:rPr>
          <w:rFonts w:ascii="Tahoma" w:hAnsi="Tahoma" w:cs="Tahoma"/>
        </w:rPr>
        <w:t>uczenia się</w:t>
      </w:r>
      <w:r w:rsidR="0005749C" w:rsidRPr="00BD5B67">
        <w:rPr>
          <w:rFonts w:ascii="Tahoma" w:hAnsi="Tahoma" w:cs="Tahoma"/>
          <w:spacing w:val="-8"/>
        </w:rPr>
        <w:t xml:space="preserve">, </w:t>
      </w:r>
      <w:r w:rsidRPr="00BD5B67">
        <w:rPr>
          <w:rFonts w:ascii="Tahoma" w:hAnsi="Tahoma" w:cs="Tahoma"/>
          <w:spacing w:val="-8"/>
        </w:rPr>
        <w:t>celami przedmiot</w:t>
      </w:r>
      <w:r w:rsidR="0005749C" w:rsidRPr="00BD5B67">
        <w:rPr>
          <w:rFonts w:ascii="Tahoma" w:hAnsi="Tahoma" w:cs="Tahoma"/>
          <w:spacing w:val="-8"/>
        </w:rPr>
        <w:t>u</w:t>
      </w:r>
      <w:r w:rsidRPr="00BD5B67">
        <w:rPr>
          <w:rFonts w:ascii="Tahoma" w:hAnsi="Tahoma" w:cs="Tahoma"/>
          <w:spacing w:val="-8"/>
        </w:rPr>
        <w:t>, a treściami kształcenia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5953"/>
      </w:tblGrid>
      <w:tr w:rsidR="00F4304E" w:rsidRPr="00BD5B67" w14:paraId="2B17F61C" w14:textId="77777777" w:rsidTr="009E3DE7">
        <w:tc>
          <w:tcPr>
            <w:tcW w:w="1985" w:type="dxa"/>
          </w:tcPr>
          <w:p w14:paraId="3C43E3CC" w14:textId="77777777" w:rsidR="00F4304E" w:rsidRPr="00BD4DCA" w:rsidRDefault="00F4304E" w:rsidP="00BD4DCA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4DCA">
              <w:rPr>
                <w:rFonts w:ascii="Tahoma" w:hAnsi="Tahoma" w:cs="Tahoma"/>
                <w:lang w:val="pl-PL" w:eastAsia="pl-PL"/>
              </w:rPr>
              <w:t xml:space="preserve">Efekt </w:t>
            </w:r>
            <w:r w:rsidR="005516AA" w:rsidRPr="00BD4DCA">
              <w:rPr>
                <w:rFonts w:ascii="Tahoma" w:hAnsi="Tahoma" w:cs="Tahoma"/>
                <w:lang w:val="pl-PL" w:eastAsia="pl-PL"/>
              </w:rPr>
              <w:t>uczenia się</w:t>
            </w:r>
          </w:p>
        </w:tc>
        <w:tc>
          <w:tcPr>
            <w:tcW w:w="1985" w:type="dxa"/>
          </w:tcPr>
          <w:p w14:paraId="1386E772" w14:textId="77777777" w:rsidR="00F4304E" w:rsidRPr="00BD4DCA" w:rsidRDefault="00426BA1" w:rsidP="00BD4DCA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4DCA">
              <w:rPr>
                <w:rFonts w:ascii="Tahoma" w:hAnsi="Tahoma" w:cs="Tahoma"/>
                <w:lang w:val="pl-PL" w:eastAsia="pl-PL"/>
              </w:rPr>
              <w:t>Cele przedmiotu</w:t>
            </w:r>
          </w:p>
        </w:tc>
        <w:tc>
          <w:tcPr>
            <w:tcW w:w="5953" w:type="dxa"/>
          </w:tcPr>
          <w:p w14:paraId="3969CE31" w14:textId="77777777" w:rsidR="00F4304E" w:rsidRPr="00BD4DCA" w:rsidRDefault="00426BA1" w:rsidP="00BD4DCA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4DCA">
              <w:rPr>
                <w:rFonts w:ascii="Tahoma" w:hAnsi="Tahoma" w:cs="Tahoma"/>
                <w:lang w:val="pl-PL" w:eastAsia="pl-PL"/>
              </w:rPr>
              <w:t>Treści kształcenia</w:t>
            </w:r>
          </w:p>
        </w:tc>
      </w:tr>
      <w:tr w:rsidR="00D46978" w:rsidRPr="00BD5B67" w14:paraId="1180AB3F" w14:textId="77777777" w:rsidTr="009E3DE7">
        <w:tc>
          <w:tcPr>
            <w:tcW w:w="1985" w:type="dxa"/>
            <w:vAlign w:val="center"/>
          </w:tcPr>
          <w:p w14:paraId="51494E83" w14:textId="77777777" w:rsidR="00D46978" w:rsidRPr="00BD5B67" w:rsidRDefault="00D46978" w:rsidP="00BD5B67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1985" w:type="dxa"/>
            <w:vAlign w:val="center"/>
          </w:tcPr>
          <w:p w14:paraId="0455D63A" w14:textId="77777777" w:rsidR="00D46978" w:rsidRPr="00BD5B67" w:rsidRDefault="008B6FE3" w:rsidP="00BD5B6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 xml:space="preserve">C1, </w:t>
            </w:r>
            <w:r w:rsidR="00D46978" w:rsidRPr="00BD5B67">
              <w:rPr>
                <w:rFonts w:ascii="Tahoma" w:hAnsi="Tahoma" w:cs="Tahoma"/>
                <w:lang w:val="pl-PL" w:eastAsia="pl-PL"/>
              </w:rPr>
              <w:t>C</w:t>
            </w:r>
            <w:r w:rsidR="00AF6E02" w:rsidRPr="00BD5B67">
              <w:rPr>
                <w:rFonts w:ascii="Tahoma" w:hAnsi="Tahoma" w:cs="Tahoma"/>
                <w:lang w:val="pl-PL" w:eastAsia="pl-PL"/>
              </w:rPr>
              <w:t>2</w:t>
            </w:r>
          </w:p>
        </w:tc>
        <w:tc>
          <w:tcPr>
            <w:tcW w:w="5953" w:type="dxa"/>
            <w:vAlign w:val="center"/>
          </w:tcPr>
          <w:p w14:paraId="6C08325B" w14:textId="77777777" w:rsidR="00D46978" w:rsidRPr="00BD5B67" w:rsidRDefault="00545EFF" w:rsidP="00BD5B67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L</w:t>
            </w:r>
            <w:r w:rsidR="008B6FE3" w:rsidRPr="00BD5B67">
              <w:rPr>
                <w:rFonts w:ascii="Tahoma" w:hAnsi="Tahoma" w:cs="Tahoma"/>
                <w:sz w:val="20"/>
                <w:szCs w:val="20"/>
              </w:rPr>
              <w:t>1</w:t>
            </w:r>
            <w:r w:rsidR="00823224" w:rsidRPr="00BD5B67">
              <w:rPr>
                <w:rFonts w:ascii="Tahoma" w:hAnsi="Tahoma" w:cs="Tahoma"/>
                <w:sz w:val="20"/>
                <w:szCs w:val="20"/>
              </w:rPr>
              <w:t>-L13</w:t>
            </w:r>
          </w:p>
        </w:tc>
      </w:tr>
    </w:tbl>
    <w:p w14:paraId="10364FCE" w14:textId="77777777" w:rsidR="00041E4B" w:rsidRPr="00BD5B67" w:rsidRDefault="00041E4B" w:rsidP="00BD5B6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EA042FE" w14:textId="77777777" w:rsidR="00C178F9" w:rsidRPr="00BD5B67" w:rsidRDefault="00C178F9" w:rsidP="00BD5B67">
      <w:pPr>
        <w:spacing w:before="40" w:after="40" w:line="240" w:lineRule="auto"/>
        <w:rPr>
          <w:rFonts w:ascii="Tahoma" w:eastAsia="Times New Roman" w:hAnsi="Tahoma" w:cs="Tahoma"/>
          <w:b/>
          <w:sz w:val="2"/>
          <w:szCs w:val="20"/>
          <w:lang w:eastAsia="pl-PL"/>
        </w:rPr>
      </w:pPr>
    </w:p>
    <w:p w14:paraId="3536C3BF" w14:textId="77777777" w:rsidR="008938C7" w:rsidRPr="00BD5B67" w:rsidRDefault="008938C7" w:rsidP="00BD5B6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BD5B67">
        <w:rPr>
          <w:rFonts w:ascii="Tahoma" w:hAnsi="Tahoma" w:cs="Tahoma"/>
        </w:rPr>
        <w:t xml:space="preserve">Metody </w:t>
      </w:r>
      <w:r w:rsidR="00603431" w:rsidRPr="00BD5B67">
        <w:rPr>
          <w:rFonts w:ascii="Tahoma" w:hAnsi="Tahoma" w:cs="Tahoma"/>
        </w:rPr>
        <w:t xml:space="preserve">weryfikacji efektów </w:t>
      </w:r>
      <w:r w:rsidR="005516AA" w:rsidRPr="00BD5B67">
        <w:rPr>
          <w:rFonts w:ascii="Tahoma" w:hAnsi="Tahoma" w:cs="Tahoma"/>
        </w:rPr>
        <w:t xml:space="preserve">uczenia się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6520"/>
      </w:tblGrid>
      <w:tr w:rsidR="004A1B60" w:rsidRPr="00BD5B67" w14:paraId="42A0C5F8" w14:textId="77777777" w:rsidTr="009E3DE7">
        <w:tc>
          <w:tcPr>
            <w:tcW w:w="1418" w:type="dxa"/>
            <w:vAlign w:val="center"/>
          </w:tcPr>
          <w:p w14:paraId="11003614" w14:textId="77777777" w:rsidR="004A1B60" w:rsidRPr="00BD4DCA" w:rsidRDefault="004A1B60" w:rsidP="00BD4DCA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4DCA">
              <w:rPr>
                <w:rFonts w:ascii="Tahoma" w:hAnsi="Tahoma" w:cs="Tahoma"/>
                <w:lang w:val="pl-PL" w:eastAsia="pl-PL"/>
              </w:rPr>
              <w:t xml:space="preserve">Efekt </w:t>
            </w:r>
            <w:r w:rsidR="005516AA" w:rsidRPr="00BD4DCA">
              <w:rPr>
                <w:rFonts w:ascii="Tahoma" w:hAnsi="Tahoma" w:cs="Tahoma"/>
                <w:lang w:val="pl-PL" w:eastAsia="pl-PL"/>
              </w:rPr>
              <w:t>uczenia się</w:t>
            </w:r>
          </w:p>
        </w:tc>
        <w:tc>
          <w:tcPr>
            <w:tcW w:w="1985" w:type="dxa"/>
            <w:vAlign w:val="center"/>
          </w:tcPr>
          <w:p w14:paraId="50275FE0" w14:textId="77777777" w:rsidR="004A1B60" w:rsidRPr="00BD4DCA" w:rsidRDefault="004A1B60" w:rsidP="00BD4DCA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4DCA">
              <w:rPr>
                <w:rFonts w:ascii="Tahoma" w:hAnsi="Tahoma" w:cs="Tahoma"/>
                <w:lang w:val="pl-PL" w:eastAsia="pl-PL"/>
              </w:rPr>
              <w:t>Metoda oceny</w:t>
            </w:r>
          </w:p>
        </w:tc>
        <w:tc>
          <w:tcPr>
            <w:tcW w:w="6520" w:type="dxa"/>
            <w:vAlign w:val="center"/>
          </w:tcPr>
          <w:p w14:paraId="11960093" w14:textId="77777777" w:rsidR="004A1B60" w:rsidRPr="00BD4DCA" w:rsidRDefault="00823224" w:rsidP="00BD4DCA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4DCA">
              <w:rPr>
                <w:rFonts w:ascii="Tahoma" w:hAnsi="Tahoma" w:cs="Tahoma"/>
                <w:lang w:val="pl-PL" w:eastAsia="pl-PL"/>
              </w:rPr>
              <w:t>Forma zajęć, w ramach której następuje weryfikacja efektu</w:t>
            </w:r>
          </w:p>
        </w:tc>
      </w:tr>
      <w:tr w:rsidR="00CB25D4" w:rsidRPr="00BD5B67" w14:paraId="495AE97B" w14:textId="77777777" w:rsidTr="009E3DE7">
        <w:trPr>
          <w:trHeight w:val="1700"/>
        </w:trPr>
        <w:tc>
          <w:tcPr>
            <w:tcW w:w="1418" w:type="dxa"/>
            <w:vAlign w:val="center"/>
          </w:tcPr>
          <w:p w14:paraId="2CD78845" w14:textId="77777777" w:rsidR="00CB25D4" w:rsidRPr="00BD5B67" w:rsidRDefault="00CB25D4" w:rsidP="00BD5B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</w:p>
          <w:p w14:paraId="63939C5A" w14:textId="77777777" w:rsidR="00CB25D4" w:rsidRPr="00BD5B67" w:rsidRDefault="00CB25D4" w:rsidP="00BD5B67">
            <w:pPr>
              <w:spacing w:before="40" w:after="40" w:line="240" w:lineRule="auto"/>
              <w:jc w:val="center"/>
              <w:rPr>
                <w:rFonts w:ascii="Tahoma" w:hAnsi="Tahoma" w:cs="Tahoma"/>
                <w:lang w:eastAsia="pl-PL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P_U01 </w:t>
            </w:r>
          </w:p>
        </w:tc>
        <w:tc>
          <w:tcPr>
            <w:tcW w:w="1985" w:type="dxa"/>
            <w:vAlign w:val="center"/>
          </w:tcPr>
          <w:p w14:paraId="30E20801" w14:textId="77777777" w:rsidR="00CB25D4" w:rsidRPr="00BD5B67" w:rsidRDefault="00CB25D4" w:rsidP="00BD5B67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A59EA00" w14:textId="77777777" w:rsidR="00CB25D4" w:rsidRPr="00BD5B67" w:rsidRDefault="00CB25D4" w:rsidP="00BD5B67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</w:rPr>
              <w:t>Zadania praktyczne wysoko symulowane</w:t>
            </w:r>
          </w:p>
        </w:tc>
        <w:tc>
          <w:tcPr>
            <w:tcW w:w="6520" w:type="dxa"/>
            <w:vAlign w:val="center"/>
          </w:tcPr>
          <w:p w14:paraId="1672E176" w14:textId="77777777" w:rsidR="00CB25D4" w:rsidRPr="00BD5B67" w:rsidRDefault="00CB25D4" w:rsidP="00BD5B6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pl-PL" w:eastAsia="pl-PL"/>
              </w:rPr>
            </w:pPr>
          </w:p>
          <w:p w14:paraId="50402F14" w14:textId="77777777" w:rsidR="00CB25D4" w:rsidRPr="00BD5B67" w:rsidRDefault="00CB25D4" w:rsidP="00BD5B67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lang w:eastAsia="pl-PL"/>
              </w:rPr>
            </w:pPr>
            <w:r w:rsidRPr="00BD5B67">
              <w:rPr>
                <w:rFonts w:ascii="Tahoma" w:hAnsi="Tahoma" w:cs="Tahoma"/>
                <w:sz w:val="20"/>
              </w:rPr>
              <w:t>Laboratorium</w:t>
            </w:r>
          </w:p>
        </w:tc>
      </w:tr>
    </w:tbl>
    <w:p w14:paraId="3FBBFE02" w14:textId="77777777" w:rsidR="00F53F75" w:rsidRPr="00BD5B67" w:rsidRDefault="00F53F75" w:rsidP="00BD5B6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A0C62E7" w14:textId="77777777" w:rsidR="008938C7" w:rsidRPr="00BD5B67" w:rsidRDefault="008938C7" w:rsidP="00BD5B6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BD5B67">
        <w:rPr>
          <w:rFonts w:ascii="Tahoma" w:hAnsi="Tahoma" w:cs="Tahoma"/>
        </w:rPr>
        <w:t xml:space="preserve">Kryteria oceny </w:t>
      </w:r>
      <w:r w:rsidR="005516AA" w:rsidRPr="00BD5B67">
        <w:rPr>
          <w:rFonts w:ascii="Tahoma" w:hAnsi="Tahoma" w:cs="Tahoma"/>
          <w:lang w:val="pl-PL"/>
        </w:rPr>
        <w:t>stopnia osiągnięcia</w:t>
      </w:r>
      <w:r w:rsidR="005516AA" w:rsidRPr="00BD5B67">
        <w:rPr>
          <w:rFonts w:ascii="Tahoma" w:hAnsi="Tahoma" w:cs="Tahoma"/>
        </w:rPr>
        <w:t xml:space="preserve"> </w:t>
      </w:r>
      <w:r w:rsidRPr="00BD5B67">
        <w:rPr>
          <w:rFonts w:ascii="Tahoma" w:hAnsi="Tahoma" w:cs="Tahoma"/>
        </w:rPr>
        <w:t xml:space="preserve">efektów </w:t>
      </w:r>
      <w:r w:rsidR="005516AA" w:rsidRPr="00BD5B67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410"/>
      </w:tblGrid>
      <w:tr w:rsidR="008938C7" w:rsidRPr="00BD5B67" w14:paraId="25E17DD7" w14:textId="77777777" w:rsidTr="009E3DE7">
        <w:trPr>
          <w:trHeight w:val="397"/>
        </w:trPr>
        <w:tc>
          <w:tcPr>
            <w:tcW w:w="1135" w:type="dxa"/>
            <w:vAlign w:val="center"/>
          </w:tcPr>
          <w:p w14:paraId="383AF908" w14:textId="77777777" w:rsidR="008938C7" w:rsidRPr="00BD5B67" w:rsidRDefault="008938C7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Efekt</w:t>
            </w:r>
          </w:p>
          <w:p w14:paraId="49707BD3" w14:textId="77777777" w:rsidR="008938C7" w:rsidRPr="00BD5B67" w:rsidRDefault="005516AA" w:rsidP="00BD5B67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  <w:lang w:val="pl-PL" w:eastAsia="pl-PL"/>
              </w:rPr>
            </w:pPr>
            <w:r w:rsidRPr="00BD5B6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B4B3846" w14:textId="77777777" w:rsidR="008938C7" w:rsidRPr="00BD5B67" w:rsidRDefault="008938C7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Na ocenę 2</w:t>
            </w:r>
          </w:p>
          <w:p w14:paraId="0FBAC17B" w14:textId="77777777" w:rsidR="008938C7" w:rsidRPr="00BD5B67" w:rsidRDefault="008938C7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A9D3C77" w14:textId="77777777" w:rsidR="008938C7" w:rsidRPr="00BD5B67" w:rsidRDefault="008938C7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Na ocenę 3</w:t>
            </w:r>
          </w:p>
          <w:p w14:paraId="4D255E39" w14:textId="77777777" w:rsidR="008938C7" w:rsidRPr="00BD5B67" w:rsidRDefault="008938C7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D9C8501" w14:textId="77777777" w:rsidR="008938C7" w:rsidRPr="00BD5B67" w:rsidRDefault="008938C7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Na ocenę 4</w:t>
            </w:r>
          </w:p>
          <w:p w14:paraId="68A73819" w14:textId="77777777" w:rsidR="008938C7" w:rsidRPr="00BD5B67" w:rsidRDefault="008938C7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410" w:type="dxa"/>
            <w:vAlign w:val="center"/>
          </w:tcPr>
          <w:p w14:paraId="722014E2" w14:textId="77777777" w:rsidR="008938C7" w:rsidRPr="00BD5B67" w:rsidRDefault="008938C7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Na ocenę 5</w:t>
            </w:r>
          </w:p>
          <w:p w14:paraId="53CE2154" w14:textId="77777777" w:rsidR="008938C7" w:rsidRPr="00BD5B67" w:rsidRDefault="008938C7" w:rsidP="00BD5B67">
            <w:pPr>
              <w:pStyle w:val="Nagwkitablic"/>
              <w:spacing w:before="40" w:after="40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810CAF" w:rsidRPr="00BD5B67" w14:paraId="531BE2D3" w14:textId="77777777" w:rsidTr="009E3DE7">
        <w:tc>
          <w:tcPr>
            <w:tcW w:w="1135" w:type="dxa"/>
            <w:vAlign w:val="center"/>
          </w:tcPr>
          <w:p w14:paraId="56A57147" w14:textId="77777777" w:rsidR="00810CAF" w:rsidRPr="00BD5B67" w:rsidRDefault="00545EFF" w:rsidP="00BD5B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val="pl-PL" w:eastAsia="pl-PL"/>
              </w:rPr>
            </w:pPr>
            <w:r w:rsidRPr="00BD5B67">
              <w:rPr>
                <w:rFonts w:ascii="Tahoma" w:hAnsi="Tahoma" w:cs="Tahoma"/>
                <w:lang w:val="pl-PL"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14:paraId="23F79845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Stosować głównych elementów systemu operacyjnego w tym ustalać najważniejsze parametry konfiguracyjne, korzystać z funkcji pomocy, używać funkcji pulpitu</w:t>
            </w:r>
          </w:p>
          <w:p w14:paraId="6C9962FC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zarządzać plikami, </w:t>
            </w:r>
          </w:p>
          <w:p w14:paraId="5377482B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stosować oprogramowania do kompresji i dekompresji plików,</w:t>
            </w:r>
          </w:p>
          <w:p w14:paraId="221885BF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stosować oprogramowania antywirusowego,</w:t>
            </w:r>
          </w:p>
          <w:p w14:paraId="21CFA7FC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używać prostego edytora tekstu</w:t>
            </w:r>
          </w:p>
          <w:p w14:paraId="366C3FD8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wykonywać typowych zadań związanych z przeszukiwaniem zasobów Internetu łącznie ze zmianą ustawień przeglądarki</w:t>
            </w:r>
          </w:p>
          <w:p w14:paraId="71DA1E61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stosować poczty elektronicznej do komunikacji oraz sposobów zwiększenia wydajności pracy podczas pracy z oprogramowaniem poczty elektronicznej ani usługi FTP do wymiany pli</w:t>
            </w:r>
            <w:r w:rsidRPr="00BD5B67">
              <w:rPr>
                <w:rFonts w:ascii="Tahoma" w:hAnsi="Tahoma" w:cs="Tahoma"/>
                <w:sz w:val="20"/>
                <w:szCs w:val="20"/>
              </w:rPr>
              <w:lastRenderedPageBreak/>
              <w:t>ków z serwerami</w:t>
            </w:r>
          </w:p>
          <w:p w14:paraId="57CC5211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Zastosować edytora tekstów do rozwiązania co najmniej 50% zadań dotyczących tworzenia dokumentów, formatowania i edycji ich zawartości, tworzenia obiektów i wydruku</w:t>
            </w:r>
          </w:p>
          <w:p w14:paraId="5475467E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Zastosować edytora tekstów do rozwiązania co najmniej 50% zadań dotyczących tworzenia dokumentów z wykorzystaniem funkcji zaawansowanych w tym korespondencję seryjną, automatyczne spisy i szablony dokumentów</w:t>
            </w:r>
          </w:p>
          <w:p w14:paraId="321E3454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Zastosować arkusza kalkulacyjnego do rozwiązania co najmniej 50% zadań dotyczących formatowania i edycji zawartości arkusza, tworzenia i modyfikacji matematycznych i logicznych formuł</w:t>
            </w:r>
          </w:p>
          <w:p w14:paraId="4BCA4B37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Zastosować arkusza kalkulacyjnego do rozwiązania co najmniej 50% zadań dotyczących wyboru, tworzenia i formatowania wykresów w celu prawidłowego przekazania informacji</w:t>
            </w:r>
          </w:p>
          <w:p w14:paraId="2AB44883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Zastosować arkusza kalkulacyjnego do rozwiązania co najmniej 50% zadań dotyczących prawidłowego ustawienia strony ze skoroszytem oraz sprawdzenia i poprawy zawartości przed ostatecznym wydrukiem dokumentu</w:t>
            </w:r>
          </w:p>
          <w:p w14:paraId="614E80A9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systemu zarządzania bazami danych do rozwiązania co najmniej 50% zadań dotyczących projektowania prostych baz danych </w:t>
            </w:r>
            <w:r w:rsidRPr="00BD5B67">
              <w:rPr>
                <w:rFonts w:ascii="Tahoma" w:hAnsi="Tahoma" w:cs="Tahoma"/>
                <w:sz w:val="20"/>
                <w:szCs w:val="20"/>
              </w:rPr>
              <w:lastRenderedPageBreak/>
              <w:t>zgodnie z zasadami ich organizacji i ich używania wykorzystując różne tryby projektowania</w:t>
            </w:r>
          </w:p>
          <w:p w14:paraId="1BAAC0A4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Zastosować systemu zarządzania bazami danych do rozwiązania co najmniej 50% zadań dotyczących tworzenia, formatowania i edycji tabel, sortowania i filtrowania danych a także tworzenia i edycji formularzy i ich elementów</w:t>
            </w:r>
          </w:p>
          <w:p w14:paraId="00AD26FA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Zastosować systemu zarządzania bazami danych do rozwiązania co najmniej 50% zadań dotyczących tworzenia, modyfikacji i uruchamiania kwerend, a także tworzenia i edycji raportów i przygotowywania wydruków</w:t>
            </w:r>
          </w:p>
          <w:p w14:paraId="0DBCFEAB" w14:textId="77777777" w:rsidR="00F3091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Zastosować oprogramowania do tworzenia prezentacji multimedialnych do rozwiązania co najmniej 50% zadań dotyczących różnych układów i wyglądów prezentacji, wprowadzania i formatowania tekstu, obrazów, wykresów i innych elementów</w:t>
            </w:r>
          </w:p>
          <w:p w14:paraId="2682A24B" w14:textId="77777777" w:rsidR="00810CAF" w:rsidRPr="00BD5B67" w:rsidRDefault="00F3091F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Zastosować oprogramowania do tworzenia prezentacji multimedialnych do rozwiązania co najmniej 50% zadań dotyczących animacji elementów i slajdów do tworzenia efektownych prezentacji multimedialnych a także przygotowania  prezentacji do publikacji</w:t>
            </w:r>
          </w:p>
        </w:tc>
        <w:tc>
          <w:tcPr>
            <w:tcW w:w="2126" w:type="dxa"/>
            <w:vAlign w:val="center"/>
          </w:tcPr>
          <w:p w14:paraId="7C98D0C0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lastRenderedPageBreak/>
              <w:t>Stosować główne elementy systemu operacyjnego w tym ustalać najważniejsze parametry konfiguracyjne</w:t>
            </w:r>
          </w:p>
          <w:p w14:paraId="0D8D5279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zarządzać plikami, w tym organizować pliki i foldery w sposób umożliwiający łatwiejszą ich identyfikację i odnalezienie,</w:t>
            </w:r>
          </w:p>
          <w:p w14:paraId="01A19971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wykonać typowe zadania związane z przeszukiwaniem zasobów Internetu łącznie ze zmianą ustawień przeglądarki</w:t>
            </w:r>
          </w:p>
          <w:p w14:paraId="2F884158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stosować podstawowe funkcje poczty elektronicznej do komunikacji oraz usługę FTP do wymiany plików z serwerami</w:t>
            </w:r>
          </w:p>
          <w:p w14:paraId="193F96C7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edytor tekstów do rozwiązania co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50% - 69% </w:t>
            </w:r>
            <w:r w:rsidRPr="00BD5B67">
              <w:rPr>
                <w:rFonts w:ascii="Tahoma" w:hAnsi="Tahoma" w:cs="Tahoma"/>
                <w:sz w:val="20"/>
                <w:szCs w:val="20"/>
              </w:rPr>
              <w:t xml:space="preserve">zadań dotyczących tworzenia dokumentów, formatowania i edycji ich zawartości, tworzenia obiektów i </w:t>
            </w:r>
            <w:r w:rsidRPr="00BD5B67">
              <w:rPr>
                <w:rFonts w:ascii="Tahoma" w:hAnsi="Tahoma" w:cs="Tahoma"/>
                <w:sz w:val="20"/>
                <w:szCs w:val="20"/>
              </w:rPr>
              <w:lastRenderedPageBreak/>
              <w:t>wydruku</w:t>
            </w:r>
          </w:p>
          <w:p w14:paraId="37880C0D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edytor tekstów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50% - 69%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tworzenia dokumentów z wykorzystaniem funkcji zaawansowanych w tym korespondencję seryjną, automatyczne spisy i szablony dokumentów</w:t>
            </w:r>
          </w:p>
          <w:p w14:paraId="79430FF2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arkusz kalkulacyjny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50% - 69%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formatowania i edycji zawartości arkusza, tworzenia i modyfikacji matematycznych i logicznych formuł</w:t>
            </w:r>
          </w:p>
          <w:p w14:paraId="1CC7A882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arkusz kalkulacyjny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50% - 69%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wyboru, tworzenia i formatowania wykresów w celu prawidłowego przekazania informacji</w:t>
            </w:r>
          </w:p>
          <w:p w14:paraId="329844CA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arkusz kalkulacyjny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50% - 69%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prawidłowego ustawienia strony ze skoroszytem oraz sprawdzenia i poprawy zawartości przed ostatecznym wydrukiem dokumentu</w:t>
            </w:r>
          </w:p>
          <w:p w14:paraId="1693D0C1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system zarządzania bazami danych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50% - 69%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projektowania prostych baz danych zgodnie z zasadami ich organizacji i ich używania wykorzystując różne tryby projektowania</w:t>
            </w:r>
          </w:p>
          <w:p w14:paraId="3FBC27A6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system zarządzania bazami danych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50% - 69%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tworzenia, formatowania i edycji tabel, sortowa</w:t>
            </w:r>
            <w:r w:rsidRPr="00BD5B67">
              <w:rPr>
                <w:rFonts w:ascii="Tahoma" w:hAnsi="Tahoma" w:cs="Tahoma"/>
                <w:sz w:val="20"/>
                <w:szCs w:val="20"/>
              </w:rPr>
              <w:lastRenderedPageBreak/>
              <w:t>nia i filtrowania danych a także tworzenia i edycji formularzy i ich elementów</w:t>
            </w:r>
          </w:p>
          <w:p w14:paraId="3049D33D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system zarządzania bazami danych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50% - 69%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tworzenia, modyfikacji i uruchamiania kwerend, a także tworzenia i edycji raportów i przygotowywania wydruków</w:t>
            </w:r>
          </w:p>
          <w:p w14:paraId="1B398D06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oprogramowanie do tworzenia prezentacji multimedialnych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50% - 69%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różnych układów i wyglądów prezentacji, wprowadzania i formatowania tekstu, obrazów, wykresów i innych elementów</w:t>
            </w:r>
          </w:p>
          <w:p w14:paraId="09E3EC0F" w14:textId="77777777" w:rsidR="00810CAF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oprogramowania do tworzenia prezentacji multimedialnych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50% - 69%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animacji elementów i slajdów do tworzenia efektownych prezentacji multimedialnych a także przygotowania  prezentacji do publikacji</w:t>
            </w:r>
          </w:p>
        </w:tc>
        <w:tc>
          <w:tcPr>
            <w:tcW w:w="2126" w:type="dxa"/>
            <w:vAlign w:val="center"/>
          </w:tcPr>
          <w:p w14:paraId="07E3BCDE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lastRenderedPageBreak/>
              <w:t>Stosować główne elementy systemu operacyjnego w tym ustalać najważniejsze parametry konfiguracyjne oraz korzystać z funkcji pomocy</w:t>
            </w:r>
          </w:p>
          <w:p w14:paraId="46D133B7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zarządzać plikami oraz stosować oprogramowanie użytkowe mające na celu kompresję i dekompresję plików</w:t>
            </w:r>
          </w:p>
          <w:p w14:paraId="62B9CD9E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wykonać typowe zadania związane z przeszukiwaniem zasobów Internetu łącznie ze zmianą ustawień przeglądarki,</w:t>
            </w:r>
          </w:p>
          <w:p w14:paraId="0D1213F2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poszukiwać informacji w sieci w tym wypełniać i wysyłać formularze dokumentów umieszczonych w sieci</w:t>
            </w:r>
          </w:p>
          <w:p w14:paraId="0993F3D3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stosować pocztę elektroniczną do komunikacji, konfigurować jej możliwości, stosować sposoby zwiększenia wydajności pracy podczas pracy z oprogramowaniem poczty </w:t>
            </w:r>
            <w:r w:rsidRPr="00BD5B67">
              <w:rPr>
                <w:rFonts w:ascii="Tahoma" w:hAnsi="Tahoma" w:cs="Tahoma"/>
                <w:sz w:val="20"/>
                <w:szCs w:val="20"/>
              </w:rPr>
              <w:lastRenderedPageBreak/>
              <w:t>elektronicznej a także usługę FTP do wymiany plików z serwerami</w:t>
            </w:r>
          </w:p>
          <w:p w14:paraId="0BFD8F04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edytor tekstów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70%- 89%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tworzenia dokumentów, formatowania i edycji ich zawartości, tworzenia obiektów i wydruku</w:t>
            </w:r>
          </w:p>
          <w:p w14:paraId="19644A1F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edytor tekstów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70%- 89%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tworzenia dokumentów z wykorzystaniem funkcji zaawansowanych w tym korespondencję seryjną, automatyczne spisy i szablony dokumentów</w:t>
            </w:r>
          </w:p>
          <w:p w14:paraId="377C4D8C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arkusz kalkulacyjny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70%- 89%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formatowania i edycji zawartości arkusza, tworzenia i modyfikacji matematycznych i logicznych formuł</w:t>
            </w:r>
          </w:p>
          <w:p w14:paraId="36B7B5DF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arkusz kalkulacyjny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70%- 89%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wyboru, tworzenia i formatowania wykresów w celu prawidłowego przekazania informacji</w:t>
            </w:r>
          </w:p>
          <w:p w14:paraId="40C906D3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arkusz kalkulacyjny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70%- 89%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prawidłowego ustawienia strony ze skoroszytem oraz sprawdzenia i poprawy zawartości przed ostatecznym wydrukiem dokumentu</w:t>
            </w:r>
          </w:p>
          <w:p w14:paraId="7B17AC2F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system zarządzania bazami danych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70%- 89% </w:t>
            </w:r>
            <w:r w:rsidRPr="00BD5B67">
              <w:rPr>
                <w:rFonts w:ascii="Tahoma" w:hAnsi="Tahoma" w:cs="Tahoma"/>
                <w:sz w:val="20"/>
                <w:szCs w:val="20"/>
              </w:rPr>
              <w:t xml:space="preserve">zadań dotyczących projektowania prostych baz danych zgodnie z </w:t>
            </w:r>
            <w:r w:rsidRPr="00BD5B67">
              <w:rPr>
                <w:rFonts w:ascii="Tahoma" w:hAnsi="Tahoma" w:cs="Tahoma"/>
                <w:sz w:val="20"/>
                <w:szCs w:val="20"/>
              </w:rPr>
              <w:lastRenderedPageBreak/>
              <w:t>zasadami ich organizacji i ich używania wykorzystując różne tryby projektowania</w:t>
            </w:r>
          </w:p>
          <w:p w14:paraId="5635779E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system zarządzania bazami danych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70%- 89%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tworzenia, formatowania i edycji tabel, sortowania i filtrowania danych a także tworzenia i edycji formularzy i ich elementów</w:t>
            </w:r>
          </w:p>
          <w:p w14:paraId="5C3ABBA4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system zarządzania bazami danych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70%- 89%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tworzenia, modyfikacji i uruchamiania kwerend, a także tworzenia i edycji raportów i przygotowywania wydruków</w:t>
            </w:r>
          </w:p>
          <w:p w14:paraId="543D7B36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oprogramowanie do tworzenia prezentacji multimedialnych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70%- 89%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różnych układów i wyglądów prezentacji, wprowadzania i formatowania tekstu, obrazów, wykresów i innych elementów</w:t>
            </w:r>
          </w:p>
          <w:p w14:paraId="55ACB164" w14:textId="77777777" w:rsidR="00810CAF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oprogramowania do tworzenia prezentacji multimedialnych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70%- 89%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animacji elementów i slajdów do tworzenia efektownych prezentacji multimedialnych a także przygotowania  prezentacji do publikacji</w:t>
            </w:r>
          </w:p>
        </w:tc>
        <w:tc>
          <w:tcPr>
            <w:tcW w:w="2410" w:type="dxa"/>
            <w:vAlign w:val="center"/>
          </w:tcPr>
          <w:p w14:paraId="5D1E1CF2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lastRenderedPageBreak/>
              <w:t>Stosować główne elementy systemu operacyjnego w tym ustalać najważniejsze parametry konfiguracyjne, korzystać z funkcji pomocy a także używać funkcji pulpitu</w:t>
            </w:r>
          </w:p>
          <w:p w14:paraId="67496506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zarządzać plikami, stosować oprogramowanie do kompresji i dekompresji plików,</w:t>
            </w:r>
          </w:p>
          <w:p w14:paraId="05B593B7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stosować oprogramowanie antywirusowe oraz</w:t>
            </w:r>
          </w:p>
          <w:p w14:paraId="21F0829D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używać prostego edytora tekstu</w:t>
            </w:r>
          </w:p>
          <w:p w14:paraId="22CF7E2E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wykonać typowe zadania związane z przeszukiwaniem zasobów Internetu łącznie ze zmianą ustawień przeglądarki, poszukiwać informacji w sieci w tym wypełniać i wysyłać formularze dokumentów umieszczonych w sieci, zapisywać strony internetowe oraz ściągać pliki z Internetu</w:t>
            </w:r>
          </w:p>
          <w:p w14:paraId="0D286695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>kopiować zawartość stron internetowych do dokumentu</w:t>
            </w:r>
          </w:p>
          <w:p w14:paraId="61F41AA0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stosować pocztę elektroniczną do komunikacji, </w:t>
            </w:r>
            <w:r w:rsidRPr="00BD5B67">
              <w:rPr>
                <w:rFonts w:ascii="Tahoma" w:hAnsi="Tahoma" w:cs="Tahoma"/>
                <w:sz w:val="20"/>
                <w:szCs w:val="20"/>
              </w:rPr>
              <w:lastRenderedPageBreak/>
              <w:t>stosować sposoby zwiększenia wydajności pracy podczas pracy z oprogramowaniem poczty elektronicznej a także organizować kontakty i zdarzenia a także usługę FTP do wymiany plików z serwerami</w:t>
            </w:r>
          </w:p>
          <w:p w14:paraId="6CAE4450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edytor tekstów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więcej niż 90% </w:t>
            </w:r>
            <w:r w:rsidRPr="00BD5B67">
              <w:rPr>
                <w:rFonts w:ascii="Tahoma" w:hAnsi="Tahoma" w:cs="Tahoma"/>
                <w:sz w:val="20"/>
                <w:szCs w:val="20"/>
              </w:rPr>
              <w:t xml:space="preserve"> zadań dotyczących tworzenia dokumentów, formatowania i edycji ich zawartości, tworzenia obiektów i wydruku</w:t>
            </w:r>
          </w:p>
          <w:p w14:paraId="747FA93F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edytor tekstów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>więcej niż 90%</w:t>
            </w:r>
            <w:r w:rsidRPr="00BD5B67">
              <w:rPr>
                <w:rFonts w:ascii="Tahoma" w:hAnsi="Tahoma" w:cs="Tahoma"/>
                <w:sz w:val="20"/>
                <w:szCs w:val="20"/>
              </w:rPr>
              <w:t xml:space="preserve"> zadań dotyczących tworzenia dokumentów z wykorzystaniem funkcji zaawansowanych w tym korespondencję seryjną, automatyczne spisy i szablony dokumentów</w:t>
            </w:r>
          </w:p>
          <w:p w14:paraId="608CBD36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arkusz kalkulacyjny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więcej niż 90%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formatowania i edycji zawartości arkusza, tworzenia i modyfikacji matematycznych i logicznych formuł</w:t>
            </w:r>
          </w:p>
          <w:p w14:paraId="1243AD0B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arkusz kalkulacyjny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więcej niż 90%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wyboru, tworzenia i formatowania wykresów w celu prawidłowego przekazania informacji</w:t>
            </w:r>
          </w:p>
          <w:p w14:paraId="49522C1A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arkusz kalkulacyjny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więcej niż 90%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prawidłowego ustawienia strony ze skoroszytem oraz sprawdzenia i poprawy zawartości przed ostatecznym wydrukiem dokumentu</w:t>
            </w:r>
          </w:p>
          <w:p w14:paraId="7072C89E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system zarządzania bazami danych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więcej niż 90% </w:t>
            </w:r>
            <w:r w:rsidRPr="00BD5B67">
              <w:rPr>
                <w:rFonts w:ascii="Tahoma" w:hAnsi="Tahoma" w:cs="Tahoma"/>
                <w:sz w:val="20"/>
                <w:szCs w:val="20"/>
              </w:rPr>
              <w:t xml:space="preserve">zadań dotyczących projektowania prostych baz danych zgodnie z zasadami ich organizacji i </w:t>
            </w:r>
            <w:r w:rsidRPr="00BD5B67">
              <w:rPr>
                <w:rFonts w:ascii="Tahoma" w:hAnsi="Tahoma" w:cs="Tahoma"/>
                <w:sz w:val="20"/>
                <w:szCs w:val="20"/>
              </w:rPr>
              <w:lastRenderedPageBreak/>
              <w:t>ich używania wykorzystując różne tryby projektowania</w:t>
            </w:r>
          </w:p>
          <w:p w14:paraId="7E875A2B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system zarządzania bazami danych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więcej niż 90%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tworzenia, formatowania i edycji tabel, sortowania i filtrowania danych a także tworzenia i edycji formularzy i ich elementów</w:t>
            </w:r>
          </w:p>
          <w:p w14:paraId="299B1EBB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system zarządzania bazami danych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więcej niż 90%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tworzenia, modyfikacji i uruchamiania kwerend, a także tworzenia i edycji raportów i przygotowywania wydruków</w:t>
            </w:r>
          </w:p>
          <w:p w14:paraId="3EF6B032" w14:textId="77777777" w:rsidR="007520BB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oprogramowanie do tworzenia prezentacji multimedialnych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więcej niż 90%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różnych układów i wyglądów prezentacji, wprowadzania i formatowania tekstu, obrazów, wykresów i innych elementów</w:t>
            </w:r>
          </w:p>
          <w:p w14:paraId="18D233DA" w14:textId="77777777" w:rsidR="00810CAF" w:rsidRPr="00BD5B67" w:rsidRDefault="007520BB" w:rsidP="00BD5B6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5B67">
              <w:rPr>
                <w:rFonts w:ascii="Tahoma" w:hAnsi="Tahoma" w:cs="Tahoma"/>
                <w:sz w:val="20"/>
                <w:szCs w:val="20"/>
              </w:rPr>
              <w:t xml:space="preserve">Zastosować oprogramowania do tworzenia prezentacji multimedialnych do rozwiązania </w:t>
            </w:r>
            <w:r w:rsidR="00904495" w:rsidRPr="00BD5B67">
              <w:rPr>
                <w:rFonts w:ascii="Tahoma" w:hAnsi="Tahoma" w:cs="Tahoma"/>
                <w:sz w:val="20"/>
                <w:szCs w:val="20"/>
              </w:rPr>
              <w:t xml:space="preserve">więcej niż 90% </w:t>
            </w:r>
            <w:r w:rsidRPr="00BD5B67">
              <w:rPr>
                <w:rFonts w:ascii="Tahoma" w:hAnsi="Tahoma" w:cs="Tahoma"/>
                <w:sz w:val="20"/>
                <w:szCs w:val="20"/>
              </w:rPr>
              <w:t>zadań dotyczących animacji elementów i slajdów do tworzenia efektownych prezentacji multimedialnych a także przygotowania  prezentacji do publikacji</w:t>
            </w:r>
          </w:p>
        </w:tc>
      </w:tr>
    </w:tbl>
    <w:p w14:paraId="46B8B719" w14:textId="77777777" w:rsidR="001E391B" w:rsidRDefault="001E391B" w:rsidP="001E391B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573D4725" w14:textId="77777777" w:rsidR="001E391B" w:rsidRDefault="001E391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val="x-none" w:eastAsia="x-none"/>
        </w:rPr>
      </w:pPr>
      <w:r>
        <w:rPr>
          <w:rFonts w:ascii="Tahoma" w:hAnsi="Tahoma" w:cs="Tahoma"/>
        </w:rPr>
        <w:br w:type="page"/>
      </w:r>
    </w:p>
    <w:p w14:paraId="6FD98E11" w14:textId="37551CC3" w:rsidR="008938C7" w:rsidRPr="00BD5B67" w:rsidRDefault="008938C7" w:rsidP="00BD5B6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BD5B67">
        <w:rPr>
          <w:rFonts w:ascii="Tahoma" w:hAnsi="Tahoma" w:cs="Tahoma"/>
        </w:rPr>
        <w:lastRenderedPageBreak/>
        <w:t>Literatura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AB655E" w:rsidRPr="00BD5B67" w14:paraId="20973055" w14:textId="77777777" w:rsidTr="001E391B">
        <w:tc>
          <w:tcPr>
            <w:tcW w:w="9889" w:type="dxa"/>
          </w:tcPr>
          <w:p w14:paraId="082C2514" w14:textId="77777777" w:rsidR="00AB655E" w:rsidRPr="00BD5B67" w:rsidRDefault="00AB655E" w:rsidP="00BD5B6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  <w:lang w:val="pl-PL" w:eastAsia="pl-PL"/>
              </w:rPr>
            </w:pPr>
            <w:r w:rsidRPr="00BD5B67">
              <w:rPr>
                <w:rFonts w:ascii="Tahoma" w:hAnsi="Tahoma" w:cs="Tahoma"/>
                <w:sz w:val="20"/>
                <w:lang w:val="pl-PL" w:eastAsia="pl-PL"/>
              </w:rPr>
              <w:t>Literatura podstawowa</w:t>
            </w:r>
          </w:p>
        </w:tc>
      </w:tr>
      <w:tr w:rsidR="00CE4749" w:rsidRPr="000D1643" w14:paraId="14BC0061" w14:textId="77777777" w:rsidTr="001E391B">
        <w:tc>
          <w:tcPr>
            <w:tcW w:w="9889" w:type="dxa"/>
            <w:vAlign w:val="center"/>
          </w:tcPr>
          <w:p w14:paraId="6325EBF7" w14:textId="77777777" w:rsidR="00CE4749" w:rsidRPr="00AB056B" w:rsidRDefault="00CE4749" w:rsidP="002E5E0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AB056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Glenn </w:t>
            </w:r>
            <w:proofErr w:type="spellStart"/>
            <w:r w:rsidRPr="00AB056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Brookshear</w:t>
            </w:r>
            <w:proofErr w:type="spellEnd"/>
            <w:r w:rsidRPr="00AB056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J., Computer science: an overview, 10th edition, Addison Wesley, Boston 2009 </w:t>
            </w:r>
            <w:proofErr w:type="spellStart"/>
            <w:r w:rsidRPr="00AB056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lub</w:t>
            </w:r>
            <w:proofErr w:type="spellEnd"/>
            <w:r w:rsidRPr="00AB056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056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nowsza</w:t>
            </w:r>
            <w:proofErr w:type="spellEnd"/>
          </w:p>
          <w:p w14:paraId="40DA60AF" w14:textId="77777777" w:rsidR="00CE4749" w:rsidRPr="00AB056B" w:rsidRDefault="00CE4749" w:rsidP="002E5E0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</w:tr>
      <w:tr w:rsidR="00CE4749" w:rsidRPr="000D1643" w14:paraId="13C77C30" w14:textId="77777777" w:rsidTr="001E391B">
        <w:tc>
          <w:tcPr>
            <w:tcW w:w="9889" w:type="dxa"/>
            <w:vAlign w:val="center"/>
          </w:tcPr>
          <w:p w14:paraId="0B6744CF" w14:textId="77777777" w:rsidR="00CE4749" w:rsidRPr="00AB056B" w:rsidRDefault="00CE4749" w:rsidP="002E5E0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AB056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Lancaster J., McTaggart B., Penfold D., Scott D.; ECDL/ICDL 4.0: Study Guide, </w:t>
            </w:r>
            <w:proofErr w:type="spellStart"/>
            <w:r w:rsidRPr="00AB056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Sybex</w:t>
            </w:r>
            <w:proofErr w:type="spellEnd"/>
            <w:r w:rsidRPr="00AB056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London 2004 </w:t>
            </w:r>
            <w:proofErr w:type="spellStart"/>
            <w:r w:rsidRPr="00AB056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lub</w:t>
            </w:r>
            <w:proofErr w:type="spellEnd"/>
            <w:r w:rsidRPr="00AB056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056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nowsza</w:t>
            </w:r>
            <w:proofErr w:type="spellEnd"/>
          </w:p>
        </w:tc>
      </w:tr>
    </w:tbl>
    <w:p w14:paraId="66F3FFBF" w14:textId="77777777" w:rsidR="00CE4749" w:rsidRPr="00AB056B" w:rsidRDefault="00CE4749" w:rsidP="00CE4749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CE4749" w:rsidRPr="00AB056B" w14:paraId="5F455CF3" w14:textId="77777777" w:rsidTr="001E391B">
        <w:tc>
          <w:tcPr>
            <w:tcW w:w="9889" w:type="dxa"/>
          </w:tcPr>
          <w:p w14:paraId="39A73913" w14:textId="77777777" w:rsidR="00CE4749" w:rsidRPr="00AB056B" w:rsidRDefault="00CE4749" w:rsidP="002E5E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 w:eastAsia="pl-PL"/>
              </w:rPr>
            </w:pPr>
            <w:proofErr w:type="spellStart"/>
            <w:r w:rsidRPr="00AB056B">
              <w:rPr>
                <w:rFonts w:ascii="Tahoma" w:hAnsi="Tahoma" w:cs="Tahoma"/>
                <w:sz w:val="20"/>
                <w:lang w:val="en-US" w:eastAsia="pl-PL"/>
              </w:rPr>
              <w:t>Literatura</w:t>
            </w:r>
            <w:proofErr w:type="spellEnd"/>
            <w:r w:rsidRPr="00AB056B">
              <w:rPr>
                <w:rFonts w:ascii="Tahoma" w:hAnsi="Tahoma" w:cs="Tahoma"/>
                <w:sz w:val="20"/>
                <w:lang w:val="en-US" w:eastAsia="pl-PL"/>
              </w:rPr>
              <w:t xml:space="preserve"> </w:t>
            </w:r>
            <w:proofErr w:type="spellStart"/>
            <w:r w:rsidRPr="00AB056B">
              <w:rPr>
                <w:rFonts w:ascii="Tahoma" w:hAnsi="Tahoma" w:cs="Tahoma"/>
                <w:sz w:val="20"/>
                <w:lang w:val="en-US" w:eastAsia="pl-PL"/>
              </w:rPr>
              <w:t>uzupełniająca</w:t>
            </w:r>
            <w:proofErr w:type="spellEnd"/>
          </w:p>
        </w:tc>
      </w:tr>
      <w:tr w:rsidR="00CE4749" w:rsidRPr="000D1643" w14:paraId="7610B6CC" w14:textId="77777777" w:rsidTr="001E391B">
        <w:tc>
          <w:tcPr>
            <w:tcW w:w="9889" w:type="dxa"/>
          </w:tcPr>
          <w:p w14:paraId="030BC852" w14:textId="77777777" w:rsidR="00CE4749" w:rsidRPr="00AB056B" w:rsidRDefault="00CE4749" w:rsidP="002E5E0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 w:eastAsia="pl-PL"/>
              </w:rPr>
            </w:pPr>
            <w:r w:rsidRPr="00AB056B">
              <w:rPr>
                <w:rFonts w:ascii="Tahoma" w:hAnsi="Tahoma" w:cs="Tahoma"/>
                <w:b w:val="0"/>
                <w:sz w:val="20"/>
                <w:lang w:val="en-US" w:eastAsia="pl-PL"/>
              </w:rPr>
              <w:t xml:space="preserve">Long L., Long N., Computers: Information Technology in Perspective, 12th edition, Prentice Hall, 2005 </w:t>
            </w:r>
            <w:proofErr w:type="spellStart"/>
            <w:r w:rsidRPr="00AB056B">
              <w:rPr>
                <w:rFonts w:ascii="Tahoma" w:hAnsi="Tahoma" w:cs="Tahoma"/>
                <w:b w:val="0"/>
                <w:sz w:val="20"/>
                <w:lang w:val="en-US" w:eastAsia="pl-PL"/>
              </w:rPr>
              <w:t>lub</w:t>
            </w:r>
            <w:proofErr w:type="spellEnd"/>
            <w:r w:rsidRPr="00AB056B">
              <w:rPr>
                <w:rFonts w:ascii="Tahoma" w:hAnsi="Tahoma" w:cs="Tahoma"/>
                <w:b w:val="0"/>
                <w:sz w:val="20"/>
                <w:lang w:val="en-US" w:eastAsia="pl-PL"/>
              </w:rPr>
              <w:t xml:space="preserve"> </w:t>
            </w:r>
            <w:proofErr w:type="spellStart"/>
            <w:r w:rsidRPr="00AB056B">
              <w:rPr>
                <w:rFonts w:ascii="Tahoma" w:hAnsi="Tahoma" w:cs="Tahoma"/>
                <w:b w:val="0"/>
                <w:sz w:val="20"/>
                <w:lang w:val="en-US" w:eastAsia="pl-PL"/>
              </w:rPr>
              <w:t>nowsza</w:t>
            </w:r>
            <w:proofErr w:type="spellEnd"/>
          </w:p>
        </w:tc>
      </w:tr>
    </w:tbl>
    <w:p w14:paraId="7A41951D" w14:textId="77777777" w:rsidR="00FA5FD5" w:rsidRPr="00CE4749" w:rsidRDefault="00FA5FD5" w:rsidP="00BD5B67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410264C2" w14:textId="77777777" w:rsidR="00667075" w:rsidRPr="00F9277C" w:rsidRDefault="008938C7" w:rsidP="00BD5B6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9277C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0"/>
        <w:gridCol w:w="1996"/>
        <w:gridCol w:w="1857"/>
      </w:tblGrid>
      <w:tr w:rsidR="00BD5B67" w:rsidRPr="00BD5B67" w14:paraId="0FEAF569" w14:textId="77777777" w:rsidTr="009E3DE7">
        <w:trPr>
          <w:cantSplit/>
          <w:trHeight w:val="321"/>
        </w:trPr>
        <w:tc>
          <w:tcPr>
            <w:tcW w:w="60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E03D9F" w14:textId="77777777" w:rsidR="00BD5B67" w:rsidRPr="000D1643" w:rsidRDefault="00BD5B67" w:rsidP="00BD5B6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D164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B9C1" w14:textId="77777777" w:rsidR="00BD5B67" w:rsidRPr="000D1643" w:rsidRDefault="00BD5B67" w:rsidP="00BD5B6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D164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D4DCA" w:rsidRPr="00BD5B67" w14:paraId="78251ABE" w14:textId="77777777" w:rsidTr="009E3DE7">
        <w:trPr>
          <w:cantSplit/>
          <w:trHeight w:val="321"/>
        </w:trPr>
        <w:tc>
          <w:tcPr>
            <w:tcW w:w="60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D57DE2" w14:textId="77777777" w:rsidR="00BD5B67" w:rsidRPr="000D1643" w:rsidRDefault="00BD5B67" w:rsidP="00BD5B6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1E8A" w14:textId="77777777" w:rsidR="00BD5B67" w:rsidRPr="000D1643" w:rsidRDefault="00BD5B67" w:rsidP="00BD5B6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D164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935D" w14:textId="0AF5C68B" w:rsidR="00BD5B67" w:rsidRPr="000D1643" w:rsidRDefault="001A503C" w:rsidP="00BD5B6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D164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D4DCA" w:rsidRPr="00BD5B67" w14:paraId="5E588D5B" w14:textId="77777777" w:rsidTr="009E3DE7">
        <w:trPr>
          <w:cantSplit/>
          <w:trHeight w:val="321"/>
        </w:trPr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FE18F" w14:textId="77777777" w:rsidR="00BD5B67" w:rsidRPr="000D1643" w:rsidRDefault="00BD5B67" w:rsidP="00BD5B67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D1643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1293" w14:textId="77777777" w:rsidR="00BD5B67" w:rsidRPr="000D1643" w:rsidRDefault="00BD5B67" w:rsidP="00BD5B6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D1643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7343" w14:textId="11CE70E1" w:rsidR="00BD5B67" w:rsidRPr="000D1643" w:rsidRDefault="001A503C" w:rsidP="00BD5B6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D1643">
              <w:rPr>
                <w:color w:val="auto"/>
                <w:sz w:val="20"/>
                <w:szCs w:val="20"/>
              </w:rPr>
              <w:t>-</w:t>
            </w:r>
          </w:p>
        </w:tc>
      </w:tr>
      <w:tr w:rsidR="00BD4DCA" w:rsidRPr="00BD5B67" w14:paraId="5248BC64" w14:textId="77777777" w:rsidTr="009E3DE7">
        <w:trPr>
          <w:cantSplit/>
          <w:trHeight w:val="321"/>
        </w:trPr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C8DC" w14:textId="77777777" w:rsidR="00BD5B67" w:rsidRPr="000D1643" w:rsidRDefault="00BD5B67" w:rsidP="00BD5B6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D1643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4983" w14:textId="77777777" w:rsidR="00BD5B67" w:rsidRPr="000D1643" w:rsidRDefault="00CC72B2" w:rsidP="00BD5B6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D1643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9D2CD" w14:textId="37CD2BED" w:rsidR="00BD5B67" w:rsidRPr="000D1643" w:rsidRDefault="001A503C" w:rsidP="00BD5B6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D1643">
              <w:rPr>
                <w:color w:val="auto"/>
                <w:sz w:val="20"/>
                <w:szCs w:val="20"/>
              </w:rPr>
              <w:t>-</w:t>
            </w:r>
          </w:p>
        </w:tc>
      </w:tr>
      <w:tr w:rsidR="00BD4DCA" w:rsidRPr="00BD5B67" w14:paraId="48CDF8D1" w14:textId="77777777" w:rsidTr="009E3DE7">
        <w:trPr>
          <w:cantSplit/>
          <w:trHeight w:val="321"/>
        </w:trPr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31D4" w14:textId="77777777" w:rsidR="00BD5B67" w:rsidRPr="000D1643" w:rsidRDefault="00BD5B67" w:rsidP="00BD5B6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D1643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6244" w14:textId="77777777" w:rsidR="00BD5B67" w:rsidRPr="000D1643" w:rsidRDefault="00CC72B2" w:rsidP="00BD5B6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D1643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A92C9" w14:textId="551AE1D0" w:rsidR="00BD5B67" w:rsidRPr="000D1643" w:rsidRDefault="001A503C" w:rsidP="00BD5B6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D1643">
              <w:rPr>
                <w:color w:val="auto"/>
                <w:sz w:val="20"/>
                <w:szCs w:val="20"/>
              </w:rPr>
              <w:t>-</w:t>
            </w:r>
          </w:p>
        </w:tc>
      </w:tr>
      <w:tr w:rsidR="00BD4DCA" w:rsidRPr="00BD5B67" w14:paraId="64FA6CDC" w14:textId="77777777" w:rsidTr="009E3DE7">
        <w:trPr>
          <w:cantSplit/>
          <w:trHeight w:val="321"/>
        </w:trPr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54ED" w14:textId="77777777" w:rsidR="00BD5B67" w:rsidRPr="000D1643" w:rsidRDefault="00BD5B67" w:rsidP="00BD5B6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D164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CA42" w14:textId="77777777" w:rsidR="00BD5B67" w:rsidRPr="000D1643" w:rsidRDefault="00CC72B2" w:rsidP="00BD5B6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D1643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2EBA" w14:textId="0355C3AE" w:rsidR="00BD5B67" w:rsidRPr="000D1643" w:rsidRDefault="001A503C" w:rsidP="00BD5B6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D164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D4DCA" w:rsidRPr="00BD5B67" w14:paraId="6BE2C7BE" w14:textId="77777777" w:rsidTr="009E3DE7">
        <w:trPr>
          <w:cantSplit/>
          <w:trHeight w:val="321"/>
        </w:trPr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2536" w14:textId="77777777" w:rsidR="00BD5B67" w:rsidRPr="000D1643" w:rsidRDefault="00BD5B67" w:rsidP="00BD5B6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D164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37B09" w14:textId="77777777" w:rsidR="00BD5B67" w:rsidRPr="000D1643" w:rsidRDefault="00BD5B67" w:rsidP="00BD5B6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D1643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C9D5" w14:textId="065103C6" w:rsidR="00BD5B67" w:rsidRPr="000D1643" w:rsidRDefault="001A503C" w:rsidP="00BD5B6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D164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D4DCA" w:rsidRPr="00BD5B67" w14:paraId="2A657501" w14:textId="77777777" w:rsidTr="009E3DE7">
        <w:trPr>
          <w:cantSplit/>
          <w:trHeight w:val="321"/>
        </w:trPr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5BC48" w14:textId="77777777" w:rsidR="00BD5B67" w:rsidRPr="000D1643" w:rsidRDefault="00BD5B67" w:rsidP="00BD5B6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D164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0487" w14:textId="77777777" w:rsidR="00BD5B67" w:rsidRPr="000D1643" w:rsidRDefault="00BD5B67" w:rsidP="00BD5B6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D1643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77F2" w14:textId="6D0A7701" w:rsidR="00BD5B67" w:rsidRPr="000D1643" w:rsidRDefault="001A503C" w:rsidP="00BD5B6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D1643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BD4DCA" w:rsidRPr="00BD5B67" w14:paraId="57449560" w14:textId="77777777" w:rsidTr="009E3DE7">
        <w:trPr>
          <w:cantSplit/>
          <w:trHeight w:val="321"/>
        </w:trPr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6508" w14:textId="77777777" w:rsidR="00BD5B67" w:rsidRPr="000D1643" w:rsidRDefault="00BD5B67" w:rsidP="00BD5B6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D164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AA30" w14:textId="77777777" w:rsidR="00BD5B67" w:rsidRPr="000D1643" w:rsidRDefault="00BD5B67" w:rsidP="00BD5B6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D1643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3DBD0" w14:textId="4584446B" w:rsidR="00BD5B67" w:rsidRPr="000D1643" w:rsidRDefault="001A503C" w:rsidP="00BD5B6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D164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7D236368" w14:textId="77777777" w:rsidR="007C068F" w:rsidRPr="00BD5B67" w:rsidRDefault="007C068F" w:rsidP="00BD5B67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BD5B67" w:rsidSect="009E7CFC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85875" w14:textId="77777777" w:rsidR="00E97832" w:rsidRDefault="00E97832">
      <w:r>
        <w:separator/>
      </w:r>
    </w:p>
  </w:endnote>
  <w:endnote w:type="continuationSeparator" w:id="0">
    <w:p w14:paraId="124ED2CC" w14:textId="77777777" w:rsidR="00E97832" w:rsidRDefault="00E97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152D3" w14:textId="77777777" w:rsidR="005B5ABA" w:rsidRDefault="0098261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B5AB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E3286C" w14:textId="77777777" w:rsidR="005B5ABA" w:rsidRDefault="005B5A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4D5DB" w14:textId="77777777" w:rsidR="005B5ABA" w:rsidRPr="0080542D" w:rsidRDefault="00982614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B5ABA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E25F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96138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0A73C3C" w14:textId="77777777" w:rsidR="001D6EA0" w:rsidRPr="001D6EA0" w:rsidRDefault="001D6EA0">
        <w:pPr>
          <w:pStyle w:val="Stopka"/>
          <w:jc w:val="center"/>
          <w:rPr>
            <w:sz w:val="20"/>
            <w:szCs w:val="20"/>
          </w:rPr>
        </w:pPr>
        <w:r w:rsidRPr="001D6EA0">
          <w:rPr>
            <w:sz w:val="20"/>
            <w:szCs w:val="20"/>
          </w:rPr>
          <w:fldChar w:fldCharType="begin"/>
        </w:r>
        <w:r w:rsidRPr="001D6EA0">
          <w:rPr>
            <w:sz w:val="20"/>
            <w:szCs w:val="20"/>
          </w:rPr>
          <w:instrText>PAGE   \* MERGEFORMAT</w:instrText>
        </w:r>
        <w:r w:rsidRPr="001D6EA0">
          <w:rPr>
            <w:sz w:val="20"/>
            <w:szCs w:val="20"/>
          </w:rPr>
          <w:fldChar w:fldCharType="separate"/>
        </w:r>
        <w:r w:rsidR="009E25FF" w:rsidRPr="009E25FF">
          <w:rPr>
            <w:noProof/>
            <w:sz w:val="20"/>
            <w:szCs w:val="20"/>
            <w:lang w:val="pl-PL"/>
          </w:rPr>
          <w:t>1</w:t>
        </w:r>
        <w:r w:rsidRPr="001D6EA0">
          <w:rPr>
            <w:sz w:val="20"/>
            <w:szCs w:val="20"/>
          </w:rPr>
          <w:fldChar w:fldCharType="end"/>
        </w:r>
      </w:p>
    </w:sdtContent>
  </w:sdt>
  <w:p w14:paraId="7ABE7D7F" w14:textId="77777777" w:rsidR="001D6EA0" w:rsidRDefault="001D6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97D53" w14:textId="77777777" w:rsidR="00E97832" w:rsidRDefault="00E97832">
      <w:r>
        <w:separator/>
      </w:r>
    </w:p>
  </w:footnote>
  <w:footnote w:type="continuationSeparator" w:id="0">
    <w:p w14:paraId="35979754" w14:textId="77777777" w:rsidR="00E97832" w:rsidRDefault="00E97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CF71" w14:textId="77777777" w:rsidR="009E7CFC" w:rsidRDefault="009E7CFC" w:rsidP="009E7CF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05E2E86" wp14:editId="582B8ECA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DC2240C" w14:textId="77777777" w:rsidR="009E7CFC" w:rsidRDefault="000D1643" w:rsidP="009E7CFC">
    <w:pPr>
      <w:pStyle w:val="Nagwek"/>
    </w:pPr>
    <w:r>
      <w:pict w14:anchorId="1A11B97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B40FE5"/>
    <w:multiLevelType w:val="hybridMultilevel"/>
    <w:tmpl w:val="59E40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5464A9"/>
    <w:multiLevelType w:val="hybridMultilevel"/>
    <w:tmpl w:val="E5103A60"/>
    <w:lvl w:ilvl="0" w:tplc="C984469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ACD87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2A125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D8C13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64B4E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C821F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06D2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F82F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B80A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41B7965"/>
    <w:multiLevelType w:val="hybridMultilevel"/>
    <w:tmpl w:val="B3988100"/>
    <w:lvl w:ilvl="0" w:tplc="776256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A4AC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5C615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0860E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9880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E8E60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1EF3F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ECD3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A69F5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A853D75"/>
    <w:multiLevelType w:val="hybridMultilevel"/>
    <w:tmpl w:val="02D288C0"/>
    <w:lvl w:ilvl="0" w:tplc="BF50D7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BA5A5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E6E0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8A6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0E457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4C1A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02BD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40D5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423CD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45069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8772373">
    <w:abstractNumId w:val="2"/>
  </w:num>
  <w:num w:numId="3" w16cid:durableId="1745375184">
    <w:abstractNumId w:val="6"/>
  </w:num>
  <w:num w:numId="4" w16cid:durableId="1713841223">
    <w:abstractNumId w:val="12"/>
  </w:num>
  <w:num w:numId="5" w16cid:durableId="2053773493">
    <w:abstractNumId w:val="0"/>
  </w:num>
  <w:num w:numId="6" w16cid:durableId="1735007126">
    <w:abstractNumId w:val="16"/>
  </w:num>
  <w:num w:numId="7" w16cid:durableId="1618023175">
    <w:abstractNumId w:val="3"/>
  </w:num>
  <w:num w:numId="8" w16cid:durableId="1116290037">
    <w:abstractNumId w:val="16"/>
    <w:lvlOverride w:ilvl="0">
      <w:startOverride w:val="1"/>
    </w:lvlOverride>
  </w:num>
  <w:num w:numId="9" w16cid:durableId="587233257">
    <w:abstractNumId w:val="17"/>
  </w:num>
  <w:num w:numId="10" w16cid:durableId="741685712">
    <w:abstractNumId w:val="10"/>
  </w:num>
  <w:num w:numId="11" w16cid:durableId="119999390">
    <w:abstractNumId w:val="14"/>
  </w:num>
  <w:num w:numId="12" w16cid:durableId="1067151060">
    <w:abstractNumId w:val="1"/>
  </w:num>
  <w:num w:numId="13" w16cid:durableId="1922984550">
    <w:abstractNumId w:val="5"/>
  </w:num>
  <w:num w:numId="14" w16cid:durableId="1210991716">
    <w:abstractNumId w:val="15"/>
  </w:num>
  <w:num w:numId="15" w16cid:durableId="140658670">
    <w:abstractNumId w:val="9"/>
  </w:num>
  <w:num w:numId="16" w16cid:durableId="1436751570">
    <w:abstractNumId w:val="18"/>
  </w:num>
  <w:num w:numId="17" w16cid:durableId="379330211">
    <w:abstractNumId w:val="4"/>
  </w:num>
  <w:num w:numId="18" w16cid:durableId="756051075">
    <w:abstractNumId w:val="21"/>
  </w:num>
  <w:num w:numId="19" w16cid:durableId="661590483">
    <w:abstractNumId w:val="19"/>
  </w:num>
  <w:num w:numId="20" w16cid:durableId="1645039859">
    <w:abstractNumId w:val="7"/>
  </w:num>
  <w:num w:numId="21" w16cid:durableId="2103647500">
    <w:abstractNumId w:val="13"/>
  </w:num>
  <w:num w:numId="22" w16cid:durableId="832256613">
    <w:abstractNumId w:val="20"/>
  </w:num>
  <w:num w:numId="23" w16cid:durableId="12187803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AwNjezMDM3NzA0M7VQ0lEKTi0uzszPAykwrAUA4c1YEywAAAA="/>
  </w:docVars>
  <w:rsids>
    <w:rsidRoot w:val="00A11DDA"/>
    <w:rsid w:val="0000013E"/>
    <w:rsid w:val="00000F41"/>
    <w:rsid w:val="0000137A"/>
    <w:rsid w:val="000018A3"/>
    <w:rsid w:val="00004948"/>
    <w:rsid w:val="00005B62"/>
    <w:rsid w:val="00006D77"/>
    <w:rsid w:val="00010581"/>
    <w:rsid w:val="000173EC"/>
    <w:rsid w:val="0001795B"/>
    <w:rsid w:val="00022C10"/>
    <w:rsid w:val="00023FD9"/>
    <w:rsid w:val="000261B9"/>
    <w:rsid w:val="00027205"/>
    <w:rsid w:val="00027526"/>
    <w:rsid w:val="00030F12"/>
    <w:rsid w:val="000340E2"/>
    <w:rsid w:val="0003456D"/>
    <w:rsid w:val="00034EFC"/>
    <w:rsid w:val="0003677D"/>
    <w:rsid w:val="00041E4B"/>
    <w:rsid w:val="0004274F"/>
    <w:rsid w:val="00043806"/>
    <w:rsid w:val="000439BE"/>
    <w:rsid w:val="00046652"/>
    <w:rsid w:val="00054643"/>
    <w:rsid w:val="00056872"/>
    <w:rsid w:val="0005749C"/>
    <w:rsid w:val="00085312"/>
    <w:rsid w:val="00096DEE"/>
    <w:rsid w:val="000A5135"/>
    <w:rsid w:val="000C3D23"/>
    <w:rsid w:val="000C41C8"/>
    <w:rsid w:val="000C5088"/>
    <w:rsid w:val="000C6D36"/>
    <w:rsid w:val="000D1643"/>
    <w:rsid w:val="000D3F27"/>
    <w:rsid w:val="000D6CF0"/>
    <w:rsid w:val="00111026"/>
    <w:rsid w:val="00114163"/>
    <w:rsid w:val="0011639F"/>
    <w:rsid w:val="00117D7C"/>
    <w:rsid w:val="0012672F"/>
    <w:rsid w:val="00131673"/>
    <w:rsid w:val="00133A52"/>
    <w:rsid w:val="00163F51"/>
    <w:rsid w:val="001667C7"/>
    <w:rsid w:val="00177F42"/>
    <w:rsid w:val="00187164"/>
    <w:rsid w:val="00196F16"/>
    <w:rsid w:val="001A503C"/>
    <w:rsid w:val="001A50F3"/>
    <w:rsid w:val="001B3BF7"/>
    <w:rsid w:val="001B4157"/>
    <w:rsid w:val="001B73B1"/>
    <w:rsid w:val="001C1A20"/>
    <w:rsid w:val="001C4F0A"/>
    <w:rsid w:val="001C7779"/>
    <w:rsid w:val="001D6EA0"/>
    <w:rsid w:val="001D73E7"/>
    <w:rsid w:val="001D74D7"/>
    <w:rsid w:val="001E19ED"/>
    <w:rsid w:val="001E391B"/>
    <w:rsid w:val="001E3F2A"/>
    <w:rsid w:val="001F60A1"/>
    <w:rsid w:val="0020696D"/>
    <w:rsid w:val="00216BC2"/>
    <w:rsid w:val="00227C31"/>
    <w:rsid w:val="002325AB"/>
    <w:rsid w:val="00232843"/>
    <w:rsid w:val="00233261"/>
    <w:rsid w:val="00236E49"/>
    <w:rsid w:val="002421E9"/>
    <w:rsid w:val="00244D44"/>
    <w:rsid w:val="0025534F"/>
    <w:rsid w:val="00257E65"/>
    <w:rsid w:val="00263F68"/>
    <w:rsid w:val="002705AA"/>
    <w:rsid w:val="00273ABF"/>
    <w:rsid w:val="00285CA1"/>
    <w:rsid w:val="00290E1A"/>
    <w:rsid w:val="00292A37"/>
    <w:rsid w:val="00293E7C"/>
    <w:rsid w:val="002A249F"/>
    <w:rsid w:val="002B05B1"/>
    <w:rsid w:val="002E0E62"/>
    <w:rsid w:val="002E2893"/>
    <w:rsid w:val="002F6244"/>
    <w:rsid w:val="002F7C6E"/>
    <w:rsid w:val="00302F2C"/>
    <w:rsid w:val="00307065"/>
    <w:rsid w:val="00314269"/>
    <w:rsid w:val="00315B36"/>
    <w:rsid w:val="00337A4D"/>
    <w:rsid w:val="00340B6B"/>
    <w:rsid w:val="00350CF9"/>
    <w:rsid w:val="003514DB"/>
    <w:rsid w:val="0035344F"/>
    <w:rsid w:val="003543FE"/>
    <w:rsid w:val="00354B38"/>
    <w:rsid w:val="00365292"/>
    <w:rsid w:val="00377A8D"/>
    <w:rsid w:val="003821E1"/>
    <w:rsid w:val="0039633A"/>
    <w:rsid w:val="0039645B"/>
    <w:rsid w:val="00396B47"/>
    <w:rsid w:val="003973B8"/>
    <w:rsid w:val="003B339A"/>
    <w:rsid w:val="003B3FBE"/>
    <w:rsid w:val="003D06E2"/>
    <w:rsid w:val="003D4003"/>
    <w:rsid w:val="003E1A8D"/>
    <w:rsid w:val="003E5045"/>
    <w:rsid w:val="003E6A0C"/>
    <w:rsid w:val="003F4233"/>
    <w:rsid w:val="003F7B62"/>
    <w:rsid w:val="004074A5"/>
    <w:rsid w:val="00412A5F"/>
    <w:rsid w:val="00413DB9"/>
    <w:rsid w:val="00426A44"/>
    <w:rsid w:val="00426BA1"/>
    <w:rsid w:val="00426BFE"/>
    <w:rsid w:val="004337A0"/>
    <w:rsid w:val="0043433B"/>
    <w:rsid w:val="00442815"/>
    <w:rsid w:val="00451142"/>
    <w:rsid w:val="00457FDC"/>
    <w:rsid w:val="004600E4"/>
    <w:rsid w:val="00463A25"/>
    <w:rsid w:val="004846A3"/>
    <w:rsid w:val="0048771D"/>
    <w:rsid w:val="00497319"/>
    <w:rsid w:val="004A1B60"/>
    <w:rsid w:val="004A61D4"/>
    <w:rsid w:val="004B4B72"/>
    <w:rsid w:val="004C4181"/>
    <w:rsid w:val="004D1181"/>
    <w:rsid w:val="004D26FD"/>
    <w:rsid w:val="004D72D9"/>
    <w:rsid w:val="004F2C68"/>
    <w:rsid w:val="004F7990"/>
    <w:rsid w:val="005032B8"/>
    <w:rsid w:val="005201CD"/>
    <w:rsid w:val="005247A6"/>
    <w:rsid w:val="00527777"/>
    <w:rsid w:val="00527E7D"/>
    <w:rsid w:val="005406F1"/>
    <w:rsid w:val="00545EFF"/>
    <w:rsid w:val="00547265"/>
    <w:rsid w:val="005516AA"/>
    <w:rsid w:val="0057677F"/>
    <w:rsid w:val="005811F9"/>
    <w:rsid w:val="00581858"/>
    <w:rsid w:val="00593124"/>
    <w:rsid w:val="005955F9"/>
    <w:rsid w:val="005A045D"/>
    <w:rsid w:val="005B3A65"/>
    <w:rsid w:val="005B5ABA"/>
    <w:rsid w:val="005C02D3"/>
    <w:rsid w:val="005D1136"/>
    <w:rsid w:val="005E104E"/>
    <w:rsid w:val="005E1B5D"/>
    <w:rsid w:val="005E34EC"/>
    <w:rsid w:val="005F14A0"/>
    <w:rsid w:val="005F498B"/>
    <w:rsid w:val="006021AC"/>
    <w:rsid w:val="00603431"/>
    <w:rsid w:val="00610BDB"/>
    <w:rsid w:val="006222D6"/>
    <w:rsid w:val="00626EA3"/>
    <w:rsid w:val="0062717E"/>
    <w:rsid w:val="0063007E"/>
    <w:rsid w:val="00641D09"/>
    <w:rsid w:val="00652E9C"/>
    <w:rsid w:val="0065526C"/>
    <w:rsid w:val="00663E53"/>
    <w:rsid w:val="00667075"/>
    <w:rsid w:val="00676A3F"/>
    <w:rsid w:val="00680BA2"/>
    <w:rsid w:val="0068339E"/>
    <w:rsid w:val="00684D54"/>
    <w:rsid w:val="006863F4"/>
    <w:rsid w:val="00686E2D"/>
    <w:rsid w:val="006901E4"/>
    <w:rsid w:val="00692F07"/>
    <w:rsid w:val="006A46E0"/>
    <w:rsid w:val="006A7C79"/>
    <w:rsid w:val="006B07BF"/>
    <w:rsid w:val="006C3CD1"/>
    <w:rsid w:val="006E2A17"/>
    <w:rsid w:val="006E6720"/>
    <w:rsid w:val="006F0EEE"/>
    <w:rsid w:val="0070732F"/>
    <w:rsid w:val="0071385E"/>
    <w:rsid w:val="007158A9"/>
    <w:rsid w:val="00722849"/>
    <w:rsid w:val="007379A4"/>
    <w:rsid w:val="00741B8D"/>
    <w:rsid w:val="007461A1"/>
    <w:rsid w:val="007520BB"/>
    <w:rsid w:val="00753DB7"/>
    <w:rsid w:val="00765070"/>
    <w:rsid w:val="00771682"/>
    <w:rsid w:val="00773EA5"/>
    <w:rsid w:val="007747B6"/>
    <w:rsid w:val="00776076"/>
    <w:rsid w:val="00785045"/>
    <w:rsid w:val="00790329"/>
    <w:rsid w:val="00793600"/>
    <w:rsid w:val="007978C2"/>
    <w:rsid w:val="007A79F2"/>
    <w:rsid w:val="007C068F"/>
    <w:rsid w:val="007C675D"/>
    <w:rsid w:val="007D191E"/>
    <w:rsid w:val="007D6C93"/>
    <w:rsid w:val="007E3D6D"/>
    <w:rsid w:val="007F2FF6"/>
    <w:rsid w:val="007F6429"/>
    <w:rsid w:val="008046AE"/>
    <w:rsid w:val="0080542D"/>
    <w:rsid w:val="00810076"/>
    <w:rsid w:val="00810CAF"/>
    <w:rsid w:val="00814C3C"/>
    <w:rsid w:val="00815FCC"/>
    <w:rsid w:val="00820651"/>
    <w:rsid w:val="008219FA"/>
    <w:rsid w:val="00823224"/>
    <w:rsid w:val="00824DA2"/>
    <w:rsid w:val="00830EF4"/>
    <w:rsid w:val="00831DB3"/>
    <w:rsid w:val="00835804"/>
    <w:rsid w:val="008366C1"/>
    <w:rsid w:val="00837601"/>
    <w:rsid w:val="00846BE3"/>
    <w:rsid w:val="00847A73"/>
    <w:rsid w:val="00857E00"/>
    <w:rsid w:val="00860005"/>
    <w:rsid w:val="00861633"/>
    <w:rsid w:val="00873D9D"/>
    <w:rsid w:val="00876905"/>
    <w:rsid w:val="00877135"/>
    <w:rsid w:val="00877D08"/>
    <w:rsid w:val="00882187"/>
    <w:rsid w:val="008938C7"/>
    <w:rsid w:val="008A3544"/>
    <w:rsid w:val="008A37F3"/>
    <w:rsid w:val="008A3B62"/>
    <w:rsid w:val="008B1BAF"/>
    <w:rsid w:val="008B45ED"/>
    <w:rsid w:val="008B6A8D"/>
    <w:rsid w:val="008B6FE3"/>
    <w:rsid w:val="008C2E16"/>
    <w:rsid w:val="008C6711"/>
    <w:rsid w:val="008C7BF3"/>
    <w:rsid w:val="008D2150"/>
    <w:rsid w:val="008D7894"/>
    <w:rsid w:val="008E30A3"/>
    <w:rsid w:val="008F06F8"/>
    <w:rsid w:val="008F23C9"/>
    <w:rsid w:val="009011B0"/>
    <w:rsid w:val="00904495"/>
    <w:rsid w:val="00905DC0"/>
    <w:rsid w:val="00911A95"/>
    <w:rsid w:val="00914E87"/>
    <w:rsid w:val="00915A71"/>
    <w:rsid w:val="00923212"/>
    <w:rsid w:val="00931F5B"/>
    <w:rsid w:val="00933296"/>
    <w:rsid w:val="00940097"/>
    <w:rsid w:val="009404BA"/>
    <w:rsid w:val="00940876"/>
    <w:rsid w:val="0094556A"/>
    <w:rsid w:val="009458F5"/>
    <w:rsid w:val="00951940"/>
    <w:rsid w:val="009551A6"/>
    <w:rsid w:val="00955477"/>
    <w:rsid w:val="009609DB"/>
    <w:rsid w:val="009614FE"/>
    <w:rsid w:val="00964390"/>
    <w:rsid w:val="00982614"/>
    <w:rsid w:val="009A3FEE"/>
    <w:rsid w:val="009A43CE"/>
    <w:rsid w:val="009B4991"/>
    <w:rsid w:val="009C14BB"/>
    <w:rsid w:val="009C4BAB"/>
    <w:rsid w:val="009C51E2"/>
    <w:rsid w:val="009C7640"/>
    <w:rsid w:val="009D2170"/>
    <w:rsid w:val="009E09D8"/>
    <w:rsid w:val="009E25FF"/>
    <w:rsid w:val="009E3DE7"/>
    <w:rsid w:val="009E7CFC"/>
    <w:rsid w:val="009F15F4"/>
    <w:rsid w:val="00A048A4"/>
    <w:rsid w:val="00A1068C"/>
    <w:rsid w:val="00A11DDA"/>
    <w:rsid w:val="00A22B5F"/>
    <w:rsid w:val="00A275EB"/>
    <w:rsid w:val="00A32047"/>
    <w:rsid w:val="00A37A56"/>
    <w:rsid w:val="00A405DC"/>
    <w:rsid w:val="00A40A48"/>
    <w:rsid w:val="00A45FE3"/>
    <w:rsid w:val="00A50D9E"/>
    <w:rsid w:val="00A550A5"/>
    <w:rsid w:val="00A635B1"/>
    <w:rsid w:val="00A64607"/>
    <w:rsid w:val="00A73CEA"/>
    <w:rsid w:val="00A9381F"/>
    <w:rsid w:val="00A96EFF"/>
    <w:rsid w:val="00AA019C"/>
    <w:rsid w:val="00AA3B18"/>
    <w:rsid w:val="00AA6C42"/>
    <w:rsid w:val="00AB056B"/>
    <w:rsid w:val="00AB655E"/>
    <w:rsid w:val="00AC2C04"/>
    <w:rsid w:val="00AC57A5"/>
    <w:rsid w:val="00AC6F12"/>
    <w:rsid w:val="00AE3B8A"/>
    <w:rsid w:val="00AF0B6F"/>
    <w:rsid w:val="00AF1989"/>
    <w:rsid w:val="00AF6E02"/>
    <w:rsid w:val="00AF7D73"/>
    <w:rsid w:val="00B00500"/>
    <w:rsid w:val="00B00FC4"/>
    <w:rsid w:val="00B03E50"/>
    <w:rsid w:val="00B056F7"/>
    <w:rsid w:val="00B05C8A"/>
    <w:rsid w:val="00B05E1F"/>
    <w:rsid w:val="00B35FD8"/>
    <w:rsid w:val="00B414E3"/>
    <w:rsid w:val="00B5497C"/>
    <w:rsid w:val="00B60B0B"/>
    <w:rsid w:val="00B76807"/>
    <w:rsid w:val="00B7723F"/>
    <w:rsid w:val="00B83F26"/>
    <w:rsid w:val="00B90DA2"/>
    <w:rsid w:val="00B95607"/>
    <w:rsid w:val="00B96AC5"/>
    <w:rsid w:val="00BA280A"/>
    <w:rsid w:val="00BA3793"/>
    <w:rsid w:val="00BB3C90"/>
    <w:rsid w:val="00BB4EA2"/>
    <w:rsid w:val="00BB4F43"/>
    <w:rsid w:val="00BC6ABE"/>
    <w:rsid w:val="00BD4DCA"/>
    <w:rsid w:val="00BD5B67"/>
    <w:rsid w:val="00BE7DAF"/>
    <w:rsid w:val="00C10249"/>
    <w:rsid w:val="00C13B25"/>
    <w:rsid w:val="00C15B5C"/>
    <w:rsid w:val="00C178F9"/>
    <w:rsid w:val="00C2628D"/>
    <w:rsid w:val="00C37C9A"/>
    <w:rsid w:val="00C43319"/>
    <w:rsid w:val="00C4365F"/>
    <w:rsid w:val="00C50308"/>
    <w:rsid w:val="00C606F9"/>
    <w:rsid w:val="00C66ABB"/>
    <w:rsid w:val="00C66B95"/>
    <w:rsid w:val="00C916EC"/>
    <w:rsid w:val="00C9401F"/>
    <w:rsid w:val="00C947FB"/>
    <w:rsid w:val="00CB25D4"/>
    <w:rsid w:val="00CB5513"/>
    <w:rsid w:val="00CC6065"/>
    <w:rsid w:val="00CC6CDD"/>
    <w:rsid w:val="00CC72B2"/>
    <w:rsid w:val="00CD2DB2"/>
    <w:rsid w:val="00CE16D7"/>
    <w:rsid w:val="00CE4749"/>
    <w:rsid w:val="00CE50BD"/>
    <w:rsid w:val="00CF1162"/>
    <w:rsid w:val="00CF1239"/>
    <w:rsid w:val="00CF1CB2"/>
    <w:rsid w:val="00D06ED5"/>
    <w:rsid w:val="00D11547"/>
    <w:rsid w:val="00D15966"/>
    <w:rsid w:val="00D17EF6"/>
    <w:rsid w:val="00D3684D"/>
    <w:rsid w:val="00D36BD4"/>
    <w:rsid w:val="00D43CB7"/>
    <w:rsid w:val="00D44E77"/>
    <w:rsid w:val="00D465B9"/>
    <w:rsid w:val="00D46978"/>
    <w:rsid w:val="00D47BE8"/>
    <w:rsid w:val="00D55744"/>
    <w:rsid w:val="00D7088C"/>
    <w:rsid w:val="00D77D88"/>
    <w:rsid w:val="00D80F23"/>
    <w:rsid w:val="00D81AAF"/>
    <w:rsid w:val="00D82EDF"/>
    <w:rsid w:val="00DA337A"/>
    <w:rsid w:val="00DB0142"/>
    <w:rsid w:val="00DC1230"/>
    <w:rsid w:val="00DC7F03"/>
    <w:rsid w:val="00DD0D64"/>
    <w:rsid w:val="00DD1351"/>
    <w:rsid w:val="00DD2ED3"/>
    <w:rsid w:val="00DE190F"/>
    <w:rsid w:val="00DE2FBC"/>
    <w:rsid w:val="00DE4DC6"/>
    <w:rsid w:val="00DF5C11"/>
    <w:rsid w:val="00E1058C"/>
    <w:rsid w:val="00E1599E"/>
    <w:rsid w:val="00E16E4A"/>
    <w:rsid w:val="00E2659F"/>
    <w:rsid w:val="00E27CFE"/>
    <w:rsid w:val="00E431D0"/>
    <w:rsid w:val="00E47E84"/>
    <w:rsid w:val="00E573E2"/>
    <w:rsid w:val="00E6217F"/>
    <w:rsid w:val="00E707CA"/>
    <w:rsid w:val="00E72D6C"/>
    <w:rsid w:val="00E863F6"/>
    <w:rsid w:val="00E87723"/>
    <w:rsid w:val="00E93731"/>
    <w:rsid w:val="00E95757"/>
    <w:rsid w:val="00E9725F"/>
    <w:rsid w:val="00E97832"/>
    <w:rsid w:val="00EA1B88"/>
    <w:rsid w:val="00EB14BE"/>
    <w:rsid w:val="00EB30BE"/>
    <w:rsid w:val="00EB52B7"/>
    <w:rsid w:val="00EC15E6"/>
    <w:rsid w:val="00EC4C35"/>
    <w:rsid w:val="00EC7ABE"/>
    <w:rsid w:val="00EC7B17"/>
    <w:rsid w:val="00ED2A45"/>
    <w:rsid w:val="00EE1335"/>
    <w:rsid w:val="00EE47AB"/>
    <w:rsid w:val="00F00795"/>
    <w:rsid w:val="00F01879"/>
    <w:rsid w:val="00F0204A"/>
    <w:rsid w:val="00F03B30"/>
    <w:rsid w:val="00F10071"/>
    <w:rsid w:val="00F128D3"/>
    <w:rsid w:val="00F201F9"/>
    <w:rsid w:val="00F3091F"/>
    <w:rsid w:val="00F4304E"/>
    <w:rsid w:val="00F469CC"/>
    <w:rsid w:val="00F53F75"/>
    <w:rsid w:val="00F67961"/>
    <w:rsid w:val="00F70CDE"/>
    <w:rsid w:val="00F86A83"/>
    <w:rsid w:val="00F87235"/>
    <w:rsid w:val="00F9277C"/>
    <w:rsid w:val="00FA09BD"/>
    <w:rsid w:val="00FA5702"/>
    <w:rsid w:val="00FA5FD5"/>
    <w:rsid w:val="00FB01EB"/>
    <w:rsid w:val="00FB2CD7"/>
    <w:rsid w:val="00FB33FA"/>
    <w:rsid w:val="00FB5AB4"/>
    <w:rsid w:val="00FB6199"/>
    <w:rsid w:val="00FC183A"/>
    <w:rsid w:val="00FC1BE5"/>
    <w:rsid w:val="00FD3016"/>
    <w:rsid w:val="00FD36B1"/>
    <w:rsid w:val="00FE314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  <w14:docId w14:val="40BB7F65"/>
  <w15:docId w15:val="{C7C02ED4-C260-4057-B356-28EEB556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AAF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9404BA"/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652E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2E9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52E9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2E9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52E9C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9E7CF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34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69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73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E4E30-9292-49CD-957F-779E6568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2444</Words>
  <Characters>14665</Characters>
  <Application>Microsoft Office Word</Application>
  <DocSecurity>0</DocSecurity>
  <Lines>122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6</cp:revision>
  <cp:lastPrinted>2012-04-26T08:39:00Z</cp:lastPrinted>
  <dcterms:created xsi:type="dcterms:W3CDTF">2023-02-14T08:41:00Z</dcterms:created>
  <dcterms:modified xsi:type="dcterms:W3CDTF">2023-02-15T13:16:00Z</dcterms:modified>
</cp:coreProperties>
</file>