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7A554" w14:textId="77777777" w:rsidR="003A3B72" w:rsidRPr="00D01D24" w:rsidRDefault="003A3B72" w:rsidP="00D01D24">
      <w:pPr>
        <w:spacing w:before="40" w:after="40" w:line="240" w:lineRule="auto"/>
        <w:rPr>
          <w:rFonts w:ascii="Tahoma" w:hAnsi="Tahoma" w:cs="Tahoma"/>
        </w:rPr>
      </w:pPr>
    </w:p>
    <w:p w14:paraId="1EAE7BCF" w14:textId="77777777" w:rsidR="008938C7" w:rsidRPr="00D01D24" w:rsidRDefault="008938C7" w:rsidP="00D01D24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01D24">
        <w:rPr>
          <w:rFonts w:ascii="Tahoma" w:hAnsi="Tahoma" w:cs="Tahoma"/>
          <w:b/>
          <w:smallCaps/>
          <w:sz w:val="36"/>
        </w:rPr>
        <w:t>karta przedmiotu</w:t>
      </w:r>
    </w:p>
    <w:p w14:paraId="26D06415" w14:textId="77777777" w:rsidR="00B158DC" w:rsidRPr="00D01D24" w:rsidRDefault="00B158DC" w:rsidP="00D01D24">
      <w:pPr>
        <w:spacing w:before="40" w:after="40" w:line="240" w:lineRule="auto"/>
        <w:rPr>
          <w:rFonts w:ascii="Tahoma" w:hAnsi="Tahoma" w:cs="Tahoma"/>
        </w:rPr>
      </w:pPr>
    </w:p>
    <w:p w14:paraId="239C2FBB" w14:textId="77777777" w:rsidR="008938C7" w:rsidRPr="00D01D24" w:rsidRDefault="00DB0142" w:rsidP="00D01D2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D01D2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D01D24" w14:paraId="70272C39" w14:textId="77777777" w:rsidTr="00D01D24">
        <w:tc>
          <w:tcPr>
            <w:tcW w:w="2694" w:type="dxa"/>
            <w:vAlign w:val="center"/>
          </w:tcPr>
          <w:p w14:paraId="39DFD1F4" w14:textId="77777777" w:rsidR="00DB0142" w:rsidRPr="00D01D24" w:rsidRDefault="00DB0142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6603F" w14:textId="77777777" w:rsidR="00DB0142" w:rsidRPr="00D01D24" w:rsidRDefault="00480719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Wychowanie fizyczne</w:t>
            </w:r>
            <w:r w:rsidR="009536ED" w:rsidRPr="00D01D24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2B2E09" w:rsidRPr="00D01D24" w14:paraId="519C6507" w14:textId="77777777" w:rsidTr="00D01D24">
        <w:tc>
          <w:tcPr>
            <w:tcW w:w="2694" w:type="dxa"/>
            <w:vAlign w:val="center"/>
          </w:tcPr>
          <w:p w14:paraId="29D870A8" w14:textId="77777777" w:rsidR="007461A1" w:rsidRPr="00D01D24" w:rsidRDefault="007461A1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6F66B0E0" w14:textId="28D25DD5" w:rsidR="007461A1" w:rsidRPr="00D01D24" w:rsidRDefault="00DD608A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202</w:t>
            </w:r>
            <w:r w:rsidR="00B06A6E">
              <w:rPr>
                <w:rFonts w:ascii="Tahoma" w:hAnsi="Tahoma" w:cs="Tahoma"/>
                <w:b w:val="0"/>
              </w:rPr>
              <w:t>2</w:t>
            </w:r>
            <w:r w:rsidRPr="00D01D24">
              <w:rPr>
                <w:rFonts w:ascii="Tahoma" w:hAnsi="Tahoma" w:cs="Tahoma"/>
                <w:b w:val="0"/>
              </w:rPr>
              <w:t>/202</w:t>
            </w:r>
            <w:r w:rsidR="00B06A6E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D01D24" w14:paraId="646CDA2B" w14:textId="77777777" w:rsidTr="00D01D24">
        <w:tc>
          <w:tcPr>
            <w:tcW w:w="2694" w:type="dxa"/>
            <w:vAlign w:val="center"/>
          </w:tcPr>
          <w:p w14:paraId="77DCADDB" w14:textId="77777777" w:rsidR="00DB0142" w:rsidRPr="00D01D24" w:rsidRDefault="00EE3891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6806B579" w14:textId="77777777" w:rsidR="00DB0142" w:rsidRPr="00D01D24" w:rsidRDefault="00DD608A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D01D24" w14:paraId="78CB1B11" w14:textId="77777777" w:rsidTr="00D01D24">
        <w:tc>
          <w:tcPr>
            <w:tcW w:w="2694" w:type="dxa"/>
            <w:vAlign w:val="center"/>
          </w:tcPr>
          <w:p w14:paraId="3EFA7D16" w14:textId="77777777" w:rsidR="008938C7" w:rsidRPr="00D01D24" w:rsidRDefault="008938C7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9D8A30" w14:textId="77777777" w:rsidR="008938C7" w:rsidRPr="00D01D24" w:rsidRDefault="00DD608A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D01D24" w14:paraId="719C5495" w14:textId="77777777" w:rsidTr="00D01D24">
        <w:tc>
          <w:tcPr>
            <w:tcW w:w="2694" w:type="dxa"/>
            <w:vAlign w:val="center"/>
          </w:tcPr>
          <w:p w14:paraId="22DA4DE5" w14:textId="77777777" w:rsidR="008938C7" w:rsidRPr="00D01D24" w:rsidRDefault="008938C7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BEB0144" w14:textId="77777777" w:rsidR="008938C7" w:rsidRPr="00D01D24" w:rsidRDefault="00DD608A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D01D24" w14:paraId="584875E2" w14:textId="77777777" w:rsidTr="00D01D24">
        <w:tc>
          <w:tcPr>
            <w:tcW w:w="2694" w:type="dxa"/>
            <w:vAlign w:val="center"/>
          </w:tcPr>
          <w:p w14:paraId="1565D1E4" w14:textId="77777777" w:rsidR="008938C7" w:rsidRPr="00D01D24" w:rsidRDefault="008938C7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01D24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7E31D1BF" w14:textId="77777777" w:rsidR="008938C7" w:rsidRPr="00D01D24" w:rsidRDefault="00DD608A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D01D24" w14:paraId="4A900543" w14:textId="77777777" w:rsidTr="00D01D24">
        <w:tc>
          <w:tcPr>
            <w:tcW w:w="2694" w:type="dxa"/>
            <w:vAlign w:val="center"/>
          </w:tcPr>
          <w:p w14:paraId="6EDF55B6" w14:textId="77777777" w:rsidR="008938C7" w:rsidRPr="00D01D24" w:rsidRDefault="008938C7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08E81591" w14:textId="39F78399" w:rsidR="008938C7" w:rsidRPr="00D01D24" w:rsidRDefault="00DD608A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D01D24" w14:paraId="749FA498" w14:textId="77777777" w:rsidTr="00D01D24">
        <w:tc>
          <w:tcPr>
            <w:tcW w:w="2694" w:type="dxa"/>
            <w:vAlign w:val="center"/>
          </w:tcPr>
          <w:p w14:paraId="1226ADEA" w14:textId="77777777" w:rsidR="008938C7" w:rsidRPr="00D01D24" w:rsidRDefault="00DB0142" w:rsidP="004318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 xml:space="preserve">Osoba </w:t>
            </w:r>
            <w:r w:rsidR="004318E0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70EAA3ED" w14:textId="77777777" w:rsidR="008938C7" w:rsidRPr="00D01D24" w:rsidRDefault="00F55CDF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mgr Damian Liśkiewicz</w:t>
            </w:r>
          </w:p>
        </w:tc>
      </w:tr>
    </w:tbl>
    <w:p w14:paraId="2B7A51D5" w14:textId="77777777" w:rsidR="005D2001" w:rsidRPr="00D01D24" w:rsidRDefault="005D2001" w:rsidP="00D01D2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EA2208A" w14:textId="77777777" w:rsidR="00412A5F" w:rsidRPr="00D01D24" w:rsidRDefault="00412A5F" w:rsidP="00D01D2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D01D24">
        <w:rPr>
          <w:rFonts w:ascii="Tahoma" w:hAnsi="Tahoma" w:cs="Tahoma"/>
          <w:szCs w:val="24"/>
        </w:rPr>
        <w:t xml:space="preserve">Wymagania wstępne </w:t>
      </w:r>
      <w:r w:rsidR="00F00795" w:rsidRPr="00D01D2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D01D24" w14:paraId="791FB4A5" w14:textId="77777777" w:rsidTr="00D01D24">
        <w:tc>
          <w:tcPr>
            <w:tcW w:w="9781" w:type="dxa"/>
          </w:tcPr>
          <w:p w14:paraId="7CC6FE88" w14:textId="77777777" w:rsidR="004846A3" w:rsidRPr="00D01D24" w:rsidRDefault="0082507E" w:rsidP="00D01D2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01D2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480719" w:rsidRPr="00D01D2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506206EA" w14:textId="77777777" w:rsidR="005D2001" w:rsidRPr="00D01D24" w:rsidRDefault="005D2001" w:rsidP="00D01D2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BB02B47" w14:textId="77777777" w:rsidR="008938C7" w:rsidRPr="00D01D24" w:rsidRDefault="008938C7" w:rsidP="00D01D2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01D24">
        <w:rPr>
          <w:rFonts w:ascii="Tahoma" w:hAnsi="Tahoma" w:cs="Tahoma"/>
        </w:rPr>
        <w:t xml:space="preserve">Efekty </w:t>
      </w:r>
      <w:r w:rsidR="00C41795" w:rsidRPr="00D01D24">
        <w:rPr>
          <w:rFonts w:ascii="Tahoma" w:hAnsi="Tahoma" w:cs="Tahoma"/>
        </w:rPr>
        <w:t xml:space="preserve">uczenia się </w:t>
      </w:r>
      <w:r w:rsidRPr="00D01D24">
        <w:rPr>
          <w:rFonts w:ascii="Tahoma" w:hAnsi="Tahoma" w:cs="Tahoma"/>
        </w:rPr>
        <w:t xml:space="preserve">i sposób </w:t>
      </w:r>
      <w:r w:rsidR="00B60B0B" w:rsidRPr="00D01D24">
        <w:rPr>
          <w:rFonts w:ascii="Tahoma" w:hAnsi="Tahoma" w:cs="Tahoma"/>
        </w:rPr>
        <w:t>realizacji</w:t>
      </w:r>
      <w:r w:rsidRPr="00D01D24">
        <w:rPr>
          <w:rFonts w:ascii="Tahoma" w:hAnsi="Tahoma" w:cs="Tahoma"/>
        </w:rPr>
        <w:t xml:space="preserve"> zajęć</w:t>
      </w:r>
    </w:p>
    <w:p w14:paraId="10792EB1" w14:textId="77777777" w:rsidR="008046AE" w:rsidRPr="00D01D24" w:rsidRDefault="008046AE" w:rsidP="00D01D2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401055C" w14:textId="77777777" w:rsidR="00721413" w:rsidRPr="00D01D24" w:rsidRDefault="00721413" w:rsidP="00D01D24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D01D24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D01D24" w14:paraId="20649CE3" w14:textId="77777777" w:rsidTr="00D01D2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51B9" w14:textId="77777777" w:rsidR="00721413" w:rsidRPr="00D01D24" w:rsidRDefault="00721413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DBA2" w14:textId="77777777" w:rsidR="00721413" w:rsidRPr="00D01D24" w:rsidRDefault="00480719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Doskonalenie sprawności fizycznej</w:t>
            </w:r>
          </w:p>
        </w:tc>
      </w:tr>
      <w:tr w:rsidR="00480719" w:rsidRPr="00D01D24" w14:paraId="00774F2B" w14:textId="77777777" w:rsidTr="00D01D2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6B6F" w14:textId="77777777" w:rsidR="00480719" w:rsidRPr="00D01D24" w:rsidRDefault="00480719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594B" w14:textId="77777777" w:rsidR="00480719" w:rsidRPr="00D01D24" w:rsidRDefault="00480719" w:rsidP="00D01D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1D24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480719" w:rsidRPr="00D01D24" w14:paraId="4A04A560" w14:textId="77777777" w:rsidTr="00D01D2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CB95" w14:textId="77777777" w:rsidR="00480719" w:rsidRPr="00D01D24" w:rsidRDefault="00480719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FE5B" w14:textId="77777777" w:rsidR="00480719" w:rsidRPr="00D01D24" w:rsidRDefault="00480719" w:rsidP="00D01D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1D24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480719" w:rsidRPr="00D01D24" w14:paraId="58A74A34" w14:textId="77777777" w:rsidTr="00D01D2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362F" w14:textId="77777777" w:rsidR="00480719" w:rsidRPr="00D01D24" w:rsidRDefault="00480719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688A" w14:textId="77777777" w:rsidR="00480719" w:rsidRPr="00D01D24" w:rsidRDefault="00480719" w:rsidP="00D01D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1D24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480719" w:rsidRPr="00D01D24" w14:paraId="603333D9" w14:textId="77777777" w:rsidTr="00D01D2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7F17" w14:textId="77777777" w:rsidR="00480719" w:rsidRPr="00D01D24" w:rsidRDefault="00480719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52CC" w14:textId="77777777" w:rsidR="00480719" w:rsidRPr="00D01D24" w:rsidRDefault="00480719" w:rsidP="00D01D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1D24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14:paraId="27590092" w14:textId="77777777" w:rsidR="00721413" w:rsidRPr="00D01D24" w:rsidRDefault="00721413" w:rsidP="00D01D24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C77BABB" w14:textId="77777777" w:rsidR="00C86FE6" w:rsidRPr="00D01D24" w:rsidRDefault="005C55D0" w:rsidP="00D01D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01D24">
        <w:rPr>
          <w:rFonts w:ascii="Tahoma" w:hAnsi="Tahoma" w:cs="Tahoma"/>
        </w:rPr>
        <w:t>Przedmiotowe e</w:t>
      </w:r>
      <w:r w:rsidR="008938C7" w:rsidRPr="00D01D24">
        <w:rPr>
          <w:rFonts w:ascii="Tahoma" w:hAnsi="Tahoma" w:cs="Tahoma"/>
        </w:rPr>
        <w:t xml:space="preserve">fekty </w:t>
      </w:r>
      <w:r w:rsidR="00EE3891" w:rsidRPr="00D01D24">
        <w:rPr>
          <w:rFonts w:ascii="Tahoma" w:hAnsi="Tahoma" w:cs="Tahoma"/>
        </w:rPr>
        <w:t>uczenia się</w:t>
      </w:r>
      <w:r w:rsidR="008938C7" w:rsidRPr="00D01D24">
        <w:rPr>
          <w:rFonts w:ascii="Tahoma" w:hAnsi="Tahoma" w:cs="Tahoma"/>
        </w:rPr>
        <w:t xml:space="preserve">, </w:t>
      </w:r>
      <w:r w:rsidR="00F31E7C" w:rsidRPr="00D01D24">
        <w:rPr>
          <w:rFonts w:ascii="Tahoma" w:hAnsi="Tahoma" w:cs="Tahoma"/>
        </w:rPr>
        <w:t>z podziałem na wiedzę, umiejętności i kompe</w:t>
      </w:r>
      <w:r w:rsidR="003E56F9" w:rsidRPr="00D01D24">
        <w:rPr>
          <w:rFonts w:ascii="Tahoma" w:hAnsi="Tahoma" w:cs="Tahoma"/>
        </w:rPr>
        <w:t xml:space="preserve">tencje społeczne, wraz z </w:t>
      </w:r>
      <w:r w:rsidR="00F31E7C" w:rsidRPr="00D01D24">
        <w:rPr>
          <w:rFonts w:ascii="Tahoma" w:hAnsi="Tahoma" w:cs="Tahoma"/>
        </w:rPr>
        <w:t>odniesieniem do e</w:t>
      </w:r>
      <w:r w:rsidR="00B21019" w:rsidRPr="00D01D24">
        <w:rPr>
          <w:rFonts w:ascii="Tahoma" w:hAnsi="Tahoma" w:cs="Tahoma"/>
        </w:rPr>
        <w:t xml:space="preserve">fektów </w:t>
      </w:r>
      <w:r w:rsidR="00EE3891" w:rsidRPr="00D01D24">
        <w:rPr>
          <w:rFonts w:ascii="Tahoma" w:hAnsi="Tahoma" w:cs="Tahoma"/>
        </w:rPr>
        <w:t>uczenia się</w:t>
      </w:r>
      <w:r w:rsidR="00B21019" w:rsidRPr="00D01D24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8872"/>
      </w:tblGrid>
      <w:tr w:rsidR="00C86FE6" w:rsidRPr="00D01D24" w14:paraId="7B5E0996" w14:textId="77777777" w:rsidTr="00D01D24">
        <w:trPr>
          <w:cantSplit/>
          <w:trHeight w:val="734"/>
        </w:trPr>
        <w:tc>
          <w:tcPr>
            <w:tcW w:w="918" w:type="dxa"/>
            <w:vAlign w:val="center"/>
          </w:tcPr>
          <w:p w14:paraId="38435BAB" w14:textId="77777777" w:rsidR="00C86FE6" w:rsidRPr="00D01D24" w:rsidRDefault="00C86FE6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14:paraId="0B2090C2" w14:textId="77777777" w:rsidR="00C86FE6" w:rsidRPr="00D01D24" w:rsidRDefault="00C86FE6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C86FE6" w:rsidRPr="00D01D24" w14:paraId="3A92AD91" w14:textId="77777777" w:rsidTr="00D01D24">
        <w:trPr>
          <w:trHeight w:val="227"/>
        </w:trPr>
        <w:tc>
          <w:tcPr>
            <w:tcW w:w="9790" w:type="dxa"/>
            <w:gridSpan w:val="2"/>
            <w:vAlign w:val="center"/>
          </w:tcPr>
          <w:p w14:paraId="61A2B8A6" w14:textId="77777777" w:rsidR="00C86FE6" w:rsidRPr="00D01D24" w:rsidRDefault="00C86FE6" w:rsidP="00D01D24">
            <w:pPr>
              <w:pStyle w:val="centralniewrubryce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 xml:space="preserve">Po zaliczeniu przedmiotu student w zakresie </w:t>
            </w:r>
            <w:r w:rsidRPr="00D01D24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C86FE6" w:rsidRPr="00D01D24" w14:paraId="64D0A889" w14:textId="77777777" w:rsidTr="00D01D24">
        <w:trPr>
          <w:trHeight w:val="227"/>
        </w:trPr>
        <w:tc>
          <w:tcPr>
            <w:tcW w:w="918" w:type="dxa"/>
            <w:vAlign w:val="center"/>
          </w:tcPr>
          <w:p w14:paraId="281977C8" w14:textId="77777777" w:rsidR="00C86FE6" w:rsidRPr="00D01D24" w:rsidRDefault="00C86FE6" w:rsidP="00B66A93">
            <w:pPr>
              <w:pStyle w:val="centralniewrubryce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14:paraId="741500E8" w14:textId="77777777" w:rsidR="00C86FE6" w:rsidRPr="00D01D24" w:rsidRDefault="00C86FE6" w:rsidP="00D01D24">
            <w:pPr>
              <w:pStyle w:val="wrubryce"/>
              <w:jc w:val="left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C86FE6" w:rsidRPr="00D01D24" w14:paraId="3851EA2C" w14:textId="77777777" w:rsidTr="00D01D24">
        <w:trPr>
          <w:trHeight w:val="227"/>
        </w:trPr>
        <w:tc>
          <w:tcPr>
            <w:tcW w:w="918" w:type="dxa"/>
            <w:vAlign w:val="center"/>
          </w:tcPr>
          <w:p w14:paraId="33DE6B1C" w14:textId="77777777" w:rsidR="00C86FE6" w:rsidRPr="00D01D24" w:rsidRDefault="00C86FE6" w:rsidP="00B66A93">
            <w:pPr>
              <w:pStyle w:val="centralniewrubryce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14:paraId="76BFD4C1" w14:textId="77777777" w:rsidR="00C86FE6" w:rsidRPr="00D01D24" w:rsidRDefault="00C86FE6" w:rsidP="00D01D24">
            <w:pPr>
              <w:pStyle w:val="wrubryce"/>
              <w:jc w:val="left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C86FE6" w:rsidRPr="00D01D24" w14:paraId="321DEE72" w14:textId="77777777" w:rsidTr="00D01D24">
        <w:trPr>
          <w:trHeight w:val="227"/>
        </w:trPr>
        <w:tc>
          <w:tcPr>
            <w:tcW w:w="918" w:type="dxa"/>
            <w:vAlign w:val="center"/>
          </w:tcPr>
          <w:p w14:paraId="39916FC7" w14:textId="77777777" w:rsidR="00C86FE6" w:rsidRPr="00D01D24" w:rsidRDefault="00C86FE6" w:rsidP="00B66A93">
            <w:pPr>
              <w:pStyle w:val="centralniewrubryce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14:paraId="1B79FE4F" w14:textId="77777777" w:rsidR="00C86FE6" w:rsidRPr="00D01D24" w:rsidRDefault="00C86FE6" w:rsidP="00D01D24">
            <w:pPr>
              <w:pStyle w:val="wrubryce"/>
              <w:jc w:val="left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14:paraId="41516BC6" w14:textId="77777777" w:rsidR="00721413" w:rsidRPr="00D01D24" w:rsidRDefault="00721413" w:rsidP="00D01D24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BA05508" w14:textId="77777777" w:rsidR="0035344F" w:rsidRPr="00D01D24" w:rsidRDefault="008938C7" w:rsidP="00D01D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01D24">
        <w:rPr>
          <w:rFonts w:ascii="Tahoma" w:hAnsi="Tahoma" w:cs="Tahoma"/>
        </w:rPr>
        <w:t xml:space="preserve">Formy zajęć dydaktycznych </w:t>
      </w:r>
      <w:r w:rsidR="004D72D9" w:rsidRPr="00D01D24">
        <w:rPr>
          <w:rFonts w:ascii="Tahoma" w:hAnsi="Tahoma" w:cs="Tahoma"/>
        </w:rPr>
        <w:t>oraz</w:t>
      </w:r>
      <w:r w:rsidRPr="00D01D24">
        <w:rPr>
          <w:rFonts w:ascii="Tahoma" w:hAnsi="Tahoma" w:cs="Tahoma"/>
        </w:rPr>
        <w:t xml:space="preserve"> wymiar </w:t>
      </w:r>
      <w:r w:rsidR="004D72D9" w:rsidRPr="00D01D24">
        <w:rPr>
          <w:rFonts w:ascii="Tahoma" w:hAnsi="Tahoma" w:cs="Tahoma"/>
        </w:rPr>
        <w:t>godzin i punktów ECTS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D01D24" w14:paraId="53613F82" w14:textId="77777777" w:rsidTr="00C23675">
        <w:trPr>
          <w:trHeight w:val="284"/>
        </w:trPr>
        <w:tc>
          <w:tcPr>
            <w:tcW w:w="9781" w:type="dxa"/>
            <w:gridSpan w:val="8"/>
            <w:vAlign w:val="center"/>
          </w:tcPr>
          <w:p w14:paraId="00EB0667" w14:textId="77777777" w:rsidR="0035344F" w:rsidRPr="00D01D24" w:rsidRDefault="0035344F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D01D24" w14:paraId="2FE14FBB" w14:textId="77777777" w:rsidTr="00C23675">
        <w:trPr>
          <w:trHeight w:val="284"/>
        </w:trPr>
        <w:tc>
          <w:tcPr>
            <w:tcW w:w="1256" w:type="dxa"/>
            <w:vAlign w:val="center"/>
          </w:tcPr>
          <w:p w14:paraId="54CE50DE" w14:textId="77777777" w:rsidR="0035344F" w:rsidRPr="00D01D24" w:rsidRDefault="0035344F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A013682" w14:textId="77777777" w:rsidR="0035344F" w:rsidRPr="00D01D24" w:rsidRDefault="0035344F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B94D53E" w14:textId="77777777" w:rsidR="0035344F" w:rsidRPr="00D01D24" w:rsidRDefault="0035344F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01D2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7C59852" w14:textId="77777777" w:rsidR="0035344F" w:rsidRPr="00D01D24" w:rsidRDefault="0035344F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27151BE" w14:textId="77777777" w:rsidR="0035344F" w:rsidRPr="00D01D24" w:rsidRDefault="0035344F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059923B" w14:textId="77777777" w:rsidR="0035344F" w:rsidRPr="00D01D24" w:rsidRDefault="0035344F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74BC1B9" w14:textId="77777777" w:rsidR="0035344F" w:rsidRPr="00D01D24" w:rsidRDefault="0035344F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01D2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505389FB" w14:textId="77777777" w:rsidR="0035344F" w:rsidRPr="00D01D24" w:rsidRDefault="0035344F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ECTS</w:t>
            </w:r>
          </w:p>
        </w:tc>
      </w:tr>
      <w:tr w:rsidR="002B2E09" w:rsidRPr="00D01D24" w14:paraId="104D44A4" w14:textId="77777777" w:rsidTr="00C23675">
        <w:trPr>
          <w:trHeight w:val="284"/>
        </w:trPr>
        <w:tc>
          <w:tcPr>
            <w:tcW w:w="1256" w:type="dxa"/>
            <w:vAlign w:val="center"/>
          </w:tcPr>
          <w:p w14:paraId="71BC81D6" w14:textId="77777777" w:rsidR="0035344F" w:rsidRPr="00D01D24" w:rsidRDefault="00BA0040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7CDE4D4" w14:textId="77777777" w:rsidR="0035344F" w:rsidRPr="00D01D24" w:rsidRDefault="00BA0040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0D07D0B" w14:textId="77777777" w:rsidR="0035344F" w:rsidRPr="00D01D24" w:rsidRDefault="005B0468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3959FBA5" w14:textId="77777777" w:rsidR="0035344F" w:rsidRPr="00D01D24" w:rsidRDefault="00BA0040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C17AAF4" w14:textId="77777777" w:rsidR="0035344F" w:rsidRPr="00D01D24" w:rsidRDefault="00BA0040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3062D74" w14:textId="77777777" w:rsidR="0035344F" w:rsidRPr="00D01D24" w:rsidRDefault="00BA0040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F0A9AAC" w14:textId="77777777" w:rsidR="0035344F" w:rsidRPr="00D01D24" w:rsidRDefault="00AA068B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34DCA907" w14:textId="77777777" w:rsidR="0035344F" w:rsidRPr="00D01D24" w:rsidRDefault="00AA068B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7F4F0BE9" w14:textId="77777777" w:rsidR="008938C7" w:rsidRPr="00D01D24" w:rsidRDefault="008938C7" w:rsidP="00D01D2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688DCAA" w14:textId="77777777" w:rsidR="00D01D24" w:rsidRDefault="00D01D2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B861258" w14:textId="77777777" w:rsidR="008938C7" w:rsidRPr="00D01D24" w:rsidRDefault="008D2150" w:rsidP="00D01D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01D24">
        <w:rPr>
          <w:rFonts w:ascii="Tahoma" w:hAnsi="Tahoma" w:cs="Tahoma"/>
        </w:rPr>
        <w:lastRenderedPageBreak/>
        <w:t>Metody realizacji zajęć</w:t>
      </w:r>
      <w:r w:rsidR="006A46E0" w:rsidRPr="00D01D2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D01D24" w14:paraId="1089C71F" w14:textId="77777777" w:rsidTr="00C23675">
        <w:tc>
          <w:tcPr>
            <w:tcW w:w="2127" w:type="dxa"/>
            <w:vAlign w:val="center"/>
          </w:tcPr>
          <w:p w14:paraId="017A705F" w14:textId="77777777" w:rsidR="006A46E0" w:rsidRPr="00D01D24" w:rsidRDefault="006A46E0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1359B0B" w14:textId="77777777" w:rsidR="006A46E0" w:rsidRPr="00D01D24" w:rsidRDefault="006A46E0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Metoda realizacji</w:t>
            </w:r>
          </w:p>
        </w:tc>
      </w:tr>
      <w:tr w:rsidR="002B2E09" w:rsidRPr="00D01D24" w14:paraId="36B38D6D" w14:textId="77777777" w:rsidTr="00C23675">
        <w:tc>
          <w:tcPr>
            <w:tcW w:w="2127" w:type="dxa"/>
            <w:vAlign w:val="center"/>
          </w:tcPr>
          <w:p w14:paraId="10A8B234" w14:textId="77777777" w:rsidR="006A46E0" w:rsidRPr="00D01D24" w:rsidRDefault="006A46E0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32C92260" w14:textId="77777777" w:rsidR="00B0223A" w:rsidRPr="00D01D24" w:rsidRDefault="00B0223A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Ćwiczeniowa. Zajęcia praktyczne na hali sportowej i w terenie.</w:t>
            </w:r>
          </w:p>
          <w:p w14:paraId="69387A2A" w14:textId="77777777" w:rsidR="006A46E0" w:rsidRPr="00D01D24" w:rsidRDefault="00B0223A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D01D24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D01D24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D01D24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D01D24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14:paraId="21456538" w14:textId="77777777" w:rsidR="000C41C8" w:rsidRPr="00D01D24" w:rsidRDefault="000C41C8" w:rsidP="00D01D2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E48C7EB" w14:textId="77777777" w:rsidR="008938C7" w:rsidRPr="00D01D24" w:rsidRDefault="008938C7" w:rsidP="00D01D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01D24">
        <w:rPr>
          <w:rFonts w:ascii="Tahoma" w:hAnsi="Tahoma" w:cs="Tahoma"/>
        </w:rPr>
        <w:t xml:space="preserve">Treści kształcenia </w:t>
      </w:r>
      <w:r w:rsidRPr="00D01D24">
        <w:rPr>
          <w:rFonts w:ascii="Tahoma" w:hAnsi="Tahoma" w:cs="Tahoma"/>
          <w:b w:val="0"/>
          <w:sz w:val="20"/>
        </w:rPr>
        <w:t>(oddzielnie dla każdej formy zajęć)</w:t>
      </w:r>
    </w:p>
    <w:p w14:paraId="492A7383" w14:textId="77777777" w:rsidR="00D465B9" w:rsidRPr="00D01D24" w:rsidRDefault="00D465B9" w:rsidP="00D01D24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C9E4D37" w14:textId="77777777" w:rsidR="008938C7" w:rsidRPr="00D01D24" w:rsidRDefault="00BB4F43" w:rsidP="00D01D2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01D24">
        <w:rPr>
          <w:rFonts w:ascii="Tahoma" w:hAnsi="Tahoma" w:cs="Tahoma"/>
          <w:smallCaps/>
        </w:rPr>
        <w:t>Ć</w:t>
      </w:r>
      <w:r w:rsidR="008938C7" w:rsidRPr="00D01D24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D01D24" w14:paraId="2CC754B1" w14:textId="77777777" w:rsidTr="00C23675">
        <w:trPr>
          <w:cantSplit/>
          <w:trHeight w:val="281"/>
        </w:trPr>
        <w:tc>
          <w:tcPr>
            <w:tcW w:w="568" w:type="dxa"/>
            <w:vAlign w:val="center"/>
          </w:tcPr>
          <w:p w14:paraId="60053502" w14:textId="77777777" w:rsidR="00A65076" w:rsidRPr="00D01D24" w:rsidRDefault="00A65076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2CF7BA6" w14:textId="77777777" w:rsidR="00A65076" w:rsidRPr="00D01D24" w:rsidRDefault="00A65076" w:rsidP="00D01D2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0223A" w:rsidRPr="00D01D24" w14:paraId="6154A9F7" w14:textId="77777777" w:rsidTr="00C23675">
        <w:tc>
          <w:tcPr>
            <w:tcW w:w="568" w:type="dxa"/>
            <w:vAlign w:val="center"/>
          </w:tcPr>
          <w:p w14:paraId="7608C56B" w14:textId="77777777" w:rsidR="00B0223A" w:rsidRPr="00D01D24" w:rsidRDefault="00B0223A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498A7FC6" w14:textId="77777777" w:rsidR="00B0223A" w:rsidRPr="00D01D24" w:rsidRDefault="00B0223A" w:rsidP="00D01D24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D01D24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B0223A" w:rsidRPr="00D01D24" w14:paraId="6BD272B1" w14:textId="77777777" w:rsidTr="00C23675">
        <w:tc>
          <w:tcPr>
            <w:tcW w:w="568" w:type="dxa"/>
            <w:vAlign w:val="center"/>
          </w:tcPr>
          <w:p w14:paraId="08095D2C" w14:textId="77777777" w:rsidR="00B0223A" w:rsidRPr="00D01D24" w:rsidRDefault="00B0223A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6A481ECC" w14:textId="77777777" w:rsidR="00B0223A" w:rsidRPr="00D01D24" w:rsidRDefault="00B0223A" w:rsidP="00D01D24">
            <w:pPr>
              <w:pStyle w:val="wrubryce"/>
              <w:jc w:val="left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B0223A" w:rsidRPr="00D01D24" w14:paraId="51DF75D3" w14:textId="77777777" w:rsidTr="00C23675">
        <w:tc>
          <w:tcPr>
            <w:tcW w:w="568" w:type="dxa"/>
            <w:vAlign w:val="center"/>
          </w:tcPr>
          <w:p w14:paraId="0386D070" w14:textId="77777777" w:rsidR="00B0223A" w:rsidRPr="00D01D24" w:rsidRDefault="00B0223A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65F70DF6" w14:textId="77777777" w:rsidR="00B0223A" w:rsidRPr="00D01D24" w:rsidRDefault="00B0223A" w:rsidP="00D01D24">
            <w:pPr>
              <w:pStyle w:val="wrubryce"/>
              <w:jc w:val="left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B0223A" w:rsidRPr="00D01D24" w14:paraId="6E3E53D7" w14:textId="77777777" w:rsidTr="00C23675">
        <w:tc>
          <w:tcPr>
            <w:tcW w:w="568" w:type="dxa"/>
            <w:vAlign w:val="center"/>
          </w:tcPr>
          <w:p w14:paraId="04B8093B" w14:textId="77777777" w:rsidR="00B0223A" w:rsidRPr="00D01D24" w:rsidRDefault="00B0223A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2346CD4A" w14:textId="77777777" w:rsidR="00B0223A" w:rsidRPr="00D01D24" w:rsidRDefault="00B0223A" w:rsidP="00D01D24">
            <w:pPr>
              <w:pStyle w:val="wrubryce"/>
              <w:jc w:val="left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B0223A" w:rsidRPr="00D01D24" w14:paraId="4C7318BF" w14:textId="77777777" w:rsidTr="00C23675">
        <w:tc>
          <w:tcPr>
            <w:tcW w:w="568" w:type="dxa"/>
            <w:vAlign w:val="center"/>
          </w:tcPr>
          <w:p w14:paraId="682355A4" w14:textId="77777777" w:rsidR="00B0223A" w:rsidRPr="00D01D24" w:rsidRDefault="00B0223A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E995C35" w14:textId="77777777" w:rsidR="00B0223A" w:rsidRPr="00D01D24" w:rsidRDefault="00B0223A" w:rsidP="00D01D24">
            <w:pPr>
              <w:pStyle w:val="wrubryce"/>
              <w:jc w:val="left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B0223A" w:rsidRPr="00D01D24" w14:paraId="28852CF3" w14:textId="77777777" w:rsidTr="00C23675">
        <w:tc>
          <w:tcPr>
            <w:tcW w:w="568" w:type="dxa"/>
            <w:vAlign w:val="center"/>
          </w:tcPr>
          <w:p w14:paraId="768939C4" w14:textId="77777777" w:rsidR="00B0223A" w:rsidRPr="00D01D24" w:rsidRDefault="00B0223A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097A0101" w14:textId="77777777" w:rsidR="00B0223A" w:rsidRPr="00D01D24" w:rsidRDefault="00B0223A" w:rsidP="00D01D24">
            <w:pPr>
              <w:pStyle w:val="wrubryce"/>
              <w:jc w:val="left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B0223A" w:rsidRPr="00D01D24" w14:paraId="477AEB09" w14:textId="77777777" w:rsidTr="00C23675">
        <w:tc>
          <w:tcPr>
            <w:tcW w:w="568" w:type="dxa"/>
            <w:vAlign w:val="center"/>
          </w:tcPr>
          <w:p w14:paraId="181A38DA" w14:textId="77777777" w:rsidR="00B0223A" w:rsidRPr="00D01D24" w:rsidRDefault="00B0223A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4103BD1D" w14:textId="77777777" w:rsidR="00B0223A" w:rsidRPr="00D01D24" w:rsidRDefault="00B0223A" w:rsidP="00D01D24">
            <w:pPr>
              <w:pStyle w:val="wrubryce"/>
              <w:jc w:val="left"/>
              <w:rPr>
                <w:rFonts w:ascii="Tahoma" w:hAnsi="Tahoma" w:cs="Tahoma"/>
              </w:rPr>
            </w:pPr>
            <w:proofErr w:type="spellStart"/>
            <w:r w:rsidRPr="00D01D24">
              <w:rPr>
                <w:rFonts w:ascii="Tahoma" w:hAnsi="Tahoma" w:cs="Tahoma"/>
              </w:rPr>
              <w:t>Nordic</w:t>
            </w:r>
            <w:proofErr w:type="spellEnd"/>
            <w:r w:rsidRPr="00D01D24">
              <w:rPr>
                <w:rFonts w:ascii="Tahoma" w:hAnsi="Tahoma" w:cs="Tahoma"/>
              </w:rPr>
              <w:t xml:space="preserve"> </w:t>
            </w:r>
            <w:proofErr w:type="spellStart"/>
            <w:r w:rsidRPr="00D01D24">
              <w:rPr>
                <w:rFonts w:ascii="Tahoma" w:hAnsi="Tahoma" w:cs="Tahoma"/>
              </w:rPr>
              <w:t>walking</w:t>
            </w:r>
            <w:proofErr w:type="spellEnd"/>
            <w:r w:rsidRPr="00D01D24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B0223A" w:rsidRPr="00D01D24" w14:paraId="3863FEDB" w14:textId="77777777" w:rsidTr="00C23675">
        <w:tc>
          <w:tcPr>
            <w:tcW w:w="568" w:type="dxa"/>
            <w:vAlign w:val="center"/>
          </w:tcPr>
          <w:p w14:paraId="51978884" w14:textId="77777777" w:rsidR="00B0223A" w:rsidRPr="00D01D24" w:rsidRDefault="00B0223A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14:paraId="3D5D1E66" w14:textId="77777777" w:rsidR="00B0223A" w:rsidRPr="00D01D24" w:rsidRDefault="00B0223A" w:rsidP="00D01D24">
            <w:pPr>
              <w:pStyle w:val="wrubryce"/>
              <w:jc w:val="left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14:paraId="6F34DC31" w14:textId="77777777" w:rsidR="002325AB" w:rsidRPr="00D01D24" w:rsidRDefault="002325AB" w:rsidP="00D01D2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9F02C53" w14:textId="77777777" w:rsidR="00721413" w:rsidRPr="00D01D24" w:rsidRDefault="00721413" w:rsidP="00D01D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D01D24">
        <w:rPr>
          <w:rFonts w:ascii="Tahoma" w:hAnsi="Tahoma" w:cs="Tahoma"/>
          <w:spacing w:val="-4"/>
        </w:rPr>
        <w:t xml:space="preserve">Korelacja pomiędzy efektami </w:t>
      </w:r>
      <w:r w:rsidR="004F33B4" w:rsidRPr="00D01D24">
        <w:rPr>
          <w:rFonts w:ascii="Tahoma" w:hAnsi="Tahoma" w:cs="Tahoma"/>
          <w:spacing w:val="-4"/>
        </w:rPr>
        <w:t>uczenia się</w:t>
      </w:r>
      <w:r w:rsidRPr="00D01D2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D01D24" w14:paraId="264071EF" w14:textId="77777777" w:rsidTr="000B5966">
        <w:tc>
          <w:tcPr>
            <w:tcW w:w="3261" w:type="dxa"/>
          </w:tcPr>
          <w:p w14:paraId="6DE154F9" w14:textId="77777777" w:rsidR="00721413" w:rsidRPr="00D01D24" w:rsidRDefault="00721413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 xml:space="preserve">Efekt </w:t>
            </w:r>
            <w:r w:rsidR="004F33B4" w:rsidRPr="00D01D2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885D914" w14:textId="77777777" w:rsidR="00721413" w:rsidRPr="00D01D24" w:rsidRDefault="00721413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1E5C196" w14:textId="77777777" w:rsidR="00721413" w:rsidRPr="00D01D24" w:rsidRDefault="00721413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Treści kształcenia</w:t>
            </w:r>
          </w:p>
        </w:tc>
      </w:tr>
      <w:tr w:rsidR="003A06D4" w:rsidRPr="00D01D24" w14:paraId="4AB0C30B" w14:textId="77777777" w:rsidTr="000B5966">
        <w:tc>
          <w:tcPr>
            <w:tcW w:w="3261" w:type="dxa"/>
            <w:vAlign w:val="center"/>
          </w:tcPr>
          <w:p w14:paraId="115F9A85" w14:textId="77777777" w:rsidR="003A06D4" w:rsidRPr="00D01D24" w:rsidRDefault="003A06D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1BB798BD" w14:textId="77777777" w:rsidR="003A06D4" w:rsidRPr="00D01D24" w:rsidRDefault="003A06D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14:paraId="6D6B5BE1" w14:textId="77777777" w:rsidR="003A06D4" w:rsidRPr="00D01D24" w:rsidRDefault="003A06D4" w:rsidP="00D01D2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1D24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3A06D4" w:rsidRPr="00D01D24" w14:paraId="53F80135" w14:textId="77777777" w:rsidTr="000B5966">
        <w:tc>
          <w:tcPr>
            <w:tcW w:w="3261" w:type="dxa"/>
            <w:vAlign w:val="center"/>
          </w:tcPr>
          <w:p w14:paraId="7A376405" w14:textId="77777777" w:rsidR="003A06D4" w:rsidRPr="00D01D24" w:rsidRDefault="003A06D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3A050AA7" w14:textId="77777777" w:rsidR="003A06D4" w:rsidRPr="00D01D24" w:rsidRDefault="003A06D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14:paraId="6E7685CD" w14:textId="77777777" w:rsidR="003A06D4" w:rsidRPr="00D01D24" w:rsidRDefault="003A06D4" w:rsidP="00D01D2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1D24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3A06D4" w:rsidRPr="00D01D24" w14:paraId="57781F63" w14:textId="77777777" w:rsidTr="000B5966">
        <w:tc>
          <w:tcPr>
            <w:tcW w:w="3261" w:type="dxa"/>
            <w:vAlign w:val="center"/>
          </w:tcPr>
          <w:p w14:paraId="6C533248" w14:textId="77777777" w:rsidR="003A06D4" w:rsidRPr="00D01D24" w:rsidRDefault="003A06D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4EBCE0CD" w14:textId="77777777" w:rsidR="003A06D4" w:rsidRPr="00D01D24" w:rsidRDefault="003A06D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14:paraId="3F0900FF" w14:textId="77777777" w:rsidR="003A06D4" w:rsidRPr="00D01D24" w:rsidRDefault="003A06D4" w:rsidP="00D01D2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01D24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14:paraId="3658F042" w14:textId="77777777" w:rsidR="00721413" w:rsidRPr="00D01D24" w:rsidRDefault="00721413" w:rsidP="00D01D2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D05DEE9" w14:textId="77777777" w:rsidR="008938C7" w:rsidRPr="00D01D24" w:rsidRDefault="008938C7" w:rsidP="00D01D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01D24">
        <w:rPr>
          <w:rFonts w:ascii="Tahoma" w:hAnsi="Tahoma" w:cs="Tahoma"/>
        </w:rPr>
        <w:t xml:space="preserve">Metody </w:t>
      </w:r>
      <w:r w:rsidR="00603431" w:rsidRPr="00D01D24">
        <w:rPr>
          <w:rFonts w:ascii="Tahoma" w:hAnsi="Tahoma" w:cs="Tahoma"/>
        </w:rPr>
        <w:t xml:space="preserve">weryfikacji efektów </w:t>
      </w:r>
      <w:r w:rsidR="004F33B4" w:rsidRPr="00D01D2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D01D24" w14:paraId="387322E6" w14:textId="77777777" w:rsidTr="00C23675">
        <w:tc>
          <w:tcPr>
            <w:tcW w:w="1418" w:type="dxa"/>
            <w:vAlign w:val="center"/>
          </w:tcPr>
          <w:p w14:paraId="35453656" w14:textId="77777777" w:rsidR="004A1B60" w:rsidRPr="00D01D24" w:rsidRDefault="004A1B60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 xml:space="preserve">Efekt </w:t>
            </w:r>
            <w:r w:rsidR="004F33B4" w:rsidRPr="00D01D2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B4242BB" w14:textId="77777777" w:rsidR="004A1B60" w:rsidRPr="00D01D24" w:rsidRDefault="004A1B60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806D054" w14:textId="77777777" w:rsidR="004A1B60" w:rsidRPr="00D01D24" w:rsidRDefault="009146BE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A06D4" w:rsidRPr="00D01D24" w14:paraId="2BE00B19" w14:textId="77777777" w:rsidTr="00C23675">
        <w:tc>
          <w:tcPr>
            <w:tcW w:w="1418" w:type="dxa"/>
            <w:vAlign w:val="center"/>
          </w:tcPr>
          <w:p w14:paraId="340E991D" w14:textId="77777777" w:rsidR="003A06D4" w:rsidRPr="00D01D24" w:rsidRDefault="003A06D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2F14B2EC" w14:textId="77777777" w:rsidR="003A06D4" w:rsidRPr="00D01D24" w:rsidRDefault="003A06D4" w:rsidP="00D01D2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01D24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14:paraId="4820C2DA" w14:textId="77777777" w:rsidR="003A06D4" w:rsidRPr="00D01D24" w:rsidRDefault="003A06D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A06D4" w:rsidRPr="00D01D24" w14:paraId="7A979687" w14:textId="77777777" w:rsidTr="00C23675">
        <w:tc>
          <w:tcPr>
            <w:tcW w:w="1418" w:type="dxa"/>
            <w:vAlign w:val="center"/>
          </w:tcPr>
          <w:p w14:paraId="4D16991F" w14:textId="77777777" w:rsidR="003A06D4" w:rsidRPr="00D01D24" w:rsidRDefault="003A06D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76FD0855" w14:textId="77777777" w:rsidR="003A06D4" w:rsidRPr="00D01D24" w:rsidRDefault="003A06D4" w:rsidP="00D01D2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01D24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14:paraId="6435AF6B" w14:textId="77777777" w:rsidR="003A06D4" w:rsidRPr="00D01D24" w:rsidRDefault="003A06D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A06D4" w:rsidRPr="00D01D24" w14:paraId="1F481E0E" w14:textId="77777777" w:rsidTr="00C23675">
        <w:tc>
          <w:tcPr>
            <w:tcW w:w="1418" w:type="dxa"/>
            <w:vAlign w:val="center"/>
          </w:tcPr>
          <w:p w14:paraId="2476A025" w14:textId="77777777" w:rsidR="003A06D4" w:rsidRPr="00D01D24" w:rsidRDefault="003A06D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75EA82E1" w14:textId="77777777" w:rsidR="003A06D4" w:rsidRPr="00D01D24" w:rsidRDefault="003A06D4" w:rsidP="00D01D2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01D24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0ABF0F8" w14:textId="77777777" w:rsidR="003A06D4" w:rsidRPr="00D01D24" w:rsidRDefault="003A06D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2CB5CF43" w14:textId="77777777" w:rsidR="00F53F75" w:rsidRPr="00D01D24" w:rsidRDefault="00F53F75" w:rsidP="00D01D2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59F41EF" w14:textId="77777777" w:rsidR="0058127B" w:rsidRDefault="005812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5DCFE74" w14:textId="545D2D4A" w:rsidR="008938C7" w:rsidRPr="00D01D24" w:rsidRDefault="008938C7" w:rsidP="00D01D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01D24">
        <w:rPr>
          <w:rFonts w:ascii="Tahoma" w:hAnsi="Tahoma" w:cs="Tahoma"/>
        </w:rPr>
        <w:lastRenderedPageBreak/>
        <w:t xml:space="preserve">Kryteria oceny </w:t>
      </w:r>
      <w:r w:rsidR="00167B9C" w:rsidRPr="00D01D24">
        <w:rPr>
          <w:rFonts w:ascii="Tahoma" w:hAnsi="Tahoma" w:cs="Tahoma"/>
        </w:rPr>
        <w:t xml:space="preserve">stopnia </w:t>
      </w:r>
      <w:r w:rsidRPr="00D01D24">
        <w:rPr>
          <w:rFonts w:ascii="Tahoma" w:hAnsi="Tahoma" w:cs="Tahoma"/>
        </w:rPr>
        <w:t>osiągnię</w:t>
      </w:r>
      <w:r w:rsidR="00167B9C" w:rsidRPr="00D01D24">
        <w:rPr>
          <w:rFonts w:ascii="Tahoma" w:hAnsi="Tahoma" w:cs="Tahoma"/>
        </w:rPr>
        <w:t>cia</w:t>
      </w:r>
      <w:r w:rsidRPr="00D01D24">
        <w:rPr>
          <w:rFonts w:ascii="Tahoma" w:hAnsi="Tahoma" w:cs="Tahoma"/>
        </w:rPr>
        <w:t xml:space="preserve"> efektów </w:t>
      </w:r>
      <w:r w:rsidR="00755AAB" w:rsidRPr="00D01D2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092"/>
        <w:gridCol w:w="4271"/>
      </w:tblGrid>
      <w:tr w:rsidR="008F7844" w:rsidRPr="00D01D24" w14:paraId="3B65F8C4" w14:textId="77777777" w:rsidTr="00C23675">
        <w:trPr>
          <w:trHeight w:val="397"/>
        </w:trPr>
        <w:tc>
          <w:tcPr>
            <w:tcW w:w="1418" w:type="dxa"/>
            <w:vAlign w:val="center"/>
          </w:tcPr>
          <w:p w14:paraId="1A1A7C10" w14:textId="77777777" w:rsidR="008F7844" w:rsidRPr="00D01D24" w:rsidRDefault="008F7844" w:rsidP="00D01D2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01D24">
              <w:rPr>
                <w:rFonts w:ascii="Tahoma" w:hAnsi="Tahoma" w:cs="Tahoma"/>
              </w:rPr>
              <w:t>Efekt</w:t>
            </w:r>
            <w:r w:rsidRPr="00D01D2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092" w:type="dxa"/>
            <w:vAlign w:val="center"/>
          </w:tcPr>
          <w:p w14:paraId="05163613" w14:textId="77777777" w:rsidR="008F7844" w:rsidRPr="00D01D24" w:rsidRDefault="008F7844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Brak zaliczenia</w:t>
            </w:r>
          </w:p>
          <w:p w14:paraId="40253C96" w14:textId="77777777" w:rsidR="008F7844" w:rsidRPr="00D01D24" w:rsidRDefault="008F7844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271" w:type="dxa"/>
            <w:vAlign w:val="center"/>
          </w:tcPr>
          <w:p w14:paraId="6F921D7B" w14:textId="77777777" w:rsidR="008F7844" w:rsidRPr="00D01D24" w:rsidRDefault="008F7844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 xml:space="preserve">Na ocenę </w:t>
            </w:r>
            <w:r w:rsidR="00B7166F" w:rsidRPr="00D01D24">
              <w:rPr>
                <w:rFonts w:ascii="Tahoma" w:hAnsi="Tahoma" w:cs="Tahoma"/>
              </w:rPr>
              <w:t>„</w:t>
            </w:r>
            <w:proofErr w:type="spellStart"/>
            <w:r w:rsidR="00B7166F" w:rsidRPr="00D01D24">
              <w:rPr>
                <w:rFonts w:ascii="Tahoma" w:hAnsi="Tahoma" w:cs="Tahoma"/>
              </w:rPr>
              <w:t>zal</w:t>
            </w:r>
            <w:proofErr w:type="spellEnd"/>
            <w:r w:rsidR="00B7166F" w:rsidRPr="00D01D24">
              <w:rPr>
                <w:rFonts w:ascii="Tahoma" w:hAnsi="Tahoma" w:cs="Tahoma"/>
              </w:rPr>
              <w:t>”</w:t>
            </w:r>
          </w:p>
          <w:p w14:paraId="5381F377" w14:textId="77777777" w:rsidR="008F7844" w:rsidRPr="00D01D24" w:rsidRDefault="008F7844" w:rsidP="00D01D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01D24">
              <w:rPr>
                <w:rFonts w:ascii="Tahoma" w:hAnsi="Tahoma" w:cs="Tahoma"/>
              </w:rPr>
              <w:t>student potrafi</w:t>
            </w:r>
          </w:p>
        </w:tc>
      </w:tr>
      <w:tr w:rsidR="008F7844" w:rsidRPr="00D01D24" w14:paraId="0E71BAAE" w14:textId="77777777" w:rsidTr="00C23675">
        <w:tc>
          <w:tcPr>
            <w:tcW w:w="1418" w:type="dxa"/>
            <w:vAlign w:val="center"/>
          </w:tcPr>
          <w:p w14:paraId="52055D8E" w14:textId="77777777" w:rsidR="008F7844" w:rsidRPr="00D01D24" w:rsidRDefault="008F784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092" w:type="dxa"/>
            <w:vAlign w:val="center"/>
          </w:tcPr>
          <w:p w14:paraId="32E2EF12" w14:textId="77777777" w:rsidR="008F7844" w:rsidRPr="00D01D24" w:rsidRDefault="008F784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Demonstrować poprawnie wybranej techniki aktywności fizycznej</w:t>
            </w:r>
          </w:p>
        </w:tc>
        <w:tc>
          <w:tcPr>
            <w:tcW w:w="4271" w:type="dxa"/>
            <w:vAlign w:val="center"/>
          </w:tcPr>
          <w:p w14:paraId="46FA6140" w14:textId="77777777" w:rsidR="008F7844" w:rsidRPr="00D01D24" w:rsidRDefault="008F7844" w:rsidP="00D01D2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01D24">
              <w:rPr>
                <w:rFonts w:ascii="Tahoma" w:hAnsi="Tahoma" w:cs="Tahoma"/>
                <w:sz w:val="20"/>
              </w:rPr>
              <w:t>Demonstrować poprawnie wybraną technikę aktywności fizycznej zgodnie z zasadami wynikającymi z fachowej literatury</w:t>
            </w:r>
          </w:p>
        </w:tc>
      </w:tr>
      <w:tr w:rsidR="008F7844" w:rsidRPr="00D01D24" w14:paraId="6630EC94" w14:textId="77777777" w:rsidTr="008F7844">
        <w:tc>
          <w:tcPr>
            <w:tcW w:w="1418" w:type="dxa"/>
            <w:vAlign w:val="center"/>
          </w:tcPr>
          <w:p w14:paraId="4EFBB590" w14:textId="77777777" w:rsidR="008F7844" w:rsidRPr="00D01D24" w:rsidRDefault="008F784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092" w:type="dxa"/>
            <w:vAlign w:val="center"/>
          </w:tcPr>
          <w:p w14:paraId="29713C1E" w14:textId="77777777" w:rsidR="008F7844" w:rsidRPr="00D01D24" w:rsidRDefault="008F7844" w:rsidP="00D01D2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01D24">
              <w:rPr>
                <w:rFonts w:ascii="Tahoma" w:hAnsi="Tahoma" w:cs="Tahoma"/>
                <w:sz w:val="20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271" w:type="dxa"/>
            <w:vAlign w:val="center"/>
          </w:tcPr>
          <w:p w14:paraId="781C0677" w14:textId="77777777" w:rsidR="008F7844" w:rsidRPr="00D01D24" w:rsidRDefault="008F7844" w:rsidP="00D01D2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01D24">
              <w:rPr>
                <w:rFonts w:ascii="Tahoma" w:hAnsi="Tahoma" w:cs="Tahoma"/>
                <w:sz w:val="20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8F7844" w:rsidRPr="00D01D24" w14:paraId="75178DEB" w14:textId="77777777" w:rsidTr="008F7844">
        <w:tc>
          <w:tcPr>
            <w:tcW w:w="1418" w:type="dxa"/>
            <w:vAlign w:val="center"/>
          </w:tcPr>
          <w:p w14:paraId="7DF0D296" w14:textId="77777777" w:rsidR="008F7844" w:rsidRPr="00D01D24" w:rsidRDefault="008F7844" w:rsidP="00D01D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D24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4092" w:type="dxa"/>
            <w:vAlign w:val="center"/>
          </w:tcPr>
          <w:p w14:paraId="1ACBC91E" w14:textId="77777777" w:rsidR="008F7844" w:rsidRPr="00D01D24" w:rsidRDefault="008F7844" w:rsidP="00D01D24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D01D24">
              <w:rPr>
                <w:rFonts w:ascii="Tahoma" w:hAnsi="Tahoma" w:cs="Tahoma"/>
                <w:spacing w:val="-6"/>
                <w:sz w:val="20"/>
              </w:rPr>
              <w:t>Poprawnie wykonywać wybranych ćwiczeń fizycznych</w:t>
            </w:r>
          </w:p>
        </w:tc>
        <w:tc>
          <w:tcPr>
            <w:tcW w:w="4271" w:type="dxa"/>
            <w:vAlign w:val="center"/>
          </w:tcPr>
          <w:p w14:paraId="16EF4ADC" w14:textId="77777777" w:rsidR="008F7844" w:rsidRPr="00D01D24" w:rsidRDefault="008F7844" w:rsidP="00D01D2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01D24">
              <w:rPr>
                <w:rFonts w:ascii="Tahoma" w:hAnsi="Tahoma" w:cs="Tahoma"/>
                <w:spacing w:val="-6"/>
                <w:sz w:val="20"/>
              </w:rPr>
              <w:t>Poprawnie wykonywać wybrane ćwiczenia fizyczne wg wzorca zaprezentowanego na zajęciach</w:t>
            </w:r>
          </w:p>
        </w:tc>
      </w:tr>
    </w:tbl>
    <w:p w14:paraId="23AC72D3" w14:textId="77777777" w:rsidR="006D05AB" w:rsidRPr="00D01D24" w:rsidRDefault="006D05AB" w:rsidP="00D01D24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D01D24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5AF87" w14:textId="77777777" w:rsidR="00CB3911" w:rsidRDefault="00CB3911">
      <w:r>
        <w:separator/>
      </w:r>
    </w:p>
  </w:endnote>
  <w:endnote w:type="continuationSeparator" w:id="0">
    <w:p w14:paraId="1C8A1A84" w14:textId="77777777" w:rsidR="00CB3911" w:rsidRDefault="00CB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EB36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75FB1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C8E616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318E0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568560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DF0397E" w14:textId="77777777" w:rsidR="00D01D24" w:rsidRPr="00D01D24" w:rsidRDefault="00D01D24" w:rsidP="00D01D24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01D24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01D24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01D24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4318E0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D01D24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DC545" w14:textId="77777777" w:rsidR="00CB3911" w:rsidRDefault="00CB3911">
      <w:r>
        <w:separator/>
      </w:r>
    </w:p>
  </w:footnote>
  <w:footnote w:type="continuationSeparator" w:id="0">
    <w:p w14:paraId="3EDF1672" w14:textId="77777777" w:rsidR="00CB3911" w:rsidRDefault="00CB3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383E4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E7091E9" wp14:editId="2F9A6E4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E879CCB" w14:textId="77777777" w:rsidR="00731B10" w:rsidRDefault="0058127B" w:rsidP="00731B10">
    <w:pPr>
      <w:pStyle w:val="Nagwek"/>
    </w:pPr>
    <w:r>
      <w:pict w14:anchorId="5284D94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57705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4535933">
    <w:abstractNumId w:val="2"/>
  </w:num>
  <w:num w:numId="3" w16cid:durableId="2029022608">
    <w:abstractNumId w:val="6"/>
  </w:num>
  <w:num w:numId="4" w16cid:durableId="568148774">
    <w:abstractNumId w:val="10"/>
  </w:num>
  <w:num w:numId="5" w16cid:durableId="146092677">
    <w:abstractNumId w:val="0"/>
  </w:num>
  <w:num w:numId="6" w16cid:durableId="1593779948">
    <w:abstractNumId w:val="13"/>
  </w:num>
  <w:num w:numId="7" w16cid:durableId="843134947">
    <w:abstractNumId w:val="3"/>
  </w:num>
  <w:num w:numId="8" w16cid:durableId="2123913562">
    <w:abstractNumId w:val="13"/>
    <w:lvlOverride w:ilvl="0">
      <w:startOverride w:val="1"/>
    </w:lvlOverride>
  </w:num>
  <w:num w:numId="9" w16cid:durableId="1999386603">
    <w:abstractNumId w:val="14"/>
  </w:num>
  <w:num w:numId="10" w16cid:durableId="200630657">
    <w:abstractNumId w:val="9"/>
  </w:num>
  <w:num w:numId="11" w16cid:durableId="1687903453">
    <w:abstractNumId w:val="11"/>
  </w:num>
  <w:num w:numId="12" w16cid:durableId="1966156139">
    <w:abstractNumId w:val="1"/>
  </w:num>
  <w:num w:numId="13" w16cid:durableId="1949268800">
    <w:abstractNumId w:val="5"/>
  </w:num>
  <w:num w:numId="14" w16cid:durableId="426510693">
    <w:abstractNumId w:val="12"/>
  </w:num>
  <w:num w:numId="15" w16cid:durableId="1049839929">
    <w:abstractNumId w:val="8"/>
  </w:num>
  <w:num w:numId="16" w16cid:durableId="1025716561">
    <w:abstractNumId w:val="15"/>
  </w:num>
  <w:num w:numId="17" w16cid:durableId="981538412">
    <w:abstractNumId w:val="4"/>
  </w:num>
  <w:num w:numId="18" w16cid:durableId="1577549188">
    <w:abstractNumId w:val="17"/>
  </w:num>
  <w:num w:numId="19" w16cid:durableId="1173376556">
    <w:abstractNumId w:val="16"/>
  </w:num>
  <w:num w:numId="20" w16cid:durableId="161305048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06D4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18E0"/>
    <w:rsid w:val="00442815"/>
    <w:rsid w:val="00457FDC"/>
    <w:rsid w:val="004600E4"/>
    <w:rsid w:val="004607EF"/>
    <w:rsid w:val="00476517"/>
    <w:rsid w:val="00480719"/>
    <w:rsid w:val="004846A3"/>
    <w:rsid w:val="0048771D"/>
    <w:rsid w:val="00497319"/>
    <w:rsid w:val="004A1B60"/>
    <w:rsid w:val="004C4181"/>
    <w:rsid w:val="004C62EE"/>
    <w:rsid w:val="004D26FD"/>
    <w:rsid w:val="004D47BA"/>
    <w:rsid w:val="004D72D9"/>
    <w:rsid w:val="004F2C68"/>
    <w:rsid w:val="004F2E71"/>
    <w:rsid w:val="004F33B4"/>
    <w:rsid w:val="005247A6"/>
    <w:rsid w:val="00546EAF"/>
    <w:rsid w:val="005807B4"/>
    <w:rsid w:val="0058127B"/>
    <w:rsid w:val="00581858"/>
    <w:rsid w:val="005930A7"/>
    <w:rsid w:val="005955F9"/>
    <w:rsid w:val="005B0468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507E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7844"/>
    <w:rsid w:val="009146BE"/>
    <w:rsid w:val="00914E87"/>
    <w:rsid w:val="00923212"/>
    <w:rsid w:val="00931F5B"/>
    <w:rsid w:val="00933296"/>
    <w:rsid w:val="00940876"/>
    <w:rsid w:val="009458F5"/>
    <w:rsid w:val="009536ED"/>
    <w:rsid w:val="00955477"/>
    <w:rsid w:val="009614FE"/>
    <w:rsid w:val="00964390"/>
    <w:rsid w:val="0098629A"/>
    <w:rsid w:val="009A3FEE"/>
    <w:rsid w:val="009A43CE"/>
    <w:rsid w:val="009B4991"/>
    <w:rsid w:val="009C7640"/>
    <w:rsid w:val="009E09D8"/>
    <w:rsid w:val="009F05BF"/>
    <w:rsid w:val="00A02A52"/>
    <w:rsid w:val="00A11DDA"/>
    <w:rsid w:val="00A13FB4"/>
    <w:rsid w:val="00A1538D"/>
    <w:rsid w:val="00A21AFF"/>
    <w:rsid w:val="00A22B5F"/>
    <w:rsid w:val="00A32047"/>
    <w:rsid w:val="00A3372B"/>
    <w:rsid w:val="00A45FE3"/>
    <w:rsid w:val="00A50365"/>
    <w:rsid w:val="00A64607"/>
    <w:rsid w:val="00A65076"/>
    <w:rsid w:val="00A67DC7"/>
    <w:rsid w:val="00AA068B"/>
    <w:rsid w:val="00AA3B18"/>
    <w:rsid w:val="00AA4DD9"/>
    <w:rsid w:val="00AB655E"/>
    <w:rsid w:val="00AC4A7E"/>
    <w:rsid w:val="00AC57A5"/>
    <w:rsid w:val="00AE3B8A"/>
    <w:rsid w:val="00AF0B6F"/>
    <w:rsid w:val="00AF7D73"/>
    <w:rsid w:val="00B0223A"/>
    <w:rsid w:val="00B03E50"/>
    <w:rsid w:val="00B056F7"/>
    <w:rsid w:val="00B06A6E"/>
    <w:rsid w:val="00B158DC"/>
    <w:rsid w:val="00B21019"/>
    <w:rsid w:val="00B339F5"/>
    <w:rsid w:val="00B46D91"/>
    <w:rsid w:val="00B46F30"/>
    <w:rsid w:val="00B60B0B"/>
    <w:rsid w:val="00B65EFA"/>
    <w:rsid w:val="00B66A93"/>
    <w:rsid w:val="00B7166F"/>
    <w:rsid w:val="00B83F26"/>
    <w:rsid w:val="00B95607"/>
    <w:rsid w:val="00B96AC5"/>
    <w:rsid w:val="00BA0040"/>
    <w:rsid w:val="00BB4F43"/>
    <w:rsid w:val="00BD12E3"/>
    <w:rsid w:val="00BF3E48"/>
    <w:rsid w:val="00C10249"/>
    <w:rsid w:val="00C15B5C"/>
    <w:rsid w:val="00C23675"/>
    <w:rsid w:val="00C33798"/>
    <w:rsid w:val="00C37C9A"/>
    <w:rsid w:val="00C41795"/>
    <w:rsid w:val="00C50308"/>
    <w:rsid w:val="00C52F26"/>
    <w:rsid w:val="00C86FE6"/>
    <w:rsid w:val="00C947FB"/>
    <w:rsid w:val="00CB3911"/>
    <w:rsid w:val="00CB5513"/>
    <w:rsid w:val="00CD2DB2"/>
    <w:rsid w:val="00CF0542"/>
    <w:rsid w:val="00CF1CB2"/>
    <w:rsid w:val="00CF2FBF"/>
    <w:rsid w:val="00D01D24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5CDF"/>
    <w:rsid w:val="00FA09BD"/>
    <w:rsid w:val="00FA28E4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383CDA4E"/>
  <w15:docId w15:val="{81F329C4-5CF1-4C97-ADE5-29DCEE0C4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E9E0B-ABD0-4F62-A725-1563223A8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617</Words>
  <Characters>3705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18</cp:revision>
  <cp:lastPrinted>2019-06-05T11:04:00Z</cp:lastPrinted>
  <dcterms:created xsi:type="dcterms:W3CDTF">2020-11-25T11:07:00Z</dcterms:created>
  <dcterms:modified xsi:type="dcterms:W3CDTF">2022-09-15T13:11:00Z</dcterms:modified>
</cp:coreProperties>
</file>