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61422A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303442F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5FFAB5CE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301D8E22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8E27036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1A04AB6A" w14:textId="77777777" w:rsidTr="004846A3">
        <w:tc>
          <w:tcPr>
            <w:tcW w:w="2410" w:type="dxa"/>
            <w:vAlign w:val="center"/>
          </w:tcPr>
          <w:p w14:paraId="21F7BADC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7C84B7C" w14:textId="77777777" w:rsidR="00DB0142" w:rsidRPr="00B158DC" w:rsidRDefault="00CF2D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 pielęgnacyjna, część 2</w:t>
            </w:r>
          </w:p>
        </w:tc>
      </w:tr>
      <w:tr w:rsidR="00CF2D72" w:rsidRPr="00B158DC" w14:paraId="0960A259" w14:textId="77777777" w:rsidTr="004846A3">
        <w:tc>
          <w:tcPr>
            <w:tcW w:w="2410" w:type="dxa"/>
            <w:vAlign w:val="center"/>
          </w:tcPr>
          <w:p w14:paraId="4030D368" w14:textId="77777777" w:rsidR="00CF2D72" w:rsidRPr="00B158DC" w:rsidRDefault="00CF2D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C2B04B7" w14:textId="1C644335" w:rsidR="00CF2D72" w:rsidRPr="00B158DC" w:rsidRDefault="00CF2D72" w:rsidP="005E5F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  <w:r w:rsidR="00782043">
              <w:rPr>
                <w:rFonts w:ascii="Tahoma" w:hAnsi="Tahoma" w:cs="Tahoma"/>
                <w:b w:val="0"/>
              </w:rPr>
              <w:t>02</w:t>
            </w:r>
            <w:r w:rsidR="00234354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234354">
              <w:rPr>
                <w:rFonts w:ascii="Tahoma" w:hAnsi="Tahoma" w:cs="Tahoma"/>
                <w:b w:val="0"/>
              </w:rPr>
              <w:t>3</w:t>
            </w:r>
          </w:p>
        </w:tc>
      </w:tr>
      <w:tr w:rsidR="00CF2D72" w:rsidRPr="00B158DC" w14:paraId="60D2AE51" w14:textId="77777777" w:rsidTr="004846A3">
        <w:tc>
          <w:tcPr>
            <w:tcW w:w="2410" w:type="dxa"/>
            <w:vAlign w:val="center"/>
          </w:tcPr>
          <w:p w14:paraId="5B40D6D8" w14:textId="77777777" w:rsidR="00CF2D72" w:rsidRPr="00B158DC" w:rsidRDefault="00CF2D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2D72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617F043E" w14:textId="77777777" w:rsidR="00CF2D72" w:rsidRPr="00B158DC" w:rsidRDefault="00CF2D72" w:rsidP="005E5F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CF2D72" w:rsidRPr="00B158DC" w14:paraId="7851A8D3" w14:textId="77777777" w:rsidTr="004846A3">
        <w:tc>
          <w:tcPr>
            <w:tcW w:w="2410" w:type="dxa"/>
            <w:vAlign w:val="center"/>
          </w:tcPr>
          <w:p w14:paraId="0D763391" w14:textId="77777777" w:rsidR="00CF2D72" w:rsidRPr="00B158DC" w:rsidRDefault="00CF2D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0AA508DC" w14:textId="77777777" w:rsidR="00CF2D72" w:rsidRPr="00B158DC" w:rsidRDefault="00CF2D72" w:rsidP="005E5F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CF2D72" w:rsidRPr="00B158DC" w14:paraId="5F4066A8" w14:textId="77777777" w:rsidTr="004846A3">
        <w:tc>
          <w:tcPr>
            <w:tcW w:w="2410" w:type="dxa"/>
            <w:vAlign w:val="center"/>
          </w:tcPr>
          <w:p w14:paraId="6FC69CBD" w14:textId="77777777" w:rsidR="00CF2D72" w:rsidRPr="00B158DC" w:rsidRDefault="00CF2D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177E2B1" w14:textId="77777777" w:rsidR="00CF2D72" w:rsidRPr="009167BF" w:rsidRDefault="00CF2D72" w:rsidP="005E5F0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CF2D72" w:rsidRPr="00B158DC" w14:paraId="14064996" w14:textId="77777777" w:rsidTr="004846A3">
        <w:tc>
          <w:tcPr>
            <w:tcW w:w="2410" w:type="dxa"/>
            <w:vAlign w:val="center"/>
          </w:tcPr>
          <w:p w14:paraId="44AF2A60" w14:textId="77777777" w:rsidR="00CF2D72" w:rsidRPr="00B158DC" w:rsidRDefault="00CF2D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0EF97B92" w14:textId="77777777" w:rsidR="00CF2D72" w:rsidRPr="009167BF" w:rsidRDefault="00CF2D72" w:rsidP="005E5F0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CF2D72" w:rsidRPr="00B158DC" w14:paraId="7FFD0D99" w14:textId="77777777" w:rsidTr="004846A3">
        <w:tc>
          <w:tcPr>
            <w:tcW w:w="2410" w:type="dxa"/>
            <w:vAlign w:val="center"/>
          </w:tcPr>
          <w:p w14:paraId="5041C626" w14:textId="77777777" w:rsidR="00CF2D72" w:rsidRPr="00B158DC" w:rsidRDefault="00CF2D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65B84A9" w14:textId="77777777" w:rsidR="00CF2D72" w:rsidRPr="009167BF" w:rsidRDefault="00CF2D72" w:rsidP="005E5F0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CF2D72" w:rsidRPr="00B158DC" w14:paraId="6C6FACA5" w14:textId="77777777" w:rsidTr="004846A3">
        <w:tc>
          <w:tcPr>
            <w:tcW w:w="2410" w:type="dxa"/>
            <w:vAlign w:val="center"/>
          </w:tcPr>
          <w:p w14:paraId="29FFAE5B" w14:textId="77777777" w:rsidR="00CF2D72" w:rsidRPr="00B158DC" w:rsidRDefault="00CF2D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0D091A1" w14:textId="77777777" w:rsidR="00CF2D72" w:rsidRPr="00B158DC" w:rsidRDefault="002C304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</w:t>
            </w:r>
            <w:r w:rsidR="00CF2D72">
              <w:rPr>
                <w:rFonts w:ascii="Tahoma" w:hAnsi="Tahoma" w:cs="Tahoma"/>
                <w:b w:val="0"/>
              </w:rPr>
              <w:t>gr Joanna Ziarno-Buda</w:t>
            </w:r>
          </w:p>
        </w:tc>
      </w:tr>
    </w:tbl>
    <w:p w14:paraId="133F2A02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93B5023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37E3E81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F2D72" w:rsidRPr="00931F5B" w14:paraId="665C6C67" w14:textId="77777777" w:rsidTr="00CF2D72">
        <w:tc>
          <w:tcPr>
            <w:tcW w:w="9778" w:type="dxa"/>
          </w:tcPr>
          <w:p w14:paraId="4D30DB5D" w14:textId="77777777" w:rsidR="00CF2D72" w:rsidRPr="00B15EE8" w:rsidRDefault="00CF2D72" w:rsidP="005E5F07">
            <w:pPr>
              <w:pStyle w:val="Odpowiedzi"/>
              <w:rPr>
                <w:rFonts w:ascii="Tahoma" w:hAnsi="Tahoma" w:cs="Tahoma"/>
                <w:b w:val="0"/>
                <w:smallCaps/>
                <w:szCs w:val="20"/>
              </w:rPr>
            </w:pPr>
            <w:r w:rsidRPr="00B15EE8">
              <w:rPr>
                <w:rFonts w:ascii="Tahoma" w:hAnsi="Tahoma" w:cs="Tahoma"/>
                <w:b w:val="0"/>
              </w:rPr>
              <w:t>Anatomia</w:t>
            </w:r>
            <w:r>
              <w:rPr>
                <w:rFonts w:ascii="Tahoma" w:hAnsi="Tahoma" w:cs="Tahoma"/>
                <w:b w:val="0"/>
              </w:rPr>
              <w:t xml:space="preserve"> i fizjologia człowieka</w:t>
            </w:r>
            <w:r w:rsidRPr="00B15EE8">
              <w:rPr>
                <w:rFonts w:ascii="Tahoma" w:hAnsi="Tahoma" w:cs="Tahoma"/>
                <w:b w:val="0"/>
              </w:rPr>
              <w:t xml:space="preserve">, Podstawy kosmetologii, Kosmetologia pielęgnacyjna </w:t>
            </w:r>
            <w:r w:rsidR="002C304B">
              <w:rPr>
                <w:rFonts w:ascii="Tahoma" w:hAnsi="Tahoma" w:cs="Tahoma"/>
                <w:b w:val="0"/>
              </w:rPr>
              <w:t xml:space="preserve">cz. </w:t>
            </w:r>
            <w:r>
              <w:rPr>
                <w:rFonts w:ascii="Tahoma" w:hAnsi="Tahoma" w:cs="Tahoma"/>
                <w:b w:val="0"/>
              </w:rPr>
              <w:t>1</w:t>
            </w:r>
            <w:r w:rsidR="002C304B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02B7A1A9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9C175A2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DCAAC41" w14:textId="77777777" w:rsidR="008938C7" w:rsidRPr="00B158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F2D72">
        <w:rPr>
          <w:rFonts w:ascii="Tahoma" w:hAnsi="Tahoma" w:cs="Tahoma"/>
        </w:rPr>
        <w:t xml:space="preserve">Efekty </w:t>
      </w:r>
      <w:r w:rsidR="00C41795" w:rsidRPr="00CF2D72">
        <w:rPr>
          <w:rFonts w:ascii="Tahoma" w:hAnsi="Tahoma" w:cs="Tahoma"/>
        </w:rPr>
        <w:t xml:space="preserve">uczenia się </w:t>
      </w:r>
      <w:r w:rsidRPr="00B158DC">
        <w:rPr>
          <w:rFonts w:ascii="Tahoma" w:hAnsi="Tahoma" w:cs="Tahoma"/>
        </w:rPr>
        <w:t xml:space="preserve">i sposób </w:t>
      </w:r>
      <w:r w:rsidR="00B60B0B" w:rsidRPr="00B158DC">
        <w:rPr>
          <w:rFonts w:ascii="Tahoma" w:hAnsi="Tahoma" w:cs="Tahoma"/>
        </w:rPr>
        <w:t>realizacji</w:t>
      </w:r>
      <w:r w:rsidRPr="00B158DC">
        <w:rPr>
          <w:rFonts w:ascii="Tahoma" w:hAnsi="Tahoma" w:cs="Tahoma"/>
        </w:rPr>
        <w:t xml:space="preserve"> zajęć</w:t>
      </w:r>
    </w:p>
    <w:p w14:paraId="133F39BE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B96F8E0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F2D72" w:rsidRPr="00B158DC" w14:paraId="01D3221C" w14:textId="77777777" w:rsidTr="00CF2D72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694D2" w14:textId="77777777" w:rsidR="00CF2D72" w:rsidRPr="00B158DC" w:rsidRDefault="00CF2D72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2869" w14:textId="187FB6F0" w:rsidR="00CF2D72" w:rsidRPr="00B15EE8" w:rsidRDefault="00CF2D72" w:rsidP="005E5F07">
            <w:pPr>
              <w:pStyle w:val="Odpowiedzi"/>
              <w:rPr>
                <w:rFonts w:ascii="Tahoma" w:hAnsi="Tahoma" w:cs="Tahoma"/>
                <w:b w:val="0"/>
              </w:rPr>
            </w:pPr>
            <w:r w:rsidRPr="00B15EE8">
              <w:rPr>
                <w:rFonts w:ascii="Tahoma" w:hAnsi="Tahoma" w:cs="Tahoma"/>
                <w:b w:val="0"/>
              </w:rPr>
              <w:t>Przygotowanie studentów do samodzielnego wykonywania zabiegów w zakresie kosmetologii pielęgnacyjnej oraz do prowadzenia profilaktyki chorób skóry i przedwczesnego pojawiania się zewnętrznych oznak starzenia, do pielęgnacji skóry zmienionej chorobowo oraz współpracy z personelem medycznym</w:t>
            </w:r>
            <w:r w:rsidR="00DA2EB0">
              <w:rPr>
                <w:rFonts w:ascii="Tahoma" w:hAnsi="Tahoma" w:cs="Tahoma"/>
                <w:b w:val="0"/>
              </w:rPr>
              <w:t>.</w:t>
            </w:r>
          </w:p>
        </w:tc>
      </w:tr>
      <w:tr w:rsidR="00CF2D72" w:rsidRPr="00B158DC" w14:paraId="0AD303AE" w14:textId="77777777" w:rsidTr="00CF2D72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0371C" w14:textId="77777777" w:rsidR="00CF2D72" w:rsidRPr="00B158DC" w:rsidRDefault="00CF2D72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EE3B9" w14:textId="77777777" w:rsidR="00CF2D72" w:rsidRPr="00B15EE8" w:rsidRDefault="00CF2D72" w:rsidP="005E5F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15EE8">
              <w:rPr>
                <w:rFonts w:ascii="Tahoma" w:hAnsi="Tahoma" w:cs="Tahoma"/>
                <w:b w:val="0"/>
                <w:sz w:val="20"/>
                <w:lang w:eastAsia="en-US"/>
              </w:rPr>
              <w:t>Ukształtowanie określonych postaw społecznych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>.</w:t>
            </w:r>
          </w:p>
        </w:tc>
      </w:tr>
    </w:tbl>
    <w:p w14:paraId="5C40EB06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1852397" w14:textId="77777777" w:rsidR="008938C7" w:rsidRPr="00CF2D7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F2D72">
        <w:rPr>
          <w:rFonts w:ascii="Tahoma" w:hAnsi="Tahoma" w:cs="Tahoma"/>
        </w:rPr>
        <w:t>Przedmiotowe e</w:t>
      </w:r>
      <w:r w:rsidR="008938C7" w:rsidRPr="00CF2D72">
        <w:rPr>
          <w:rFonts w:ascii="Tahoma" w:hAnsi="Tahoma" w:cs="Tahoma"/>
        </w:rPr>
        <w:t xml:space="preserve">fekty </w:t>
      </w:r>
      <w:r w:rsidR="00EE3891" w:rsidRPr="00CF2D72">
        <w:rPr>
          <w:rFonts w:ascii="Tahoma" w:hAnsi="Tahoma" w:cs="Tahoma"/>
        </w:rPr>
        <w:t>uczenia się</w:t>
      </w:r>
      <w:r w:rsidR="008938C7" w:rsidRPr="00CF2D72">
        <w:rPr>
          <w:rFonts w:ascii="Tahoma" w:hAnsi="Tahoma" w:cs="Tahoma"/>
        </w:rPr>
        <w:t xml:space="preserve">, </w:t>
      </w:r>
      <w:r w:rsidR="00F31E7C" w:rsidRPr="00CF2D72">
        <w:rPr>
          <w:rFonts w:ascii="Tahoma" w:hAnsi="Tahoma" w:cs="Tahoma"/>
        </w:rPr>
        <w:t>z podziałem na wiedzę, umiejętności i kompe</w:t>
      </w:r>
      <w:r w:rsidR="003E56F9" w:rsidRPr="00CF2D72">
        <w:rPr>
          <w:rFonts w:ascii="Tahoma" w:hAnsi="Tahoma" w:cs="Tahoma"/>
        </w:rPr>
        <w:t xml:space="preserve">tencje społeczne, wraz z </w:t>
      </w:r>
      <w:r w:rsidR="00F31E7C" w:rsidRPr="00CF2D72">
        <w:rPr>
          <w:rFonts w:ascii="Tahoma" w:hAnsi="Tahoma" w:cs="Tahoma"/>
        </w:rPr>
        <w:t>odniesieniem do e</w:t>
      </w:r>
      <w:r w:rsidR="00B21019" w:rsidRPr="00CF2D72">
        <w:rPr>
          <w:rFonts w:ascii="Tahoma" w:hAnsi="Tahoma" w:cs="Tahoma"/>
        </w:rPr>
        <w:t xml:space="preserve">fektów </w:t>
      </w:r>
      <w:r w:rsidR="00EE3891" w:rsidRPr="00CF2D72">
        <w:rPr>
          <w:rFonts w:ascii="Tahoma" w:hAnsi="Tahoma" w:cs="Tahoma"/>
        </w:rPr>
        <w:t>uczenia się</w:t>
      </w:r>
      <w:r w:rsidR="00B21019" w:rsidRPr="00CF2D72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CF2D72" w:rsidRPr="00CF2D72" w14:paraId="1CF0F64B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2BB32C9A" w14:textId="77777777" w:rsidR="00B21019" w:rsidRPr="00CF2D7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F2D72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3C2D422" w14:textId="77777777" w:rsidR="00B21019" w:rsidRPr="00CF2D7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F2D72">
              <w:rPr>
                <w:rFonts w:ascii="Tahoma" w:hAnsi="Tahoma" w:cs="Tahoma"/>
              </w:rPr>
              <w:t xml:space="preserve">Opis przedmiotowych efektów </w:t>
            </w:r>
            <w:r w:rsidR="00EE3891" w:rsidRPr="00CF2D72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3450DB11" w14:textId="77777777" w:rsidR="00B21019" w:rsidRPr="00CF2D72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F2D72">
              <w:rPr>
                <w:rFonts w:ascii="Tahoma" w:hAnsi="Tahoma" w:cs="Tahoma"/>
              </w:rPr>
              <w:t>Odniesienie do efektów</w:t>
            </w:r>
            <w:r w:rsidR="00B158DC" w:rsidRPr="00CF2D72">
              <w:rPr>
                <w:rFonts w:ascii="Tahoma" w:hAnsi="Tahoma" w:cs="Tahoma"/>
              </w:rPr>
              <w:t xml:space="preserve"> </w:t>
            </w:r>
            <w:r w:rsidR="00EE3891" w:rsidRPr="00CF2D72">
              <w:rPr>
                <w:rFonts w:ascii="Tahoma" w:hAnsi="Tahoma" w:cs="Tahoma"/>
              </w:rPr>
              <w:t xml:space="preserve">uczenia się </w:t>
            </w:r>
            <w:r w:rsidRPr="00CF2D72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2891E92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32549ED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860B4D">
              <w:rPr>
                <w:rFonts w:ascii="Tahoma" w:hAnsi="Tahoma" w:cs="Tahoma"/>
              </w:rPr>
              <w:t>potrafi</w:t>
            </w:r>
          </w:p>
        </w:tc>
      </w:tr>
      <w:tr w:rsidR="00CF2D72" w:rsidRPr="00B158DC" w14:paraId="6DE303C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0AA7821" w14:textId="77777777" w:rsidR="00CF2D72" w:rsidRPr="00B158DC" w:rsidRDefault="00CF2D72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26CF403D" w14:textId="77777777" w:rsidR="00CF2D72" w:rsidRPr="0001795B" w:rsidRDefault="00CF2D72" w:rsidP="005E5F07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wykonywa</w:t>
            </w:r>
            <w:r w:rsidRPr="00AF5609">
              <w:rPr>
                <w:rFonts w:ascii="Tahoma" w:hAnsi="Tahoma" w:cs="Tahoma"/>
              </w:rPr>
              <w:t>ć</w:t>
            </w:r>
            <w:r>
              <w:rPr>
                <w:rFonts w:ascii="Tahoma" w:hAnsi="Tahoma" w:cs="Tahoma"/>
              </w:rPr>
              <w:t xml:space="preserve"> podstawowe</w:t>
            </w:r>
            <w:r w:rsidRPr="00AF5609">
              <w:rPr>
                <w:rFonts w:ascii="Tahoma" w:hAnsi="Tahoma" w:cs="Tahoma"/>
              </w:rPr>
              <w:t xml:space="preserve"> zabiegi pielęgnacyjne z uwzględnieniem wskazań i przeciwwskazań</w:t>
            </w:r>
          </w:p>
        </w:tc>
        <w:tc>
          <w:tcPr>
            <w:tcW w:w="1785" w:type="dxa"/>
            <w:vAlign w:val="center"/>
          </w:tcPr>
          <w:p w14:paraId="77E02B1E" w14:textId="77777777" w:rsidR="00CF2D72" w:rsidRPr="00B158DC" w:rsidRDefault="00CF2D72" w:rsidP="00CF2D7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 _U01</w:t>
            </w:r>
          </w:p>
        </w:tc>
      </w:tr>
      <w:tr w:rsidR="00CF2D72" w:rsidRPr="00B158DC" w14:paraId="0E3133B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9143A9D" w14:textId="77777777" w:rsidR="00CF2D72" w:rsidRPr="00B158DC" w:rsidRDefault="00CF2D72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58196CBB" w14:textId="77777777" w:rsidR="00CF2D72" w:rsidRPr="00AF5609" w:rsidRDefault="00CF2D72" w:rsidP="005E5F07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rozpoznawać podstawowe zmiany chorobowe skóry</w:t>
            </w:r>
          </w:p>
        </w:tc>
        <w:tc>
          <w:tcPr>
            <w:tcW w:w="1785" w:type="dxa"/>
            <w:vAlign w:val="center"/>
          </w:tcPr>
          <w:p w14:paraId="626D17A6" w14:textId="77777777" w:rsidR="00CF2D72" w:rsidRDefault="00CF2D72" w:rsidP="005E5F0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CF2D72" w:rsidRPr="00B158DC" w14:paraId="355FB37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099C95A" w14:textId="77777777" w:rsidR="00CF2D72" w:rsidRDefault="00CF2D72" w:rsidP="005E5F0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76CE3B50" w14:textId="77777777" w:rsidR="00CF2D72" w:rsidRPr="00AF5609" w:rsidRDefault="00CF2D72" w:rsidP="005E5F07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obsługiwać </w:t>
            </w:r>
            <w:r w:rsidRPr="00840F90">
              <w:rPr>
                <w:rFonts w:ascii="Tahoma" w:hAnsi="Tahoma" w:cs="Tahoma"/>
              </w:rPr>
              <w:t>apara</w:t>
            </w:r>
            <w:r>
              <w:rPr>
                <w:rFonts w:ascii="Tahoma" w:hAnsi="Tahoma" w:cs="Tahoma"/>
              </w:rPr>
              <w:t>ty</w:t>
            </w:r>
            <w:r w:rsidRPr="00840F90">
              <w:rPr>
                <w:rFonts w:ascii="Tahoma" w:hAnsi="Tahoma" w:cs="Tahoma"/>
              </w:rPr>
              <w:t xml:space="preserve"> i urządze</w:t>
            </w:r>
            <w:r>
              <w:rPr>
                <w:rFonts w:ascii="Tahoma" w:hAnsi="Tahoma" w:cs="Tahoma"/>
              </w:rPr>
              <w:t>nia</w:t>
            </w:r>
            <w:r w:rsidRPr="00840F90">
              <w:rPr>
                <w:rFonts w:ascii="Tahoma" w:hAnsi="Tahoma" w:cs="Tahoma"/>
              </w:rPr>
              <w:t xml:space="preserve"> stosowan</w:t>
            </w:r>
            <w:r>
              <w:rPr>
                <w:rFonts w:ascii="Tahoma" w:hAnsi="Tahoma" w:cs="Tahoma"/>
              </w:rPr>
              <w:t>e</w:t>
            </w:r>
            <w:r w:rsidRPr="00840F90">
              <w:rPr>
                <w:rFonts w:ascii="Tahoma" w:hAnsi="Tahoma" w:cs="Tahoma"/>
              </w:rPr>
              <w:t xml:space="preserve"> </w:t>
            </w:r>
            <w:r w:rsidR="00D318ED">
              <w:rPr>
                <w:rFonts w:ascii="Tahoma" w:hAnsi="Tahoma" w:cs="Tahoma"/>
              </w:rPr>
              <w:t xml:space="preserve">w </w:t>
            </w:r>
            <w:r w:rsidRPr="00840F90">
              <w:rPr>
                <w:rFonts w:ascii="Tahoma" w:hAnsi="Tahoma" w:cs="Tahoma"/>
              </w:rPr>
              <w:t>zabieg</w:t>
            </w:r>
            <w:r w:rsidR="00D318ED">
              <w:rPr>
                <w:rFonts w:ascii="Tahoma" w:hAnsi="Tahoma" w:cs="Tahoma"/>
              </w:rPr>
              <w:t>ach</w:t>
            </w:r>
            <w:r>
              <w:rPr>
                <w:rFonts w:ascii="Tahoma" w:hAnsi="Tahoma" w:cs="Tahoma"/>
              </w:rPr>
              <w:t xml:space="preserve"> kosmetycznych </w:t>
            </w:r>
          </w:p>
        </w:tc>
        <w:tc>
          <w:tcPr>
            <w:tcW w:w="1785" w:type="dxa"/>
            <w:vAlign w:val="center"/>
          </w:tcPr>
          <w:p w14:paraId="60C6600D" w14:textId="77777777" w:rsidR="00CF2D72" w:rsidRDefault="00CF2D72" w:rsidP="005E5F0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CF2D72" w:rsidRPr="00B158DC" w14:paraId="6DAB863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3745616" w14:textId="77777777" w:rsidR="00CF2D72" w:rsidRDefault="00CF2D72" w:rsidP="005E5F0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111767E1" w14:textId="77777777" w:rsidR="00CF2D72" w:rsidRDefault="00CF2D72" w:rsidP="005E5F07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zaproponować zabieg pielęgnacyjny z wykorzystaniem aparatury </w:t>
            </w:r>
          </w:p>
        </w:tc>
        <w:tc>
          <w:tcPr>
            <w:tcW w:w="1785" w:type="dxa"/>
            <w:vAlign w:val="center"/>
          </w:tcPr>
          <w:p w14:paraId="49F8ED11" w14:textId="2C648247" w:rsidR="00CF2D72" w:rsidRDefault="00CF2D72" w:rsidP="005E5F0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8938C7" w:rsidRPr="00B158DC" w14:paraId="40A4F0AB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84881B5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860B4D">
              <w:rPr>
                <w:rFonts w:ascii="Tahoma" w:hAnsi="Tahoma" w:cs="Tahoma"/>
              </w:rPr>
              <w:t>potrafi</w:t>
            </w:r>
          </w:p>
        </w:tc>
      </w:tr>
      <w:tr w:rsidR="00B21019" w:rsidRPr="00B158DC" w14:paraId="1AE36D34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2B1A9E3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44CF342B" w14:textId="77777777" w:rsidR="00B21019" w:rsidRPr="00B158DC" w:rsidRDefault="00D318E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zidentyfikować sytuacje problemowe </w:t>
            </w:r>
            <w:r w:rsidR="00CF2D72">
              <w:rPr>
                <w:rFonts w:ascii="Tahoma" w:hAnsi="Tahoma" w:cs="Tahoma"/>
              </w:rPr>
              <w:t>wymagające zasięgnięcia opinii lekarza specjalisty</w:t>
            </w:r>
          </w:p>
        </w:tc>
        <w:tc>
          <w:tcPr>
            <w:tcW w:w="1785" w:type="dxa"/>
            <w:vAlign w:val="center"/>
          </w:tcPr>
          <w:p w14:paraId="5C113321" w14:textId="77777777" w:rsidR="00B21019" w:rsidRPr="00B158DC" w:rsidRDefault="00CF2D72" w:rsidP="00CF2D7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K_K06</w:t>
            </w:r>
          </w:p>
        </w:tc>
      </w:tr>
    </w:tbl>
    <w:p w14:paraId="21E1332B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14:paraId="5774B2D7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14:paraId="4BE65BA9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32FDC11E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34E97E69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F57525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3FE955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8B329B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C54B49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8A0CD8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BF9E1F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C5E17B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0C1C68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42F35870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CA34E6B" w14:textId="77777777" w:rsidR="0035344F" w:rsidRPr="00B158DC" w:rsidRDefault="00CF2D7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0045BA1" w14:textId="77777777" w:rsidR="0035344F" w:rsidRPr="00B158DC" w:rsidRDefault="00CF2D7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23BF399" w14:textId="77777777" w:rsidR="0035344F" w:rsidRPr="00B158DC" w:rsidRDefault="00CF2D7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0FD12B1" w14:textId="77777777" w:rsidR="0035344F" w:rsidRPr="00B158DC" w:rsidRDefault="00CF2D7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45</w:t>
            </w:r>
          </w:p>
        </w:tc>
        <w:tc>
          <w:tcPr>
            <w:tcW w:w="1222" w:type="dxa"/>
            <w:vAlign w:val="center"/>
          </w:tcPr>
          <w:p w14:paraId="77C2EF88" w14:textId="77777777" w:rsidR="0035344F" w:rsidRPr="00B158DC" w:rsidRDefault="00CF2D7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C6C2F71" w14:textId="77777777" w:rsidR="0035344F" w:rsidRPr="00B158DC" w:rsidRDefault="00CF2D7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2D64BF6B" w14:textId="77777777" w:rsidR="0035344F" w:rsidRPr="00B158DC" w:rsidRDefault="00CF2D7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D103CA6" w14:textId="77777777" w:rsidR="0035344F" w:rsidRPr="00B158DC" w:rsidRDefault="00CF2D7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0C949A01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14:paraId="5663A6A2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3BE4DF9F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4DD57361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7FC86D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DCCE45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86053A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2758E5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2E2C92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14C527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8052D0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99E029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6FD0507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0B83000" w14:textId="77777777" w:rsidR="0035344F" w:rsidRPr="00B158DC" w:rsidRDefault="00CF2D7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51628BA" w14:textId="77777777" w:rsidR="0035344F" w:rsidRPr="00B158DC" w:rsidRDefault="00CF2D7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E2507F1" w14:textId="77777777" w:rsidR="0035344F" w:rsidRPr="00B158DC" w:rsidRDefault="00CF2D7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DAE6E03" w14:textId="77777777" w:rsidR="0035344F" w:rsidRPr="00B158DC" w:rsidRDefault="00CF2D7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14:paraId="17BF2B2E" w14:textId="77777777" w:rsidR="0035344F" w:rsidRPr="00B158DC" w:rsidRDefault="00CF2D7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BE83F22" w14:textId="77777777" w:rsidR="0035344F" w:rsidRPr="00B158DC" w:rsidRDefault="00CF2D7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14:paraId="37CAB067" w14:textId="77777777" w:rsidR="0035344F" w:rsidRPr="00B158DC" w:rsidRDefault="00CF2D7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5DE29F8" w14:textId="77777777" w:rsidR="0035344F" w:rsidRPr="00B158DC" w:rsidRDefault="00CF2D7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13B6DA27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8DBC044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14:paraId="0D0ECEEC" w14:textId="77777777" w:rsidTr="00814C3C">
        <w:tc>
          <w:tcPr>
            <w:tcW w:w="2127" w:type="dxa"/>
            <w:vAlign w:val="center"/>
          </w:tcPr>
          <w:p w14:paraId="516BD016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01ABE99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F77D5A" w:rsidRPr="00B158DC" w14:paraId="49EDE2C4" w14:textId="77777777" w:rsidTr="00814C3C">
        <w:tc>
          <w:tcPr>
            <w:tcW w:w="2127" w:type="dxa"/>
            <w:vAlign w:val="center"/>
          </w:tcPr>
          <w:p w14:paraId="0C24F753" w14:textId="77777777" w:rsidR="00F77D5A" w:rsidRPr="00B158DC" w:rsidRDefault="00F77D5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0130D87D" w14:textId="77777777" w:rsidR="00F77D5A" w:rsidRPr="004F37D3" w:rsidRDefault="00F77D5A" w:rsidP="005E5F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eastAsia="Calibri" w:hAnsi="Tahoma" w:cs="Tahoma"/>
                <w:b w:val="0"/>
                <w:lang w:eastAsia="en-US"/>
              </w:rPr>
              <w:t>Praktyczne wykonywanie zabiegów kosmetologicznych.</w:t>
            </w:r>
          </w:p>
        </w:tc>
      </w:tr>
      <w:tr w:rsidR="00F77D5A" w:rsidRPr="00B158DC" w14:paraId="619FA718" w14:textId="77777777" w:rsidTr="00814C3C">
        <w:tc>
          <w:tcPr>
            <w:tcW w:w="2127" w:type="dxa"/>
            <w:vAlign w:val="center"/>
          </w:tcPr>
          <w:p w14:paraId="46214B40" w14:textId="77777777" w:rsidR="00F77D5A" w:rsidRPr="00B158DC" w:rsidRDefault="00F77D5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0650B796" w14:textId="77777777" w:rsidR="00F77D5A" w:rsidRPr="004F37D3" w:rsidRDefault="00F77D5A" w:rsidP="005E5F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będący pisemnym opracowaniem całokształtu postępowania w zakresie pielęgnacji gabinetowej na wybranym przypadku.</w:t>
            </w:r>
          </w:p>
        </w:tc>
      </w:tr>
    </w:tbl>
    <w:p w14:paraId="44DA2700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016F855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0C417361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5F400F1" w14:textId="77777777" w:rsidR="00F77D5A" w:rsidRDefault="00F77D5A" w:rsidP="00F77D5A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Laboratorium </w:t>
      </w:r>
    </w:p>
    <w:tbl>
      <w:tblPr>
        <w:tblW w:w="985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"/>
        <w:gridCol w:w="10"/>
        <w:gridCol w:w="9035"/>
        <w:gridCol w:w="150"/>
      </w:tblGrid>
      <w:tr w:rsidR="00F77D5A" w:rsidRPr="0001795B" w14:paraId="0245D948" w14:textId="77777777" w:rsidTr="005E5F07">
        <w:trPr>
          <w:gridAfter w:val="1"/>
          <w:wAfter w:w="150" w:type="dxa"/>
          <w:cantSplit/>
          <w:trHeight w:val="244"/>
        </w:trPr>
        <w:tc>
          <w:tcPr>
            <w:tcW w:w="659" w:type="dxa"/>
            <w:vMerge w:val="restart"/>
            <w:vAlign w:val="center"/>
          </w:tcPr>
          <w:p w14:paraId="3CD50798" w14:textId="77777777" w:rsidR="00F77D5A" w:rsidRPr="0001795B" w:rsidRDefault="00F77D5A" w:rsidP="005E5F0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45" w:type="dxa"/>
            <w:gridSpan w:val="2"/>
            <w:vMerge w:val="restart"/>
            <w:vAlign w:val="center"/>
          </w:tcPr>
          <w:p w14:paraId="53912503" w14:textId="77777777" w:rsidR="00F77D5A" w:rsidRPr="0001795B" w:rsidRDefault="00F77D5A" w:rsidP="005E5F0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F77D5A" w:rsidRPr="0001795B" w14:paraId="44E45243" w14:textId="77777777" w:rsidTr="005E5F07">
        <w:trPr>
          <w:gridAfter w:val="1"/>
          <w:wAfter w:w="150" w:type="dxa"/>
          <w:cantSplit/>
          <w:trHeight w:val="244"/>
        </w:trPr>
        <w:tc>
          <w:tcPr>
            <w:tcW w:w="659" w:type="dxa"/>
            <w:vMerge/>
            <w:vAlign w:val="center"/>
          </w:tcPr>
          <w:p w14:paraId="4CAD55EE" w14:textId="77777777" w:rsidR="00F77D5A" w:rsidRPr="0001795B" w:rsidRDefault="00F77D5A" w:rsidP="005E5F07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45" w:type="dxa"/>
            <w:gridSpan w:val="2"/>
            <w:vMerge/>
            <w:vAlign w:val="center"/>
          </w:tcPr>
          <w:p w14:paraId="30C65CD6" w14:textId="77777777" w:rsidR="00F77D5A" w:rsidRPr="0001795B" w:rsidRDefault="00F77D5A" w:rsidP="005E5F0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D7F82" w:rsidRPr="0001795B" w14:paraId="01A7F685" w14:textId="77777777" w:rsidTr="00AD7F82">
        <w:trPr>
          <w:gridAfter w:val="1"/>
          <w:wAfter w:w="150" w:type="dxa"/>
          <w:trHeight w:val="2038"/>
        </w:trPr>
        <w:tc>
          <w:tcPr>
            <w:tcW w:w="659" w:type="dxa"/>
            <w:vAlign w:val="center"/>
          </w:tcPr>
          <w:p w14:paraId="0634A9FD" w14:textId="39879A29" w:rsidR="00AD7F82" w:rsidRPr="0001795B" w:rsidRDefault="00AD7F82" w:rsidP="00AD7F8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045" w:type="dxa"/>
            <w:gridSpan w:val="2"/>
            <w:vAlign w:val="center"/>
          </w:tcPr>
          <w:p w14:paraId="7151C971" w14:textId="4CD9CB1F" w:rsidR="00AD7F82" w:rsidRPr="00E56A27" w:rsidRDefault="003068AB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u w:val="single"/>
              </w:rPr>
            </w:pPr>
            <w:r>
              <w:rPr>
                <w:rFonts w:ascii="Tahoma" w:hAnsi="Tahoma" w:cs="Tahoma"/>
                <w:spacing w:val="-6"/>
                <w:u w:val="single"/>
              </w:rPr>
              <w:t>K</w:t>
            </w:r>
            <w:r w:rsidR="00AD7F82" w:rsidRPr="00E56A27">
              <w:rPr>
                <w:rFonts w:ascii="Tahoma" w:hAnsi="Tahoma" w:cs="Tahoma"/>
                <w:spacing w:val="-6"/>
                <w:u w:val="single"/>
              </w:rPr>
              <w:t>osmetyczne</w:t>
            </w:r>
            <w:r>
              <w:rPr>
                <w:rFonts w:ascii="Tahoma" w:hAnsi="Tahoma" w:cs="Tahoma"/>
                <w:spacing w:val="-6"/>
                <w:u w:val="single"/>
              </w:rPr>
              <w:t xml:space="preserve"> z</w:t>
            </w:r>
            <w:r w:rsidRPr="00E56A27">
              <w:rPr>
                <w:rFonts w:ascii="Tahoma" w:hAnsi="Tahoma" w:cs="Tahoma"/>
                <w:spacing w:val="-6"/>
                <w:u w:val="single"/>
              </w:rPr>
              <w:t>abiegi</w:t>
            </w:r>
          </w:p>
          <w:p w14:paraId="69A9D6A7" w14:textId="5A524525" w:rsidR="00AD7F82" w:rsidRPr="00840F90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840F90">
              <w:rPr>
                <w:rFonts w:ascii="Tahoma" w:hAnsi="Tahoma" w:cs="Tahoma"/>
                <w:spacing w:val="-6"/>
              </w:rPr>
              <w:t xml:space="preserve"> - nawilżające</w:t>
            </w:r>
          </w:p>
          <w:p w14:paraId="339CC65F" w14:textId="48464A85" w:rsidR="00AD7F82" w:rsidRPr="00840F90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840F90">
              <w:rPr>
                <w:rFonts w:ascii="Tahoma" w:hAnsi="Tahoma" w:cs="Tahoma"/>
                <w:spacing w:val="-6"/>
              </w:rPr>
              <w:t xml:space="preserve"> - </w:t>
            </w:r>
            <w:r>
              <w:rPr>
                <w:rFonts w:ascii="Tahoma" w:hAnsi="Tahoma" w:cs="Tahoma"/>
                <w:spacing w:val="-6"/>
              </w:rPr>
              <w:t>stymulujące i regeneracyjne</w:t>
            </w:r>
          </w:p>
          <w:p w14:paraId="2072EE19" w14:textId="4BA59D0B" w:rsidR="00AD7F82" w:rsidRPr="00840F90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840F90">
              <w:rPr>
                <w:rFonts w:ascii="Tahoma" w:hAnsi="Tahoma" w:cs="Tahoma"/>
                <w:spacing w:val="-6"/>
              </w:rPr>
              <w:t xml:space="preserve"> - kojące i łagodzące</w:t>
            </w:r>
          </w:p>
          <w:p w14:paraId="742508C6" w14:textId="2B8688D6" w:rsidR="00AD7F82" w:rsidRPr="00840F90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840F90">
              <w:rPr>
                <w:rFonts w:ascii="Tahoma" w:hAnsi="Tahoma" w:cs="Tahoma"/>
                <w:spacing w:val="-6"/>
              </w:rPr>
              <w:t xml:space="preserve"> - oczyszczające (</w:t>
            </w:r>
            <w:r>
              <w:rPr>
                <w:rFonts w:ascii="Tahoma" w:hAnsi="Tahoma" w:cs="Tahoma"/>
                <w:spacing w:val="-6"/>
              </w:rPr>
              <w:t>manualne oczyszczanie twarzy); z</w:t>
            </w:r>
            <w:r w:rsidRPr="00840F90">
              <w:rPr>
                <w:rFonts w:ascii="Tahoma" w:hAnsi="Tahoma" w:cs="Tahoma"/>
                <w:spacing w:val="-6"/>
              </w:rPr>
              <w:t>astosowanie darsonwalizacji</w:t>
            </w:r>
          </w:p>
          <w:p w14:paraId="4BCE9003" w14:textId="77777777" w:rsidR="00AD7F82" w:rsidRPr="00840F90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840F90">
              <w:rPr>
                <w:rFonts w:ascii="Tahoma" w:hAnsi="Tahoma" w:cs="Tahoma"/>
                <w:spacing w:val="-6"/>
              </w:rPr>
              <w:t>1. W</w:t>
            </w:r>
            <w:r>
              <w:rPr>
                <w:rFonts w:ascii="Tahoma" w:hAnsi="Tahoma" w:cs="Tahoma"/>
                <w:spacing w:val="-6"/>
              </w:rPr>
              <w:t xml:space="preserve">skazania i przeciwwskazania do </w:t>
            </w:r>
            <w:r w:rsidRPr="00840F90">
              <w:rPr>
                <w:rFonts w:ascii="Tahoma" w:hAnsi="Tahoma" w:cs="Tahoma"/>
                <w:spacing w:val="-6"/>
              </w:rPr>
              <w:t>poszczególnych zabiegów</w:t>
            </w:r>
            <w:r>
              <w:rPr>
                <w:rFonts w:ascii="Tahoma" w:hAnsi="Tahoma" w:cs="Tahoma"/>
                <w:spacing w:val="-6"/>
              </w:rPr>
              <w:t>.</w:t>
            </w:r>
          </w:p>
          <w:p w14:paraId="4E779523" w14:textId="77777777" w:rsidR="00AD7F82" w:rsidRPr="00840F90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2. Przygotowanie stanowiska </w:t>
            </w:r>
            <w:r w:rsidRPr="00840F90">
              <w:rPr>
                <w:rFonts w:ascii="Tahoma" w:hAnsi="Tahoma" w:cs="Tahoma"/>
                <w:spacing w:val="-6"/>
              </w:rPr>
              <w:t>pracy.</w:t>
            </w:r>
          </w:p>
          <w:p w14:paraId="13CEDAAE" w14:textId="5CA13595" w:rsidR="00AD7F82" w:rsidRPr="0001795B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840F90">
              <w:rPr>
                <w:rFonts w:ascii="Tahoma" w:hAnsi="Tahoma" w:cs="Tahoma"/>
                <w:spacing w:val="-6"/>
              </w:rPr>
              <w:t>3. Bezpieczne wykonywanie zabiegów.</w:t>
            </w:r>
          </w:p>
        </w:tc>
      </w:tr>
      <w:tr w:rsidR="00AD7F82" w:rsidRPr="0001795B" w14:paraId="695F96FE" w14:textId="77777777" w:rsidTr="00AD7F82">
        <w:trPr>
          <w:trHeight w:val="1982"/>
        </w:trPr>
        <w:tc>
          <w:tcPr>
            <w:tcW w:w="669" w:type="dxa"/>
            <w:gridSpan w:val="2"/>
            <w:vAlign w:val="center"/>
          </w:tcPr>
          <w:p w14:paraId="23A8ED5D" w14:textId="7A46A728" w:rsidR="00AD7F82" w:rsidRPr="0001795B" w:rsidRDefault="00AD7F82" w:rsidP="00AD7F8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185" w:type="dxa"/>
            <w:gridSpan w:val="2"/>
            <w:vAlign w:val="center"/>
          </w:tcPr>
          <w:p w14:paraId="078FD726" w14:textId="77777777" w:rsidR="00AD7F82" w:rsidRPr="00E56A27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  <w:u w:val="single"/>
              </w:rPr>
            </w:pPr>
            <w:r w:rsidRPr="00E56A27">
              <w:rPr>
                <w:rFonts w:ascii="Tahoma" w:hAnsi="Tahoma" w:cs="Tahoma"/>
                <w:u w:val="single"/>
              </w:rPr>
              <w:t xml:space="preserve">Złuszczanie naskórka </w:t>
            </w:r>
          </w:p>
          <w:p w14:paraId="343D8B4C" w14:textId="77777777" w:rsidR="00AD7F82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40F90">
              <w:rPr>
                <w:rFonts w:ascii="Tahoma" w:hAnsi="Tahoma" w:cs="Tahoma"/>
              </w:rPr>
              <w:t xml:space="preserve">- </w:t>
            </w:r>
            <w:r>
              <w:rPr>
                <w:rFonts w:ascii="Tahoma" w:hAnsi="Tahoma" w:cs="Tahoma"/>
              </w:rPr>
              <w:t>Peeling kawitacyjny</w:t>
            </w:r>
          </w:p>
          <w:p w14:paraId="3815A8D1" w14:textId="77777777" w:rsidR="00AD7F82" w:rsidRPr="00840F90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</w:t>
            </w:r>
            <w:r w:rsidRPr="00840F90">
              <w:rPr>
                <w:rFonts w:ascii="Tahoma" w:hAnsi="Tahoma" w:cs="Tahoma"/>
              </w:rPr>
              <w:t>Mikrodermabrazja</w:t>
            </w:r>
          </w:p>
          <w:p w14:paraId="31FA3B55" w14:textId="77777777" w:rsidR="00AD7F82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40F90">
              <w:rPr>
                <w:rFonts w:ascii="Tahoma" w:hAnsi="Tahoma" w:cs="Tahoma"/>
              </w:rPr>
              <w:t xml:space="preserve">- </w:t>
            </w:r>
            <w:r>
              <w:rPr>
                <w:rFonts w:ascii="Tahoma" w:hAnsi="Tahoma" w:cs="Tahoma"/>
              </w:rPr>
              <w:t>Eksfoliacja kwasowa</w:t>
            </w:r>
          </w:p>
          <w:p w14:paraId="67C30AD0" w14:textId="77777777" w:rsidR="00AD7F82" w:rsidRPr="00840F90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1. Zabiegi z wykorzystaniem </w:t>
            </w:r>
            <w:r w:rsidRPr="00840F90">
              <w:rPr>
                <w:rFonts w:ascii="Tahoma" w:hAnsi="Tahoma" w:cs="Tahoma"/>
              </w:rPr>
              <w:t>peelingu kawitacyjnego, mikrodermabrazji</w:t>
            </w:r>
            <w:r>
              <w:rPr>
                <w:rFonts w:ascii="Tahoma" w:hAnsi="Tahoma" w:cs="Tahoma"/>
              </w:rPr>
              <w:t>,</w:t>
            </w:r>
            <w:r w:rsidRPr="00840F90">
              <w:rPr>
                <w:rFonts w:ascii="Tahoma" w:hAnsi="Tahoma" w:cs="Tahoma"/>
              </w:rPr>
              <w:t xml:space="preserve"> kwasów </w:t>
            </w:r>
            <w:r>
              <w:rPr>
                <w:rFonts w:ascii="Tahoma" w:hAnsi="Tahoma" w:cs="Tahoma"/>
              </w:rPr>
              <w:t>AHA/BHA/PHA.</w:t>
            </w:r>
          </w:p>
          <w:p w14:paraId="4082ACB9" w14:textId="77777777" w:rsidR="00AD7F82" w:rsidRPr="00840F90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40F90">
              <w:rPr>
                <w:rFonts w:ascii="Tahoma" w:hAnsi="Tahoma" w:cs="Tahoma"/>
              </w:rPr>
              <w:t>2. W</w:t>
            </w:r>
            <w:r>
              <w:rPr>
                <w:rFonts w:ascii="Tahoma" w:hAnsi="Tahoma" w:cs="Tahoma"/>
              </w:rPr>
              <w:t xml:space="preserve">skazania i przeciwwskazania </w:t>
            </w:r>
            <w:r>
              <w:rPr>
                <w:rFonts w:ascii="Tahoma" w:hAnsi="Tahoma" w:cs="Tahoma"/>
                <w:spacing w:val="-6"/>
              </w:rPr>
              <w:t xml:space="preserve">do </w:t>
            </w:r>
            <w:r w:rsidRPr="00840F90">
              <w:rPr>
                <w:rFonts w:ascii="Tahoma" w:hAnsi="Tahoma" w:cs="Tahoma"/>
                <w:spacing w:val="-6"/>
              </w:rPr>
              <w:t>poszczególnych zabiegów</w:t>
            </w:r>
            <w:r>
              <w:rPr>
                <w:rFonts w:ascii="Tahoma" w:hAnsi="Tahoma" w:cs="Tahoma"/>
                <w:spacing w:val="-6"/>
              </w:rPr>
              <w:t>.</w:t>
            </w:r>
          </w:p>
          <w:p w14:paraId="702902E8" w14:textId="77777777" w:rsidR="00AD7F82" w:rsidRPr="00840F90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3. Przygotowanie stanowiska </w:t>
            </w:r>
            <w:r w:rsidRPr="00840F90">
              <w:rPr>
                <w:rFonts w:ascii="Tahoma" w:hAnsi="Tahoma" w:cs="Tahoma"/>
              </w:rPr>
              <w:t>pracy.</w:t>
            </w:r>
          </w:p>
          <w:p w14:paraId="5CB6BC38" w14:textId="706165FB" w:rsidR="00AD7F82" w:rsidRPr="0001795B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40F90">
              <w:rPr>
                <w:rFonts w:ascii="Tahoma" w:hAnsi="Tahoma" w:cs="Tahoma"/>
              </w:rPr>
              <w:t>4. Bezpieczne przeprowadzenie zabiegu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AD7F82" w:rsidRPr="0001795B" w14:paraId="387C923D" w14:textId="77777777" w:rsidTr="005E5F07">
        <w:trPr>
          <w:trHeight w:val="2634"/>
        </w:trPr>
        <w:tc>
          <w:tcPr>
            <w:tcW w:w="669" w:type="dxa"/>
            <w:gridSpan w:val="2"/>
            <w:vAlign w:val="center"/>
          </w:tcPr>
          <w:p w14:paraId="133088A2" w14:textId="7B55260F" w:rsidR="00AD7F82" w:rsidRPr="00840F90" w:rsidRDefault="00AD7F82" w:rsidP="00AD7F8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840F90">
              <w:rPr>
                <w:rFonts w:ascii="Tahoma" w:hAnsi="Tahoma" w:cs="Tahoma"/>
              </w:rPr>
              <w:t>L3</w:t>
            </w:r>
          </w:p>
        </w:tc>
        <w:tc>
          <w:tcPr>
            <w:tcW w:w="9185" w:type="dxa"/>
            <w:gridSpan w:val="2"/>
            <w:vAlign w:val="center"/>
          </w:tcPr>
          <w:p w14:paraId="3E23C650" w14:textId="77777777" w:rsidR="00AD7F82" w:rsidRPr="007216D9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  <w:u w:val="single"/>
              </w:rPr>
            </w:pPr>
            <w:r w:rsidRPr="004B508E">
              <w:rPr>
                <w:rFonts w:ascii="Tahoma" w:hAnsi="Tahoma" w:cs="Tahoma"/>
                <w:u w:val="single"/>
              </w:rPr>
              <w:t xml:space="preserve">Zabiegi wspomagające transport </w:t>
            </w:r>
            <w:proofErr w:type="spellStart"/>
            <w:r w:rsidRPr="004B508E">
              <w:rPr>
                <w:rFonts w:ascii="Tahoma" w:hAnsi="Tahoma" w:cs="Tahoma"/>
                <w:u w:val="single"/>
              </w:rPr>
              <w:t>transkomórkowy</w:t>
            </w:r>
            <w:proofErr w:type="spellEnd"/>
            <w:r w:rsidRPr="004B508E">
              <w:rPr>
                <w:rFonts w:ascii="Tahoma" w:hAnsi="Tahoma" w:cs="Tahoma"/>
                <w:u w:val="single"/>
              </w:rPr>
              <w:t xml:space="preserve"> i </w:t>
            </w:r>
            <w:proofErr w:type="spellStart"/>
            <w:r w:rsidRPr="004B508E">
              <w:rPr>
                <w:rFonts w:ascii="Tahoma" w:hAnsi="Tahoma" w:cs="Tahoma"/>
                <w:u w:val="single"/>
              </w:rPr>
              <w:t>epidermalny</w:t>
            </w:r>
            <w:proofErr w:type="spellEnd"/>
          </w:p>
          <w:p w14:paraId="0E355B00" w14:textId="571CE34C" w:rsidR="00AD7F82" w:rsidRPr="00840F90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40F90">
              <w:rPr>
                <w:rFonts w:ascii="Tahoma" w:hAnsi="Tahoma" w:cs="Tahoma"/>
              </w:rPr>
              <w:t xml:space="preserve">- </w:t>
            </w:r>
            <w:proofErr w:type="spellStart"/>
            <w:r w:rsidRPr="00840F90">
              <w:rPr>
                <w:rFonts w:ascii="Tahoma" w:hAnsi="Tahoma" w:cs="Tahoma"/>
              </w:rPr>
              <w:t>Sonoforeza</w:t>
            </w:r>
            <w:proofErr w:type="spellEnd"/>
          </w:p>
          <w:p w14:paraId="2FF0D31C" w14:textId="77777777" w:rsidR="00AD7F82" w:rsidRPr="00840F90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40F90">
              <w:rPr>
                <w:rFonts w:ascii="Tahoma" w:hAnsi="Tahoma" w:cs="Tahoma"/>
              </w:rPr>
              <w:t xml:space="preserve">- </w:t>
            </w:r>
            <w:proofErr w:type="spellStart"/>
            <w:r w:rsidRPr="00840F90">
              <w:rPr>
                <w:rFonts w:ascii="Tahoma" w:hAnsi="Tahoma" w:cs="Tahoma"/>
              </w:rPr>
              <w:t>Elektroporacja</w:t>
            </w:r>
            <w:proofErr w:type="spellEnd"/>
            <w:r w:rsidRPr="00840F90">
              <w:rPr>
                <w:rFonts w:ascii="Tahoma" w:hAnsi="Tahoma" w:cs="Tahoma"/>
              </w:rPr>
              <w:t xml:space="preserve"> (</w:t>
            </w:r>
            <w:proofErr w:type="spellStart"/>
            <w:r w:rsidRPr="00840F90">
              <w:rPr>
                <w:rFonts w:ascii="Tahoma" w:hAnsi="Tahoma" w:cs="Tahoma"/>
              </w:rPr>
              <w:t>mezoterapia</w:t>
            </w:r>
            <w:proofErr w:type="spellEnd"/>
            <w:r w:rsidRPr="00840F90">
              <w:rPr>
                <w:rFonts w:ascii="Tahoma" w:hAnsi="Tahoma" w:cs="Tahoma"/>
              </w:rPr>
              <w:t xml:space="preserve"> bezigłowa)</w:t>
            </w:r>
          </w:p>
          <w:p w14:paraId="44DFB748" w14:textId="6AC3B0BD" w:rsidR="00AD7F82" w:rsidRPr="00840F90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1. </w:t>
            </w:r>
            <w:r w:rsidRPr="00840F90">
              <w:rPr>
                <w:rFonts w:ascii="Tahoma" w:hAnsi="Tahoma" w:cs="Tahoma"/>
              </w:rPr>
              <w:t xml:space="preserve">Zabiegi z wykorzystaniem aparatu do </w:t>
            </w:r>
            <w:proofErr w:type="spellStart"/>
            <w:r w:rsidRPr="00840F90">
              <w:rPr>
                <w:rFonts w:ascii="Tahoma" w:hAnsi="Tahoma" w:cs="Tahoma"/>
              </w:rPr>
              <w:t>sonoforezy</w:t>
            </w:r>
            <w:proofErr w:type="spellEnd"/>
            <w:r w:rsidR="003068AB">
              <w:rPr>
                <w:rFonts w:ascii="Tahoma" w:hAnsi="Tahoma" w:cs="Tahoma"/>
              </w:rPr>
              <w:t xml:space="preserve"> i</w:t>
            </w:r>
            <w:r w:rsidRPr="00840F90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mezoterapii</w:t>
            </w:r>
            <w:proofErr w:type="spellEnd"/>
            <w:r>
              <w:rPr>
                <w:rFonts w:ascii="Tahoma" w:hAnsi="Tahoma" w:cs="Tahoma"/>
              </w:rPr>
              <w:t xml:space="preserve"> bezigłowej</w:t>
            </w:r>
            <w:r w:rsidRPr="00840F90">
              <w:rPr>
                <w:rFonts w:ascii="Tahoma" w:hAnsi="Tahoma" w:cs="Tahoma"/>
              </w:rPr>
              <w:t>.</w:t>
            </w:r>
          </w:p>
          <w:p w14:paraId="55872464" w14:textId="77777777" w:rsidR="00AD7F82" w:rsidRPr="00840F90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 Wskazania i przeciwwskazania zabiegowe.</w:t>
            </w:r>
          </w:p>
          <w:p w14:paraId="3C8BE4FF" w14:textId="706025A3" w:rsidR="00AD7F82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3. </w:t>
            </w:r>
            <w:r w:rsidRPr="00840F90">
              <w:rPr>
                <w:rFonts w:ascii="Tahoma" w:hAnsi="Tahoma" w:cs="Tahoma"/>
              </w:rPr>
              <w:t>Preparaty do sonoforezy.</w:t>
            </w:r>
          </w:p>
          <w:p w14:paraId="5DDCEE37" w14:textId="77777777" w:rsidR="00AD7F82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4. </w:t>
            </w:r>
            <w:r w:rsidRPr="00840F90">
              <w:rPr>
                <w:rFonts w:ascii="Tahoma" w:hAnsi="Tahoma" w:cs="Tahoma"/>
              </w:rPr>
              <w:t xml:space="preserve">Koktajle do </w:t>
            </w:r>
            <w:proofErr w:type="spellStart"/>
            <w:r w:rsidRPr="00840F90">
              <w:rPr>
                <w:rFonts w:ascii="Tahoma" w:hAnsi="Tahoma" w:cs="Tahoma"/>
              </w:rPr>
              <w:t>mezoterapii</w:t>
            </w:r>
            <w:proofErr w:type="spellEnd"/>
            <w:r w:rsidRPr="00840F90">
              <w:rPr>
                <w:rFonts w:ascii="Tahoma" w:hAnsi="Tahoma" w:cs="Tahoma"/>
              </w:rPr>
              <w:t xml:space="preserve"> bezigłowej.</w:t>
            </w:r>
          </w:p>
          <w:p w14:paraId="7FAB9D2D" w14:textId="77777777" w:rsidR="00AD7F82" w:rsidRPr="00840F90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5. Przygotowanie </w:t>
            </w:r>
            <w:r w:rsidRPr="00840F90">
              <w:rPr>
                <w:rFonts w:ascii="Tahoma" w:hAnsi="Tahoma" w:cs="Tahoma"/>
              </w:rPr>
              <w:t>do pracy.</w:t>
            </w:r>
          </w:p>
          <w:p w14:paraId="2F966A66" w14:textId="75B9C872" w:rsidR="00AD7F82" w:rsidRPr="0001795B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6. </w:t>
            </w:r>
            <w:r w:rsidRPr="00840F90">
              <w:rPr>
                <w:rFonts w:ascii="Tahoma" w:hAnsi="Tahoma" w:cs="Tahoma"/>
              </w:rPr>
              <w:t>Bezpiec</w:t>
            </w:r>
            <w:bookmarkStart w:id="0" w:name="_GoBack"/>
            <w:bookmarkEnd w:id="0"/>
            <w:r w:rsidRPr="00840F90">
              <w:rPr>
                <w:rFonts w:ascii="Tahoma" w:hAnsi="Tahoma" w:cs="Tahoma"/>
              </w:rPr>
              <w:t>zne przeprowadzenie zabiegu.</w:t>
            </w:r>
          </w:p>
        </w:tc>
      </w:tr>
      <w:tr w:rsidR="00AD7F82" w:rsidRPr="0001795B" w14:paraId="4783E993" w14:textId="77777777" w:rsidTr="003068AB">
        <w:trPr>
          <w:trHeight w:val="2400"/>
        </w:trPr>
        <w:tc>
          <w:tcPr>
            <w:tcW w:w="669" w:type="dxa"/>
            <w:gridSpan w:val="2"/>
            <w:vAlign w:val="center"/>
          </w:tcPr>
          <w:p w14:paraId="1E02F711" w14:textId="3B882A37" w:rsidR="00AD7F82" w:rsidRPr="0001795B" w:rsidRDefault="00AD7F82" w:rsidP="00AD7F8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lastRenderedPageBreak/>
              <w:t>L4</w:t>
            </w:r>
          </w:p>
        </w:tc>
        <w:tc>
          <w:tcPr>
            <w:tcW w:w="9185" w:type="dxa"/>
            <w:gridSpan w:val="2"/>
            <w:vAlign w:val="center"/>
          </w:tcPr>
          <w:p w14:paraId="2D89A634" w14:textId="77777777" w:rsidR="00AD7F82" w:rsidRPr="004B508E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  <w:u w:val="single"/>
              </w:rPr>
            </w:pPr>
            <w:r w:rsidRPr="004B508E">
              <w:rPr>
                <w:rFonts w:ascii="Tahoma" w:hAnsi="Tahoma" w:cs="Tahoma"/>
                <w:u w:val="single"/>
              </w:rPr>
              <w:t>Zabieg</w:t>
            </w:r>
            <w:r>
              <w:rPr>
                <w:rFonts w:ascii="Tahoma" w:hAnsi="Tahoma" w:cs="Tahoma"/>
                <w:u w:val="single"/>
              </w:rPr>
              <w:t xml:space="preserve">i stosowane w terapii </w:t>
            </w:r>
            <w:proofErr w:type="spellStart"/>
            <w:r>
              <w:rPr>
                <w:rFonts w:ascii="Tahoma" w:hAnsi="Tahoma" w:cs="Tahoma"/>
                <w:u w:val="single"/>
              </w:rPr>
              <w:t>lipodystrofii</w:t>
            </w:r>
            <w:proofErr w:type="spellEnd"/>
            <w:r>
              <w:rPr>
                <w:rFonts w:ascii="Tahoma" w:hAnsi="Tahoma" w:cs="Tahoma"/>
                <w:u w:val="single"/>
              </w:rPr>
              <w:t xml:space="preserve">, </w:t>
            </w:r>
            <w:r w:rsidRPr="004B508E">
              <w:rPr>
                <w:rFonts w:ascii="Tahoma" w:hAnsi="Tahoma" w:cs="Tahoma"/>
                <w:u w:val="single"/>
              </w:rPr>
              <w:t>rozstępów i otyłości</w:t>
            </w:r>
          </w:p>
          <w:p w14:paraId="14B9F308" w14:textId="77777777" w:rsidR="00AD7F82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15EE8">
              <w:rPr>
                <w:rFonts w:ascii="Tahoma" w:hAnsi="Tahoma" w:cs="Tahoma"/>
              </w:rPr>
              <w:t xml:space="preserve">- </w:t>
            </w:r>
            <w:r>
              <w:rPr>
                <w:rFonts w:ascii="Tahoma" w:hAnsi="Tahoma" w:cs="Tahoma"/>
              </w:rPr>
              <w:t>Zabiegi na ciało z zastosowaniem peelingów, masek, serum</w:t>
            </w:r>
          </w:p>
          <w:p w14:paraId="3CAD4117" w14:textId="77777777" w:rsidR="00AD7F82" w:rsidRPr="00B15EE8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</w:t>
            </w:r>
            <w:r w:rsidRPr="00B15EE8">
              <w:rPr>
                <w:rFonts w:ascii="Tahoma" w:hAnsi="Tahoma" w:cs="Tahoma"/>
              </w:rPr>
              <w:t>M</w:t>
            </w:r>
            <w:r>
              <w:rPr>
                <w:rFonts w:ascii="Tahoma" w:hAnsi="Tahoma" w:cs="Tahoma"/>
              </w:rPr>
              <w:t>ikrodermabrazja</w:t>
            </w:r>
          </w:p>
          <w:p w14:paraId="5DA6D842" w14:textId="77777777" w:rsidR="00AD7F82" w:rsidRPr="00B15EE8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Fale radiowe</w:t>
            </w:r>
          </w:p>
          <w:p w14:paraId="64C35210" w14:textId="77777777" w:rsidR="00AD7F82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Masaż ultradźwiękowy</w:t>
            </w:r>
          </w:p>
          <w:p w14:paraId="343013D8" w14:textId="77777777" w:rsidR="00AD7F82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1. </w:t>
            </w:r>
            <w:r w:rsidRPr="00B15EE8">
              <w:rPr>
                <w:rFonts w:ascii="Tahoma" w:hAnsi="Tahoma" w:cs="Tahoma"/>
              </w:rPr>
              <w:t>Wskazania i przeciwwskazania do zastosowania poszczególnych zabiegów.</w:t>
            </w:r>
          </w:p>
          <w:p w14:paraId="33760BC1" w14:textId="77777777" w:rsidR="00AD7F82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2. Przygotowanie </w:t>
            </w:r>
            <w:r w:rsidRPr="00840F90">
              <w:rPr>
                <w:rFonts w:ascii="Tahoma" w:hAnsi="Tahoma" w:cs="Tahoma"/>
              </w:rPr>
              <w:t>do pracy.</w:t>
            </w:r>
          </w:p>
          <w:p w14:paraId="52ADAD20" w14:textId="77777777" w:rsidR="00AD7F82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 Zabiegi z użyciem masek pielęgnacyjnych, ujędrniających, antycellulitowych na ciało.</w:t>
            </w:r>
          </w:p>
          <w:p w14:paraId="6BD77F70" w14:textId="77777777" w:rsidR="00AD7F82" w:rsidRPr="00840F90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4. </w:t>
            </w:r>
            <w:r w:rsidRPr="00B15EE8">
              <w:rPr>
                <w:rFonts w:ascii="Tahoma" w:hAnsi="Tahoma" w:cs="Tahoma"/>
              </w:rPr>
              <w:t>Wykorzystanie ultradźwięków</w:t>
            </w:r>
            <w:r>
              <w:rPr>
                <w:rFonts w:ascii="Tahoma" w:hAnsi="Tahoma" w:cs="Tahoma"/>
              </w:rPr>
              <w:t xml:space="preserve"> w zabiegach antycellulitowych. </w:t>
            </w:r>
          </w:p>
          <w:p w14:paraId="4540CB39" w14:textId="77777777" w:rsidR="00AD7F82" w:rsidRPr="00B15EE8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  <w:r w:rsidRPr="00B15EE8">
              <w:rPr>
                <w:rFonts w:ascii="Tahoma" w:hAnsi="Tahoma" w:cs="Tahoma"/>
              </w:rPr>
              <w:t xml:space="preserve">. </w:t>
            </w:r>
            <w:r>
              <w:rPr>
                <w:rFonts w:ascii="Tahoma" w:hAnsi="Tahoma" w:cs="Tahoma"/>
              </w:rPr>
              <w:t>Zastosowanie</w:t>
            </w:r>
            <w:r w:rsidRPr="00B15EE8">
              <w:rPr>
                <w:rFonts w:ascii="Tahoma" w:hAnsi="Tahoma" w:cs="Tahoma"/>
              </w:rPr>
              <w:t xml:space="preserve"> </w:t>
            </w:r>
            <w:proofErr w:type="spellStart"/>
            <w:r w:rsidRPr="00B15EE8">
              <w:rPr>
                <w:rFonts w:ascii="Tahoma" w:hAnsi="Tahoma" w:cs="Tahoma"/>
              </w:rPr>
              <w:t>sonoforezy</w:t>
            </w:r>
            <w:proofErr w:type="spellEnd"/>
            <w:r w:rsidRPr="00B15EE8">
              <w:rPr>
                <w:rFonts w:ascii="Tahoma" w:hAnsi="Tahoma" w:cs="Tahoma"/>
              </w:rPr>
              <w:t>, masażu ultradźwiękowego na różnych partiach ciała.</w:t>
            </w:r>
          </w:p>
          <w:p w14:paraId="61C113F6" w14:textId="77777777" w:rsidR="00AD7F82" w:rsidRPr="00B15EE8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6. Zabiegi z wykorzystaniem</w:t>
            </w:r>
            <w:r w:rsidRPr="00B15EE8">
              <w:rPr>
                <w:rFonts w:ascii="Tahoma" w:hAnsi="Tahoma" w:cs="Tahoma"/>
              </w:rPr>
              <w:t xml:space="preserve"> fal radiowych</w:t>
            </w:r>
            <w:r>
              <w:rPr>
                <w:rFonts w:ascii="Tahoma" w:hAnsi="Tahoma" w:cs="Tahoma"/>
              </w:rPr>
              <w:t>.</w:t>
            </w:r>
          </w:p>
          <w:p w14:paraId="47279E6E" w14:textId="77777777" w:rsidR="00AD7F82" w:rsidRPr="00B15EE8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  <w:r w:rsidRPr="00B15EE8">
              <w:rPr>
                <w:rFonts w:ascii="Tahoma" w:hAnsi="Tahoma" w:cs="Tahoma"/>
              </w:rPr>
              <w:t>. Wykorzystanie mikrodermabrazji w zabiegach na ciało.</w:t>
            </w:r>
            <w:r>
              <w:rPr>
                <w:rFonts w:ascii="Tahoma" w:hAnsi="Tahoma" w:cs="Tahoma"/>
              </w:rPr>
              <w:t xml:space="preserve"> </w:t>
            </w:r>
          </w:p>
          <w:p w14:paraId="4A555AA9" w14:textId="55F5C889" w:rsidR="00AD7F82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8. </w:t>
            </w:r>
            <w:r w:rsidRPr="00840F90">
              <w:rPr>
                <w:rFonts w:ascii="Tahoma" w:hAnsi="Tahoma" w:cs="Tahoma"/>
              </w:rPr>
              <w:t>Bezpieczne przeprowadzenie zabiegu.</w:t>
            </w:r>
          </w:p>
        </w:tc>
      </w:tr>
    </w:tbl>
    <w:p w14:paraId="2AA480A0" w14:textId="77777777" w:rsidR="00F77D5A" w:rsidRDefault="00F77D5A" w:rsidP="00F77D5A">
      <w:pPr>
        <w:pStyle w:val="Podpunkty"/>
        <w:ind w:left="0"/>
        <w:rPr>
          <w:rFonts w:ascii="Tahoma" w:hAnsi="Tahoma" w:cs="Tahoma"/>
          <w:smallCaps/>
        </w:rPr>
      </w:pPr>
    </w:p>
    <w:p w14:paraId="03E733E6" w14:textId="77777777" w:rsidR="00F77D5A" w:rsidRPr="0001795B" w:rsidRDefault="00F77D5A" w:rsidP="00F77D5A">
      <w:pPr>
        <w:pStyle w:val="rdtytu"/>
        <w:spacing w:before="0" w:line="240" w:lineRule="auto"/>
        <w:ind w:firstLine="0"/>
        <w:rPr>
          <w:rFonts w:ascii="Tahoma" w:hAnsi="Tahoma" w:cs="Tahoma"/>
        </w:rPr>
      </w:pPr>
      <w:r>
        <w:rPr>
          <w:rFonts w:ascii="Tahoma" w:hAnsi="Tahoma" w:cs="Tahoma"/>
        </w:rPr>
        <w:t>Projekt</w:t>
      </w:r>
    </w:p>
    <w:tbl>
      <w:tblPr>
        <w:tblW w:w="986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9196"/>
      </w:tblGrid>
      <w:tr w:rsidR="00F77D5A" w:rsidRPr="0001795B" w14:paraId="6849C0A3" w14:textId="77777777" w:rsidTr="005E5F07">
        <w:trPr>
          <w:cantSplit/>
          <w:trHeight w:val="242"/>
        </w:trPr>
        <w:tc>
          <w:tcPr>
            <w:tcW w:w="670" w:type="dxa"/>
            <w:vMerge w:val="restart"/>
            <w:vAlign w:val="center"/>
          </w:tcPr>
          <w:p w14:paraId="57BEB3C1" w14:textId="77777777" w:rsidR="00F77D5A" w:rsidRPr="0001795B" w:rsidRDefault="00F77D5A" w:rsidP="005E5F0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96" w:type="dxa"/>
            <w:vMerge w:val="restart"/>
            <w:vAlign w:val="center"/>
          </w:tcPr>
          <w:p w14:paraId="4A02CB9A" w14:textId="77777777" w:rsidR="00F77D5A" w:rsidRPr="0001795B" w:rsidRDefault="00F77D5A" w:rsidP="005E5F0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Treść kształcenia realizowane w ramach </w:t>
            </w:r>
            <w:r>
              <w:rPr>
                <w:rFonts w:ascii="Tahoma" w:hAnsi="Tahoma" w:cs="Tahoma"/>
                <w:smallCaps w:val="0"/>
                <w:szCs w:val="20"/>
              </w:rPr>
              <w:t>Projektu</w:t>
            </w:r>
          </w:p>
        </w:tc>
      </w:tr>
      <w:tr w:rsidR="00F77D5A" w:rsidRPr="0001795B" w14:paraId="2E44A969" w14:textId="77777777" w:rsidTr="005E5F07">
        <w:trPr>
          <w:cantSplit/>
          <w:trHeight w:val="242"/>
        </w:trPr>
        <w:tc>
          <w:tcPr>
            <w:tcW w:w="670" w:type="dxa"/>
            <w:vMerge/>
            <w:vAlign w:val="center"/>
          </w:tcPr>
          <w:p w14:paraId="70702A6B" w14:textId="77777777" w:rsidR="00F77D5A" w:rsidRPr="0001795B" w:rsidRDefault="00F77D5A" w:rsidP="005E5F0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96" w:type="dxa"/>
            <w:vMerge/>
            <w:vAlign w:val="center"/>
          </w:tcPr>
          <w:p w14:paraId="1A1838B8" w14:textId="77777777" w:rsidR="00F77D5A" w:rsidRPr="0001795B" w:rsidRDefault="00F77D5A" w:rsidP="005E5F0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D7F82" w:rsidRPr="0001795B" w14:paraId="16E8C137" w14:textId="77777777" w:rsidTr="005E5F07">
        <w:trPr>
          <w:trHeight w:val="385"/>
        </w:trPr>
        <w:tc>
          <w:tcPr>
            <w:tcW w:w="670" w:type="dxa"/>
            <w:vAlign w:val="center"/>
          </w:tcPr>
          <w:p w14:paraId="1B23EE53" w14:textId="77777777" w:rsidR="00AD7F82" w:rsidRPr="0001795B" w:rsidRDefault="00AD7F82" w:rsidP="00AD7F8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196" w:type="dxa"/>
            <w:vAlign w:val="center"/>
          </w:tcPr>
          <w:p w14:paraId="4C7A9D13" w14:textId="6F218897" w:rsidR="00AD7F82" w:rsidRPr="00F84988" w:rsidRDefault="00AD7F82" w:rsidP="00AD7F8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Zabiegi kosmetyczne dedykowane określonemu problemowi skórnemu z wykorzystaniem aparatury.</w:t>
            </w:r>
          </w:p>
        </w:tc>
      </w:tr>
    </w:tbl>
    <w:p w14:paraId="7A491040" w14:textId="77777777" w:rsidR="00F77D5A" w:rsidRDefault="00F77D5A" w:rsidP="00D465B9">
      <w:pPr>
        <w:pStyle w:val="Podpunkty"/>
        <w:ind w:left="0"/>
        <w:rPr>
          <w:rFonts w:ascii="Tahoma" w:hAnsi="Tahoma" w:cs="Tahoma"/>
          <w:smallCaps/>
        </w:rPr>
      </w:pPr>
    </w:p>
    <w:p w14:paraId="60016D12" w14:textId="77777777" w:rsidR="00F77D5A" w:rsidRDefault="00F77D5A" w:rsidP="00D465B9">
      <w:pPr>
        <w:pStyle w:val="Podpunkty"/>
        <w:ind w:left="0"/>
        <w:rPr>
          <w:rFonts w:ascii="Tahoma" w:hAnsi="Tahoma" w:cs="Tahoma"/>
          <w:smallCaps/>
        </w:rPr>
      </w:pPr>
    </w:p>
    <w:p w14:paraId="31C23544" w14:textId="77777777" w:rsidR="00721413" w:rsidRPr="00F77D5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F77D5A">
        <w:rPr>
          <w:rFonts w:ascii="Tahoma" w:hAnsi="Tahoma" w:cs="Tahoma"/>
          <w:spacing w:val="-4"/>
        </w:rPr>
        <w:t xml:space="preserve">Korelacja pomiędzy efektami </w:t>
      </w:r>
      <w:r w:rsidR="004F33B4" w:rsidRPr="00F77D5A">
        <w:rPr>
          <w:rFonts w:ascii="Tahoma" w:hAnsi="Tahoma" w:cs="Tahoma"/>
          <w:spacing w:val="-4"/>
        </w:rPr>
        <w:t>uczenia się</w:t>
      </w:r>
      <w:r w:rsidRPr="00F77D5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77D5A" w:rsidRPr="00F77D5A" w14:paraId="4EB14B1E" w14:textId="77777777" w:rsidTr="000B5966">
        <w:tc>
          <w:tcPr>
            <w:tcW w:w="3261" w:type="dxa"/>
          </w:tcPr>
          <w:p w14:paraId="0282307F" w14:textId="77777777" w:rsidR="00721413" w:rsidRPr="00F77D5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7D5A">
              <w:rPr>
                <w:rFonts w:ascii="Tahoma" w:hAnsi="Tahoma" w:cs="Tahoma"/>
              </w:rPr>
              <w:t xml:space="preserve">Efekt </w:t>
            </w:r>
            <w:r w:rsidR="004F33B4" w:rsidRPr="00F77D5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578B33DA" w14:textId="77777777" w:rsidR="00721413" w:rsidRPr="00F77D5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7D5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251297D" w14:textId="77777777" w:rsidR="00721413" w:rsidRPr="00F77D5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7D5A">
              <w:rPr>
                <w:rFonts w:ascii="Tahoma" w:hAnsi="Tahoma" w:cs="Tahoma"/>
              </w:rPr>
              <w:t>Treści kształcenia</w:t>
            </w:r>
          </w:p>
        </w:tc>
      </w:tr>
      <w:tr w:rsidR="00F77D5A" w:rsidRPr="00B158DC" w14:paraId="6637C8DA" w14:textId="77777777" w:rsidTr="000B5966">
        <w:tc>
          <w:tcPr>
            <w:tcW w:w="3261" w:type="dxa"/>
            <w:vAlign w:val="center"/>
          </w:tcPr>
          <w:p w14:paraId="029BAC46" w14:textId="77777777" w:rsidR="00F77D5A" w:rsidRPr="00B15EE8" w:rsidRDefault="00F77D5A" w:rsidP="005E5F07">
            <w:pPr>
              <w:pStyle w:val="centralniewrubryce"/>
              <w:spacing w:before="0" w:after="0"/>
              <w:rPr>
                <w:rFonts w:ascii="Tahoma" w:hAnsi="Tahoma" w:cs="Tahoma"/>
                <w:lang w:eastAsia="en-US"/>
              </w:rPr>
            </w:pPr>
            <w:r w:rsidRPr="00B15EE8">
              <w:rPr>
                <w:rFonts w:ascii="Tahoma" w:hAnsi="Tahoma" w:cs="Tahoma"/>
                <w:lang w:eastAsia="en-US"/>
              </w:rPr>
              <w:t>P_U01</w:t>
            </w:r>
          </w:p>
        </w:tc>
        <w:tc>
          <w:tcPr>
            <w:tcW w:w="3260" w:type="dxa"/>
            <w:vAlign w:val="center"/>
          </w:tcPr>
          <w:p w14:paraId="292C9BE6" w14:textId="77777777" w:rsidR="00F77D5A" w:rsidRPr="00B15EE8" w:rsidRDefault="00F77D5A" w:rsidP="005E5F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C1 </w:t>
            </w:r>
          </w:p>
        </w:tc>
        <w:tc>
          <w:tcPr>
            <w:tcW w:w="3260" w:type="dxa"/>
            <w:vAlign w:val="center"/>
          </w:tcPr>
          <w:p w14:paraId="2F658F50" w14:textId="45DA1FDF" w:rsidR="00F77D5A" w:rsidRPr="00B15EE8" w:rsidRDefault="00F77D5A" w:rsidP="005E5F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B15EE8">
              <w:rPr>
                <w:rFonts w:ascii="Tahoma" w:hAnsi="Tahoma" w:cs="Tahoma"/>
              </w:rPr>
              <w:t>L1</w:t>
            </w:r>
            <w:r w:rsidR="00FB69D5">
              <w:rPr>
                <w:rFonts w:ascii="Tahoma" w:hAnsi="Tahoma" w:cs="Tahoma"/>
              </w:rPr>
              <w:t>-</w:t>
            </w:r>
            <w:r w:rsidRPr="00B15EE8">
              <w:rPr>
                <w:rFonts w:ascii="Tahoma" w:hAnsi="Tahoma" w:cs="Tahoma"/>
              </w:rPr>
              <w:t>L4</w:t>
            </w:r>
            <w:r>
              <w:rPr>
                <w:rFonts w:ascii="Tahoma" w:hAnsi="Tahoma" w:cs="Tahoma"/>
              </w:rPr>
              <w:t>, P1</w:t>
            </w:r>
          </w:p>
        </w:tc>
      </w:tr>
      <w:tr w:rsidR="00F77D5A" w:rsidRPr="00B158DC" w14:paraId="01B04E20" w14:textId="77777777" w:rsidTr="000B5966">
        <w:tc>
          <w:tcPr>
            <w:tcW w:w="3261" w:type="dxa"/>
            <w:vAlign w:val="center"/>
          </w:tcPr>
          <w:p w14:paraId="05213667" w14:textId="77777777" w:rsidR="00F77D5A" w:rsidRPr="00B15EE8" w:rsidRDefault="00F77D5A" w:rsidP="005E5F07">
            <w:pPr>
              <w:pStyle w:val="centralniewrubryce"/>
              <w:spacing w:before="0" w:after="0"/>
              <w:rPr>
                <w:rFonts w:ascii="Tahoma" w:hAnsi="Tahoma" w:cs="Tahoma"/>
                <w:lang w:eastAsia="en-US"/>
              </w:rPr>
            </w:pPr>
            <w:r w:rsidRPr="00B15EE8">
              <w:rPr>
                <w:rFonts w:ascii="Tahoma" w:hAnsi="Tahoma" w:cs="Tahoma"/>
                <w:lang w:eastAsia="en-US"/>
              </w:rPr>
              <w:t>P_U02</w:t>
            </w:r>
          </w:p>
        </w:tc>
        <w:tc>
          <w:tcPr>
            <w:tcW w:w="3260" w:type="dxa"/>
            <w:vAlign w:val="center"/>
          </w:tcPr>
          <w:p w14:paraId="6630D3C6" w14:textId="77777777" w:rsidR="00F77D5A" w:rsidRPr="00B15EE8" w:rsidRDefault="00F77D5A" w:rsidP="005E5F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7A394245" w14:textId="494E3234" w:rsidR="00F77D5A" w:rsidRPr="00B15EE8" w:rsidRDefault="00F77D5A" w:rsidP="005E5F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B15EE8">
              <w:rPr>
                <w:rFonts w:ascii="Tahoma" w:hAnsi="Tahoma" w:cs="Tahoma"/>
              </w:rPr>
              <w:t>L1</w:t>
            </w:r>
            <w:r w:rsidR="00FB69D5">
              <w:rPr>
                <w:rFonts w:ascii="Tahoma" w:hAnsi="Tahoma" w:cs="Tahoma"/>
              </w:rPr>
              <w:t>-</w:t>
            </w:r>
            <w:r w:rsidRPr="00B15EE8">
              <w:rPr>
                <w:rFonts w:ascii="Tahoma" w:hAnsi="Tahoma" w:cs="Tahoma"/>
              </w:rPr>
              <w:t>L4</w:t>
            </w:r>
          </w:p>
        </w:tc>
      </w:tr>
      <w:tr w:rsidR="00F77D5A" w:rsidRPr="00B158DC" w14:paraId="2574DE09" w14:textId="77777777" w:rsidTr="000B5966">
        <w:tc>
          <w:tcPr>
            <w:tcW w:w="3261" w:type="dxa"/>
            <w:vAlign w:val="center"/>
          </w:tcPr>
          <w:p w14:paraId="63B1DB3E" w14:textId="77777777" w:rsidR="00F77D5A" w:rsidRPr="00B15EE8" w:rsidRDefault="00F77D5A" w:rsidP="005E5F07">
            <w:pPr>
              <w:pStyle w:val="centralniewrubryce"/>
              <w:spacing w:before="0" w:after="0"/>
              <w:rPr>
                <w:rFonts w:ascii="Tahoma" w:hAnsi="Tahoma" w:cs="Tahoma"/>
                <w:lang w:eastAsia="en-US"/>
              </w:rPr>
            </w:pPr>
            <w:r w:rsidRPr="00B15EE8">
              <w:rPr>
                <w:rFonts w:ascii="Tahoma" w:hAnsi="Tahoma" w:cs="Tahoma"/>
                <w:lang w:eastAsia="en-US"/>
              </w:rPr>
              <w:t>P_U03</w:t>
            </w:r>
          </w:p>
        </w:tc>
        <w:tc>
          <w:tcPr>
            <w:tcW w:w="3260" w:type="dxa"/>
            <w:vAlign w:val="center"/>
          </w:tcPr>
          <w:p w14:paraId="3934CD84" w14:textId="77777777" w:rsidR="00F77D5A" w:rsidRPr="00B15EE8" w:rsidRDefault="00F77D5A" w:rsidP="005E5F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B15EE8">
              <w:rPr>
                <w:rFonts w:ascii="Tahoma" w:hAnsi="Tahoma" w:cs="Tahoma"/>
              </w:rPr>
              <w:t>C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39BD1253" w14:textId="1BB66A0A" w:rsidR="00F77D5A" w:rsidRPr="00B15EE8" w:rsidRDefault="00F77D5A" w:rsidP="005E5F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B15EE8">
              <w:rPr>
                <w:rFonts w:ascii="Tahoma" w:hAnsi="Tahoma" w:cs="Tahoma"/>
              </w:rPr>
              <w:t>L1</w:t>
            </w:r>
            <w:r w:rsidR="00FB69D5">
              <w:rPr>
                <w:rFonts w:ascii="Tahoma" w:hAnsi="Tahoma" w:cs="Tahoma"/>
              </w:rPr>
              <w:t>-</w:t>
            </w:r>
            <w:r w:rsidRPr="00B15EE8">
              <w:rPr>
                <w:rFonts w:ascii="Tahoma" w:hAnsi="Tahoma" w:cs="Tahoma"/>
              </w:rPr>
              <w:t>L4</w:t>
            </w:r>
          </w:p>
        </w:tc>
      </w:tr>
      <w:tr w:rsidR="00F77D5A" w:rsidRPr="00B158DC" w14:paraId="7CF14E82" w14:textId="77777777" w:rsidTr="000B5966">
        <w:tc>
          <w:tcPr>
            <w:tcW w:w="3261" w:type="dxa"/>
            <w:vAlign w:val="center"/>
          </w:tcPr>
          <w:p w14:paraId="0F76B79E" w14:textId="77777777" w:rsidR="00F77D5A" w:rsidRPr="00B15EE8" w:rsidRDefault="00F77D5A" w:rsidP="005E5F07">
            <w:pPr>
              <w:pStyle w:val="centralniewrubryce"/>
              <w:spacing w:before="0" w:after="0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P_U04</w:t>
            </w:r>
          </w:p>
        </w:tc>
        <w:tc>
          <w:tcPr>
            <w:tcW w:w="3260" w:type="dxa"/>
            <w:vAlign w:val="center"/>
          </w:tcPr>
          <w:p w14:paraId="586EF2A7" w14:textId="77777777" w:rsidR="00F77D5A" w:rsidRDefault="00F77D5A" w:rsidP="005E5F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C1 </w:t>
            </w:r>
          </w:p>
        </w:tc>
        <w:tc>
          <w:tcPr>
            <w:tcW w:w="3260" w:type="dxa"/>
            <w:vAlign w:val="center"/>
          </w:tcPr>
          <w:p w14:paraId="335FCABC" w14:textId="63EDEEA2" w:rsidR="00F77D5A" w:rsidRPr="00B15EE8" w:rsidRDefault="00F77D5A" w:rsidP="005E5F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P1, </w:t>
            </w:r>
            <w:r w:rsidRPr="00B15EE8">
              <w:rPr>
                <w:rFonts w:ascii="Tahoma" w:hAnsi="Tahoma" w:cs="Tahoma"/>
              </w:rPr>
              <w:t>L1</w:t>
            </w:r>
            <w:r w:rsidR="00FB69D5">
              <w:rPr>
                <w:rFonts w:ascii="Tahoma" w:hAnsi="Tahoma" w:cs="Tahoma"/>
              </w:rPr>
              <w:t>-</w:t>
            </w:r>
            <w:r w:rsidRPr="00B15EE8">
              <w:rPr>
                <w:rFonts w:ascii="Tahoma" w:hAnsi="Tahoma" w:cs="Tahoma"/>
              </w:rPr>
              <w:t>L4</w:t>
            </w:r>
          </w:p>
        </w:tc>
      </w:tr>
      <w:tr w:rsidR="00F77D5A" w:rsidRPr="00B158DC" w14:paraId="4550B013" w14:textId="77777777" w:rsidTr="000B5966">
        <w:tc>
          <w:tcPr>
            <w:tcW w:w="3261" w:type="dxa"/>
            <w:vAlign w:val="center"/>
          </w:tcPr>
          <w:p w14:paraId="505DC49E" w14:textId="77777777" w:rsidR="00F77D5A" w:rsidRPr="00B15EE8" w:rsidRDefault="00F77D5A" w:rsidP="005E5F07">
            <w:pPr>
              <w:pStyle w:val="centralniewrubryce"/>
              <w:spacing w:before="0" w:after="0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P_K01</w:t>
            </w:r>
          </w:p>
        </w:tc>
        <w:tc>
          <w:tcPr>
            <w:tcW w:w="3260" w:type="dxa"/>
            <w:vAlign w:val="center"/>
          </w:tcPr>
          <w:p w14:paraId="384CB0C0" w14:textId="77777777" w:rsidR="00F77D5A" w:rsidRPr="00B15EE8" w:rsidRDefault="00F77D5A" w:rsidP="005E5F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712576EF" w14:textId="4E7D1FB4" w:rsidR="00F77D5A" w:rsidRPr="00B15EE8" w:rsidRDefault="00F77D5A" w:rsidP="005E5F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B15EE8">
              <w:rPr>
                <w:rFonts w:ascii="Tahoma" w:hAnsi="Tahoma" w:cs="Tahoma"/>
              </w:rPr>
              <w:t>L1</w:t>
            </w:r>
            <w:r w:rsidR="00FB69D5">
              <w:rPr>
                <w:rFonts w:ascii="Tahoma" w:hAnsi="Tahoma" w:cs="Tahoma"/>
              </w:rPr>
              <w:t>-</w:t>
            </w:r>
            <w:r w:rsidRPr="00B15EE8">
              <w:rPr>
                <w:rFonts w:ascii="Tahoma" w:hAnsi="Tahoma" w:cs="Tahoma"/>
              </w:rPr>
              <w:t>L4</w:t>
            </w:r>
          </w:p>
        </w:tc>
      </w:tr>
    </w:tbl>
    <w:p w14:paraId="437FAF7B" w14:textId="77777777"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147BCEB6" w14:textId="77777777" w:rsidR="008938C7" w:rsidRPr="00F77D5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77D5A">
        <w:rPr>
          <w:rFonts w:ascii="Tahoma" w:hAnsi="Tahoma" w:cs="Tahoma"/>
        </w:rPr>
        <w:t xml:space="preserve">Metody </w:t>
      </w:r>
      <w:r w:rsidR="00603431" w:rsidRPr="00F77D5A">
        <w:rPr>
          <w:rFonts w:ascii="Tahoma" w:hAnsi="Tahoma" w:cs="Tahoma"/>
        </w:rPr>
        <w:t xml:space="preserve">weryfikacji efektów </w:t>
      </w:r>
      <w:r w:rsidR="004F33B4" w:rsidRPr="00F77D5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F77D5A" w:rsidRPr="00F77D5A" w14:paraId="051B54BE" w14:textId="77777777" w:rsidTr="000A1541">
        <w:tc>
          <w:tcPr>
            <w:tcW w:w="1418" w:type="dxa"/>
            <w:vAlign w:val="center"/>
          </w:tcPr>
          <w:p w14:paraId="6CB5EB77" w14:textId="77777777" w:rsidR="004A1B60" w:rsidRPr="00F77D5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7D5A">
              <w:rPr>
                <w:rFonts w:ascii="Tahoma" w:hAnsi="Tahoma" w:cs="Tahoma"/>
              </w:rPr>
              <w:t xml:space="preserve">Efekt </w:t>
            </w:r>
            <w:r w:rsidR="004F33B4" w:rsidRPr="00F77D5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1A171BC9" w14:textId="77777777" w:rsidR="004A1B60" w:rsidRPr="00F77D5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7D5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391A2B3" w14:textId="77777777" w:rsidR="004A1B60" w:rsidRPr="00F77D5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7D5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77D5A" w:rsidRPr="00B158DC" w14:paraId="277DEA29" w14:textId="77777777" w:rsidTr="000A1541">
        <w:tc>
          <w:tcPr>
            <w:tcW w:w="1418" w:type="dxa"/>
            <w:vAlign w:val="center"/>
          </w:tcPr>
          <w:p w14:paraId="048EBAD8" w14:textId="77777777" w:rsidR="00F77D5A" w:rsidRPr="00B15EE8" w:rsidRDefault="00F77D5A" w:rsidP="005E5F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 w:rsidRPr="00B15EE8">
              <w:rPr>
                <w:rFonts w:ascii="Tahoma" w:eastAsia="Calibri" w:hAnsi="Tahoma" w:cs="Tahoma"/>
                <w:lang w:eastAsia="en-US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14:paraId="72A29E52" w14:textId="77777777" w:rsidR="00F77D5A" w:rsidRPr="00B15EE8" w:rsidRDefault="00F77D5A" w:rsidP="005E5F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b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Zadanie praktyczne</w:t>
            </w:r>
          </w:p>
        </w:tc>
        <w:tc>
          <w:tcPr>
            <w:tcW w:w="3260" w:type="dxa"/>
            <w:vMerge w:val="restart"/>
            <w:vAlign w:val="center"/>
          </w:tcPr>
          <w:p w14:paraId="63A0B649" w14:textId="77777777" w:rsidR="00F77D5A" w:rsidRPr="008E68DE" w:rsidRDefault="00F77D5A" w:rsidP="005E5F07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lang w:eastAsia="en-US"/>
              </w:rPr>
            </w:pPr>
            <w:r w:rsidRPr="008E68DE">
              <w:rPr>
                <w:rFonts w:ascii="Tahoma" w:hAnsi="Tahoma" w:cs="Tahoma"/>
                <w:lang w:eastAsia="en-US"/>
              </w:rPr>
              <w:t>Laboratorium</w:t>
            </w:r>
          </w:p>
        </w:tc>
      </w:tr>
      <w:tr w:rsidR="00F77D5A" w:rsidRPr="00B158DC" w14:paraId="7F3036A9" w14:textId="77777777" w:rsidTr="000A1541">
        <w:tc>
          <w:tcPr>
            <w:tcW w:w="1418" w:type="dxa"/>
            <w:vAlign w:val="center"/>
          </w:tcPr>
          <w:p w14:paraId="248CDFFE" w14:textId="77777777" w:rsidR="00F77D5A" w:rsidRPr="00B15EE8" w:rsidRDefault="00F77D5A" w:rsidP="005E5F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 w:rsidRPr="00B15EE8">
              <w:rPr>
                <w:rFonts w:ascii="Tahoma" w:eastAsia="Calibri" w:hAnsi="Tahoma" w:cs="Tahoma"/>
                <w:lang w:eastAsia="en-US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4B79D67C" w14:textId="77777777" w:rsidR="00F77D5A" w:rsidRPr="00B158DC" w:rsidRDefault="00F77D5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1C262A44" w14:textId="77777777" w:rsidR="00F77D5A" w:rsidRPr="00B158DC" w:rsidRDefault="00F77D5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F77D5A" w:rsidRPr="00B158DC" w14:paraId="1188C516" w14:textId="77777777" w:rsidTr="000A1541">
        <w:tc>
          <w:tcPr>
            <w:tcW w:w="1418" w:type="dxa"/>
            <w:vAlign w:val="center"/>
          </w:tcPr>
          <w:p w14:paraId="77ADE7EE" w14:textId="77777777" w:rsidR="00F77D5A" w:rsidRPr="00B15EE8" w:rsidRDefault="00F77D5A" w:rsidP="005E5F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 w:rsidRPr="00B15EE8">
              <w:rPr>
                <w:rFonts w:ascii="Tahoma" w:eastAsia="Calibri" w:hAnsi="Tahoma" w:cs="Tahoma"/>
                <w:lang w:eastAsia="en-US"/>
              </w:rPr>
              <w:t>P_U03</w:t>
            </w:r>
          </w:p>
        </w:tc>
        <w:tc>
          <w:tcPr>
            <w:tcW w:w="5103" w:type="dxa"/>
            <w:vMerge/>
            <w:vAlign w:val="center"/>
          </w:tcPr>
          <w:p w14:paraId="65A77D16" w14:textId="77777777" w:rsidR="00F77D5A" w:rsidRPr="00B158DC" w:rsidRDefault="00F77D5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657696EC" w14:textId="77777777" w:rsidR="00F77D5A" w:rsidRPr="00B158DC" w:rsidRDefault="00F77D5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F77D5A" w:rsidRPr="00B158DC" w14:paraId="11ECD618" w14:textId="77777777" w:rsidTr="000A1541">
        <w:tc>
          <w:tcPr>
            <w:tcW w:w="1418" w:type="dxa"/>
            <w:vAlign w:val="center"/>
          </w:tcPr>
          <w:p w14:paraId="46FD9F4E" w14:textId="77777777" w:rsidR="00F77D5A" w:rsidRPr="00ED6B01" w:rsidRDefault="00F77D5A" w:rsidP="005E5F07">
            <w:pPr>
              <w:pStyle w:val="tekst"/>
              <w:spacing w:before="0"/>
              <w:ind w:left="0"/>
              <w:jc w:val="center"/>
              <w:rPr>
                <w:rFonts w:ascii="Tahoma" w:eastAsia="Calibri" w:hAnsi="Tahoma" w:cs="Tahoma"/>
                <w:lang w:eastAsia="en-US"/>
              </w:rPr>
            </w:pPr>
            <w:r w:rsidRPr="00ED6B01">
              <w:rPr>
                <w:rFonts w:ascii="Tahoma" w:eastAsia="Calibri" w:hAnsi="Tahoma" w:cs="Tahoma"/>
                <w:lang w:eastAsia="en-US"/>
              </w:rPr>
              <w:t>P_U04</w:t>
            </w:r>
          </w:p>
        </w:tc>
        <w:tc>
          <w:tcPr>
            <w:tcW w:w="5103" w:type="dxa"/>
            <w:vAlign w:val="center"/>
          </w:tcPr>
          <w:p w14:paraId="0AD543AA" w14:textId="77777777" w:rsidR="00F77D5A" w:rsidRPr="00ED6B01" w:rsidRDefault="00F77D5A" w:rsidP="005E5F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 w:rsidRPr="00ED6B01">
              <w:rPr>
                <w:rFonts w:ascii="Tahoma" w:hAnsi="Tahoma" w:cs="Tahoma"/>
                <w:lang w:eastAsia="en-US"/>
              </w:rPr>
              <w:t>Projektowa</w:t>
            </w:r>
          </w:p>
        </w:tc>
        <w:tc>
          <w:tcPr>
            <w:tcW w:w="3260" w:type="dxa"/>
            <w:vAlign w:val="center"/>
          </w:tcPr>
          <w:p w14:paraId="32917972" w14:textId="77777777" w:rsidR="00F77D5A" w:rsidRPr="00ED6B01" w:rsidRDefault="00F77D5A" w:rsidP="005E5F07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lang w:eastAsia="en-US"/>
              </w:rPr>
            </w:pPr>
            <w:r w:rsidRPr="00ED6B01">
              <w:rPr>
                <w:rFonts w:ascii="Tahoma" w:hAnsi="Tahoma" w:cs="Tahoma"/>
                <w:lang w:eastAsia="en-US"/>
              </w:rPr>
              <w:t>Projekt</w:t>
            </w:r>
          </w:p>
        </w:tc>
      </w:tr>
      <w:tr w:rsidR="00F77D5A" w:rsidRPr="00B158DC" w14:paraId="6E71CE19" w14:textId="77777777" w:rsidTr="000A1541">
        <w:tc>
          <w:tcPr>
            <w:tcW w:w="1418" w:type="dxa"/>
            <w:vAlign w:val="center"/>
          </w:tcPr>
          <w:p w14:paraId="45DE1BBA" w14:textId="77777777" w:rsidR="00F77D5A" w:rsidRPr="00B15EE8" w:rsidRDefault="00F77D5A" w:rsidP="005E5F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lang w:eastAsia="en-US"/>
              </w:rPr>
            </w:pPr>
            <w:r w:rsidRPr="00B15EE8">
              <w:rPr>
                <w:rFonts w:ascii="Tahoma" w:eastAsia="Calibri" w:hAnsi="Tahoma" w:cs="Tahoma"/>
                <w:lang w:eastAsia="en-US"/>
              </w:rPr>
              <w:t>P_K0</w:t>
            </w:r>
            <w:r>
              <w:rPr>
                <w:rFonts w:ascii="Tahoma" w:eastAsia="Calibri" w:hAnsi="Tahoma" w:cs="Tahoma"/>
                <w:lang w:eastAsia="en-US"/>
              </w:rPr>
              <w:t>1</w:t>
            </w:r>
          </w:p>
        </w:tc>
        <w:tc>
          <w:tcPr>
            <w:tcW w:w="5103" w:type="dxa"/>
            <w:vAlign w:val="center"/>
          </w:tcPr>
          <w:p w14:paraId="74DA9392" w14:textId="77777777" w:rsidR="00F77D5A" w:rsidRPr="00B15EE8" w:rsidRDefault="00F77D5A" w:rsidP="005E5F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  <w:lang w:eastAsia="en-US"/>
              </w:rPr>
              <w:t>Obserwacja</w:t>
            </w:r>
          </w:p>
        </w:tc>
        <w:tc>
          <w:tcPr>
            <w:tcW w:w="3260" w:type="dxa"/>
            <w:vAlign w:val="center"/>
          </w:tcPr>
          <w:p w14:paraId="005C428D" w14:textId="77777777" w:rsidR="00F77D5A" w:rsidRPr="00B15EE8" w:rsidRDefault="00F77D5A" w:rsidP="005E5F0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  <w:lang w:eastAsia="en-US"/>
              </w:rPr>
              <w:t>Laboratorium</w:t>
            </w:r>
          </w:p>
        </w:tc>
      </w:tr>
    </w:tbl>
    <w:p w14:paraId="1EFC7BBD" w14:textId="77777777"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723BDAD" w14:textId="77777777" w:rsidR="008938C7" w:rsidRPr="00F77D5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77D5A">
        <w:rPr>
          <w:rFonts w:ascii="Tahoma" w:hAnsi="Tahoma" w:cs="Tahoma"/>
        </w:rPr>
        <w:t xml:space="preserve">Kryteria oceny </w:t>
      </w:r>
      <w:r w:rsidR="00167B9C" w:rsidRPr="00F77D5A">
        <w:rPr>
          <w:rFonts w:ascii="Tahoma" w:hAnsi="Tahoma" w:cs="Tahoma"/>
        </w:rPr>
        <w:t xml:space="preserve">stopnia </w:t>
      </w:r>
      <w:r w:rsidRPr="00F77D5A">
        <w:rPr>
          <w:rFonts w:ascii="Tahoma" w:hAnsi="Tahoma" w:cs="Tahoma"/>
        </w:rPr>
        <w:t>osiągnię</w:t>
      </w:r>
      <w:r w:rsidR="00167B9C" w:rsidRPr="00F77D5A">
        <w:rPr>
          <w:rFonts w:ascii="Tahoma" w:hAnsi="Tahoma" w:cs="Tahoma"/>
        </w:rPr>
        <w:t>cia</w:t>
      </w:r>
      <w:r w:rsidRPr="00F77D5A">
        <w:rPr>
          <w:rFonts w:ascii="Tahoma" w:hAnsi="Tahoma" w:cs="Tahoma"/>
        </w:rPr>
        <w:t xml:space="preserve"> efektów </w:t>
      </w:r>
      <w:r w:rsidR="00755AAB" w:rsidRPr="00F77D5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F77D5A" w:rsidRPr="00F77D5A" w14:paraId="5C3A2534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113082A6" w14:textId="77777777" w:rsidR="008938C7" w:rsidRPr="00F77D5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7D5A">
              <w:rPr>
                <w:rFonts w:ascii="Tahoma" w:hAnsi="Tahoma" w:cs="Tahoma"/>
              </w:rPr>
              <w:t>Efekt</w:t>
            </w:r>
            <w:r w:rsidR="00755AAB" w:rsidRPr="00F77D5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0D10C3E5" w14:textId="77777777" w:rsidR="008938C7" w:rsidRPr="00F77D5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7D5A">
              <w:rPr>
                <w:rFonts w:ascii="Tahoma" w:hAnsi="Tahoma" w:cs="Tahoma"/>
                <w:sz w:val="18"/>
              </w:rPr>
              <w:t>Na ocenę 2</w:t>
            </w:r>
          </w:p>
          <w:p w14:paraId="5737D466" w14:textId="77777777" w:rsidR="008938C7" w:rsidRPr="00F77D5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7D5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13DC2D57" w14:textId="77777777" w:rsidR="008938C7" w:rsidRPr="00F77D5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7D5A">
              <w:rPr>
                <w:rFonts w:ascii="Tahoma" w:hAnsi="Tahoma" w:cs="Tahoma"/>
                <w:sz w:val="18"/>
              </w:rPr>
              <w:t>Na ocenę 3</w:t>
            </w:r>
          </w:p>
          <w:p w14:paraId="00C425BF" w14:textId="77777777" w:rsidR="008938C7" w:rsidRPr="00F77D5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7D5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FE8BA45" w14:textId="77777777" w:rsidR="008938C7" w:rsidRPr="00F77D5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7D5A">
              <w:rPr>
                <w:rFonts w:ascii="Tahoma" w:hAnsi="Tahoma" w:cs="Tahoma"/>
                <w:sz w:val="18"/>
              </w:rPr>
              <w:t>Na ocenę 4</w:t>
            </w:r>
          </w:p>
          <w:p w14:paraId="1E3ED784" w14:textId="77777777" w:rsidR="008938C7" w:rsidRPr="00F77D5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7D5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6BDE97ED" w14:textId="77777777" w:rsidR="008938C7" w:rsidRPr="00F77D5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7D5A">
              <w:rPr>
                <w:rFonts w:ascii="Tahoma" w:hAnsi="Tahoma" w:cs="Tahoma"/>
                <w:sz w:val="18"/>
              </w:rPr>
              <w:t>Na ocenę 5</w:t>
            </w:r>
          </w:p>
          <w:p w14:paraId="5577490C" w14:textId="77777777" w:rsidR="008938C7" w:rsidRPr="00F77D5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7D5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AD7F82" w:rsidRPr="00B158DC" w14:paraId="17C627AD" w14:textId="77777777" w:rsidTr="00290EBA">
        <w:tc>
          <w:tcPr>
            <w:tcW w:w="1418" w:type="dxa"/>
            <w:vAlign w:val="center"/>
          </w:tcPr>
          <w:p w14:paraId="3DB21F8C" w14:textId="77777777" w:rsidR="00AD7F82" w:rsidRDefault="00AD7F82" w:rsidP="00AD7F82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757107A9" w14:textId="3BDA6DB4" w:rsidR="00AD7F82" w:rsidRDefault="00AD7F82" w:rsidP="00AD7F82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>wykon</w:t>
            </w:r>
            <w:r w:rsidR="00EF5749">
              <w:rPr>
                <w:rFonts w:ascii="Tahoma" w:hAnsi="Tahoma" w:cs="Tahoma"/>
              </w:rPr>
              <w:t>yw</w:t>
            </w:r>
            <w:r>
              <w:rPr>
                <w:rFonts w:ascii="Tahoma" w:hAnsi="Tahoma" w:cs="Tahoma"/>
              </w:rPr>
              <w:t xml:space="preserve">ać zabiegów pielęgnacyjnych </w:t>
            </w:r>
          </w:p>
        </w:tc>
        <w:tc>
          <w:tcPr>
            <w:tcW w:w="2127" w:type="dxa"/>
            <w:vAlign w:val="center"/>
          </w:tcPr>
          <w:p w14:paraId="0B737D90" w14:textId="77777777" w:rsidR="00AD7F82" w:rsidRDefault="00AD7F82" w:rsidP="00AD7F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wykonać zabiegi pielęgnacyjne z uwzględnieniem wskazań i przeciwwskazań ze znaczną pomocą prowadzącego zajęcia</w:t>
            </w:r>
          </w:p>
          <w:p w14:paraId="08CFCAD2" w14:textId="77777777" w:rsidR="00AD7F82" w:rsidRDefault="00AD7F82" w:rsidP="00AD7F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26A47EB5" w14:textId="0FE2D549" w:rsidR="00AD7F82" w:rsidRDefault="00AD7F82" w:rsidP="00AD7F8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wykonać zabiegi pielęgnacyjne z uwzględnieniem wskazań i przeciwwskazań z nieznaczną pomocą prowadzącego zajęcia</w:t>
            </w:r>
          </w:p>
        </w:tc>
        <w:tc>
          <w:tcPr>
            <w:tcW w:w="1984" w:type="dxa"/>
            <w:vAlign w:val="center"/>
          </w:tcPr>
          <w:p w14:paraId="0C1CFD82" w14:textId="77777777" w:rsidR="00AD7F82" w:rsidRDefault="00AD7F82" w:rsidP="00AD7F8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samodzielnie wykonać zabiegi pielęgnacyjne z uwzględnieniem wskazań i przeciwwskazań</w:t>
            </w:r>
          </w:p>
          <w:p w14:paraId="2DA46BBE" w14:textId="77777777" w:rsidR="00AD7F82" w:rsidRDefault="00AD7F82" w:rsidP="00AD7F8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D7F82" w:rsidRPr="00B158DC" w14:paraId="277C61D3" w14:textId="77777777" w:rsidTr="00290EBA">
        <w:tc>
          <w:tcPr>
            <w:tcW w:w="1418" w:type="dxa"/>
            <w:vAlign w:val="center"/>
          </w:tcPr>
          <w:p w14:paraId="27ECCE8C" w14:textId="77777777" w:rsidR="00AD7F82" w:rsidRDefault="00AD7F82" w:rsidP="00AD7F82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42BC9B43" w14:textId="670D5F05" w:rsidR="00AD7F82" w:rsidRDefault="00AD7F82" w:rsidP="00AD7F8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rozpoznawać podstawowych zmian chorobowych skóry</w:t>
            </w:r>
          </w:p>
        </w:tc>
        <w:tc>
          <w:tcPr>
            <w:tcW w:w="2127" w:type="dxa"/>
            <w:vAlign w:val="center"/>
          </w:tcPr>
          <w:p w14:paraId="589D4157" w14:textId="2193DAFC" w:rsidR="00AD7F82" w:rsidRDefault="00AD7F82" w:rsidP="00AD7F8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rozpoznać podstawowe zmiany chorobowe skóry ze znaczną pomocą prowadzącego zajęcia</w:t>
            </w:r>
          </w:p>
        </w:tc>
        <w:tc>
          <w:tcPr>
            <w:tcW w:w="2126" w:type="dxa"/>
            <w:vAlign w:val="center"/>
          </w:tcPr>
          <w:p w14:paraId="23E084F1" w14:textId="2717A5B4" w:rsidR="00AD7F82" w:rsidRDefault="00AD7F82" w:rsidP="00AD7F82">
            <w:pPr>
              <w:pStyle w:val="wrubrycemn"/>
              <w:rPr>
                <w:rFonts w:ascii="Tahoma" w:hAnsi="Tahoma" w:cs="Tahoma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Cs w:val="18"/>
                <w:lang w:eastAsia="en-US"/>
              </w:rPr>
              <w:t>rozpoznać podstawowe zmiany chorobowe skóry z nieznaczną pomocą prowadzącego zajęcia</w:t>
            </w:r>
          </w:p>
        </w:tc>
        <w:tc>
          <w:tcPr>
            <w:tcW w:w="1984" w:type="dxa"/>
            <w:vAlign w:val="center"/>
          </w:tcPr>
          <w:p w14:paraId="7758DF53" w14:textId="21DF4D04" w:rsidR="00AD7F82" w:rsidRDefault="00AD7F82" w:rsidP="00AD7F82">
            <w:pPr>
              <w:pStyle w:val="wrubrycemn"/>
              <w:rPr>
                <w:rFonts w:ascii="Tahoma" w:hAnsi="Tahoma" w:cs="Tahoma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Cs w:val="18"/>
                <w:lang w:eastAsia="en-US"/>
              </w:rPr>
              <w:t>samodzielnie rozpoznać podstawowe zmiany chorobowe skóry</w:t>
            </w:r>
          </w:p>
        </w:tc>
      </w:tr>
      <w:tr w:rsidR="00AD7F82" w:rsidRPr="00B158DC" w14:paraId="5E69DAE5" w14:textId="77777777" w:rsidTr="00290EBA">
        <w:tc>
          <w:tcPr>
            <w:tcW w:w="1418" w:type="dxa"/>
            <w:vAlign w:val="center"/>
          </w:tcPr>
          <w:p w14:paraId="69C19A11" w14:textId="77777777" w:rsidR="00AD7F82" w:rsidRDefault="00AD7F82" w:rsidP="00AD7F82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434063C7" w14:textId="50A19FD0" w:rsidR="00AD7F82" w:rsidRDefault="00AD7F82" w:rsidP="00AD7F8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obsługiwać aparatów i urządzeń stosowanych do zabiegów kosmetycznych </w:t>
            </w:r>
          </w:p>
        </w:tc>
        <w:tc>
          <w:tcPr>
            <w:tcW w:w="2127" w:type="dxa"/>
            <w:vAlign w:val="center"/>
          </w:tcPr>
          <w:p w14:paraId="1840AED3" w14:textId="44B0CE22" w:rsidR="00AD7F82" w:rsidRDefault="00AD7F82" w:rsidP="00AD7F8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obsługiwać aparaty i urządzenia stosowane do zabiegów kosmetycznych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 xml:space="preserve"> ze znaczną pomocą prowadzącego zajęcia</w:t>
            </w:r>
          </w:p>
        </w:tc>
        <w:tc>
          <w:tcPr>
            <w:tcW w:w="2126" w:type="dxa"/>
            <w:vAlign w:val="center"/>
          </w:tcPr>
          <w:p w14:paraId="047F8CDA" w14:textId="447265B4" w:rsidR="00AD7F82" w:rsidRDefault="00AD7F82" w:rsidP="00AD7F82">
            <w:pPr>
              <w:pStyle w:val="wrubrycemn"/>
              <w:ind w:left="0"/>
              <w:rPr>
                <w:rFonts w:ascii="Tahoma" w:hAnsi="Tahoma" w:cs="Tahoma"/>
                <w:szCs w:val="18"/>
                <w:lang w:eastAsia="en-US"/>
              </w:rPr>
            </w:pPr>
            <w:r>
              <w:rPr>
                <w:rFonts w:ascii="Tahoma" w:hAnsi="Tahoma" w:cs="Tahoma"/>
                <w:szCs w:val="18"/>
              </w:rPr>
              <w:t>obsługiwać aparaty i urządzenia stosowane do zabiegów kosmetycznych</w:t>
            </w:r>
            <w:r>
              <w:rPr>
                <w:rFonts w:ascii="Tahoma" w:hAnsi="Tahoma" w:cs="Tahoma"/>
                <w:color w:val="000000"/>
                <w:szCs w:val="18"/>
                <w:lang w:eastAsia="en-US"/>
              </w:rPr>
              <w:t xml:space="preserve"> z nieznaczną pomocą prowadzącego zajęcia</w:t>
            </w:r>
          </w:p>
        </w:tc>
        <w:tc>
          <w:tcPr>
            <w:tcW w:w="1984" w:type="dxa"/>
            <w:vAlign w:val="center"/>
          </w:tcPr>
          <w:p w14:paraId="2C4B4384" w14:textId="707AEF02" w:rsidR="00AD7F82" w:rsidRDefault="00AD7F82" w:rsidP="00AD7F82">
            <w:pPr>
              <w:pStyle w:val="wrubrycemn"/>
              <w:rPr>
                <w:rFonts w:ascii="Tahoma" w:hAnsi="Tahoma" w:cs="Tahoma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Cs w:val="18"/>
                <w:lang w:eastAsia="en-US"/>
              </w:rPr>
              <w:t>samodzielnie korzystać  z aparatów i urządzeń stosowanych do zabiegów kosmetycznych</w:t>
            </w:r>
          </w:p>
        </w:tc>
      </w:tr>
      <w:tr w:rsidR="00AD7F82" w:rsidRPr="00B158DC" w14:paraId="2E70C671" w14:textId="77777777" w:rsidTr="00290EBA">
        <w:tc>
          <w:tcPr>
            <w:tcW w:w="1418" w:type="dxa"/>
            <w:vAlign w:val="center"/>
          </w:tcPr>
          <w:p w14:paraId="1DFF6905" w14:textId="77777777" w:rsidR="00AD7F82" w:rsidRDefault="00AD7F82" w:rsidP="00AD7F82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2126" w:type="dxa"/>
            <w:vAlign w:val="center"/>
          </w:tcPr>
          <w:p w14:paraId="6A6CB8E2" w14:textId="4823EECD" w:rsidR="00AD7F82" w:rsidRDefault="00AD7F82" w:rsidP="00AD7F8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zaproponować zabiegu pielęgnacyjnego z wykorzystaniem aparatury</w:t>
            </w:r>
          </w:p>
        </w:tc>
        <w:tc>
          <w:tcPr>
            <w:tcW w:w="2127" w:type="dxa"/>
            <w:vAlign w:val="center"/>
          </w:tcPr>
          <w:p w14:paraId="67FDAEA9" w14:textId="2CCCEA86" w:rsidR="00AD7F82" w:rsidRDefault="00AD7F82" w:rsidP="00AD7F82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zaproponować  zabieg pielęgnacyjny z wykorzystaniem aparatury</w:t>
            </w:r>
          </w:p>
        </w:tc>
        <w:tc>
          <w:tcPr>
            <w:tcW w:w="2126" w:type="dxa"/>
            <w:vAlign w:val="center"/>
          </w:tcPr>
          <w:p w14:paraId="0A226D34" w14:textId="61C0F623" w:rsidR="00AD7F82" w:rsidRDefault="00AD7F82" w:rsidP="00AD7F82">
            <w:pPr>
              <w:pStyle w:val="wrubrycemn"/>
              <w:ind w:left="0"/>
              <w:rPr>
                <w:rFonts w:ascii="Tahoma" w:hAnsi="Tahoma" w:cs="Tahoma"/>
                <w:color w:val="000000"/>
                <w:szCs w:val="18"/>
                <w:lang w:eastAsia="en-US"/>
              </w:rPr>
            </w:pPr>
            <w:r>
              <w:rPr>
                <w:rFonts w:ascii="Tahoma" w:hAnsi="Tahoma" w:cs="Tahoma"/>
                <w:szCs w:val="18"/>
              </w:rPr>
              <w:t>zaproponować  zabieg pielęgnacyjny z wykorzystaniem aparatury z uwzględnieniem jego ogólnej charakterystyki</w:t>
            </w:r>
          </w:p>
        </w:tc>
        <w:tc>
          <w:tcPr>
            <w:tcW w:w="1984" w:type="dxa"/>
            <w:vAlign w:val="center"/>
          </w:tcPr>
          <w:p w14:paraId="65C41544" w14:textId="64496A61" w:rsidR="00AD7F82" w:rsidRDefault="00AD7F82" w:rsidP="00AD7F82">
            <w:pPr>
              <w:pStyle w:val="wrubrycemn"/>
              <w:rPr>
                <w:rFonts w:ascii="Tahoma" w:hAnsi="Tahoma" w:cs="Tahoma"/>
                <w:color w:val="000000"/>
                <w:szCs w:val="18"/>
                <w:lang w:eastAsia="en-US"/>
              </w:rPr>
            </w:pPr>
            <w:r>
              <w:rPr>
                <w:rFonts w:ascii="Tahoma" w:hAnsi="Tahoma" w:cs="Tahoma"/>
                <w:szCs w:val="18"/>
              </w:rPr>
              <w:t>zaproponować zabieg pielęgnacyjny z wykorzystaniem aparatury uwzględnieniem jego szczegółowej charakterystyki</w:t>
            </w:r>
          </w:p>
        </w:tc>
      </w:tr>
      <w:tr w:rsidR="00AD7F82" w:rsidRPr="00B158DC" w14:paraId="3D853045" w14:textId="77777777" w:rsidTr="00BB22FE">
        <w:tc>
          <w:tcPr>
            <w:tcW w:w="1418" w:type="dxa"/>
            <w:vAlign w:val="center"/>
          </w:tcPr>
          <w:p w14:paraId="3779B6BE" w14:textId="77777777" w:rsidR="00AD7F82" w:rsidRDefault="00AD7F82" w:rsidP="00AD7F82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P_K01</w:t>
            </w:r>
          </w:p>
        </w:tc>
        <w:tc>
          <w:tcPr>
            <w:tcW w:w="2126" w:type="dxa"/>
          </w:tcPr>
          <w:p w14:paraId="53645AC2" w14:textId="387FE7FF" w:rsidR="00AD7F82" w:rsidRPr="005405FC" w:rsidRDefault="00EF5749" w:rsidP="00AD7F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dostrzec</w:t>
            </w:r>
            <w:r w:rsidR="00AD7F82" w:rsidRPr="005405FC">
              <w:rPr>
                <w:rFonts w:ascii="Tahoma" w:hAnsi="Tahoma" w:cs="Tahoma"/>
                <w:sz w:val="18"/>
                <w:szCs w:val="18"/>
              </w:rPr>
              <w:t xml:space="preserve"> własnych ograniczeń w wykonywaniu zawodu kosmetologa</w:t>
            </w:r>
          </w:p>
        </w:tc>
        <w:tc>
          <w:tcPr>
            <w:tcW w:w="2127" w:type="dxa"/>
          </w:tcPr>
          <w:p w14:paraId="4BFAA61C" w14:textId="3A008EDF" w:rsidR="00AD7F82" w:rsidRPr="005405FC" w:rsidRDefault="00AD7F82" w:rsidP="00AD7F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405FC">
              <w:rPr>
                <w:rFonts w:ascii="Tahoma" w:hAnsi="Tahoma" w:cs="Tahoma"/>
                <w:sz w:val="18"/>
                <w:szCs w:val="18"/>
              </w:rPr>
              <w:t>dostrzec  sytuacje podczas wykonywania czynności zawodowych kosmetologa, które uniemożliwiają podejmowania samodzielnych działań, kieruje klienta to specjalisty</w:t>
            </w:r>
          </w:p>
        </w:tc>
        <w:tc>
          <w:tcPr>
            <w:tcW w:w="2126" w:type="dxa"/>
          </w:tcPr>
          <w:p w14:paraId="69C34DA5" w14:textId="3E766D93" w:rsidR="00AD7F82" w:rsidRPr="005405FC" w:rsidRDefault="00AD7F82" w:rsidP="00AD7F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405FC">
              <w:rPr>
                <w:rFonts w:ascii="Tahoma" w:hAnsi="Tahoma" w:cs="Tahoma"/>
                <w:sz w:val="18"/>
                <w:szCs w:val="18"/>
              </w:rPr>
              <w:t>jest świadomy własnych ograniczeń w wykonywaniu zawodu kosmetologa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5405FC">
              <w:rPr>
                <w:rFonts w:ascii="Tahoma" w:hAnsi="Tahoma" w:cs="Tahoma"/>
                <w:sz w:val="18"/>
                <w:szCs w:val="18"/>
              </w:rPr>
              <w:t xml:space="preserve"> a swoje wątpliwości konsultuje ze specjalistą</w:t>
            </w:r>
          </w:p>
        </w:tc>
        <w:tc>
          <w:tcPr>
            <w:tcW w:w="1984" w:type="dxa"/>
          </w:tcPr>
          <w:p w14:paraId="0486AC1B" w14:textId="701DF3E2" w:rsidR="00AD7F82" w:rsidRPr="005405FC" w:rsidRDefault="00AD7F82" w:rsidP="00AD7F8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405FC">
              <w:rPr>
                <w:rFonts w:ascii="Tahoma" w:hAnsi="Tahoma" w:cs="Tahoma"/>
                <w:sz w:val="18"/>
                <w:szCs w:val="18"/>
              </w:rPr>
              <w:t>jest świadomy własnych ograniczeń w wykonywaniu zawodu kosmetologa, nie podejmuje działań  wykraczających po za jego uprawnienia, swoje wątpliwości konsultuje ze specjalistą i na tej podstawie podejmuje konkretne działania</w:t>
            </w:r>
          </w:p>
        </w:tc>
      </w:tr>
    </w:tbl>
    <w:p w14:paraId="3999A434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563D3043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04715E39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6B230856" w14:textId="77777777" w:rsidTr="005B11FF">
        <w:tc>
          <w:tcPr>
            <w:tcW w:w="9776" w:type="dxa"/>
          </w:tcPr>
          <w:p w14:paraId="0C38690E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77D5A" w:rsidRPr="00B158DC" w14:paraId="3EA945D9" w14:textId="77777777" w:rsidTr="005B11FF">
        <w:tc>
          <w:tcPr>
            <w:tcW w:w="9776" w:type="dxa"/>
            <w:vAlign w:val="center"/>
          </w:tcPr>
          <w:p w14:paraId="3A03CBAC" w14:textId="77777777" w:rsidR="00F77D5A" w:rsidRPr="004360EF" w:rsidRDefault="00F77D5A" w:rsidP="005E5F0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en-US"/>
              </w:rPr>
            </w:pPr>
            <w:r w:rsidRPr="004360EF">
              <w:rPr>
                <w:rFonts w:ascii="Tahoma" w:eastAsia="Calibri" w:hAnsi="Tahoma" w:cs="Tahoma"/>
                <w:b w:val="0"/>
                <w:sz w:val="20"/>
                <w:lang w:eastAsia="en-US"/>
              </w:rPr>
              <w:t>Kosmetologia pielęgnacyjna i lekar</w:t>
            </w:r>
            <w:r>
              <w:rPr>
                <w:rFonts w:ascii="Tahoma" w:eastAsia="Calibri" w:hAnsi="Tahoma" w:cs="Tahoma"/>
                <w:b w:val="0"/>
                <w:sz w:val="20"/>
                <w:lang w:eastAsia="en-US"/>
              </w:rPr>
              <w:t>ska / red. nauk. Maria Noszczyk</w:t>
            </w:r>
            <w:r w:rsidRPr="004360EF">
              <w:rPr>
                <w:rFonts w:ascii="Tahoma" w:eastAsia="Calibri" w:hAnsi="Tahoma" w:cs="Tahoma"/>
                <w:b w:val="0"/>
                <w:sz w:val="20"/>
                <w:lang w:eastAsia="en-US"/>
              </w:rPr>
              <w:t>; [aut. Magdalena Ciupińska et a</w:t>
            </w:r>
            <w:r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l.]. - Wyd. 1, </w:t>
            </w:r>
            <w:proofErr w:type="spellStart"/>
            <w:r>
              <w:rPr>
                <w:rFonts w:ascii="Tahoma" w:eastAsia="Calibri" w:hAnsi="Tahoma" w:cs="Tahoma"/>
                <w:b w:val="0"/>
                <w:sz w:val="20"/>
                <w:lang w:eastAsia="en-US"/>
              </w:rPr>
              <w:t>dodr</w:t>
            </w:r>
            <w:proofErr w:type="spellEnd"/>
            <w:r>
              <w:rPr>
                <w:rFonts w:ascii="Tahoma" w:eastAsia="Calibri" w:hAnsi="Tahoma" w:cs="Tahoma"/>
                <w:b w:val="0"/>
                <w:sz w:val="20"/>
                <w:lang w:eastAsia="en-US"/>
              </w:rPr>
              <w:t>. - Warszawa</w:t>
            </w:r>
            <w:r w:rsidRPr="004360EF"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: Wydawnictwo Lekarskie PZWL, </w:t>
            </w:r>
            <w:proofErr w:type="spellStart"/>
            <w:r w:rsidRPr="004360EF">
              <w:rPr>
                <w:rFonts w:ascii="Tahoma" w:eastAsia="Calibri" w:hAnsi="Tahoma" w:cs="Tahoma"/>
                <w:b w:val="0"/>
                <w:sz w:val="20"/>
                <w:lang w:eastAsia="en-US"/>
              </w:rPr>
              <w:t>cop</w:t>
            </w:r>
            <w:proofErr w:type="spellEnd"/>
            <w:r w:rsidRPr="004360EF">
              <w:rPr>
                <w:rFonts w:ascii="Tahoma" w:eastAsia="Calibri" w:hAnsi="Tahoma" w:cs="Tahoma"/>
                <w:b w:val="0"/>
                <w:sz w:val="20"/>
                <w:lang w:eastAsia="en-US"/>
              </w:rPr>
              <w:t>. 2011</w:t>
            </w:r>
            <w:r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 i nowsze</w:t>
            </w:r>
          </w:p>
        </w:tc>
      </w:tr>
      <w:tr w:rsidR="00F77D5A" w:rsidRPr="00B158DC" w14:paraId="5C990937" w14:textId="77777777" w:rsidTr="005B11FF">
        <w:tc>
          <w:tcPr>
            <w:tcW w:w="9776" w:type="dxa"/>
            <w:vAlign w:val="center"/>
          </w:tcPr>
          <w:p w14:paraId="7EE970CB" w14:textId="77777777" w:rsidR="00F77D5A" w:rsidRPr="004360EF" w:rsidRDefault="00F77D5A" w:rsidP="005E5F0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en-US"/>
              </w:rPr>
            </w:pPr>
            <w:r w:rsidRPr="004360EF">
              <w:rPr>
                <w:rFonts w:ascii="Tahoma" w:hAnsi="Tahoma" w:cs="Tahoma"/>
                <w:b w:val="0"/>
                <w:sz w:val="20"/>
                <w:lang w:eastAsia="en-US"/>
              </w:rPr>
              <w:t>Kosmetologia pielęgnacyjna / Agata G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>oliszewska [et al.]. - Warszawa</w:t>
            </w:r>
            <w:r w:rsidRPr="004360EF">
              <w:rPr>
                <w:rFonts w:ascii="Tahoma" w:hAnsi="Tahoma" w:cs="Tahoma"/>
                <w:b w:val="0"/>
                <w:sz w:val="20"/>
                <w:lang w:eastAsia="en-US"/>
              </w:rPr>
              <w:t>: Wydawnictwa Wyższej Szkoły Zawodowej Kosmetyki i Pielęgnacji Zdrowia, 2010</w:t>
            </w:r>
            <w:r>
              <w:rPr>
                <w:rFonts w:ascii="Tahoma" w:hAnsi="Tahoma" w:cs="Tahoma"/>
                <w:b w:val="0"/>
                <w:sz w:val="20"/>
                <w:lang w:eastAsia="en-US"/>
              </w:rPr>
              <w:t xml:space="preserve"> i nowsze</w:t>
            </w:r>
          </w:p>
        </w:tc>
      </w:tr>
      <w:tr w:rsidR="00F77D5A" w:rsidRPr="00B158DC" w14:paraId="7C3A5CDE" w14:textId="77777777" w:rsidTr="005B11FF">
        <w:tc>
          <w:tcPr>
            <w:tcW w:w="9776" w:type="dxa"/>
            <w:vAlign w:val="center"/>
          </w:tcPr>
          <w:p w14:paraId="76036B5A" w14:textId="77777777" w:rsidR="00F77D5A" w:rsidRPr="004360EF" w:rsidRDefault="00F77D5A" w:rsidP="005E5F0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v-SE"/>
              </w:rPr>
            </w:pPr>
            <w:r w:rsidRPr="004360EF">
              <w:rPr>
                <w:rFonts w:ascii="Tahoma" w:hAnsi="Tahoma" w:cs="Tahoma"/>
                <w:sz w:val="20"/>
                <w:szCs w:val="20"/>
                <w:lang w:val="sv-SE"/>
              </w:rPr>
              <w:t>Prakty</w:t>
            </w:r>
            <w:r>
              <w:rPr>
                <w:rFonts w:ascii="Tahoma" w:hAnsi="Tahoma" w:cs="Tahoma"/>
                <w:sz w:val="20"/>
                <w:szCs w:val="20"/>
                <w:lang w:val="sv-SE"/>
              </w:rPr>
              <w:t>czna kosmetologia krok po kroku</w:t>
            </w:r>
            <w:r w:rsidRPr="004360EF">
              <w:rPr>
                <w:rFonts w:ascii="Tahoma" w:hAnsi="Tahoma" w:cs="Tahoma"/>
                <w:sz w:val="20"/>
                <w:szCs w:val="20"/>
                <w:lang w:val="sv-SE"/>
              </w:rPr>
              <w:t>: kosmetologia twarzy / Anna Kamińska, Katarzyna Jabł</w:t>
            </w:r>
            <w:r>
              <w:rPr>
                <w:rFonts w:ascii="Tahoma" w:hAnsi="Tahoma" w:cs="Tahoma"/>
                <w:sz w:val="20"/>
                <w:szCs w:val="20"/>
                <w:lang w:val="sv-SE"/>
              </w:rPr>
              <w:t>ońska, Anna Drobnik. - Warszawa</w:t>
            </w:r>
            <w:r w:rsidRPr="004360EF">
              <w:rPr>
                <w:rFonts w:ascii="Tahoma" w:hAnsi="Tahoma" w:cs="Tahoma"/>
                <w:sz w:val="20"/>
                <w:szCs w:val="20"/>
                <w:lang w:val="sv-SE"/>
              </w:rPr>
              <w:t>: Wydawnictwo Lekarskie PZWL, cop. 2014</w:t>
            </w:r>
            <w:r>
              <w:rPr>
                <w:rFonts w:ascii="Tahoma" w:hAnsi="Tahoma" w:cs="Tahoma"/>
                <w:sz w:val="20"/>
                <w:szCs w:val="20"/>
                <w:lang w:val="sv-SE"/>
              </w:rPr>
              <w:t xml:space="preserve"> i nowsze</w:t>
            </w:r>
          </w:p>
        </w:tc>
      </w:tr>
      <w:tr w:rsidR="00F77D5A" w:rsidRPr="00B158DC" w14:paraId="1DACE31E" w14:textId="77777777" w:rsidTr="005B11FF">
        <w:tc>
          <w:tcPr>
            <w:tcW w:w="9776" w:type="dxa"/>
            <w:vAlign w:val="center"/>
          </w:tcPr>
          <w:p w14:paraId="6609B68B" w14:textId="77777777" w:rsidR="00F77D5A" w:rsidRPr="004360EF" w:rsidRDefault="00F77D5A" w:rsidP="005E5F0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v-SE"/>
              </w:rPr>
            </w:pPr>
            <w:r w:rsidRPr="004360EF">
              <w:rPr>
                <w:rFonts w:ascii="Tahoma" w:hAnsi="Tahoma" w:cs="Tahoma"/>
                <w:sz w:val="20"/>
                <w:szCs w:val="20"/>
                <w:lang w:val="sv-SE"/>
              </w:rPr>
              <w:t>Zabiegi pielęgnacyjne twarzy, s</w:t>
            </w:r>
            <w:r>
              <w:rPr>
                <w:rFonts w:ascii="Tahoma" w:hAnsi="Tahoma" w:cs="Tahoma"/>
                <w:sz w:val="20"/>
                <w:szCs w:val="20"/>
                <w:lang w:val="sv-SE"/>
              </w:rPr>
              <w:t>zyi i dekoltu</w:t>
            </w:r>
            <w:r w:rsidRPr="004360EF">
              <w:rPr>
                <w:rFonts w:ascii="Tahoma" w:hAnsi="Tahoma" w:cs="Tahoma"/>
                <w:sz w:val="20"/>
                <w:szCs w:val="20"/>
                <w:lang w:val="sv-SE"/>
              </w:rPr>
              <w:t>: podręcznik do nauki zawodu technik usług kosmetycznych kwalifikacja A.61.1 / Joanna Dy</w:t>
            </w:r>
            <w:r>
              <w:rPr>
                <w:rFonts w:ascii="Tahoma" w:hAnsi="Tahoma" w:cs="Tahoma"/>
                <w:sz w:val="20"/>
                <w:szCs w:val="20"/>
                <w:lang w:val="sv-SE"/>
              </w:rPr>
              <w:t>lweska-Grzelakowska. - Warszawa</w:t>
            </w:r>
            <w:r w:rsidRPr="004360EF">
              <w:rPr>
                <w:rFonts w:ascii="Tahoma" w:hAnsi="Tahoma" w:cs="Tahoma"/>
                <w:sz w:val="20"/>
                <w:szCs w:val="20"/>
                <w:lang w:val="sv-SE"/>
              </w:rPr>
              <w:t>: Wydawnictwa Szkolne i Pedagogiczne, 2013</w:t>
            </w:r>
            <w:r>
              <w:rPr>
                <w:rFonts w:ascii="Tahoma" w:hAnsi="Tahoma" w:cs="Tahoma"/>
                <w:sz w:val="20"/>
                <w:szCs w:val="20"/>
                <w:lang w:val="sv-SE"/>
              </w:rPr>
              <w:t xml:space="preserve"> i nowsze</w:t>
            </w:r>
          </w:p>
        </w:tc>
      </w:tr>
    </w:tbl>
    <w:p w14:paraId="0C91A99A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7B1A6EC" w14:textId="77777777" w:rsidTr="005B11FF">
        <w:tc>
          <w:tcPr>
            <w:tcW w:w="9776" w:type="dxa"/>
          </w:tcPr>
          <w:p w14:paraId="4B243929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77D5A" w:rsidRPr="00B158DC" w14:paraId="6E47BC2D" w14:textId="77777777" w:rsidTr="00131E26">
        <w:tc>
          <w:tcPr>
            <w:tcW w:w="9776" w:type="dxa"/>
          </w:tcPr>
          <w:p w14:paraId="055D7B16" w14:textId="77777777" w:rsidR="00F77D5A" w:rsidRPr="004360EF" w:rsidRDefault="00F77D5A" w:rsidP="005E5F0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Twarz, szyja, dekolt</w:t>
            </w:r>
            <w:r w:rsidRPr="004360EF">
              <w:rPr>
                <w:rFonts w:ascii="Tahoma" w:hAnsi="Tahoma" w:cs="Tahoma"/>
                <w:b w:val="0"/>
                <w:sz w:val="20"/>
              </w:rPr>
              <w:t xml:space="preserve">: A.61. kosmetyka pielęgnacyjna i upiększająca / Barbara Drygas, Marzenna Mrozowska, Regina </w:t>
            </w:r>
            <w:proofErr w:type="spellStart"/>
            <w:r w:rsidRPr="004360EF">
              <w:rPr>
                <w:rFonts w:ascii="Tahoma" w:hAnsi="Tahoma" w:cs="Tahoma"/>
                <w:b w:val="0"/>
                <w:sz w:val="20"/>
              </w:rPr>
              <w:t>Szpindor</w:t>
            </w:r>
            <w:proofErr w:type="spellEnd"/>
            <w:r w:rsidRPr="004360EF">
              <w:rPr>
                <w:rFonts w:ascii="Tahoma" w:hAnsi="Tahoma" w:cs="Tahoma"/>
                <w:b w:val="0"/>
                <w:sz w:val="20"/>
              </w:rPr>
              <w:t>. - Wyd. 2., uzup. - Warszawa : Nowa Era, 2014</w:t>
            </w:r>
            <w:r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F77D5A" w:rsidRPr="00B158DC" w14:paraId="2FC8D329" w14:textId="77777777" w:rsidTr="005B11FF">
        <w:tc>
          <w:tcPr>
            <w:tcW w:w="9776" w:type="dxa"/>
            <w:vAlign w:val="center"/>
          </w:tcPr>
          <w:p w14:paraId="510B0B99" w14:textId="77777777" w:rsidR="00F77D5A" w:rsidRPr="0096400F" w:rsidRDefault="00F77D5A" w:rsidP="005E5F0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Dłonie, stopy, ciało</w:t>
            </w:r>
            <w:r w:rsidRPr="0096400F">
              <w:rPr>
                <w:rFonts w:ascii="Tahoma" w:hAnsi="Tahoma" w:cs="Tahoma"/>
                <w:sz w:val="20"/>
                <w:szCs w:val="20"/>
              </w:rPr>
              <w:t xml:space="preserve">: A.62. kosmetyka pielęgnacyjna i upiększająca. Cz. 1 / Barbara Drygas, Marzenna Mrozowska, Regina </w:t>
            </w:r>
            <w:proofErr w:type="spellStart"/>
            <w:r w:rsidRPr="0096400F">
              <w:rPr>
                <w:rFonts w:ascii="Tahoma" w:hAnsi="Tahoma" w:cs="Tahoma"/>
                <w:sz w:val="20"/>
                <w:szCs w:val="20"/>
              </w:rPr>
              <w:t>Szpind</w:t>
            </w:r>
            <w:r>
              <w:rPr>
                <w:rFonts w:ascii="Tahoma" w:hAnsi="Tahoma" w:cs="Tahoma"/>
                <w:sz w:val="20"/>
                <w:szCs w:val="20"/>
              </w:rPr>
              <w:t>or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 - Warszawa: Nowa Era, 2014 i nowsze</w:t>
            </w:r>
          </w:p>
        </w:tc>
      </w:tr>
      <w:tr w:rsidR="00F77D5A" w:rsidRPr="00B158DC" w14:paraId="764C6515" w14:textId="77777777" w:rsidTr="005B11FF">
        <w:tc>
          <w:tcPr>
            <w:tcW w:w="9776" w:type="dxa"/>
            <w:vAlign w:val="center"/>
          </w:tcPr>
          <w:p w14:paraId="465998EC" w14:textId="77777777" w:rsidR="00F77D5A" w:rsidRPr="004360EF" w:rsidRDefault="00F77D5A" w:rsidP="005E5F0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Dłonie, stopy, ciało</w:t>
            </w:r>
            <w:r w:rsidRPr="004360EF">
              <w:rPr>
                <w:rFonts w:ascii="Tahoma" w:eastAsia="Times New Roman" w:hAnsi="Tahoma" w:cs="Tahoma"/>
                <w:sz w:val="20"/>
                <w:szCs w:val="20"/>
              </w:rPr>
              <w:t>: A.62. kosmetyka pielęgnacyjna i upiększająca. Cz. 2 / Barbara Drygas [et al.]. - Warszawa: Nowa Era, 2015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i nowsze</w:t>
            </w:r>
          </w:p>
        </w:tc>
      </w:tr>
    </w:tbl>
    <w:p w14:paraId="6BCEBE2D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562C5BF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61976C7" w14:textId="7D73A72C" w:rsidR="006863F4" w:rsidRPr="003068AB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C96415" w:rsidRPr="00C96415" w14:paraId="074ACD9E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EE875D" w14:textId="77777777" w:rsidR="00EE3891" w:rsidRPr="00C96415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9641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BB0D0" w14:textId="77777777" w:rsidR="00EE3891" w:rsidRPr="00C96415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9641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Obciążenie studenta</w:t>
            </w:r>
          </w:p>
        </w:tc>
      </w:tr>
      <w:tr w:rsidR="00C96415" w:rsidRPr="00C96415" w14:paraId="06045FDB" w14:textId="7777777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BEE6C3" w14:textId="77777777" w:rsidR="00EE3891" w:rsidRPr="00C96415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7A1CE" w14:textId="77777777" w:rsidR="00EE3891" w:rsidRPr="00C96415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9641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22F1" w14:textId="77777777" w:rsidR="00EE3891" w:rsidRPr="00C96415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9641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NST</w:t>
            </w:r>
          </w:p>
        </w:tc>
      </w:tr>
      <w:tr w:rsidR="00C96415" w:rsidRPr="00C96415" w14:paraId="04621B4D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E020A" w14:textId="77777777" w:rsidR="00EE3891" w:rsidRPr="00C96415" w:rsidRDefault="00355FD4" w:rsidP="00BB6C88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C96415">
              <w:rPr>
                <w:color w:val="000000" w:themeColor="text1"/>
                <w:spacing w:val="-6"/>
                <w:sz w:val="20"/>
                <w:szCs w:val="20"/>
              </w:rPr>
              <w:t xml:space="preserve">Udział w </w:t>
            </w:r>
            <w:r w:rsidR="00EE3891" w:rsidRPr="00C96415">
              <w:rPr>
                <w:color w:val="000000" w:themeColor="text1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11D4A" w14:textId="77777777" w:rsidR="00EE3891" w:rsidRPr="00C96415" w:rsidRDefault="00355FD4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C96415">
              <w:rPr>
                <w:color w:val="000000" w:themeColor="text1"/>
                <w:sz w:val="20"/>
                <w:szCs w:val="20"/>
              </w:rPr>
              <w:t>45</w:t>
            </w:r>
            <w:r w:rsidR="00195D30" w:rsidRPr="00C96415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D69D7" w14:textId="77777777" w:rsidR="00EE3891" w:rsidRPr="00C96415" w:rsidRDefault="00355FD4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C96415">
              <w:rPr>
                <w:color w:val="000000" w:themeColor="text1"/>
                <w:sz w:val="20"/>
                <w:szCs w:val="20"/>
              </w:rPr>
              <w:t>30</w:t>
            </w:r>
            <w:r w:rsidR="00195D30" w:rsidRPr="00C96415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C96415" w:rsidRPr="00C96415" w14:paraId="3208191C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E034F" w14:textId="77777777" w:rsidR="00EE3891" w:rsidRPr="00C96415" w:rsidRDefault="00355FD4" w:rsidP="00BB6C8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C96415">
              <w:rPr>
                <w:color w:val="000000" w:themeColor="text1"/>
                <w:sz w:val="20"/>
                <w:szCs w:val="20"/>
              </w:rPr>
              <w:t xml:space="preserve">Konsultacje do </w:t>
            </w:r>
            <w:r w:rsidR="00EE3891" w:rsidRPr="00C96415">
              <w:rPr>
                <w:color w:val="000000" w:themeColor="text1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1B93B" w14:textId="77777777" w:rsidR="00EE3891" w:rsidRPr="00C96415" w:rsidRDefault="00355FD4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C96415">
              <w:rPr>
                <w:color w:val="000000" w:themeColor="text1"/>
                <w:sz w:val="20"/>
                <w:szCs w:val="20"/>
              </w:rPr>
              <w:t>9</w:t>
            </w:r>
            <w:r w:rsidR="00195D30" w:rsidRPr="00C96415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BC382" w14:textId="77777777" w:rsidR="00EE3891" w:rsidRPr="00C96415" w:rsidRDefault="00355FD4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C96415">
              <w:rPr>
                <w:color w:val="000000" w:themeColor="text1"/>
                <w:sz w:val="20"/>
                <w:szCs w:val="20"/>
              </w:rPr>
              <w:t>6</w:t>
            </w:r>
            <w:r w:rsidR="00195D30" w:rsidRPr="00C96415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C96415" w:rsidRPr="00C96415" w14:paraId="58664738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81A90" w14:textId="77777777" w:rsidR="00EE3891" w:rsidRPr="00C96415" w:rsidRDefault="00EE3891" w:rsidP="00BB6C8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C96415">
              <w:rPr>
                <w:color w:val="000000" w:themeColor="text1"/>
                <w:sz w:val="20"/>
                <w:szCs w:val="20"/>
              </w:rPr>
              <w:t>Sam</w:t>
            </w:r>
            <w:r w:rsidR="00355FD4" w:rsidRPr="00C96415">
              <w:rPr>
                <w:color w:val="000000" w:themeColor="text1"/>
                <w:sz w:val="20"/>
                <w:szCs w:val="20"/>
              </w:rPr>
              <w:t xml:space="preserve">odzielne przygotowanie się do </w:t>
            </w:r>
            <w:r w:rsidRPr="00C96415">
              <w:rPr>
                <w:color w:val="000000" w:themeColor="text1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00CE2" w14:textId="055880F8" w:rsidR="00EE3891" w:rsidRPr="00C96415" w:rsidRDefault="00DA2EB0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41</w:t>
            </w:r>
            <w:r w:rsidR="00195D30" w:rsidRPr="00C96415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B1CA3" w14:textId="6B21A62F" w:rsidR="00EE3891" w:rsidRPr="00C96415" w:rsidRDefault="00195D30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C96415">
              <w:rPr>
                <w:color w:val="000000" w:themeColor="text1"/>
                <w:sz w:val="20"/>
                <w:szCs w:val="20"/>
              </w:rPr>
              <w:t>5</w:t>
            </w:r>
            <w:r w:rsidR="00DA2EB0">
              <w:rPr>
                <w:color w:val="000000" w:themeColor="text1"/>
                <w:sz w:val="20"/>
                <w:szCs w:val="20"/>
              </w:rPr>
              <w:t>9</w:t>
            </w:r>
            <w:r w:rsidRPr="00C96415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C96415" w:rsidRPr="00C96415" w14:paraId="1776B858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71D69" w14:textId="7F2E25C6" w:rsidR="00EE3891" w:rsidRPr="00C96415" w:rsidRDefault="00355FD4" w:rsidP="00355FD4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C96415">
              <w:rPr>
                <w:color w:val="000000" w:themeColor="text1"/>
                <w:sz w:val="20"/>
                <w:szCs w:val="20"/>
              </w:rPr>
              <w:t>Udział w i konsultacje do P</w:t>
            </w:r>
            <w:r w:rsidR="00DA2EB0">
              <w:rPr>
                <w:color w:val="000000" w:themeColor="text1"/>
                <w:sz w:val="20"/>
                <w:szCs w:val="20"/>
              </w:rPr>
              <w:t>N</w:t>
            </w:r>
            <w:r w:rsidR="00EE3891" w:rsidRPr="00C96415">
              <w:rPr>
                <w:color w:val="000000" w:themeColor="text1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03ED3" w14:textId="77777777" w:rsidR="00EE3891" w:rsidRPr="00C96415" w:rsidRDefault="00355FD4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C96415">
              <w:rPr>
                <w:color w:val="000000" w:themeColor="text1"/>
                <w:sz w:val="20"/>
                <w:szCs w:val="20"/>
              </w:rPr>
              <w:t>20</w:t>
            </w:r>
            <w:r w:rsidR="00195D30" w:rsidRPr="00C96415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72442" w14:textId="77777777" w:rsidR="00EE3891" w:rsidRPr="00C96415" w:rsidRDefault="00355FD4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C96415">
              <w:rPr>
                <w:color w:val="000000" w:themeColor="text1"/>
                <w:sz w:val="20"/>
                <w:szCs w:val="20"/>
              </w:rPr>
              <w:t>14</w:t>
            </w:r>
            <w:r w:rsidR="00195D30" w:rsidRPr="00C96415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C96415" w:rsidRPr="00C96415" w14:paraId="03C2A7DF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ABC92" w14:textId="55C07D72" w:rsidR="00EE3891" w:rsidRPr="00C96415" w:rsidRDefault="00EE3891" w:rsidP="00355FD4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C96415">
              <w:rPr>
                <w:color w:val="000000" w:themeColor="text1"/>
                <w:sz w:val="20"/>
                <w:szCs w:val="20"/>
              </w:rPr>
              <w:t>Samodzielne przyg</w:t>
            </w:r>
            <w:r w:rsidR="00355FD4" w:rsidRPr="00C96415">
              <w:rPr>
                <w:color w:val="000000" w:themeColor="text1"/>
                <w:sz w:val="20"/>
                <w:szCs w:val="20"/>
              </w:rPr>
              <w:t>otowanie się do zaliczenia P</w:t>
            </w:r>
            <w:r w:rsidR="00DA2EB0">
              <w:rPr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0F426" w14:textId="200D029C" w:rsidR="00EE3891" w:rsidRPr="00C96415" w:rsidRDefault="00DA2EB0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  <w:r w:rsidR="00195D30" w:rsidRPr="00C96415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317BD" w14:textId="164EE88A" w:rsidR="00EE3891" w:rsidRPr="00C96415" w:rsidRDefault="00DA2EB0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</w:t>
            </w:r>
            <w:r w:rsidR="00195D30" w:rsidRPr="00C96415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C96415" w:rsidRPr="00C96415" w14:paraId="59612DCE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ED360" w14:textId="77777777" w:rsidR="00EE3891" w:rsidRPr="00C96415" w:rsidRDefault="00EE3891" w:rsidP="00BB6C8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C96415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00104" w14:textId="10FDA560" w:rsidR="00EE3891" w:rsidRPr="00C96415" w:rsidRDefault="00195D30" w:rsidP="00BB6C8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96415">
              <w:rPr>
                <w:b/>
                <w:color w:val="000000" w:themeColor="text1"/>
                <w:sz w:val="20"/>
                <w:szCs w:val="20"/>
              </w:rPr>
              <w:t>1</w:t>
            </w:r>
            <w:r w:rsidR="00DA2EB0">
              <w:rPr>
                <w:b/>
                <w:color w:val="000000" w:themeColor="text1"/>
                <w:sz w:val="20"/>
                <w:szCs w:val="20"/>
              </w:rPr>
              <w:t>25</w:t>
            </w:r>
            <w:r w:rsidRPr="00C96415">
              <w:rPr>
                <w:b/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3A297" w14:textId="11E67E1A" w:rsidR="00EE3891" w:rsidRPr="00C96415" w:rsidRDefault="00195D30" w:rsidP="00BB6C8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96415">
              <w:rPr>
                <w:b/>
                <w:color w:val="000000" w:themeColor="text1"/>
                <w:sz w:val="20"/>
                <w:szCs w:val="20"/>
              </w:rPr>
              <w:t>1</w:t>
            </w:r>
            <w:r w:rsidR="00DA2EB0">
              <w:rPr>
                <w:b/>
                <w:color w:val="000000" w:themeColor="text1"/>
                <w:sz w:val="20"/>
                <w:szCs w:val="20"/>
              </w:rPr>
              <w:t>25</w:t>
            </w:r>
            <w:r w:rsidRPr="00C96415">
              <w:rPr>
                <w:b/>
                <w:color w:val="000000" w:themeColor="text1"/>
                <w:sz w:val="20"/>
                <w:szCs w:val="20"/>
              </w:rPr>
              <w:t>h</w:t>
            </w:r>
          </w:p>
        </w:tc>
      </w:tr>
      <w:tr w:rsidR="00C96415" w:rsidRPr="00C96415" w14:paraId="71097FF8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72576" w14:textId="77777777" w:rsidR="00EE3891" w:rsidRPr="00C96415" w:rsidRDefault="00EE3891" w:rsidP="00BB6C8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C96415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4C960" w14:textId="77777777" w:rsidR="00EE3891" w:rsidRPr="00C96415" w:rsidRDefault="00195D30" w:rsidP="00BB6C8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96415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E59D8" w14:textId="77777777" w:rsidR="00EE3891" w:rsidRPr="00C96415" w:rsidRDefault="00195D30" w:rsidP="00BB6C8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96415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  <w:tr w:rsidR="00C96415" w:rsidRPr="00C96415" w14:paraId="5E85B5A9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F3865" w14:textId="77777777" w:rsidR="00EE3891" w:rsidRPr="00C96415" w:rsidRDefault="00EE3891" w:rsidP="00BB6C8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C96415"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3325C" w14:textId="77777777" w:rsidR="00EE3891" w:rsidRPr="00C96415" w:rsidRDefault="00195D30" w:rsidP="00BB6C88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 w:rsidRPr="00C96415">
              <w:rPr>
                <w:b/>
                <w:color w:val="000000" w:themeColor="text1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FF20D" w14:textId="77777777" w:rsidR="00EE3891" w:rsidRPr="00C96415" w:rsidRDefault="00195D30" w:rsidP="00BB6C88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 w:rsidRPr="00C96415">
              <w:rPr>
                <w:b/>
                <w:color w:val="000000" w:themeColor="text1"/>
                <w:spacing w:val="-4"/>
                <w:sz w:val="20"/>
                <w:szCs w:val="20"/>
              </w:rPr>
              <w:t>2</w:t>
            </w:r>
          </w:p>
        </w:tc>
      </w:tr>
      <w:tr w:rsidR="00C96415" w:rsidRPr="00C96415" w14:paraId="626831D5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70589" w14:textId="77777777" w:rsidR="00EE3891" w:rsidRPr="00C96415" w:rsidRDefault="00EE3891" w:rsidP="00BB6C8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C96415"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C3D40" w14:textId="77777777" w:rsidR="00EE3891" w:rsidRPr="00C96415" w:rsidRDefault="00195D30" w:rsidP="00BB6C8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96415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689FB" w14:textId="77777777" w:rsidR="00EE3891" w:rsidRPr="00C96415" w:rsidRDefault="00195D30" w:rsidP="00BB6C8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96415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</w:tbl>
    <w:p w14:paraId="524C9570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3D335C" w14:textId="77777777" w:rsidR="00E65A40" w:rsidRDefault="00E65A40">
      <w:r>
        <w:separator/>
      </w:r>
    </w:p>
  </w:endnote>
  <w:endnote w:type="continuationSeparator" w:id="0">
    <w:p w14:paraId="4C82E4E2" w14:textId="77777777" w:rsidR="00E65A40" w:rsidRDefault="00E6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7B7CB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972BE2F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E394426" w14:textId="35B31922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4180B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06348" w14:textId="77777777" w:rsidR="00E65A40" w:rsidRDefault="00E65A40">
      <w:r>
        <w:separator/>
      </w:r>
    </w:p>
  </w:footnote>
  <w:footnote w:type="continuationSeparator" w:id="0">
    <w:p w14:paraId="2FB4D619" w14:textId="77777777" w:rsidR="00E65A40" w:rsidRDefault="00E6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7D738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AEA662D" wp14:editId="6D5EAECD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F7874C2" w14:textId="77777777" w:rsidR="00731B10" w:rsidRDefault="003068AB" w:rsidP="00731B10">
    <w:pPr>
      <w:pStyle w:val="Nagwek"/>
    </w:pPr>
    <w:r>
      <w:pict w14:anchorId="6464E23C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11A9"/>
    <w:rsid w:val="00083761"/>
    <w:rsid w:val="00096DEE"/>
    <w:rsid w:val="000A1541"/>
    <w:rsid w:val="000A5135"/>
    <w:rsid w:val="000C41C8"/>
    <w:rsid w:val="000D6CF0"/>
    <w:rsid w:val="000D7D8F"/>
    <w:rsid w:val="000E549E"/>
    <w:rsid w:val="000E64DC"/>
    <w:rsid w:val="00114163"/>
    <w:rsid w:val="00131673"/>
    <w:rsid w:val="00133A52"/>
    <w:rsid w:val="00167B9C"/>
    <w:rsid w:val="00195D30"/>
    <w:rsid w:val="00196F16"/>
    <w:rsid w:val="001B3BF7"/>
    <w:rsid w:val="001C4F0A"/>
    <w:rsid w:val="001C6C52"/>
    <w:rsid w:val="001D73E7"/>
    <w:rsid w:val="001E3F2A"/>
    <w:rsid w:val="001F143D"/>
    <w:rsid w:val="0020696D"/>
    <w:rsid w:val="00224F21"/>
    <w:rsid w:val="002325AB"/>
    <w:rsid w:val="00232843"/>
    <w:rsid w:val="00234354"/>
    <w:rsid w:val="00240FAC"/>
    <w:rsid w:val="0024180B"/>
    <w:rsid w:val="00285CA1"/>
    <w:rsid w:val="00290EBA"/>
    <w:rsid w:val="00293E7C"/>
    <w:rsid w:val="002A249F"/>
    <w:rsid w:val="002A3A00"/>
    <w:rsid w:val="002C304B"/>
    <w:rsid w:val="002D70D2"/>
    <w:rsid w:val="002E42B0"/>
    <w:rsid w:val="002F70F0"/>
    <w:rsid w:val="002F74C7"/>
    <w:rsid w:val="003068AB"/>
    <w:rsid w:val="00307065"/>
    <w:rsid w:val="00314269"/>
    <w:rsid w:val="00316CE8"/>
    <w:rsid w:val="00350CF9"/>
    <w:rsid w:val="0035344F"/>
    <w:rsid w:val="00355FD4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E524C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2043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60B4D"/>
    <w:rsid w:val="00877135"/>
    <w:rsid w:val="008938C7"/>
    <w:rsid w:val="008B6A8D"/>
    <w:rsid w:val="008C6711"/>
    <w:rsid w:val="008C7BF3"/>
    <w:rsid w:val="008D2150"/>
    <w:rsid w:val="008F326B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D7F82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96415"/>
    <w:rsid w:val="00CB5513"/>
    <w:rsid w:val="00CD2DB2"/>
    <w:rsid w:val="00CF1CB2"/>
    <w:rsid w:val="00CF2D72"/>
    <w:rsid w:val="00CF2FBF"/>
    <w:rsid w:val="00D02B27"/>
    <w:rsid w:val="00D11547"/>
    <w:rsid w:val="00D1183C"/>
    <w:rsid w:val="00D17216"/>
    <w:rsid w:val="00D318ED"/>
    <w:rsid w:val="00D3475F"/>
    <w:rsid w:val="00D36BD4"/>
    <w:rsid w:val="00D43CB7"/>
    <w:rsid w:val="00D465B9"/>
    <w:rsid w:val="00D55B2B"/>
    <w:rsid w:val="00DA2EB0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5749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77D5A"/>
    <w:rsid w:val="00FA09BD"/>
    <w:rsid w:val="00FA5FD5"/>
    <w:rsid w:val="00FB455D"/>
    <w:rsid w:val="00FB6199"/>
    <w:rsid w:val="00FB69D5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  <w14:docId w14:val="1FB6E1BB"/>
  <w15:docId w15:val="{2535F3B9-A225-4332-B614-787722B37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30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30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304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30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304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C36322-CD1F-4F5F-9726-A3A5E486F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1216</Words>
  <Characters>7298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24</cp:revision>
  <cp:lastPrinted>2019-06-05T11:04:00Z</cp:lastPrinted>
  <dcterms:created xsi:type="dcterms:W3CDTF">2019-07-08T10:24:00Z</dcterms:created>
  <dcterms:modified xsi:type="dcterms:W3CDTF">2022-09-20T16:04:00Z</dcterms:modified>
</cp:coreProperties>
</file>