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162D4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1CB93EDA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09ACF0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AA1F713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2908019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7C5E91FC" w14:textId="77777777" w:rsidTr="004846A3">
        <w:tc>
          <w:tcPr>
            <w:tcW w:w="2410" w:type="dxa"/>
            <w:vAlign w:val="center"/>
          </w:tcPr>
          <w:p w14:paraId="3C8F2403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655444" w14:textId="518FA89B" w:rsidR="004B3621" w:rsidRPr="00DF5C11" w:rsidRDefault="0018441C" w:rsidP="009C38CD">
            <w:pPr>
              <w:pStyle w:val="Odpowiedzi"/>
              <w:rPr>
                <w:rFonts w:ascii="Tahoma" w:hAnsi="Tahoma" w:cs="Tahoma"/>
                <w:b w:val="0"/>
              </w:rPr>
            </w:pPr>
            <w:r w:rsidRPr="0018441C">
              <w:rPr>
                <w:rFonts w:ascii="Tahoma" w:hAnsi="Tahoma" w:cs="Tahoma"/>
                <w:b w:val="0"/>
              </w:rPr>
              <w:t>Sztuczna inteligencja w Przemyśle 4.0</w:t>
            </w:r>
          </w:p>
        </w:tc>
      </w:tr>
      <w:tr w:rsidR="00590946" w:rsidRPr="0001795B" w14:paraId="3BAA05A5" w14:textId="77777777" w:rsidTr="004846A3">
        <w:tc>
          <w:tcPr>
            <w:tcW w:w="2410" w:type="dxa"/>
            <w:vAlign w:val="center"/>
          </w:tcPr>
          <w:p w14:paraId="5313763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CAB1DFC" w14:textId="33AD8AE5" w:rsidR="00590946" w:rsidRPr="00DF5C11" w:rsidRDefault="0018441C" w:rsidP="004472F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590946" w:rsidRPr="0001795B" w14:paraId="14D16AEE" w14:textId="77777777" w:rsidTr="004846A3">
        <w:tc>
          <w:tcPr>
            <w:tcW w:w="2410" w:type="dxa"/>
            <w:vAlign w:val="center"/>
          </w:tcPr>
          <w:p w14:paraId="04A74E28" w14:textId="77777777" w:rsidR="00590946" w:rsidRPr="0001795B" w:rsidRDefault="00AB5F7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16E0563" w14:textId="77777777" w:rsidR="00590946" w:rsidRPr="00DF5C11" w:rsidRDefault="00AB5F74" w:rsidP="00E6293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79A4346A" w14:textId="77777777" w:rsidTr="004846A3">
        <w:tc>
          <w:tcPr>
            <w:tcW w:w="2410" w:type="dxa"/>
            <w:vAlign w:val="center"/>
          </w:tcPr>
          <w:p w14:paraId="40FFD64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CBFC8B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1C4DAF22" w14:textId="77777777" w:rsidTr="004846A3">
        <w:tc>
          <w:tcPr>
            <w:tcW w:w="2410" w:type="dxa"/>
            <w:vAlign w:val="center"/>
          </w:tcPr>
          <w:p w14:paraId="2B7BB122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472B1C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5E2A25CF" w14:textId="77777777" w:rsidTr="004846A3">
        <w:tc>
          <w:tcPr>
            <w:tcW w:w="2410" w:type="dxa"/>
            <w:vAlign w:val="center"/>
          </w:tcPr>
          <w:p w14:paraId="6B447CA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D6EC937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385F7409" w14:textId="77777777" w:rsidTr="004846A3">
        <w:tc>
          <w:tcPr>
            <w:tcW w:w="2410" w:type="dxa"/>
            <w:vAlign w:val="center"/>
          </w:tcPr>
          <w:p w14:paraId="11F96672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7DBDAA3" w14:textId="77777777" w:rsidR="00590946" w:rsidRPr="009F0094" w:rsidRDefault="00090AC1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--</w:t>
            </w:r>
          </w:p>
        </w:tc>
      </w:tr>
      <w:tr w:rsidR="00590946" w:rsidRPr="0001795B" w14:paraId="182E8B4A" w14:textId="77777777" w:rsidTr="004846A3">
        <w:tc>
          <w:tcPr>
            <w:tcW w:w="2410" w:type="dxa"/>
            <w:vAlign w:val="center"/>
          </w:tcPr>
          <w:p w14:paraId="40F3486C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02E3831" w14:textId="413CDFF1" w:rsidR="00590946" w:rsidRPr="00DF5C11" w:rsidRDefault="000846F9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Teresa Mroczek</w:t>
            </w:r>
          </w:p>
        </w:tc>
      </w:tr>
    </w:tbl>
    <w:p w14:paraId="4CA26768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65CC3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10062BB6" w14:textId="77777777" w:rsidTr="008046AE">
        <w:tc>
          <w:tcPr>
            <w:tcW w:w="9778" w:type="dxa"/>
          </w:tcPr>
          <w:p w14:paraId="1558F044" w14:textId="77777777" w:rsidR="004846A3" w:rsidRPr="00931F5B" w:rsidRDefault="00321F02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20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321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  <w:r w:rsidR="000742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7B50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Bazy danych</w:t>
            </w:r>
          </w:p>
        </w:tc>
      </w:tr>
    </w:tbl>
    <w:p w14:paraId="57C791C6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303CA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5F74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B93F02B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571741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0E42109" w14:textId="77777777" w:rsidTr="004846A3">
        <w:tc>
          <w:tcPr>
            <w:tcW w:w="675" w:type="dxa"/>
            <w:vAlign w:val="center"/>
          </w:tcPr>
          <w:p w14:paraId="5C807C36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482A113D" w14:textId="15BD8D16" w:rsidR="00084030" w:rsidRPr="00084030" w:rsidRDefault="00084030" w:rsidP="00084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color w:val="000000"/>
                <w:sz w:val="20"/>
              </w:rPr>
            </w:pPr>
            <w:r w:rsidRPr="00084030">
              <w:rPr>
                <w:rFonts w:ascii="Tahoma" w:hAnsi="Tahoma" w:cs="Tahoma"/>
                <w:b w:val="0"/>
                <w:bCs/>
                <w:color w:val="000000"/>
                <w:sz w:val="20"/>
              </w:rPr>
              <w:t>Zapoznanie z zagadnieniami niezbędnymi do rozumienia pojęć związanych ze sztuczną inteligencją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</w:t>
            </w:r>
            <w:r w:rsidRPr="00084030">
              <w:rPr>
                <w:rFonts w:ascii="Tahoma" w:hAnsi="Tahoma" w:cs="Tahoma"/>
                <w:b w:val="0"/>
                <w:bCs/>
                <w:color w:val="000000"/>
                <w:sz w:val="20"/>
              </w:rPr>
              <w:t>mają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cymi</w:t>
            </w:r>
            <w:r w:rsidRPr="00084030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zastosowanie w logistyce</w:t>
            </w:r>
          </w:p>
        </w:tc>
      </w:tr>
      <w:tr w:rsidR="008046AE" w:rsidRPr="0001795B" w14:paraId="265885A0" w14:textId="77777777" w:rsidTr="004846A3">
        <w:tc>
          <w:tcPr>
            <w:tcW w:w="675" w:type="dxa"/>
            <w:vAlign w:val="center"/>
          </w:tcPr>
          <w:p w14:paraId="1AD421E0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69467A2" w14:textId="1592F5CD" w:rsidR="00110A79" w:rsidRPr="009E628B" w:rsidRDefault="00785D25" w:rsidP="004A507D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</w:pPr>
            <w:r w:rsidRPr="004416DA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Kształtowanie umiejętności stosowania różnych metod przy realizacji zadań o charakterze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logistycznym</w:t>
            </w:r>
            <w:r w:rsidRPr="004416DA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zawierających elementy sztucznej inteligencji</w:t>
            </w:r>
          </w:p>
        </w:tc>
      </w:tr>
    </w:tbl>
    <w:p w14:paraId="2D0B0173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4366B5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AB5F74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AB5F74">
        <w:rPr>
          <w:rFonts w:ascii="Tahoma" w:hAnsi="Tahoma" w:cs="Tahoma"/>
        </w:rPr>
        <w:t>uczenia się</w:t>
      </w:r>
      <w:r w:rsidR="00AB5F74" w:rsidRPr="00074054">
        <w:rPr>
          <w:rFonts w:ascii="Tahoma" w:hAnsi="Tahoma" w:cs="Tahoma"/>
        </w:rPr>
        <w:t xml:space="preserve"> </w:t>
      </w:r>
      <w:r w:rsidR="00F31E7C" w:rsidRPr="0007405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71"/>
        <w:gridCol w:w="1486"/>
      </w:tblGrid>
      <w:tr w:rsidR="00AB5F74" w:rsidRPr="00074054" w14:paraId="43D98B27" w14:textId="77777777" w:rsidTr="00AB5F7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26C7DDA3" w14:textId="77777777"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5C8E6C50" w14:textId="77777777"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EDE1872" w14:textId="77777777"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095CB006" w14:textId="77777777"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B5F74" w:rsidRPr="0001795B" w14:paraId="501AEF98" w14:textId="77777777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BBC411F" w14:textId="77777777"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14:paraId="0DD0FCBF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34666FF0" w14:textId="77777777"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58E11C3C" w14:textId="51A678BD" w:rsidR="00AB5F74" w:rsidRPr="00F1208F" w:rsidRDefault="00D53BA9" w:rsidP="00785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/>
              </w:rPr>
              <w:t>Potrafi wyjaśnić podstawowe pojęcia, metody i techniki stosowane w dziedzinie sztucznej inteligencji</w:t>
            </w:r>
          </w:p>
        </w:tc>
        <w:tc>
          <w:tcPr>
            <w:tcW w:w="1486" w:type="dxa"/>
            <w:vAlign w:val="center"/>
          </w:tcPr>
          <w:p w14:paraId="4F04FFAA" w14:textId="1FCF5557"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</w:t>
            </w:r>
            <w:r w:rsidR="00D53BA9">
              <w:rPr>
                <w:rFonts w:ascii="Tahoma" w:hAnsi="Tahoma" w:cs="Tahoma"/>
              </w:rPr>
              <w:t>1</w:t>
            </w:r>
          </w:p>
        </w:tc>
      </w:tr>
      <w:tr w:rsidR="00AB5F74" w:rsidRPr="0001795B" w14:paraId="124A2CDE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257CD2A7" w14:textId="77777777"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14:paraId="40AA0B0A" w14:textId="55B9BD78" w:rsidR="00AB5F74" w:rsidRPr="00F1208F" w:rsidRDefault="00D53BA9" w:rsidP="00785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/>
              </w:rPr>
              <w:t>Potrafi identyfikować odpowiednie metody i narzędzia z dziedziny sztucznej inteligencji do rozwiązywania problemów logistycznych</w:t>
            </w:r>
          </w:p>
        </w:tc>
        <w:tc>
          <w:tcPr>
            <w:tcW w:w="1486" w:type="dxa"/>
            <w:vAlign w:val="center"/>
          </w:tcPr>
          <w:p w14:paraId="56764537" w14:textId="3BC32026"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</w:t>
            </w:r>
            <w:r w:rsidR="00D53BA9">
              <w:rPr>
                <w:rFonts w:ascii="Tahoma" w:hAnsi="Tahoma" w:cs="Tahoma"/>
              </w:rPr>
              <w:t>1</w:t>
            </w:r>
          </w:p>
        </w:tc>
      </w:tr>
      <w:tr w:rsidR="00AB5F74" w:rsidRPr="0001795B" w14:paraId="1CECCE7C" w14:textId="77777777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9B62D18" w14:textId="77777777"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14:paraId="276DD6D6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43BA1994" w14:textId="77777777" w:rsidR="00AB5F74" w:rsidRPr="0001795B" w:rsidRDefault="00AB5F74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557414E3" w14:textId="44C3CEAB" w:rsidR="00AB5F74" w:rsidRPr="0001795B" w:rsidRDefault="004942D5" w:rsidP="00110A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Potrafi zastosować wybrane techniki sztucznej inteligencji do rozwiązania rzeczywistego problemu</w:t>
            </w:r>
          </w:p>
        </w:tc>
        <w:tc>
          <w:tcPr>
            <w:tcW w:w="1486" w:type="dxa"/>
            <w:vAlign w:val="center"/>
          </w:tcPr>
          <w:p w14:paraId="6152254D" w14:textId="7D32DCFF"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</w:t>
            </w:r>
            <w:r w:rsidR="004942D5">
              <w:rPr>
                <w:rFonts w:ascii="Tahoma" w:hAnsi="Tahoma" w:cs="Tahoma"/>
              </w:rPr>
              <w:t xml:space="preserve">7, </w:t>
            </w:r>
            <w:r w:rsidR="004942D5" w:rsidRPr="00F423D6">
              <w:rPr>
                <w:rFonts w:ascii="Tahoma" w:hAnsi="Tahoma" w:cs="Tahoma"/>
              </w:rPr>
              <w:t>K_U0</w:t>
            </w:r>
            <w:r w:rsidR="004942D5">
              <w:rPr>
                <w:rFonts w:ascii="Tahoma" w:hAnsi="Tahoma" w:cs="Tahoma"/>
              </w:rPr>
              <w:t>15</w:t>
            </w:r>
          </w:p>
        </w:tc>
      </w:tr>
      <w:tr w:rsidR="00AB5F74" w:rsidRPr="0001795B" w14:paraId="23C957C8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1E7BC80B" w14:textId="6EA94E61" w:rsidR="00AB5F74" w:rsidRPr="00F423D6" w:rsidRDefault="00AB5F74" w:rsidP="00CC4FD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 w:rsidR="004942D5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14:paraId="0DB614BB" w14:textId="237902DE" w:rsidR="00AB5F74" w:rsidRPr="00CC4FD7" w:rsidRDefault="004942D5" w:rsidP="00110A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interpretować uzyskane wyniki eksperymentów w dziedzinie sztucznej inteligencji wyciągając wnioski </w:t>
            </w:r>
          </w:p>
        </w:tc>
        <w:tc>
          <w:tcPr>
            <w:tcW w:w="1486" w:type="dxa"/>
            <w:vAlign w:val="center"/>
          </w:tcPr>
          <w:p w14:paraId="1D460F65" w14:textId="77A05090" w:rsidR="00AB5F74" w:rsidRPr="00CC4FD7" w:rsidRDefault="00AB5F74" w:rsidP="00CC4FD7">
            <w:pPr>
              <w:pStyle w:val="wrubryce"/>
              <w:jc w:val="left"/>
              <w:rPr>
                <w:rFonts w:ascii="Tahoma" w:hAnsi="Tahoma" w:cs="Tahoma"/>
              </w:rPr>
            </w:pPr>
            <w:r w:rsidRPr="00CC4FD7">
              <w:rPr>
                <w:rFonts w:ascii="Tahoma" w:hAnsi="Tahoma" w:cs="Tahoma"/>
              </w:rPr>
              <w:t>K_U</w:t>
            </w:r>
            <w:r w:rsidR="004942D5">
              <w:rPr>
                <w:rFonts w:ascii="Tahoma" w:hAnsi="Tahoma" w:cs="Tahoma"/>
              </w:rPr>
              <w:t>13</w:t>
            </w:r>
          </w:p>
        </w:tc>
      </w:tr>
    </w:tbl>
    <w:p w14:paraId="7E394F12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9B6750" w14:textId="77777777"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D758FB" w14:textId="5768016F"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C0BD3D8" w14:textId="7CCADB1C" w:rsidR="000846F9" w:rsidRDefault="000846F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44B29E" w14:textId="77777777" w:rsidR="000846F9" w:rsidRDefault="000846F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7D64D6" w14:textId="77777777" w:rsidR="00584961" w:rsidRDefault="005849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921C71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01795B" w14:paraId="0FC47B25" w14:textId="77777777" w:rsidTr="004846A3">
        <w:tc>
          <w:tcPr>
            <w:tcW w:w="9778" w:type="dxa"/>
            <w:gridSpan w:val="8"/>
            <w:vAlign w:val="center"/>
          </w:tcPr>
          <w:p w14:paraId="2C59E57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F08D0" w14:paraId="3F35098C" w14:textId="77777777" w:rsidTr="004846A3">
        <w:tc>
          <w:tcPr>
            <w:tcW w:w="1222" w:type="dxa"/>
            <w:vAlign w:val="center"/>
          </w:tcPr>
          <w:p w14:paraId="7FB4F269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C49A48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05FAAFA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12F051A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3E36679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5DF1A5B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B02EC33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A2C43E1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ECTS</w:t>
            </w:r>
          </w:p>
        </w:tc>
      </w:tr>
      <w:tr w:rsidR="0035344F" w:rsidRPr="004F08D0" w14:paraId="3BAA392F" w14:textId="77777777" w:rsidTr="004846A3">
        <w:tc>
          <w:tcPr>
            <w:tcW w:w="1222" w:type="dxa"/>
            <w:vAlign w:val="center"/>
          </w:tcPr>
          <w:p w14:paraId="70BC0E88" w14:textId="77777777"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9866CF7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50F3FC9" w14:textId="4F58866E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0EC5D5" w14:textId="5CBE5EB1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2C83E9E" w14:textId="77777777" w:rsidR="0035344F" w:rsidRPr="004F08D0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16FCC2" w14:textId="7316E7AA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7EB4B48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8B3FAD2" w14:textId="4E0A8487" w:rsidR="0035344F" w:rsidRPr="004F08D0" w:rsidRDefault="000846F9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C609353" w14:textId="77777777" w:rsidR="0035344F" w:rsidRPr="004F08D0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4F08D0" w14:paraId="5EB0C138" w14:textId="77777777" w:rsidTr="004846A3">
        <w:tc>
          <w:tcPr>
            <w:tcW w:w="9778" w:type="dxa"/>
            <w:gridSpan w:val="8"/>
            <w:vAlign w:val="center"/>
          </w:tcPr>
          <w:p w14:paraId="7000830F" w14:textId="77777777" w:rsidR="0035344F" w:rsidRPr="004F08D0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4F08D0" w14:paraId="08A14E3B" w14:textId="77777777" w:rsidTr="004846A3">
        <w:tc>
          <w:tcPr>
            <w:tcW w:w="1222" w:type="dxa"/>
            <w:vAlign w:val="center"/>
          </w:tcPr>
          <w:p w14:paraId="3DF17B67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417F422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FDB4C3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10C72C9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59C499B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7C0AF2D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0D3DEB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50D41C8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EA38A9B" w14:textId="77777777" w:rsidTr="004846A3">
        <w:tc>
          <w:tcPr>
            <w:tcW w:w="1222" w:type="dxa"/>
            <w:vAlign w:val="center"/>
          </w:tcPr>
          <w:p w14:paraId="2F42E63B" w14:textId="77777777"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4873323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1C1870D" w14:textId="4BA82EB3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866E68C" w14:textId="2815761A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EA7671E" w14:textId="77777777" w:rsidR="0035344F" w:rsidRPr="004F08D0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2BD711" w14:textId="433A7C56" w:rsidR="0035344F" w:rsidRPr="004F08D0" w:rsidRDefault="0018441C" w:rsidP="00C813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7E699F7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4AD7D0E" w14:textId="6816B2C9" w:rsidR="0035344F" w:rsidRPr="0001795B" w:rsidRDefault="000846F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309345A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2A2495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49"/>
        <w:gridCol w:w="8113"/>
      </w:tblGrid>
      <w:tr w:rsidR="006A46E0" w:rsidRPr="0001795B" w14:paraId="384E9CDE" w14:textId="77777777" w:rsidTr="004942D5">
        <w:tc>
          <w:tcPr>
            <w:tcW w:w="1549" w:type="dxa"/>
            <w:vAlign w:val="center"/>
          </w:tcPr>
          <w:p w14:paraId="72CA3155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8113" w:type="dxa"/>
            <w:vAlign w:val="center"/>
          </w:tcPr>
          <w:p w14:paraId="51D3757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CC4FD7" w:rsidRPr="0001795B" w14:paraId="30EF225F" w14:textId="77777777" w:rsidTr="004942D5">
        <w:tc>
          <w:tcPr>
            <w:tcW w:w="1549" w:type="dxa"/>
            <w:vAlign w:val="center"/>
          </w:tcPr>
          <w:p w14:paraId="3AE4B86E" w14:textId="77777777" w:rsidR="00CC4FD7" w:rsidRPr="0001795B" w:rsidRDefault="00CC4FD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113" w:type="dxa"/>
            <w:vAlign w:val="center"/>
          </w:tcPr>
          <w:p w14:paraId="73842E3F" w14:textId="4380085B" w:rsidR="00CC4FD7" w:rsidRPr="00F13243" w:rsidRDefault="004942D5" w:rsidP="004942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b w:val="0"/>
                <w:bCs/>
                <w:color w:val="000000"/>
              </w:rPr>
              <w:t xml:space="preserve">Wykład </w:t>
            </w:r>
            <w:proofErr w:type="spellStart"/>
            <w:r>
              <w:rPr>
                <w:rStyle w:val="re-rangecopydae398d3-86a3-6d11-d572-2312e719eb98a97d12c2-c601-4ef6-93b6-c94d9e200960"/>
                <w:rFonts w:ascii="Tahoma" w:hAnsi="Tahoma" w:cs="Tahoma"/>
                <w:b w:val="0"/>
                <w:bCs/>
                <w:color w:val="000000"/>
              </w:rPr>
              <w:t>informacyjno</w:t>
            </w:r>
            <w:proofErr w:type="spellEnd"/>
            <w:r>
              <w:rPr>
                <w:rStyle w:val="re-rangecopydae398d3-86a3-6d11-d572-2312e719eb98a97d12c2-c601-4ef6-93b6-c94d9e200960"/>
                <w:rFonts w:ascii="Tahoma" w:hAnsi="Tahoma" w:cs="Tahoma"/>
                <w:b w:val="0"/>
                <w:bCs/>
                <w:color w:val="000000"/>
              </w:rPr>
              <w:t xml:space="preserve"> – problemowy.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4942D5">
              <w:rPr>
                <w:rFonts w:ascii="Tahoma" w:hAnsi="Tahoma" w:cs="Tahoma"/>
                <w:b w:val="0"/>
                <w:bCs/>
                <w:color w:val="000000"/>
              </w:rPr>
              <w:t>Słowne przekazywanie określonych treści kształcenia w postaci wypowiedzi ciągłej, usystematyzowanej, w przystępnej formie, zgodnej z zasadami logiki. Polega na podaniu gotowej wiedzy w naukowej postaci z uwzględnieniem terminologii właściwej danej nauce. Niekiedy 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</w:t>
            </w:r>
          </w:p>
        </w:tc>
      </w:tr>
      <w:tr w:rsidR="00953A1A" w:rsidRPr="0001795B" w14:paraId="1D903A47" w14:textId="77777777" w:rsidTr="004942D5">
        <w:tc>
          <w:tcPr>
            <w:tcW w:w="1549" w:type="dxa"/>
            <w:vAlign w:val="center"/>
          </w:tcPr>
          <w:p w14:paraId="6106572C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113" w:type="dxa"/>
            <w:vAlign w:val="center"/>
          </w:tcPr>
          <w:p w14:paraId="4B4B29D2" w14:textId="2E05A914" w:rsidR="00953A1A" w:rsidRPr="004942D5" w:rsidRDefault="004942D5" w:rsidP="004942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 w:rsidRPr="004942D5">
              <w:rPr>
                <w:rStyle w:val="re-rangecopydae398d3-86a3-6d11-d572-2312e719eb98a97d12c2-c601-4ef6-93b6-c94d9e200960"/>
                <w:rFonts w:ascii="Tahoma" w:hAnsi="Tahoma" w:cs="Tahoma"/>
                <w:b w:val="0"/>
                <w:bCs/>
                <w:color w:val="000000"/>
              </w:rPr>
              <w:t>Ćwiczenia, studium przykładowe, instrukcja laboratoryjna.</w:t>
            </w:r>
            <w:r w:rsidRPr="004942D5">
              <w:rPr>
                <w:rFonts w:ascii="Tahoma" w:hAnsi="Tahoma" w:cs="Tahoma"/>
                <w:b w:val="0"/>
                <w:bCs/>
                <w:color w:val="000000"/>
              </w:rPr>
              <w:t xml:space="preserve"> Ćwiczenia analityczne i praktyczne przy komputerze związane z zastosowaniem algorytmów/metod sztucznej inteligencji.  Niekiedy w formie studium przykładowego polegającego na szczegółowej analizie konkretnego przypadku rozwiązania a następnie wyciąganiu wniosków, dokonywaniu porównań, uogólnień. Celem jest nie tylko rozpoznanie konkretnej sytuacji lecz także zawartych w nim problemów do rozwiązania. Student na każde laboratorium otrzymuje instrukcję do wykonania poszczególnych zadań praktycznych, samodzielnie rozwiązuje dany problem i przygotowuje sprawozdanie.</w:t>
            </w:r>
          </w:p>
        </w:tc>
      </w:tr>
    </w:tbl>
    <w:p w14:paraId="6C42ED22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9034A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D3FC0F4" w14:textId="77777777" w:rsidR="00A866EE" w:rsidRPr="000F3339" w:rsidRDefault="00A866EE" w:rsidP="00A866E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339">
        <w:rPr>
          <w:rFonts w:ascii="Tahoma" w:hAnsi="Tahoma" w:cs="Tahoma"/>
          <w:smallCaps/>
          <w:sz w:val="20"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866EE" w:rsidRPr="0001795B" w14:paraId="307F63D5" w14:textId="77777777" w:rsidTr="00FD6E8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1DA40E1" w14:textId="77777777" w:rsidR="00A866EE" w:rsidRPr="0001795B" w:rsidRDefault="00A866EE" w:rsidP="001A5C7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CF7FBB0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866EE" w:rsidRPr="0001795B" w14:paraId="28DE121B" w14:textId="77777777" w:rsidTr="00FD6E8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225B481" w14:textId="77777777" w:rsidR="00A866EE" w:rsidRPr="0001795B" w:rsidRDefault="00A866EE" w:rsidP="001A5C7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B8A6F57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6E89" w:rsidRPr="0001795B" w14:paraId="356F697C" w14:textId="77777777" w:rsidTr="00FD6E89">
        <w:tc>
          <w:tcPr>
            <w:tcW w:w="568" w:type="dxa"/>
            <w:vAlign w:val="center"/>
          </w:tcPr>
          <w:p w14:paraId="6A6963CF" w14:textId="77777777" w:rsidR="00FD6E89" w:rsidRPr="0001795B" w:rsidRDefault="00FD6E89" w:rsidP="00FD6E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6826D968" w14:textId="403E450F" w:rsidR="00FD6E89" w:rsidRPr="004124F3" w:rsidRDefault="00FD6E89" w:rsidP="00FD6E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</w:rPr>
              <w:t>Inteligencja naturalna i sztuczna. Zagadnienia wstępne</w:t>
            </w:r>
          </w:p>
        </w:tc>
      </w:tr>
      <w:tr w:rsidR="00FD6E89" w:rsidRPr="0001795B" w14:paraId="28ACEE78" w14:textId="77777777" w:rsidTr="00FD6E89">
        <w:tc>
          <w:tcPr>
            <w:tcW w:w="568" w:type="dxa"/>
            <w:vAlign w:val="center"/>
          </w:tcPr>
          <w:p w14:paraId="0E2E99CF" w14:textId="77777777" w:rsidR="00FD6E89" w:rsidRPr="0001795B" w:rsidRDefault="00FD6E89" w:rsidP="00FD6E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2CCF52EC" w14:textId="2FEC2BDD" w:rsidR="00FD6E89" w:rsidRPr="004124F3" w:rsidRDefault="00FD6E89" w:rsidP="00FD6E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Przestrzeń stanów i wybrane metody jej przeszukiwania</w:t>
            </w:r>
          </w:p>
        </w:tc>
      </w:tr>
      <w:tr w:rsidR="00A866EE" w:rsidRPr="0001795B" w14:paraId="31EE37C4" w14:textId="77777777" w:rsidTr="00FD6E89">
        <w:tc>
          <w:tcPr>
            <w:tcW w:w="568" w:type="dxa"/>
            <w:vAlign w:val="center"/>
          </w:tcPr>
          <w:p w14:paraId="0D45370E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35DD62C" w14:textId="6AA4C894" w:rsidR="00A866EE" w:rsidRPr="0001795B" w:rsidRDefault="00FD6E89" w:rsidP="001A5C7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Elementy uczenia maszynowego w </w:t>
            </w:r>
            <w:r w:rsidRPr="00FD6E89">
              <w:rPr>
                <w:rFonts w:ascii="Tahoma" w:hAnsi="Tahoma" w:cs="Tahoma"/>
                <w:color w:val="000000"/>
              </w:rPr>
              <w:t>automatyzacji procesów logistycznych</w:t>
            </w:r>
          </w:p>
        </w:tc>
      </w:tr>
      <w:tr w:rsidR="00A866EE" w:rsidRPr="0001795B" w14:paraId="11B33838" w14:textId="77777777" w:rsidTr="00FD6E89">
        <w:tc>
          <w:tcPr>
            <w:tcW w:w="568" w:type="dxa"/>
            <w:vAlign w:val="center"/>
          </w:tcPr>
          <w:p w14:paraId="1ADE359E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59BBB8F3" w14:textId="105E9EA8" w:rsidR="00A866EE" w:rsidRPr="0001795B" w:rsidRDefault="007321BB" w:rsidP="00A86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Współczesne</w:t>
            </w:r>
            <w:r w:rsidR="00825415">
              <w:rPr>
                <w:rFonts w:ascii="Tahoma" w:hAnsi="Tahoma" w:cs="Tahoma"/>
                <w:color w:val="000000"/>
              </w:rPr>
              <w:t xml:space="preserve"> metod sztucznej inteligencji </w:t>
            </w:r>
            <w:r>
              <w:rPr>
                <w:rFonts w:ascii="Tahoma" w:hAnsi="Tahoma" w:cs="Tahoma"/>
                <w:color w:val="000000"/>
              </w:rPr>
              <w:t>w logistyce</w:t>
            </w:r>
          </w:p>
        </w:tc>
      </w:tr>
    </w:tbl>
    <w:p w14:paraId="3C39D090" w14:textId="77777777" w:rsidR="00A866EE" w:rsidRPr="000F3339" w:rsidRDefault="00A866E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10306B2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7EB617A" w14:textId="77777777" w:rsidTr="007321B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C24A11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4450C0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311E1BAA" w14:textId="77777777" w:rsidTr="007321B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07659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D1AE7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F428D" w:rsidRPr="0001795B" w14:paraId="7349A3FD" w14:textId="77777777" w:rsidTr="007321BB">
        <w:tc>
          <w:tcPr>
            <w:tcW w:w="568" w:type="dxa"/>
            <w:vAlign w:val="center"/>
          </w:tcPr>
          <w:p w14:paraId="6B1810D6" w14:textId="77777777" w:rsidR="007F428D" w:rsidRPr="0001795B" w:rsidRDefault="007F428D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154AD7E8" w14:textId="105DA99B" w:rsidR="007F428D" w:rsidRPr="004124F3" w:rsidRDefault="007321B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 usług logistycznych</w:t>
            </w:r>
          </w:p>
        </w:tc>
      </w:tr>
      <w:tr w:rsidR="007F428D" w:rsidRPr="00D35631" w14:paraId="15BAB81A" w14:textId="77777777" w:rsidTr="007321BB">
        <w:tc>
          <w:tcPr>
            <w:tcW w:w="568" w:type="dxa"/>
            <w:vAlign w:val="center"/>
          </w:tcPr>
          <w:p w14:paraId="6B251067" w14:textId="77777777" w:rsidR="007F428D" w:rsidRPr="0001795B" w:rsidRDefault="007F428D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07F3240D" w14:textId="602F54C9" w:rsidR="007F428D" w:rsidRPr="00D35631" w:rsidRDefault="00B301D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Analityka i m</w:t>
            </w:r>
            <w:r w:rsidR="007321BB">
              <w:rPr>
                <w:rFonts w:ascii="Tahoma" w:hAnsi="Tahoma" w:cs="Tahoma"/>
              </w:rPr>
              <w:t>odelowanie usług logistycznych</w:t>
            </w:r>
          </w:p>
        </w:tc>
      </w:tr>
      <w:tr w:rsidR="00A65076" w:rsidRPr="0001795B" w14:paraId="23FAF0EC" w14:textId="77777777" w:rsidTr="007321BB">
        <w:trPr>
          <w:trHeight w:val="111"/>
        </w:trPr>
        <w:tc>
          <w:tcPr>
            <w:tcW w:w="568" w:type="dxa"/>
            <w:vAlign w:val="center"/>
          </w:tcPr>
          <w:p w14:paraId="37358BD2" w14:textId="77777777" w:rsidR="00A65076" w:rsidRPr="0001795B" w:rsidRDefault="00A65076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1C41D0FB" w14:textId="0A130F67" w:rsidR="00A65076" w:rsidRPr="0001795B" w:rsidRDefault="007321BB" w:rsidP="00040D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321BB">
              <w:rPr>
                <w:rFonts w:ascii="Tahoma" w:hAnsi="Tahoma" w:cs="Tahoma"/>
              </w:rPr>
              <w:t xml:space="preserve">Analizy wzorców </w:t>
            </w:r>
            <w:r w:rsidR="00A72DCF">
              <w:rPr>
                <w:rFonts w:ascii="Tahoma" w:hAnsi="Tahoma" w:cs="Tahoma"/>
              </w:rPr>
              <w:t>i</w:t>
            </w:r>
            <w:r>
              <w:rPr>
                <w:rFonts w:ascii="Tahoma" w:hAnsi="Tahoma" w:cs="Tahoma"/>
              </w:rPr>
              <w:t xml:space="preserve"> </w:t>
            </w:r>
            <w:r w:rsidR="00F301EC">
              <w:rPr>
                <w:rFonts w:ascii="Tahoma" w:hAnsi="Tahoma" w:cs="Tahoma"/>
              </w:rPr>
              <w:t>tworzenie</w:t>
            </w:r>
            <w:r w:rsidRPr="007321BB">
              <w:rPr>
                <w:rFonts w:ascii="Tahoma" w:hAnsi="Tahoma" w:cs="Tahoma"/>
              </w:rPr>
              <w:t xml:space="preserve"> rekomen</w:t>
            </w:r>
            <w:r>
              <w:rPr>
                <w:rFonts w:ascii="Tahoma" w:hAnsi="Tahoma" w:cs="Tahoma"/>
              </w:rPr>
              <w:t>dacji</w:t>
            </w:r>
          </w:p>
        </w:tc>
      </w:tr>
    </w:tbl>
    <w:p w14:paraId="5086067C" w14:textId="77777777" w:rsidR="00F23ABE" w:rsidRPr="000F3339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14:paraId="48ACFA8F" w14:textId="77777777" w:rsidR="000A3D8A" w:rsidRDefault="000A3D8A" w:rsidP="000A3D8A">
      <w:pPr>
        <w:pStyle w:val="Podpunkty"/>
        <w:ind w:left="0"/>
        <w:rPr>
          <w:rFonts w:ascii="Tahoma" w:hAnsi="Tahoma" w:cs="Tahoma"/>
          <w:spacing w:val="-8"/>
        </w:rPr>
      </w:pPr>
    </w:p>
    <w:p w14:paraId="7E050787" w14:textId="5C807FA0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B5F74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48B69434" w14:textId="77777777" w:rsidTr="004942D5">
        <w:tc>
          <w:tcPr>
            <w:tcW w:w="3222" w:type="dxa"/>
          </w:tcPr>
          <w:p w14:paraId="21FEC31A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B5F74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58F7611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0" w:type="dxa"/>
          </w:tcPr>
          <w:p w14:paraId="2BB137C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942D5" w:rsidRPr="0001795B" w14:paraId="240642F6" w14:textId="77777777" w:rsidTr="004942D5">
        <w:tc>
          <w:tcPr>
            <w:tcW w:w="3222" w:type="dxa"/>
            <w:vAlign w:val="center"/>
          </w:tcPr>
          <w:p w14:paraId="1F607BD7" w14:textId="77777777" w:rsidR="004942D5" w:rsidRPr="0001795B" w:rsidRDefault="004942D5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0" w:type="dxa"/>
            <w:vMerge w:val="restart"/>
            <w:vAlign w:val="center"/>
          </w:tcPr>
          <w:p w14:paraId="537B9EA0" w14:textId="6DE523DF" w:rsidR="004942D5" w:rsidRPr="0001795B" w:rsidRDefault="004942D5" w:rsidP="004942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20" w:type="dxa"/>
            <w:vMerge w:val="restart"/>
            <w:vAlign w:val="center"/>
          </w:tcPr>
          <w:p w14:paraId="488150D1" w14:textId="7B984AB1" w:rsidR="004942D5" w:rsidRPr="00E7312D" w:rsidRDefault="007321BB" w:rsidP="000F3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 w:rsidRPr="007321BB">
              <w:rPr>
                <w:rFonts w:ascii="Tahoma" w:hAnsi="Tahoma" w:cs="Tahoma"/>
              </w:rPr>
              <w:t>W1-W4</w:t>
            </w:r>
          </w:p>
        </w:tc>
      </w:tr>
      <w:tr w:rsidR="004942D5" w:rsidRPr="0001795B" w14:paraId="4247B923" w14:textId="77777777" w:rsidTr="004942D5">
        <w:tc>
          <w:tcPr>
            <w:tcW w:w="3222" w:type="dxa"/>
            <w:vAlign w:val="center"/>
          </w:tcPr>
          <w:p w14:paraId="1F439376" w14:textId="77777777" w:rsidR="004942D5" w:rsidRPr="0001795B" w:rsidRDefault="004942D5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20" w:type="dxa"/>
            <w:vMerge/>
            <w:vAlign w:val="center"/>
          </w:tcPr>
          <w:p w14:paraId="7E7CE344" w14:textId="550D5581" w:rsidR="004942D5" w:rsidRPr="0001795B" w:rsidRDefault="004942D5" w:rsidP="003F76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0" w:type="dxa"/>
            <w:vMerge/>
            <w:vAlign w:val="center"/>
          </w:tcPr>
          <w:p w14:paraId="182799E6" w14:textId="47076563" w:rsidR="004942D5" w:rsidRPr="00E7312D" w:rsidRDefault="004942D5" w:rsidP="007F42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tr w:rsidR="004942D5" w:rsidRPr="0001795B" w14:paraId="7E5DE747" w14:textId="77777777" w:rsidTr="004942D5">
        <w:tc>
          <w:tcPr>
            <w:tcW w:w="3222" w:type="dxa"/>
            <w:vAlign w:val="center"/>
          </w:tcPr>
          <w:p w14:paraId="5496507A" w14:textId="7E04F6CA" w:rsidR="004942D5" w:rsidRPr="0001795B" w:rsidRDefault="004942D5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20" w:type="dxa"/>
            <w:vMerge w:val="restart"/>
            <w:vAlign w:val="center"/>
          </w:tcPr>
          <w:p w14:paraId="259A2D37" w14:textId="60E1260E" w:rsidR="004942D5" w:rsidRPr="0001795B" w:rsidRDefault="004942D5" w:rsidP="004942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20" w:type="dxa"/>
            <w:vMerge w:val="restart"/>
            <w:vAlign w:val="center"/>
          </w:tcPr>
          <w:p w14:paraId="26C5691B" w14:textId="4E52B4E3" w:rsidR="004942D5" w:rsidRPr="00E7312D" w:rsidRDefault="007321BB" w:rsidP="00A231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L</w:t>
            </w:r>
            <w:r w:rsidRPr="007321BB">
              <w:rPr>
                <w:rFonts w:ascii="Tahoma" w:hAnsi="Tahoma" w:cs="Tahoma"/>
              </w:rPr>
              <w:t>1-</w:t>
            </w:r>
            <w:r>
              <w:rPr>
                <w:rFonts w:ascii="Tahoma" w:hAnsi="Tahoma" w:cs="Tahoma"/>
              </w:rPr>
              <w:t>L</w:t>
            </w:r>
            <w:r w:rsidR="000846F9">
              <w:rPr>
                <w:rFonts w:ascii="Tahoma" w:hAnsi="Tahoma" w:cs="Tahoma"/>
              </w:rPr>
              <w:t>3</w:t>
            </w:r>
          </w:p>
        </w:tc>
      </w:tr>
      <w:tr w:rsidR="004942D5" w:rsidRPr="0001795B" w14:paraId="7D2667B4" w14:textId="77777777" w:rsidTr="004942D5">
        <w:tc>
          <w:tcPr>
            <w:tcW w:w="3222" w:type="dxa"/>
            <w:vAlign w:val="center"/>
          </w:tcPr>
          <w:p w14:paraId="737E9104" w14:textId="088606BB" w:rsidR="004942D5" w:rsidRPr="0001795B" w:rsidRDefault="004942D5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20" w:type="dxa"/>
            <w:vMerge/>
            <w:vAlign w:val="center"/>
          </w:tcPr>
          <w:p w14:paraId="598E3AF7" w14:textId="62CA71F1" w:rsidR="004942D5" w:rsidRPr="0001795B" w:rsidRDefault="004942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0" w:type="dxa"/>
            <w:vMerge/>
            <w:vAlign w:val="center"/>
          </w:tcPr>
          <w:p w14:paraId="407900F4" w14:textId="26E6C140" w:rsidR="004942D5" w:rsidRPr="0001795B" w:rsidRDefault="004942D5" w:rsidP="000F3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07ED7A12" w14:textId="49D5AD0C" w:rsidR="00181920" w:rsidRDefault="0018192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5C9202" w14:textId="6B5A18BC" w:rsidR="000846F9" w:rsidRDefault="000846F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73E578" w14:textId="4B37327E" w:rsidR="000846F9" w:rsidRDefault="000846F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F98D608" w14:textId="77777777" w:rsidR="000846F9" w:rsidRPr="00F13243" w:rsidRDefault="000846F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C70C102" w14:textId="77777777" w:rsidR="008938C7" w:rsidRPr="00F132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13243">
        <w:rPr>
          <w:rFonts w:ascii="Tahoma" w:hAnsi="Tahoma" w:cs="Tahoma"/>
        </w:rPr>
        <w:lastRenderedPageBreak/>
        <w:t xml:space="preserve">Metody </w:t>
      </w:r>
      <w:r w:rsidR="00603431" w:rsidRPr="00F13243">
        <w:rPr>
          <w:rFonts w:ascii="Tahoma" w:hAnsi="Tahoma" w:cs="Tahoma"/>
        </w:rPr>
        <w:t xml:space="preserve">weryfikacji efektów </w:t>
      </w:r>
      <w:r w:rsidR="00AB5F74" w:rsidRPr="00F13243">
        <w:rPr>
          <w:rFonts w:ascii="Tahoma" w:hAnsi="Tahoma" w:cs="Tahoma"/>
        </w:rPr>
        <w:t>uczenia się</w:t>
      </w:r>
      <w:r w:rsidR="00AB5F74" w:rsidRPr="00F13243">
        <w:rPr>
          <w:rFonts w:ascii="Tahoma" w:hAnsi="Tahoma" w:cs="Tahoma"/>
          <w:b w:val="0"/>
          <w:sz w:val="20"/>
        </w:rPr>
        <w:t xml:space="preserve"> </w:t>
      </w:r>
      <w:r w:rsidRPr="00F1324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F13243" w14:paraId="50491A3E" w14:textId="77777777" w:rsidTr="000A1541">
        <w:tc>
          <w:tcPr>
            <w:tcW w:w="1418" w:type="dxa"/>
            <w:vAlign w:val="center"/>
          </w:tcPr>
          <w:p w14:paraId="4CA9339B" w14:textId="77777777" w:rsidR="004A1B60" w:rsidRPr="00F1324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B5F74" w:rsidRPr="00F13243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22D9EE6" w14:textId="77777777" w:rsidR="004A1B60" w:rsidRPr="00F1324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B358C02" w14:textId="77777777" w:rsidR="004A1B60" w:rsidRPr="00F13243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A3D8A" w:rsidRPr="00F13243" w14:paraId="706DE6E1" w14:textId="77777777" w:rsidTr="000A1541">
        <w:tc>
          <w:tcPr>
            <w:tcW w:w="1418" w:type="dxa"/>
            <w:vAlign w:val="center"/>
          </w:tcPr>
          <w:p w14:paraId="1F809D8F" w14:textId="77777777" w:rsidR="000A3D8A" w:rsidRPr="00F13243" w:rsidRDefault="000A3D8A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429330B" w14:textId="167DB562" w:rsidR="000A3D8A" w:rsidRPr="000A3D8A" w:rsidRDefault="000A3D8A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0A3D8A">
              <w:rPr>
                <w:rFonts w:ascii="Tahoma" w:hAnsi="Tahoma" w:cs="Tahoma"/>
                <w:b w:val="0"/>
                <w:bCs/>
                <w:color w:val="000000"/>
                <w:sz w:val="20"/>
              </w:rPr>
              <w:t>Test otwarty</w:t>
            </w:r>
          </w:p>
        </w:tc>
        <w:tc>
          <w:tcPr>
            <w:tcW w:w="3260" w:type="dxa"/>
            <w:vMerge w:val="restart"/>
            <w:vAlign w:val="center"/>
          </w:tcPr>
          <w:p w14:paraId="5B97FA65" w14:textId="66877FF5" w:rsidR="000A3D8A" w:rsidRPr="00F13243" w:rsidRDefault="000A3D8A" w:rsidP="000A3D8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A3D8A" w:rsidRPr="00F13243" w14:paraId="458A78B1" w14:textId="77777777" w:rsidTr="000A1541">
        <w:tc>
          <w:tcPr>
            <w:tcW w:w="1418" w:type="dxa"/>
            <w:vAlign w:val="center"/>
          </w:tcPr>
          <w:p w14:paraId="433F3F0C" w14:textId="77777777" w:rsidR="000A3D8A" w:rsidRPr="00F13243" w:rsidRDefault="000A3D8A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6C628C31" w14:textId="257BD39D" w:rsidR="000A3D8A" w:rsidRPr="00F13243" w:rsidRDefault="000A3D8A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1BA93607" w14:textId="0FBD0EEB" w:rsidR="000A3D8A" w:rsidRPr="00F13243" w:rsidRDefault="000A3D8A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A3D8A" w:rsidRPr="00F13243" w14:paraId="5DB6F080" w14:textId="77777777" w:rsidTr="000A1541">
        <w:tc>
          <w:tcPr>
            <w:tcW w:w="1418" w:type="dxa"/>
            <w:vAlign w:val="center"/>
          </w:tcPr>
          <w:p w14:paraId="24622038" w14:textId="77777777" w:rsidR="000A3D8A" w:rsidRPr="00F13243" w:rsidRDefault="000A3D8A" w:rsidP="00181920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3EA5E051" w14:textId="1901D98E" w:rsidR="000A3D8A" w:rsidRPr="00F13243" w:rsidRDefault="000A3D8A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Zadanie praktyczne</w:t>
            </w:r>
            <w:r>
              <w:rPr>
                <w:rFonts w:ascii="Tahoma" w:hAnsi="Tahoma" w:cs="Tahoma"/>
                <w:b w:val="0"/>
                <w:sz w:val="20"/>
              </w:rPr>
              <w:t>, raport, sprawozdanie</w:t>
            </w:r>
          </w:p>
          <w:p w14:paraId="637ACDEC" w14:textId="2FD49AC3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52425547" w14:textId="77777777" w:rsidR="000A3D8A" w:rsidRPr="00F13243" w:rsidRDefault="000A3D8A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Laboratorium</w:t>
            </w:r>
          </w:p>
          <w:p w14:paraId="793ABECE" w14:textId="6B2DF0EC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A3D8A" w:rsidRPr="00F13243" w14:paraId="452D0965" w14:textId="77777777" w:rsidTr="000A1541">
        <w:tc>
          <w:tcPr>
            <w:tcW w:w="1418" w:type="dxa"/>
            <w:vAlign w:val="center"/>
          </w:tcPr>
          <w:p w14:paraId="4E354E84" w14:textId="77777777" w:rsidR="000A3D8A" w:rsidRPr="00F13243" w:rsidRDefault="000A3D8A" w:rsidP="00B4718C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E120CFF" w14:textId="1AFEDE61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58973D2" w14:textId="11D923E2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0661FC3F" w14:textId="77777777" w:rsidR="000742E0" w:rsidRDefault="000742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816BBF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B5F74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AB5F7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2EF2A8BE" w14:textId="77777777" w:rsidTr="00F13243">
        <w:trPr>
          <w:trHeight w:val="397"/>
        </w:trPr>
        <w:tc>
          <w:tcPr>
            <w:tcW w:w="1135" w:type="dxa"/>
            <w:vAlign w:val="center"/>
          </w:tcPr>
          <w:p w14:paraId="1B363D6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ADECC06" w14:textId="77777777" w:rsidR="008938C7" w:rsidRPr="0001795B" w:rsidRDefault="00AB5F7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045C4B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2F9885B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94E59C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DD800A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29D4E0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7C709B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9CD24B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E05C8B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0A3D8A" w:rsidRPr="0001795B" w14:paraId="2D5B6E8B" w14:textId="77777777" w:rsidTr="00F13243">
        <w:tc>
          <w:tcPr>
            <w:tcW w:w="1135" w:type="dxa"/>
            <w:vAlign w:val="center"/>
          </w:tcPr>
          <w:p w14:paraId="2E404FB3" w14:textId="77777777" w:rsidR="000A3D8A" w:rsidRPr="0001795B" w:rsidRDefault="000A3D8A" w:rsidP="000A3D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43E5539" w14:textId="3BDB2846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 xml:space="preserve">wyjaśnić podstawowych pojęć, metod, i technik stosowanych w sztucznej inteligencji  </w:t>
            </w:r>
          </w:p>
        </w:tc>
        <w:tc>
          <w:tcPr>
            <w:tcW w:w="2126" w:type="dxa"/>
            <w:vAlign w:val="center"/>
          </w:tcPr>
          <w:p w14:paraId="16586BB0" w14:textId="0B8C5D76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 xml:space="preserve">wyjaśnić co najmniej 50% przedstawionych podstawowych pojęć, metod, i technik stosowanych w sztucznej inteligencji  </w:t>
            </w:r>
          </w:p>
        </w:tc>
        <w:tc>
          <w:tcPr>
            <w:tcW w:w="2126" w:type="dxa"/>
            <w:vAlign w:val="center"/>
          </w:tcPr>
          <w:p w14:paraId="5927FBB4" w14:textId="0ADB942C" w:rsidR="000A3D8A" w:rsidRPr="00F1208F" w:rsidRDefault="000A3D8A" w:rsidP="000A3D8A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wyjaśnić co najmniej 70% przedstawionych podstawowych pojęć, metod, i technik stosowanych w sztucznej inteligencji  </w:t>
            </w:r>
          </w:p>
        </w:tc>
        <w:tc>
          <w:tcPr>
            <w:tcW w:w="2268" w:type="dxa"/>
            <w:vAlign w:val="center"/>
          </w:tcPr>
          <w:p w14:paraId="6DF00E24" w14:textId="5E2185B3" w:rsidR="000A3D8A" w:rsidRPr="000B25C7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 xml:space="preserve">wyjaśnić co najmniej 90% przedstawionych podstawowych pojęć, metod, i technik stosowanych w sztucznej inteligencji  </w:t>
            </w:r>
          </w:p>
        </w:tc>
      </w:tr>
      <w:tr w:rsidR="000A3D8A" w:rsidRPr="0001795B" w14:paraId="66F8FAAA" w14:textId="77777777" w:rsidTr="00F13243">
        <w:tc>
          <w:tcPr>
            <w:tcW w:w="1135" w:type="dxa"/>
            <w:vAlign w:val="center"/>
          </w:tcPr>
          <w:p w14:paraId="27ACA0E4" w14:textId="77777777" w:rsidR="000A3D8A" w:rsidRPr="0001795B" w:rsidRDefault="000A3D8A" w:rsidP="000A3D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4A50EDD" w14:textId="2324EC0D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>identyfikować odpowiednich metod i narzędzi do rozwiązywania problemów logistycznych z dziedziny sztucznej inteligencji</w:t>
            </w:r>
          </w:p>
        </w:tc>
        <w:tc>
          <w:tcPr>
            <w:tcW w:w="2126" w:type="dxa"/>
            <w:vAlign w:val="center"/>
          </w:tcPr>
          <w:p w14:paraId="6B380B6D" w14:textId="73C688B4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identyfikować odpowiednie metody i narzędzia do rozwiązywania podstawowych problemów logistycznych z dziedziny sztucznej inteligencji</w:t>
            </w:r>
          </w:p>
        </w:tc>
        <w:tc>
          <w:tcPr>
            <w:tcW w:w="2126" w:type="dxa"/>
            <w:vAlign w:val="center"/>
          </w:tcPr>
          <w:p w14:paraId="601B37F3" w14:textId="4CC37A6F" w:rsidR="000A3D8A" w:rsidRPr="0001795B" w:rsidRDefault="000A3D8A" w:rsidP="000A3D8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identyfikować odpowiednie metody i narzędzia do rozwiązywania złożonych problemów logistycznych z dziedziny sztucznej inteligencji</w:t>
            </w:r>
          </w:p>
        </w:tc>
        <w:tc>
          <w:tcPr>
            <w:tcW w:w="2268" w:type="dxa"/>
            <w:vAlign w:val="center"/>
          </w:tcPr>
          <w:p w14:paraId="0F3E6017" w14:textId="027CE3F9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identyfikować odpowiednie metody i narzędzia do rozwiązywania prostych i złożonych problemów logistycznych z dziedziny sztucznej inteligencji, potrafi uzasadnić wybór</w:t>
            </w:r>
          </w:p>
        </w:tc>
      </w:tr>
      <w:tr w:rsidR="000A3D8A" w:rsidRPr="00317E0F" w14:paraId="5899FF05" w14:textId="77777777" w:rsidTr="00F13243">
        <w:tc>
          <w:tcPr>
            <w:tcW w:w="1135" w:type="dxa"/>
            <w:vAlign w:val="center"/>
          </w:tcPr>
          <w:p w14:paraId="7C8ABD55" w14:textId="77777777" w:rsidR="000A3D8A" w:rsidRPr="0001795B" w:rsidRDefault="000A3D8A" w:rsidP="000A3D8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18E6781" w14:textId="2631A8BB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>zastosować wybranych technik sztucznej inteligencji do rozwiązania rzeczywistego problemu</w:t>
            </w:r>
          </w:p>
        </w:tc>
        <w:tc>
          <w:tcPr>
            <w:tcW w:w="2126" w:type="dxa"/>
            <w:vAlign w:val="center"/>
          </w:tcPr>
          <w:p w14:paraId="7F25A2FD" w14:textId="040657F0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zastosować wybrane podstawowe techniki sztucznej inteligencji do rozwiązania rzeczywistego problemu</w:t>
            </w:r>
          </w:p>
        </w:tc>
        <w:tc>
          <w:tcPr>
            <w:tcW w:w="2126" w:type="dxa"/>
            <w:vAlign w:val="center"/>
          </w:tcPr>
          <w:p w14:paraId="61EAD019" w14:textId="7705C840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zastosować wybrane techniki sztucznej inteligencji do rozwiązania rzeczywistego problemu, uzasadnić swój wybór</w:t>
            </w:r>
          </w:p>
        </w:tc>
        <w:tc>
          <w:tcPr>
            <w:tcW w:w="2268" w:type="dxa"/>
            <w:vAlign w:val="center"/>
          </w:tcPr>
          <w:p w14:paraId="083E4998" w14:textId="3E425E8E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zastosować wybrane techniki sztucznej inteligencji do analizy i rozwiązania problemu, uzasadnić swój wybór a także określić zalety i wady poszczególnych metod</w:t>
            </w:r>
          </w:p>
        </w:tc>
      </w:tr>
      <w:tr w:rsidR="000A3D8A" w:rsidRPr="007F4D22" w14:paraId="3CA34921" w14:textId="77777777" w:rsidTr="00F13243">
        <w:tc>
          <w:tcPr>
            <w:tcW w:w="1135" w:type="dxa"/>
            <w:vAlign w:val="center"/>
          </w:tcPr>
          <w:p w14:paraId="26D94280" w14:textId="77777777" w:rsidR="000A3D8A" w:rsidRPr="00F423D6" w:rsidRDefault="000A3D8A" w:rsidP="000A3D8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7D9009D" w14:textId="70EB2EC3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 xml:space="preserve">w najprostszy sposób interpretować uzyskanych wyników eksperymentów </w:t>
            </w:r>
          </w:p>
        </w:tc>
        <w:tc>
          <w:tcPr>
            <w:tcW w:w="2126" w:type="dxa"/>
            <w:vAlign w:val="center"/>
          </w:tcPr>
          <w:p w14:paraId="5AF97840" w14:textId="096DF2B8" w:rsidR="000A3D8A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 xml:space="preserve">w najprostszy sposób interpretować uzyskanych wyników eksperymentów przedstawiając podstawowe wnioski </w:t>
            </w:r>
          </w:p>
        </w:tc>
        <w:tc>
          <w:tcPr>
            <w:tcW w:w="2126" w:type="dxa"/>
            <w:vAlign w:val="center"/>
          </w:tcPr>
          <w:p w14:paraId="2F871AC6" w14:textId="5A052454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interpretować uzyskanych wyników eksperymentów, a także prowadzić dyskusję osiągniętych wyników i wyciągać wnioski</w:t>
            </w:r>
          </w:p>
        </w:tc>
        <w:tc>
          <w:tcPr>
            <w:tcW w:w="2268" w:type="dxa"/>
            <w:vAlign w:val="center"/>
          </w:tcPr>
          <w:p w14:paraId="6D1AEA81" w14:textId="124FA028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efektywnie interpretować uzyskanych wyników eksperymentów, prowadzić dyskusję osiągniętych wyników, a także proponować modyfikacje istniejących metod</w:t>
            </w:r>
          </w:p>
        </w:tc>
      </w:tr>
    </w:tbl>
    <w:p w14:paraId="6E65AD41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DB494B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37358EE8" w14:textId="77777777" w:rsidTr="00FF665C">
        <w:tc>
          <w:tcPr>
            <w:tcW w:w="9628" w:type="dxa"/>
          </w:tcPr>
          <w:p w14:paraId="23BA254C" w14:textId="77777777" w:rsidR="00AB655E" w:rsidRPr="00F1324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1324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F3339" w:rsidRPr="000846F9" w14:paraId="5DC64832" w14:textId="77777777" w:rsidTr="00FF665C">
        <w:trPr>
          <w:trHeight w:val="314"/>
        </w:trPr>
        <w:tc>
          <w:tcPr>
            <w:tcW w:w="9628" w:type="dxa"/>
            <w:vAlign w:val="center"/>
          </w:tcPr>
          <w:p w14:paraId="1CB819E6" w14:textId="1A4CE9AA" w:rsidR="000F3339" w:rsidRPr="00FF665C" w:rsidRDefault="00FF665C" w:rsidP="00FF665C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FF665C">
              <w:rPr>
                <w:color w:val="000000" w:themeColor="text1"/>
                <w:sz w:val="20"/>
                <w:szCs w:val="20"/>
                <w:lang w:val="en-US"/>
              </w:rPr>
              <w:t>Surma J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FF665C">
              <w:rPr>
                <w:color w:val="000000" w:themeColor="text1"/>
                <w:sz w:val="20"/>
                <w:szCs w:val="20"/>
                <w:lang w:val="en-US"/>
              </w:rPr>
              <w:t>Business Intelligence, PWN 2022</w:t>
            </w:r>
          </w:p>
        </w:tc>
      </w:tr>
      <w:tr w:rsidR="00AB655E" w:rsidRPr="00FF665C" w14:paraId="35B5D13D" w14:textId="77777777" w:rsidTr="00FF665C">
        <w:trPr>
          <w:trHeight w:val="314"/>
        </w:trPr>
        <w:tc>
          <w:tcPr>
            <w:tcW w:w="9628" w:type="dxa"/>
            <w:vAlign w:val="center"/>
          </w:tcPr>
          <w:p w14:paraId="1ACC967C" w14:textId="1EBED70E" w:rsidR="00AB655E" w:rsidRPr="00FF665C" w:rsidRDefault="00FF665C" w:rsidP="00FF665C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0846F9">
              <w:rPr>
                <w:color w:val="000000" w:themeColor="text1"/>
                <w:sz w:val="20"/>
                <w:szCs w:val="20"/>
              </w:rPr>
              <w:t xml:space="preserve">Russell R, </w:t>
            </w:r>
            <w:proofErr w:type="spellStart"/>
            <w:r w:rsidRPr="000846F9">
              <w:rPr>
                <w:color w:val="000000" w:themeColor="text1"/>
                <w:sz w:val="20"/>
                <w:szCs w:val="20"/>
              </w:rPr>
              <w:t>Norving</w:t>
            </w:r>
            <w:proofErr w:type="spellEnd"/>
            <w:r w:rsidRPr="000846F9">
              <w:rPr>
                <w:color w:val="000000" w:themeColor="text1"/>
                <w:sz w:val="20"/>
                <w:szCs w:val="20"/>
              </w:rPr>
              <w:t xml:space="preserve"> R: Sztuczna inteligencja. Nowe spojrzenie. </w:t>
            </w:r>
            <w:r w:rsidRPr="00FF665C">
              <w:rPr>
                <w:color w:val="000000" w:themeColor="text1"/>
                <w:sz w:val="20"/>
                <w:szCs w:val="20"/>
                <w:lang w:val="en-US"/>
              </w:rPr>
              <w:t>Helion 2022</w:t>
            </w:r>
          </w:p>
        </w:tc>
      </w:tr>
      <w:tr w:rsidR="00AB655E" w:rsidRPr="0001795B" w14:paraId="743399DC" w14:textId="77777777" w:rsidTr="00FF665C">
        <w:tc>
          <w:tcPr>
            <w:tcW w:w="9628" w:type="dxa"/>
          </w:tcPr>
          <w:p w14:paraId="25E59937" w14:textId="77777777" w:rsidR="00AB655E" w:rsidRPr="00F1324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3243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AB655E" w:rsidRPr="00FF665C" w14:paraId="4815A17E" w14:textId="77777777" w:rsidTr="00FF665C">
        <w:tc>
          <w:tcPr>
            <w:tcW w:w="9628" w:type="dxa"/>
            <w:vAlign w:val="center"/>
          </w:tcPr>
          <w:p w14:paraId="7AA286AD" w14:textId="561D6EF8" w:rsidR="00AB655E" w:rsidRPr="00FF665C" w:rsidRDefault="00FF665C" w:rsidP="00FF665C">
            <w:pPr>
              <w:pStyle w:val="Default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0846F9">
              <w:rPr>
                <w:color w:val="000000" w:themeColor="text1"/>
                <w:sz w:val="20"/>
                <w:szCs w:val="20"/>
              </w:rPr>
              <w:t>Stephenson D: Big Data, nauka o danych i AI bez tajemnic : podejmuj lepsze decyzje i rozwijaj swój biznes!, Helion 2020</w:t>
            </w:r>
          </w:p>
        </w:tc>
      </w:tr>
    </w:tbl>
    <w:p w14:paraId="00E1485A" w14:textId="55F2357D" w:rsidR="005D695B" w:rsidRDefault="005D6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FAF21F" w14:textId="012776D1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05E473" w14:textId="1719F649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09F9AD" w14:textId="4BBC53AA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E2773A" w14:textId="1504B714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F026EC" w14:textId="48120F77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E81913" w14:textId="1E16EDBB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AAF446" w14:textId="696A1D5C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F53D0C" w14:textId="2933BB0B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9B6BFD" w14:textId="258A9E55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8D90D" w14:textId="77777777" w:rsidR="000846F9" w:rsidRPr="00FF665C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1558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D84FAC" w:rsidRPr="00D21BA7" w14:paraId="01C32994" w14:textId="77777777" w:rsidTr="00D13F7F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BC630" w14:textId="77777777" w:rsidR="00D84FAC" w:rsidRPr="00F128C5" w:rsidRDefault="00D84FAC" w:rsidP="00D84FA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128C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D4B7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D84FAC" w:rsidRPr="00D21BA7" w14:paraId="79CDCDB0" w14:textId="77777777" w:rsidTr="00D13F7F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1ED5FA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AF0A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ED98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D84FAC" w:rsidRPr="00D21BA7" w14:paraId="5121A89F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C13C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21BA7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D21BA7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1501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AB04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D84FAC" w:rsidRPr="00D21BA7" w14:paraId="0CB39EE4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B262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0C2D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0B7E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D84FAC" w:rsidRPr="00D21BA7" w14:paraId="14CD8D59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5A8E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EF99" w14:textId="22760FFB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9DA4" w14:textId="194B959E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3DD877F7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50F9" w14:textId="77777777" w:rsidR="00D84FAC" w:rsidRPr="00D21BA7" w:rsidRDefault="00D84FAC" w:rsidP="00D13F7F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186E" w14:textId="42B1ED63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 w:rsidR="000846F9">
              <w:rPr>
                <w:color w:val="000000" w:themeColor="text1"/>
                <w:sz w:val="20"/>
                <w:szCs w:val="20"/>
              </w:rPr>
              <w:t>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01BC" w14:textId="2B51F860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1E6A33DB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236F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37F6" w14:textId="1D2B1526" w:rsidR="00D84FAC" w:rsidRPr="00D21BA7" w:rsidRDefault="000846F9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9BA8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D84FAC" w:rsidRPr="00D21BA7" w14:paraId="0FD6111B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1865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D19B" w14:textId="623680D5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7B2837">
              <w:rPr>
                <w:color w:val="000000" w:themeColor="text1"/>
                <w:sz w:val="20"/>
                <w:szCs w:val="20"/>
              </w:rPr>
              <w:t>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E4F9" w14:textId="11B2CA69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2B3B9F9A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FAFC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6A98" w14:textId="3E861A70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75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02E9" w14:textId="6ED74542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75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7E4A9F3A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B3A2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1BC6" w14:textId="57D24335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7789" w14:textId="3D4A92C1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D84FAC" w:rsidRPr="00D21BA7" w14:paraId="1804C9DE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79D2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299C" w14:textId="36504D3E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color w:val="000000" w:themeColor="text1"/>
                <w:spacing w:val="-4"/>
                <w:sz w:val="20"/>
                <w:szCs w:val="20"/>
              </w:rPr>
              <w:t>1</w:t>
            </w:r>
            <w:r w:rsidR="00D84FAC" w:rsidRPr="00D21BA7">
              <w:rPr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019D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D84FAC" w:rsidRPr="00D21BA7" w14:paraId="786B5DD0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F76F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1021" w14:textId="683A2367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7B50" w14:textId="0BA31615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 ECTS</w:t>
            </w:r>
          </w:p>
        </w:tc>
      </w:tr>
    </w:tbl>
    <w:p w14:paraId="49FAE5C8" w14:textId="77777777"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14:paraId="394DFD34" w14:textId="77777777"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14:paraId="7FF77BAB" w14:textId="77777777"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14:paraId="54504FC6" w14:textId="77777777" w:rsidR="007C068F" w:rsidRDefault="007C068F" w:rsidP="0097692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8496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F3118" w14:textId="77777777" w:rsidR="00CE54BE" w:rsidRDefault="00CE54BE">
      <w:r>
        <w:separator/>
      </w:r>
    </w:p>
  </w:endnote>
  <w:endnote w:type="continuationSeparator" w:id="0">
    <w:p w14:paraId="0491D602" w14:textId="77777777" w:rsidR="00CE54BE" w:rsidRDefault="00CE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FCCA" w14:textId="77777777" w:rsidR="00326578" w:rsidRDefault="003B5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265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437FC3" w14:textId="77777777" w:rsidR="00326578" w:rsidRDefault="003265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5E290B" w14:textId="77777777" w:rsidR="00326578" w:rsidRPr="0080542D" w:rsidRDefault="003B5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2657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F08D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B960" w14:textId="77777777" w:rsidR="00CE54BE" w:rsidRDefault="00CE54BE">
      <w:r>
        <w:separator/>
      </w:r>
    </w:p>
  </w:footnote>
  <w:footnote w:type="continuationSeparator" w:id="0">
    <w:p w14:paraId="45CB8966" w14:textId="77777777" w:rsidR="00CE54BE" w:rsidRDefault="00CE5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F7E0" w14:textId="77777777" w:rsidR="008D2B10" w:rsidRDefault="008D2B10">
    <w:pPr>
      <w:pStyle w:val="Nagwek"/>
    </w:pPr>
  </w:p>
  <w:p w14:paraId="205836DA" w14:textId="77777777" w:rsidR="008D2B10" w:rsidRDefault="008D2B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F1537" w14:textId="77777777" w:rsidR="008D2B10" w:rsidRDefault="008D2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5008B0" wp14:editId="5169F41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1797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6371709">
    <w:abstractNumId w:val="2"/>
  </w:num>
  <w:num w:numId="3" w16cid:durableId="1058016709">
    <w:abstractNumId w:val="6"/>
  </w:num>
  <w:num w:numId="4" w16cid:durableId="2072534190">
    <w:abstractNumId w:val="10"/>
  </w:num>
  <w:num w:numId="5" w16cid:durableId="1076591355">
    <w:abstractNumId w:val="0"/>
  </w:num>
  <w:num w:numId="6" w16cid:durableId="38625993">
    <w:abstractNumId w:val="13"/>
  </w:num>
  <w:num w:numId="7" w16cid:durableId="362291112">
    <w:abstractNumId w:val="3"/>
  </w:num>
  <w:num w:numId="8" w16cid:durableId="1645816071">
    <w:abstractNumId w:val="13"/>
    <w:lvlOverride w:ilvl="0">
      <w:startOverride w:val="1"/>
    </w:lvlOverride>
  </w:num>
  <w:num w:numId="9" w16cid:durableId="1615401051">
    <w:abstractNumId w:val="14"/>
  </w:num>
  <w:num w:numId="10" w16cid:durableId="1220746960">
    <w:abstractNumId w:val="9"/>
  </w:num>
  <w:num w:numId="11" w16cid:durableId="118887521">
    <w:abstractNumId w:val="11"/>
  </w:num>
  <w:num w:numId="12" w16cid:durableId="1733697833">
    <w:abstractNumId w:val="1"/>
  </w:num>
  <w:num w:numId="13" w16cid:durableId="2115904567">
    <w:abstractNumId w:val="5"/>
  </w:num>
  <w:num w:numId="14" w16cid:durableId="801851471">
    <w:abstractNumId w:val="12"/>
  </w:num>
  <w:num w:numId="15" w16cid:durableId="240525862">
    <w:abstractNumId w:val="8"/>
  </w:num>
  <w:num w:numId="16" w16cid:durableId="18243357">
    <w:abstractNumId w:val="15"/>
  </w:num>
  <w:num w:numId="17" w16cid:durableId="737288974">
    <w:abstractNumId w:val="4"/>
  </w:num>
  <w:num w:numId="18" w16cid:durableId="1016884501">
    <w:abstractNumId w:val="17"/>
  </w:num>
  <w:num w:numId="19" w16cid:durableId="4632372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3F4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57F1A"/>
    <w:rsid w:val="00064E66"/>
    <w:rsid w:val="00074054"/>
    <w:rsid w:val="000742E0"/>
    <w:rsid w:val="00083761"/>
    <w:rsid w:val="00084030"/>
    <w:rsid w:val="000846F9"/>
    <w:rsid w:val="00086EDF"/>
    <w:rsid w:val="00090AC1"/>
    <w:rsid w:val="00094455"/>
    <w:rsid w:val="00096DEE"/>
    <w:rsid w:val="000A1541"/>
    <w:rsid w:val="000A3D8A"/>
    <w:rsid w:val="000A4445"/>
    <w:rsid w:val="000A5135"/>
    <w:rsid w:val="000B25C7"/>
    <w:rsid w:val="000C41C8"/>
    <w:rsid w:val="000C67D5"/>
    <w:rsid w:val="000D6CF0"/>
    <w:rsid w:val="000D7D8F"/>
    <w:rsid w:val="000E549E"/>
    <w:rsid w:val="000F3339"/>
    <w:rsid w:val="000F56BB"/>
    <w:rsid w:val="00102071"/>
    <w:rsid w:val="00102AF0"/>
    <w:rsid w:val="00110A79"/>
    <w:rsid w:val="00114163"/>
    <w:rsid w:val="001274CB"/>
    <w:rsid w:val="00131673"/>
    <w:rsid w:val="00131894"/>
    <w:rsid w:val="00133A52"/>
    <w:rsid w:val="00151469"/>
    <w:rsid w:val="00181920"/>
    <w:rsid w:val="0018441C"/>
    <w:rsid w:val="00185643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3EF2"/>
    <w:rsid w:val="00227E25"/>
    <w:rsid w:val="002325AB"/>
    <w:rsid w:val="00232843"/>
    <w:rsid w:val="002510EC"/>
    <w:rsid w:val="00275552"/>
    <w:rsid w:val="00285CA1"/>
    <w:rsid w:val="00293E7C"/>
    <w:rsid w:val="00295210"/>
    <w:rsid w:val="002A249F"/>
    <w:rsid w:val="002A6D81"/>
    <w:rsid w:val="002B7890"/>
    <w:rsid w:val="002E2E39"/>
    <w:rsid w:val="002F43EA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56CCC"/>
    <w:rsid w:val="00362EC2"/>
    <w:rsid w:val="00365292"/>
    <w:rsid w:val="00371123"/>
    <w:rsid w:val="003724A3"/>
    <w:rsid w:val="0037516C"/>
    <w:rsid w:val="00384BB1"/>
    <w:rsid w:val="00387044"/>
    <w:rsid w:val="0039645B"/>
    <w:rsid w:val="003973B8"/>
    <w:rsid w:val="003A48CB"/>
    <w:rsid w:val="003A5FF0"/>
    <w:rsid w:val="003B502B"/>
    <w:rsid w:val="003C1C66"/>
    <w:rsid w:val="003D0B08"/>
    <w:rsid w:val="003D4003"/>
    <w:rsid w:val="003E1A8D"/>
    <w:rsid w:val="003E4755"/>
    <w:rsid w:val="003F4233"/>
    <w:rsid w:val="003F7386"/>
    <w:rsid w:val="003F7611"/>
    <w:rsid w:val="003F7B62"/>
    <w:rsid w:val="0040110C"/>
    <w:rsid w:val="004124F3"/>
    <w:rsid w:val="00412A5F"/>
    <w:rsid w:val="00413DED"/>
    <w:rsid w:val="004252DC"/>
    <w:rsid w:val="00426BA1"/>
    <w:rsid w:val="00426BFE"/>
    <w:rsid w:val="00442815"/>
    <w:rsid w:val="004440FF"/>
    <w:rsid w:val="004472F9"/>
    <w:rsid w:val="004566FB"/>
    <w:rsid w:val="00457FDC"/>
    <w:rsid w:val="004600E4"/>
    <w:rsid w:val="00466B17"/>
    <w:rsid w:val="0047072B"/>
    <w:rsid w:val="00476517"/>
    <w:rsid w:val="004815E8"/>
    <w:rsid w:val="00481A0A"/>
    <w:rsid w:val="004846A3"/>
    <w:rsid w:val="0048771D"/>
    <w:rsid w:val="004942D5"/>
    <w:rsid w:val="004957A9"/>
    <w:rsid w:val="00497319"/>
    <w:rsid w:val="004A1B60"/>
    <w:rsid w:val="004A507D"/>
    <w:rsid w:val="004B3621"/>
    <w:rsid w:val="004C4181"/>
    <w:rsid w:val="004D26FD"/>
    <w:rsid w:val="004D72D9"/>
    <w:rsid w:val="004E0B95"/>
    <w:rsid w:val="004F08D0"/>
    <w:rsid w:val="004F166C"/>
    <w:rsid w:val="004F2C68"/>
    <w:rsid w:val="004F2FB5"/>
    <w:rsid w:val="005179C4"/>
    <w:rsid w:val="005247A6"/>
    <w:rsid w:val="00531D26"/>
    <w:rsid w:val="00550437"/>
    <w:rsid w:val="00570BE9"/>
    <w:rsid w:val="00581858"/>
    <w:rsid w:val="00584961"/>
    <w:rsid w:val="00590946"/>
    <w:rsid w:val="005930A7"/>
    <w:rsid w:val="005955F9"/>
    <w:rsid w:val="005A042A"/>
    <w:rsid w:val="005C000B"/>
    <w:rsid w:val="005C55D0"/>
    <w:rsid w:val="005D424F"/>
    <w:rsid w:val="005D695B"/>
    <w:rsid w:val="005D7980"/>
    <w:rsid w:val="005E0439"/>
    <w:rsid w:val="005E2F23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0688"/>
    <w:rsid w:val="0067112C"/>
    <w:rsid w:val="00676A3F"/>
    <w:rsid w:val="00680BA2"/>
    <w:rsid w:val="00684D54"/>
    <w:rsid w:val="006863F4"/>
    <w:rsid w:val="00686AE9"/>
    <w:rsid w:val="006871FF"/>
    <w:rsid w:val="00692AAB"/>
    <w:rsid w:val="006A46E0"/>
    <w:rsid w:val="006B07BF"/>
    <w:rsid w:val="006B4FA1"/>
    <w:rsid w:val="006B5E1C"/>
    <w:rsid w:val="006C164E"/>
    <w:rsid w:val="006C4284"/>
    <w:rsid w:val="006D5C58"/>
    <w:rsid w:val="006E6720"/>
    <w:rsid w:val="007158A9"/>
    <w:rsid w:val="007321BB"/>
    <w:rsid w:val="007323D8"/>
    <w:rsid w:val="0073390C"/>
    <w:rsid w:val="00741B8D"/>
    <w:rsid w:val="007461A1"/>
    <w:rsid w:val="00760912"/>
    <w:rsid w:val="007720A2"/>
    <w:rsid w:val="00776076"/>
    <w:rsid w:val="00785181"/>
    <w:rsid w:val="00785D25"/>
    <w:rsid w:val="00790329"/>
    <w:rsid w:val="007A79F2"/>
    <w:rsid w:val="007A7E1E"/>
    <w:rsid w:val="007B2837"/>
    <w:rsid w:val="007B50C4"/>
    <w:rsid w:val="007C068F"/>
    <w:rsid w:val="007C675D"/>
    <w:rsid w:val="007D191E"/>
    <w:rsid w:val="007F2FF6"/>
    <w:rsid w:val="007F428D"/>
    <w:rsid w:val="007F43C5"/>
    <w:rsid w:val="007F4D22"/>
    <w:rsid w:val="008046AE"/>
    <w:rsid w:val="0080542D"/>
    <w:rsid w:val="00814C3C"/>
    <w:rsid w:val="00814FA9"/>
    <w:rsid w:val="00825415"/>
    <w:rsid w:val="00826359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D2B10"/>
    <w:rsid w:val="008E190E"/>
    <w:rsid w:val="008F3D4D"/>
    <w:rsid w:val="009146BE"/>
    <w:rsid w:val="00914E87"/>
    <w:rsid w:val="00916C83"/>
    <w:rsid w:val="0091756A"/>
    <w:rsid w:val="009201C0"/>
    <w:rsid w:val="00923212"/>
    <w:rsid w:val="00923AF4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36B7"/>
    <w:rsid w:val="00964390"/>
    <w:rsid w:val="0097692B"/>
    <w:rsid w:val="009804F2"/>
    <w:rsid w:val="00982F0B"/>
    <w:rsid w:val="00985ADE"/>
    <w:rsid w:val="00992139"/>
    <w:rsid w:val="009A3FEE"/>
    <w:rsid w:val="009A43CE"/>
    <w:rsid w:val="009A6ABC"/>
    <w:rsid w:val="009B2FB6"/>
    <w:rsid w:val="009B4991"/>
    <w:rsid w:val="009C2B30"/>
    <w:rsid w:val="009C38CD"/>
    <w:rsid w:val="009C4966"/>
    <w:rsid w:val="009C5482"/>
    <w:rsid w:val="009C7640"/>
    <w:rsid w:val="009E09D8"/>
    <w:rsid w:val="009E238A"/>
    <w:rsid w:val="009E628B"/>
    <w:rsid w:val="009F0094"/>
    <w:rsid w:val="009F4367"/>
    <w:rsid w:val="00A00795"/>
    <w:rsid w:val="00A11DDA"/>
    <w:rsid w:val="00A21AFF"/>
    <w:rsid w:val="00A22B5F"/>
    <w:rsid w:val="00A2312A"/>
    <w:rsid w:val="00A25C99"/>
    <w:rsid w:val="00A32047"/>
    <w:rsid w:val="00A45FE3"/>
    <w:rsid w:val="00A64607"/>
    <w:rsid w:val="00A65076"/>
    <w:rsid w:val="00A72DCF"/>
    <w:rsid w:val="00A75755"/>
    <w:rsid w:val="00A85AEA"/>
    <w:rsid w:val="00A866EE"/>
    <w:rsid w:val="00A95E7D"/>
    <w:rsid w:val="00AA3B18"/>
    <w:rsid w:val="00AB5F74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177A6"/>
    <w:rsid w:val="00B21950"/>
    <w:rsid w:val="00B301D2"/>
    <w:rsid w:val="00B44FEF"/>
    <w:rsid w:val="00B4718C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8130B"/>
    <w:rsid w:val="00C868EB"/>
    <w:rsid w:val="00C947FB"/>
    <w:rsid w:val="00CB5513"/>
    <w:rsid w:val="00CC3762"/>
    <w:rsid w:val="00CC4FD7"/>
    <w:rsid w:val="00CD2DB2"/>
    <w:rsid w:val="00CE54BE"/>
    <w:rsid w:val="00CF1CB2"/>
    <w:rsid w:val="00D11547"/>
    <w:rsid w:val="00D2397A"/>
    <w:rsid w:val="00D35631"/>
    <w:rsid w:val="00D36BD4"/>
    <w:rsid w:val="00D43CB7"/>
    <w:rsid w:val="00D465B9"/>
    <w:rsid w:val="00D53BA9"/>
    <w:rsid w:val="00D5427A"/>
    <w:rsid w:val="00D66A5E"/>
    <w:rsid w:val="00D84FAC"/>
    <w:rsid w:val="00DA37D5"/>
    <w:rsid w:val="00DB005B"/>
    <w:rsid w:val="00DB0142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54ED9"/>
    <w:rsid w:val="00E6293D"/>
    <w:rsid w:val="00E71C9F"/>
    <w:rsid w:val="00E7312D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62C2"/>
    <w:rsid w:val="00EE1335"/>
    <w:rsid w:val="00F00795"/>
    <w:rsid w:val="00F01879"/>
    <w:rsid w:val="00F03B30"/>
    <w:rsid w:val="00F1208F"/>
    <w:rsid w:val="00F128D3"/>
    <w:rsid w:val="00F13243"/>
    <w:rsid w:val="00F1368C"/>
    <w:rsid w:val="00F139C0"/>
    <w:rsid w:val="00F201F9"/>
    <w:rsid w:val="00F23ABE"/>
    <w:rsid w:val="00F301EC"/>
    <w:rsid w:val="00F305A4"/>
    <w:rsid w:val="00F31E7C"/>
    <w:rsid w:val="00F423D6"/>
    <w:rsid w:val="00F4304E"/>
    <w:rsid w:val="00F4466A"/>
    <w:rsid w:val="00F469CC"/>
    <w:rsid w:val="00F52312"/>
    <w:rsid w:val="00F53F75"/>
    <w:rsid w:val="00F57109"/>
    <w:rsid w:val="00F57527"/>
    <w:rsid w:val="00F84E40"/>
    <w:rsid w:val="00F90218"/>
    <w:rsid w:val="00F91F3C"/>
    <w:rsid w:val="00FA09BD"/>
    <w:rsid w:val="00FA5FD5"/>
    <w:rsid w:val="00FB1CBD"/>
    <w:rsid w:val="00FB6199"/>
    <w:rsid w:val="00FC1BE5"/>
    <w:rsid w:val="00FC7B2A"/>
    <w:rsid w:val="00FD0C3C"/>
    <w:rsid w:val="00FD3016"/>
    <w:rsid w:val="00FD36B1"/>
    <w:rsid w:val="00FD6E89"/>
    <w:rsid w:val="00FE032B"/>
    <w:rsid w:val="00FF16BD"/>
    <w:rsid w:val="00FF4395"/>
    <w:rsid w:val="00FF665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C9ABD0"/>
  <w15:docId w15:val="{D380154E-7B62-4334-93E5-63FD144C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8D2B10"/>
    <w:rPr>
      <w:rFonts w:eastAsia="Times New Roman"/>
      <w:sz w:val="24"/>
      <w:szCs w:val="22"/>
    </w:rPr>
  </w:style>
  <w:style w:type="paragraph" w:customStyle="1" w:styleId="wrubrycemn0">
    <w:name w:val="wrubrycemn"/>
    <w:basedOn w:val="Normalny"/>
    <w:rsid w:val="00F13243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  <w:style w:type="character" w:customStyle="1" w:styleId="re-rangecopydae398d3-86a3-6d11-d572-2312e719eb98a97d12c2-c601-4ef6-93b6-c94d9e200960">
    <w:name w:val="re-rangecopy&amp;dae398d3-86a3-6d11-d572-2312e719eb98&amp;a97d12c2-c601-4ef6-93b6-c94d9e200960"/>
    <w:basedOn w:val="Domylnaczcionkaakapitu"/>
    <w:rsid w:val="004942D5"/>
  </w:style>
  <w:style w:type="character" w:customStyle="1" w:styleId="name">
    <w:name w:val="name"/>
    <w:basedOn w:val="Domylnaczcionkaakapitu"/>
    <w:rsid w:val="00FF6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4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5A4A7-F365-479C-8B28-A4B05E550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1048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Kateryna Lysenko</cp:lastModifiedBy>
  <cp:revision>3</cp:revision>
  <cp:lastPrinted>2016-07-22T09:12:00Z</cp:lastPrinted>
  <dcterms:created xsi:type="dcterms:W3CDTF">2022-09-13T11:19:00Z</dcterms:created>
  <dcterms:modified xsi:type="dcterms:W3CDTF">2022-09-19T09:43:00Z</dcterms:modified>
</cp:coreProperties>
</file>